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8d687a1db40e4" w:history="1">
              <w:r>
                <w:rPr>
                  <w:rStyle w:val="Hyperlink"/>
                </w:rPr>
                <w:t>2025-2030年全球与中国工程激光投影机行业现状及行业前景分析报告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8d687a1db40e4" w:history="1">
              <w:r>
                <w:rPr>
                  <w:rStyle w:val="Hyperlink"/>
                </w:rPr>
                <w:t>2025-2030年全球与中国工程激光投影机行业现状及行业前景分析报告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98d687a1db40e4" w:history="1">
                <w:r>
                  <w:rPr>
                    <w:rStyle w:val="Hyperlink"/>
                  </w:rPr>
                  <w:t>https://www.20087.com/0/21/GongChengJiGuangTouYingJiDeXianZhuangYuQianJing.html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激光投影机是一种专为大型场馆、展览展示、教育培训等场景设计的高亮度、高分辨率的投影设备。目前，工程激光投影机在性能和功能上不断提升，通过采用高性能激光光源和先进的光学技术，提高了投影画面的亮度和色彩表现。例如，采用RGB激光光源和DLP技术，实现对高动态范围（HDR）和广色域（BT.2020）的支持；采用自动校正和多点融合技术，实现对复杂屏幕的精准投影。</w:t>
      </w:r>
      <w:r>
        <w:rPr>
          <w:rFonts w:hint="eastAsia"/>
        </w:rPr>
        <w:br/>
      </w:r>
      <w:r>
        <w:rPr>
          <w:rFonts w:hint="eastAsia"/>
        </w:rPr>
        <w:t>　　未来，工程激光投影机将更加注重智能化和网络化设计，通过引入物联网技术和人工智能算法，实现对投影内容的智能识别和自动调整。同时，通过优化散热系统和结构设计，提高设备的稳定性和使用寿命。此外，通过开发多功能和模块化的投影机，满足不同应用场景的多样化需求，提高设备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8d687a1db40e4" w:history="1">
        <w:r>
          <w:rPr>
            <w:rStyle w:val="Hyperlink"/>
          </w:rPr>
          <w:t>2025-2030年全球与中国工程激光投影机行业现状及行业前景分析报告</w:t>
        </w:r>
      </w:hyperlink>
      <w:r>
        <w:rPr>
          <w:rFonts w:hint="eastAsia"/>
        </w:rPr>
        <w:t>》基于多年监测调研数据，结合工程激光投影机行业现状与发展前景，全面分析了工程激光投影机市场需求、市场规模、产业链构成、价格机制以及工程激光投影机细分市场特性。工程激光投影机报告客观评估了市场前景，预测了发展趋势，深入分析了品牌竞争、市场集中度及工程激光投影机重点企业运营状况。同时，工程激光投影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工程激光投影机市场概述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按照不同产品类型，工程激光投影机主要可以分为如下几个类别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全球不同产品类型工程激光投影机销售额增长趋势2019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静态</w:t>
      </w:r>
      <w:r>
        <w:rPr>
          <w:rFonts w:hint="eastAsia"/>
        </w:rPr>
        <w:br/>
      </w:r>
      <w:r>
        <w:rPr>
          <w:rFonts w:hint="eastAsia"/>
        </w:rPr>
        <w:t>　　　　1.2.3 动态</w:t>
      </w:r>
      <w:r>
        <w:rPr>
          <w:rFonts w:hint="eastAsia"/>
        </w:rPr>
        <w:br/>
      </w:r>
      <w:r>
        <w:rPr>
          <w:rFonts w:hint="eastAsia"/>
        </w:rPr>
        <w:t>　　1.3 从不同应用，工程激光投影机主要包括如下几个方面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全球不同应用工程激光投影机销售额增长趋势2019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造船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风能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工程激光投影机行业背景、发展历史、现状及趋势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工程激光投影机行业目前现状分析</w:t>
      </w:r>
      <w:r>
        <w:rPr>
          <w:rFonts w:hint="eastAsia"/>
        </w:rPr>
        <w:br/>
      </w:r>
      <w:r>
        <w:rPr>
          <w:rFonts w:hint="eastAsia"/>
        </w:rPr>
        <w:t>　　　　1.4.2 工程激光投影机发展趋势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全球工程激光投影机总体规模分析</w:t>
      </w:r>
      <w:r>
        <w:rPr>
          <w:rFonts w:hint="eastAsia"/>
        </w:rPr>
        <w:br/>
      </w:r>
      <w:r>
        <w:rPr>
          <w:rFonts w:hint="eastAsia"/>
        </w:rPr>
        <w:t>　　2.1 全球工程激光投影机供需现状及预测（2019-2030）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全球工程激光投影机产能、产量、产能利用率及发展趋势（2019-2030）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全球工程激光投影机产量、需求量及发展趋势（2019-2030）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全球主要地区工程激光投影机产量及发展趋势（2019-2030）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全球主要地区工程激光投影机产量（2019-2024）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全球主要地区工程激光投影机产量（2025-2030）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全球主要地区工程激光投影机产量市场份额（2019-2030）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中国工程激光投影机供需现状及预测（2019-2030）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中国工程激光投影机产能、产量、产能利用率及发展趋势（2019-2030）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中国工程激光投影机产量、市场需求量及发展趋势（2019-2030）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全球工程激光投影机销量及销售额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全球市场工程激光投影机销售额（2019-2030）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全球市场工程激光投影机销量（2019-2030）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全球市场工程激光投影机价格趋势（2019-2030）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全球市场主要厂商工程激光投影机产能市场份额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全球市场主要厂商工程激光投影机销量（2019-2024）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全球市场主要厂商工程激光投影机销量（2019-2024）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全球市场主要厂商工程激光投影机销售收入（2019-2024）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全球市场主要厂商工程激光投影机销售价格（2019-2024）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2023年全球主要生产商工程激光投影机收入排名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中国市场主要厂商工程激光投影机销量（2019-2024）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中国市场主要厂商工程激光投影机销量（2019-2024）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中国市场主要厂商工程激光投影机销售收入（2019-2024）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2023年中国主要生产商工程激光投影机收入排名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中国市场主要厂商工程激光投影机销售价格（2019-2024）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全球主要厂商工程激光投影机总部及产地分布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全球主要厂商成立时间及工程激光投影机商业化日期</w:t>
      </w:r>
      <w:r>
        <w:rPr>
          <w:rFonts w:hint="eastAsia"/>
        </w:rPr>
        <w:br/>
      </w:r>
      <w:r>
        <w:rPr>
          <w:rFonts w:hint="eastAsia"/>
        </w:rPr>
        <w:t>　　3.6 全球主要厂商工程激光投影机产品类型及应用</w:t>
      </w:r>
      <w:r>
        <w:rPr>
          <w:rFonts w:hint="eastAsia"/>
        </w:rPr>
        <w:br/>
      </w:r>
      <w:r>
        <w:rPr>
          <w:rFonts w:hint="eastAsia"/>
        </w:rPr>
        <w:t>　　3.7 工程激光投影机行业集中度、竞争程度分析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工程激光投影机行业集中度分析：2023年全球Top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全球工程激光投影机第一梯队、第二梯队和第三梯队生产商（品牌）及市场份额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全球工程激光投影机主要地区分析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全球主要地区工程激光投影机市场规模分析：2019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全球主要地区工程激光投影机销售收入及市场份额（2019-2024年）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全球主要地区工程激光投影机销售收入预测（2024-2030年）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全球主要地区工程激光投影机销量分析：2019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全球主要地区工程激光投影机销量及市场份额（2019-2024年）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全球主要地区工程激光投影机销量及市场份额预测（2025-2030）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北美市场工程激光投影机销量、收入及增长率（2019-2030）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欧洲市场工程激光投影机销量、收入及增长率（2019-2030）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中国市场工程激光投影机销量、收入及增长率（2019-2030）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日本市场工程激光投影机销量、收入及增长率（2019-2030）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东南亚市场工程激光投影机销量、收入及增长率（2019-2030）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印度市场工程激光投影机销量、收入及增长率（2019-2030）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重点企业（1）基本信息、工程激光投影机生产基地、销售区域、竞争对手及市场地位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工程激光投影机产品规格、参数及市场应用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工程激光投影机销量、收入、价格及毛利率（2019-2024）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重点企业（2）基本信息、工程激光投影机生产基地、销售区域、竞争对手及市场地位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工程激光投影机产品规格、参数及市场应用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工程激光投影机销量、收入、价格及毛利率（2019-2024）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重点企业（3）基本信息、工程激光投影机生产基地、销售区域、竞争对手及市场地位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工程激光投影机产品规格、参数及市场应用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工程激光投影机销量、收入、价格及毛利率（2019-2024）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重点企业（4）基本信息、工程激光投影机生产基地、销售区域、竞争对手及市场地位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工程激光投影机产品规格、参数及市场应用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工程激光投影机销量、收入、价格及毛利率（2019-2024）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重点企业（5）基本信息、工程激光投影机生产基地、销售区域、竞争对手及市场地位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工程激光投影机产品规格、参数及市场应用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工程激光投影机销量、收入、价格及毛利率（2019-2024）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重点企业（6）基本信息、工程激光投影机生产基地、销售区域、竞争对手及市场地位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工程激光投影机产品规格、参数及市场应用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工程激光投影机销量、收入、价格及毛利率（2019-2024）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重点企业（7）基本信息、工程激光投影机生产基地、销售区域、竞争对手及市场地位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工程激光投影机产品规格、参数及市场应用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工程激光投影机销量、收入、价格及毛利率（2019-2024）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重点企业（8）基本信息、工程激光投影机生产基地、销售区域、竞争对手及市场地位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工程激光投影机产品规格、参数及市场应用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工程激光投影机销量、收入、价格及毛利率（2019-2024）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重点企业（9）基本信息、工程激光投影机生产基地、销售区域、竞争对手及市场地位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工程激光投影机产品规格、参数及市场应用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工程激光投影机销量、收入、价格及毛利率（2019-2024）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重点企业（10）基本信息、工程激光投影机生产基地、销售区域、竞争对手及市场地位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工程激光投影机产品规格、参数及市场应用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工程激光投影机销量、收入、价格及毛利率（2019-2024）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重点企业（11）基本信息、工程激光投影机生产基地、销售区域、竞争对手及市场地位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工程激光投影机产品规格、参数及市场应用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工程激光投影机销量、收入、价格及毛利率（2019-2024）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不同产品类型工程激光投影机分析</w:t>
      </w:r>
      <w:r>
        <w:rPr>
          <w:rFonts w:hint="eastAsia"/>
        </w:rPr>
        <w:br/>
      </w:r>
      <w:r>
        <w:rPr>
          <w:rFonts w:hint="eastAsia"/>
        </w:rPr>
        <w:t>　　6.1 全球不同产品类型工程激光投影机销量（2019-2030）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全球不同产品类型工程激光投影机销量及市场份额（2019-2024）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全球不同产品类型工程激光投影机销量预测（2025-2030）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全球不同产品类型工程激光投影机收入（2019-2030）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全球不同产品类型工程激光投影机收入及市场份额（2019-2024）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全球不同产品类型工程激光投影机收入预测（2025-2030）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全球不同产品类型工程激光投影机价格走势（2019-2030）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不同应用工程激光投影机分析</w:t>
      </w:r>
      <w:r>
        <w:rPr>
          <w:rFonts w:hint="eastAsia"/>
        </w:rPr>
        <w:br/>
      </w:r>
      <w:r>
        <w:rPr>
          <w:rFonts w:hint="eastAsia"/>
        </w:rPr>
        <w:t>　　7.1 全球不同应用工程激光投影机销量（2019-2030）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全球不同应用工程激光投影机销量及市场份额（2019-2024）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全球不同应用工程激光投影机销量预测（2025-2030）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全球不同应用工程激光投影机收入（2019-2030）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全球不同应用工程激光投影机收入及市场份额（2019-2024）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全球不同应用工程激光投影机收入预测（2025-2030）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全球不同应用工程激光投影机价格走势（2019-2030）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工程激光投影机产业链分析</w:t>
      </w:r>
      <w:r>
        <w:rPr>
          <w:rFonts w:hint="eastAsia"/>
        </w:rPr>
        <w:br/>
      </w:r>
      <w:r>
        <w:rPr>
          <w:rFonts w:hint="eastAsia"/>
        </w:rPr>
        <w:t>　　8.2 工程激光投影机产业上游供应分析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工程激光投影机下游典型客户</w:t>
      </w:r>
      <w:r>
        <w:rPr>
          <w:rFonts w:hint="eastAsia"/>
        </w:rPr>
        <w:br/>
      </w:r>
      <w:r>
        <w:rPr>
          <w:rFonts w:hint="eastAsia"/>
        </w:rPr>
        <w:t>　　8.4 工程激光投影机销售渠道分析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工程激光投影机行业发展机遇及主要驱动因素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工程激光投影机行业发展面临的风险</w:t>
      </w:r>
      <w:r>
        <w:rPr>
          <w:rFonts w:hint="eastAsia"/>
        </w:rPr>
        <w:br/>
      </w:r>
      <w:r>
        <w:rPr>
          <w:rFonts w:hint="eastAsia"/>
        </w:rPr>
        <w:t>　　9.3 工程激光投影机行业政策分析</w:t>
      </w:r>
      <w:r>
        <w:rPr>
          <w:rFonts w:hint="eastAsia"/>
        </w:rPr>
        <w:br/>
      </w:r>
      <w:r>
        <w:rPr>
          <w:rFonts w:hint="eastAsia"/>
        </w:rPr>
        <w:t>　　9.4 工程激光投影机中国企业SWOT分析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全球不同产品类型工程激光投影机销售额增长（CAGR）趋势2019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工程激光投影机行业目前发展现状</w:t>
      </w:r>
      <w:r>
        <w:rPr>
          <w:rFonts w:hint="eastAsia"/>
        </w:rPr>
        <w:br/>
      </w:r>
      <w:r>
        <w:rPr>
          <w:rFonts w:hint="eastAsia"/>
        </w:rPr>
        <w:t>　　表 4： 工程激光投影机发展趋势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全球主要地区工程激光投影机产量增速（CAGR）：（2019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全球主要地区工程激光投影机产量（2019-2024）&amp;（台）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全球主要地区工程激光投影机产量（2025-2030）&amp;（台）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全球主要地区工程激光投影机产量市场份额（2019-2024）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全球主要地区工程激光投影机产量（2025-2030）&amp;（台）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全球市场主要厂商工程激光投影机产能（2023-2024）&amp;（台）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全球市场主要厂商工程激光投影机销量（2019-2024）&amp;（台）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全球市场主要厂商工程激光投影机销量市场份额（2019-2024）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全球市场主要厂商工程激光投影机销售收入（2019-2024）&amp;（百万美元）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全球市场主要厂商工程激光投影机销售收入市场份额（2019-2024）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全球市场主要厂商工程激光投影机销售价格（2019-2024）&amp;（美元/台）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2023年全球主要生产商工程激光投影机收入排名（百万美元）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中国市场主要厂商工程激光投影机销量（2019-2024）&amp;（台）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中国市场主要厂商工程激光投影机销量市场份额（2019-2024）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中国市场主要厂商工程激光投影机销售收入（2019-2024）&amp;（百万美元）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中国市场主要厂商工程激光投影机销售收入市场份额（2019-2024）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2023年中国主要生产商工程激光投影机收入排名（百万美元）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中国市场主要厂商工程激光投影机销售价格（2019-2024）&amp;（美元/台）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全球主要厂商工程激光投影机总部及产地分布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全球主要厂商成立时间及工程激光投影机商业化日期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全球主要厂商工程激光投影机产品类型及应用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2023年全球工程激光投影机主要厂商市场地位（第一梯队、第二梯队和第三梯队）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全球工程激光投影机市场投资、并购等现状分析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全球主要地区工程激光投影机销售收入增速：（2019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全球主要地区工程激光投影机销售收入（2019-2024）&amp;（百万美元）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全球主要地区工程激光投影机销售收入市场份额（2019-2024）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全球主要地区工程激光投影机收入（2025-2030）&amp;（百万美元）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全球主要地区工程激光投影机收入市场份额（2025-2030）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全球主要地区工程激光投影机销量（台）：2019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全球主要地区工程激光投影机销量（2019-2024）&amp;（台）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全球主要地区工程激光投影机销量市场份额（2019-2024）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全球主要地区工程激光投影机销量（2025-2030）&amp;（台）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全球主要地区工程激光投影机销量份额（2025-2030）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工程激光投影机生产基地、销售区域、竞争对手及市场地位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工程激光投影机产品规格、参数及市场应用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工程激光投影机销量（台）、收入（百万美元）、价格（美元/台）及毛利率（2019-2024）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工程激光投影机生产基地、销售区域、竞争对手及市场地位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工程激光投影机产品规格、参数及市场应用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工程激光投影机销量（台）、收入（百万美元）、价格（美元/台）及毛利率（2019-2024）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工程激光投影机生产基地、销售区域、竞争对手及市场地位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工程激光投影机产品规格、参数及市场应用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工程激光投影机销量（台）、收入（百万美元）、价格（美元/台）及毛利率（2019-2024）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工程激光投影机生产基地、销售区域、竞争对手及市场地位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工程激光投影机产品规格、参数及市场应用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工程激光投影机销量（台）、收入（百万美元）、价格（美元/台）及毛利率（2019-2024）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工程激光投影机生产基地、销售区域、竞争对手及市场地位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工程激光投影机产品规格、参数及市场应用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工程激光投影机销量（台）、收入（百万美元）、价格（美元/台）及毛利率（2019-2024）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工程激光投影机生产基地、销售区域、竞争对手及市场地位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工程激光投影机产品规格、参数及市场应用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工程激光投影机销量（台）、收入（百万美元）、价格（美元/台）及毛利率（2019-2024）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工程激光投影机生产基地、销售区域、竞争对手及市场地位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工程激光投影机产品规格、参数及市场应用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工程激光投影机销量（台）、收入（百万美元）、价格（美元/台）及毛利率（2019-2024）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工程激光投影机生产基地、销售区域、竞争对手及市场地位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工程激光投影机产品规格、参数及市场应用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工程激光投影机销量（台）、收入（百万美元）、价格（美元/台）及毛利率（2019-2024）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工程激光投影机生产基地、销售区域、竞争对手及市场地位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工程激光投影机产品规格、参数及市场应用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工程激光投影机销量（台）、收入（百万美元）、价格（美元/台）及毛利率（2019-2024）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工程激光投影机生产基地、销售区域、竞争对手及市场地位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工程激光投影机产品规格、参数及市场应用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工程激光投影机销量（台）、收入（百万美元）、价格（美元/台）及毛利率（2019-2024）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工程激光投影机生产基地、销售区域、竞争对手及市场地位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工程激光投影机产品规格、参数及市场应用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工程激光投影机销量（台）、收入（百万美元）、价格（美元/台）及毛利率（2019-2024）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全球不同产品类型工程激光投影机销量（2019-2024年）&amp;（台）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全球不同产品类型工程激光投影机销量市场份额（2019-2024）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全球不同产品类型工程激光投影机销量预测（2025-2030）&amp;（台）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全球市场不同产品类型工程激光投影机销量市场份额预测（2025-2030）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全球不同产品类型工程激光投影机收入（2019-2024年）&amp;（百万美元）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全球不同产品类型工程激光投影机收入市场份额（2019-2024）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全球不同产品类型工程激光投影机收入预测（2025-2030）&amp;（百万美元）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全球不同产品类型工程激光投影机收入市场份额预测（2025-2030）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全球不同应用工程激光投影机销量（2019-2024年）&amp;（台）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全球不同应用工程激光投影机销量市场份额（2019-2024）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全球不同应用工程激光投影机销量预测（2025-2030）&amp;（台）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全球市场不同应用工程激光投影机销量市场份额预测（2025-2030）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全球不同应用工程激光投影机收入（2019-2024年）&amp;（百万美元）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全球不同应用工程激光投影机收入市场份额（2019-2024）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全球不同应用工程激光投影机收入预测（2025-2030）&amp;（百万美元）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全球不同应用工程激光投影机收入市场份额预测（2025-2030）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工程激光投影机上游原料供应商及联系方式列表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工程激光投影机典型客户列表</w:t>
      </w:r>
      <w:r>
        <w:rPr>
          <w:rFonts w:hint="eastAsia"/>
        </w:rPr>
        <w:br/>
      </w:r>
      <w:r>
        <w:rPr>
          <w:rFonts w:hint="eastAsia"/>
        </w:rPr>
        <w:t>　　表 111： 工程激光投影机主要销售模式及销售渠道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工程激光投影机行业发展机遇及主要驱动因素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工程激光投影机行业发展面临的风险</w:t>
      </w:r>
      <w:r>
        <w:rPr>
          <w:rFonts w:hint="eastAsia"/>
        </w:rPr>
        <w:br/>
      </w:r>
      <w:r>
        <w:rPr>
          <w:rFonts w:hint="eastAsia"/>
        </w:rPr>
        <w:t>　　表 114： 工程激光投影机行业政策分析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工程激光投影机产品图片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全球不同产品类型工程激光投影机销售额2019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全球不同产品类型工程激光投影机市场份额2023 &amp; 2030</w:t>
      </w:r>
      <w:r>
        <w:rPr>
          <w:rFonts w:hint="eastAsia"/>
        </w:rPr>
        <w:br/>
      </w:r>
      <w:r>
        <w:rPr>
          <w:rFonts w:hint="eastAsia"/>
        </w:rPr>
        <w:t>　　图 4： 静态产品图片</w:t>
      </w:r>
      <w:r>
        <w:rPr>
          <w:rFonts w:hint="eastAsia"/>
        </w:rPr>
        <w:br/>
      </w:r>
      <w:r>
        <w:rPr>
          <w:rFonts w:hint="eastAsia"/>
        </w:rPr>
        <w:t>　　图 5： 动态产品图片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全球不同应用工程激光投影机市场份额2023 &amp; 2030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造船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风能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全球工程激光投影机产能、产量、产能利用率及发展趋势（2019-2030）&amp;（台）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全球工程激光投影机产量、需求量及发展趋势（2019-2030）&amp;（台）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全球主要地区工程激光投影机产量（2019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全球主要地区工程激光投影机产量市场份额（2019-2030）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中国工程激光投影机产能、产量、产能利用率及发展趋势（2019-2030）&amp;（台）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中国工程激光投影机产量、市场需求量及发展趋势（2019-2030）&amp;（台）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全球工程激光投影机市场销售额及增长率：（2019-2030）&amp;（百万美元）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全球市场工程激光投影机市场规模：2019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全球市场工程激光投影机销量及增长率（2019-2030）&amp;（台）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全球市场工程激光投影机价格趋势（2019-2030）&amp;（美元/台）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2023年全球市场主要厂商工程激光投影机销量市场份额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2023年全球市场主要厂商工程激光投影机收入市场份额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2023年中国市场主要厂商工程激光投影机销量市场份额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2023年中国市场主要厂商工程激光投影机收入市场份额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2023年全球前五大生产商工程激光投影机市场份额</w:t>
      </w:r>
      <w:r>
        <w:rPr>
          <w:rFonts w:hint="eastAsia"/>
        </w:rPr>
        <w:br/>
      </w:r>
      <w:r>
        <w:rPr>
          <w:rFonts w:hint="eastAsia"/>
        </w:rPr>
        <w:t>　　图 28： 2023年全球工程激光投影机第一梯队、第二梯队和第三梯队厂商及市场份额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全球主要地区工程激光投影机销售收入（2019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全球主要地区工程激光投影机销售收入市场份额（2019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北美市场工程激光投影机销量及增长率（2019-2030）&amp;（台）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北美市场工程激光投影机收入及增长率（2019-2030）&amp;（百万美元）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欧洲市场工程激光投影机销量及增长率（2019-2030）&amp;（台）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欧洲市场工程激光投影机收入及增长率（2019-2030）&amp;（百万美元）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中国市场工程激光投影机销量及增长率（2019-2030）&amp;（台）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中国市场工程激光投影机收入及增长率（2019-2030）&amp;（百万美元）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日本市场工程激光投影机销量及增长率（2019-2030）&amp;（台）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日本市场工程激光投影机收入及增长率（2019-2030）&amp;（百万美元）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东南亚市场工程激光投影机销量及增长率（2019-2030）&amp;（台）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东南亚市场工程激光投影机收入及增长率（2019-2030）&amp;（百万美元）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印度市场工程激光投影机销量及增长率（2019-2030）&amp;（台）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印度市场工程激光投影机收入及增长率（2019-2030）&amp;（百万美元）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全球不同产品类型工程激光投影机价格走势（2019-2030）&amp;（美元/台）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全球不同应用工程激光投影机价格走势（2019-2030）&amp;（美元/台）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工程激光投影机产业链</w:t>
      </w:r>
      <w:r>
        <w:rPr>
          <w:rFonts w:hint="eastAsia"/>
        </w:rPr>
        <w:br/>
      </w:r>
      <w:r>
        <w:rPr>
          <w:rFonts w:hint="eastAsia"/>
        </w:rPr>
        <w:t>　　图 46： 工程激光投影机中国企业SWOT分析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8d687a1db40e4" w:history="1">
        <w:r>
          <w:rPr>
            <w:rStyle w:val="Hyperlink"/>
          </w:rPr>
          <w:t>2025-2030年全球与中国工程激光投影机行业现状及行业前景分析报告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98d687a1db40e4" w:history="1">
        <w:r>
          <w:rPr>
            <w:rStyle w:val="Hyperlink"/>
          </w:rPr>
          <w:t>https://www.20087.com/0/21/GongChengJiGuangTouYingJiDeXianZhuangYuQianJing.html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2aa9f4fe54884" w:history="1">
      <w:r>
        <w:rPr>
          <w:rStyle w:val="Hyperlink"/>
        </w:rPr>
        <w:t>2025-2030年全球与中国工程激光投影机行业现状及行业前景分析报告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ongChengJiGuangTouYingJiDeXianZhuangYuQianJing.html" TargetMode="External" Id="Rcd98d687a1db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ongChengJiGuangTouYingJiDeXianZhuangYuQianJing.html" TargetMode="External" Id="Rda32aa9f4fe5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2024-11-11T06:54:57Z</dcterms:created>
  <dcterms:modified xsi:type="dcterms:W3CDTF">2024-11-11T07:54:57Z</dcterms:modified>
  <dc:subject>2025-2030年全球与中国工程激光投影机行业现状及行业前景分析报告</dc:subject>
  <dc:title>2025-2030年全球与中国工程激光投影机行业现状及行业前景分析报告</dc:title>
  <cp:keywords>2025-2030年全球与中国工程激光投影机行业现状及行业前景分析报告</cp:keywords>
  <dc:description>2025-2030年全球与中国工程激光投影机行业现状及行业前景分析报告</dc:description>
</cp:coreProperties>
</file>