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363fd49a04629" w:history="1">
              <w:r>
                <w:rPr>
                  <w:rStyle w:val="Hyperlink"/>
                </w:rPr>
                <w:t>2026-2032年全球与中国翻盖瓶行业现状及市场前景报告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363fd49a04629" w:history="1">
              <w:r>
                <w:rPr>
                  <w:rStyle w:val="Hyperlink"/>
                </w:rPr>
                <w:t>2026-2032年全球与中国翻盖瓶行业现状及市场前景报告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363fd49a04629" w:history="1">
                <w:r>
                  <w:rPr>
                    <w:rStyle w:val="Hyperlink"/>
                  </w:rPr>
                  <w:t>https://www.20087.com/0/81/FanGaiPingHangYeXianZhuangJiQianJing.html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盖瓶当前是日化、医药、食品及工业试剂包装中的常见容器形式，通过铰链式翻盖设计实现单手开合与重复密封，提升使用便捷性与内容物保护性。主流材质包括HDPE、PP及PET，广泛用于洗手液、漱口水、调味品及实验室样品存储。现阶段产品在密封圈材料（如TPE）、铰链耐疲劳性（&gt;10,000次开合）及儿童安全锁设计方面持续优化。然而，在高粘度液体或频繁使用场景中，残留液积聚于盖槽易滋生微生物，且塑料回收时翻盖与瓶体材质分离困难，影响再生料纯度。</w:t>
      </w:r>
      <w:r>
        <w:rPr>
          <w:rFonts w:hint="eastAsia"/>
        </w:rPr>
        <w:br/>
      </w:r>
      <w:r>
        <w:rPr>
          <w:rFonts w:hint="eastAsia"/>
        </w:rPr>
        <w:t>　　未来，翻盖瓶将向可持续设计、智能功能与用户体验精细化方向发展。一方面，单材质（mono-material）结构与水溶性粘合剂将提升可回收性，符合EPR（生产者责任延伸）法规；另一方面，集成RFID标签或时间-温度指示器的智能翻盖瓶可追踪开封状态、保质期或冷链合规性，适用于疫苗、高端护肤品等高值产品。在人因工程层面，符合人体工学的按压-翻转联动机构将减少操作力度，惠及老年用户。此外，生物基塑料（如PLA、PHA）的应用将降低碳足迹。翻盖瓶正从“便利包装”升级为“智能交互界面”，其环保性、功能性与包容性设计将共同塑造下一代消费包装的价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363fd49a04629" w:history="1">
        <w:r>
          <w:rPr>
            <w:rStyle w:val="Hyperlink"/>
          </w:rPr>
          <w:t>2026-2032年全球与中国翻盖瓶行业现状及市场前景报告</w:t>
        </w:r>
      </w:hyperlink>
      <w:r>
        <w:rPr>
          <w:rFonts w:hint="eastAsia"/>
        </w:rPr>
        <w:t>》基于国家统计局、相关行业协会的详实数据，结合行业一手调研资料，系统分析了翻盖瓶行业的市场规模、竞争格局及技术发展现状。报告详细梳理了翻盖瓶产业链结构、区域分布特征及翻盖瓶市场需求变化，重点评估了翻盖瓶重点企业的市场表现与战略布局。通过对政策环境、技术创新方向及消费趋势的分析，科学预测了翻盖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按产品类型细分，全球翻盖瓶市场规模2021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按容量细分，全球翻盖瓶市场规模2021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≤1.5 mL</w:t>
      </w:r>
      <w:r>
        <w:rPr>
          <w:rFonts w:hint="eastAsia"/>
        </w:rPr>
        <w:br/>
      </w:r>
      <w:r>
        <w:rPr>
          <w:rFonts w:hint="eastAsia"/>
        </w:rPr>
        <w:t>　　　　1.4.3 1.5 mL-2.0 mL</w:t>
      </w:r>
      <w:r>
        <w:rPr>
          <w:rFonts w:hint="eastAsia"/>
        </w:rPr>
        <w:br/>
      </w:r>
      <w:r>
        <w:rPr>
          <w:rFonts w:hint="eastAsia"/>
        </w:rPr>
        <w:t>　　　　1.4.4 &gt;2.0 mL</w:t>
      </w:r>
      <w:r>
        <w:rPr>
          <w:rFonts w:hint="eastAsia"/>
        </w:rPr>
        <w:br/>
      </w:r>
      <w:r>
        <w:rPr>
          <w:rFonts w:hint="eastAsia"/>
        </w:rPr>
        <w:t>　　1.5 产品分类，按灭菌状态</w:t>
      </w:r>
      <w:r>
        <w:rPr>
          <w:rFonts w:hint="eastAsia"/>
        </w:rPr>
        <w:br/>
      </w:r>
      <w:r>
        <w:rPr>
          <w:rFonts w:hint="eastAsia"/>
        </w:rPr>
        <w:t>　　　　1.5.1 按灭菌状态细分，全球翻盖瓶市场规模2021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无菌</w:t>
      </w:r>
      <w:r>
        <w:rPr>
          <w:rFonts w:hint="eastAsia"/>
        </w:rPr>
        <w:br/>
      </w:r>
      <w:r>
        <w:rPr>
          <w:rFonts w:hint="eastAsia"/>
        </w:rPr>
        <w:t>　　　　1.5.3 非无菌</w:t>
      </w:r>
      <w:r>
        <w:rPr>
          <w:rFonts w:hint="eastAsia"/>
        </w:rPr>
        <w:br/>
      </w:r>
      <w:r>
        <w:rPr>
          <w:rFonts w:hint="eastAsia"/>
        </w:rPr>
        <w:t>　　1.6 产品分类，按使用次数</w:t>
      </w:r>
      <w:r>
        <w:rPr>
          <w:rFonts w:hint="eastAsia"/>
        </w:rPr>
        <w:br/>
      </w:r>
      <w:r>
        <w:rPr>
          <w:rFonts w:hint="eastAsia"/>
        </w:rPr>
        <w:t>　　　　1.6.1 按使用次数细分，全球翻盖瓶市场规模2021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一次性</w:t>
      </w:r>
      <w:r>
        <w:rPr>
          <w:rFonts w:hint="eastAsia"/>
        </w:rPr>
        <w:br/>
      </w:r>
      <w:r>
        <w:rPr>
          <w:rFonts w:hint="eastAsia"/>
        </w:rPr>
        <w:t>　　　　1.6.3 有限重复使用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按应用细分，全球翻盖瓶市场规模2021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制药</w:t>
      </w:r>
      <w:r>
        <w:rPr>
          <w:rFonts w:hint="eastAsia"/>
        </w:rPr>
        <w:br/>
      </w:r>
      <w:r>
        <w:rPr>
          <w:rFonts w:hint="eastAsia"/>
        </w:rPr>
        <w:t>　　　　1.7.3 化妆品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翻盖瓶行业发展总体概况</w:t>
      </w:r>
      <w:r>
        <w:rPr>
          <w:rFonts w:hint="eastAsia"/>
        </w:rPr>
        <w:br/>
      </w:r>
      <w:r>
        <w:rPr>
          <w:rFonts w:hint="eastAsia"/>
        </w:rPr>
        <w:t>　　　　1.8.2 翻盖瓶行业发展主要特点</w:t>
      </w:r>
      <w:r>
        <w:rPr>
          <w:rFonts w:hint="eastAsia"/>
        </w:rPr>
        <w:br/>
      </w:r>
      <w:r>
        <w:rPr>
          <w:rFonts w:hint="eastAsia"/>
        </w:rPr>
        <w:t>　　　　1.8.3 翻盖瓶行业发展影响因素</w:t>
      </w:r>
      <w:r>
        <w:rPr>
          <w:rFonts w:hint="eastAsia"/>
        </w:rPr>
        <w:br/>
      </w:r>
      <w:r>
        <w:rPr>
          <w:rFonts w:hint="eastAsia"/>
        </w:rPr>
        <w:t>　　　　1.8.3 .1 翻盖瓶有利因素</w:t>
      </w:r>
      <w:r>
        <w:rPr>
          <w:rFonts w:hint="eastAsia"/>
        </w:rPr>
        <w:br/>
      </w:r>
      <w:r>
        <w:rPr>
          <w:rFonts w:hint="eastAsia"/>
        </w:rPr>
        <w:t>　　　　1.8.3 .2 翻盖瓶不利因素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全球市场，近三年翻盖瓶主要企业占有率及排名（按销量）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翻盖瓶主要企业在国际市场占有率（按销量，2023-2026）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2025年翻盖瓶主要企业在国际市场排名（按销量）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全球市场主要企业翻盖瓶销量（2023-2026）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全球市场，近三年翻盖瓶主要企业占有率及排名（按收入）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翻盖瓶主要企业在国际市场占有率（按收入，2023-2026）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2025年翻盖瓶主要企业在国际市场排名（按收入）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全球市场主要企业翻盖瓶销售收入（2023-2026）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全球市场主要企业翻盖瓶销售价格（2023-2026）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中国市场，近三年翻盖瓶主要企业占有率及排名（按销量）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翻盖瓶主要企业在中国市场占有率（按销量，2023-2026）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2025年翻盖瓶主要企业在中国市场排名（按销量）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中国市场主要企业翻盖瓶销量（2023-2026）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中国市场，近三年翻盖瓶主要企业占有率及排名（按收入）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翻盖瓶主要企业在中国市场占有率（按收入，2023-2026）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2025年翻盖瓶主要企业在中国市场排名（按收入）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中国市场主要企业翻盖瓶销售收入（2023-2026）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全球主要厂商翻盖瓶总部及产地分布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全球主要厂商成立时间及翻盖瓶商业化日期</w:t>
      </w:r>
      <w:r>
        <w:rPr>
          <w:rFonts w:hint="eastAsia"/>
        </w:rPr>
        <w:br/>
      </w:r>
      <w:r>
        <w:rPr>
          <w:rFonts w:hint="eastAsia"/>
        </w:rPr>
        <w:t>　　2.8 全球主要厂商翻盖瓶产品类型及应用</w:t>
      </w:r>
      <w:r>
        <w:rPr>
          <w:rFonts w:hint="eastAsia"/>
        </w:rPr>
        <w:br/>
      </w:r>
      <w:r>
        <w:rPr>
          <w:rFonts w:hint="eastAsia"/>
        </w:rPr>
        <w:t>　　2.9 翻盖瓶行业集中度、竞争程度分析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翻盖瓶行业集中度分析：2025年全球Top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全球翻盖瓶第一梯队、第二梯队和第三梯队生产商（品牌）及市场份额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全球翻盖瓶总体规模分析</w:t>
      </w:r>
      <w:r>
        <w:rPr>
          <w:rFonts w:hint="eastAsia"/>
        </w:rPr>
        <w:br/>
      </w:r>
      <w:r>
        <w:rPr>
          <w:rFonts w:hint="eastAsia"/>
        </w:rPr>
        <w:t>　　3.1 全球翻盖瓶供需现状及预测（2021-2032）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全球翻盖瓶产能、产量、产能利用率及发展趋势（2021-2032）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全球翻盖瓶产量、需求量及发展趋势（2021-2032）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全球主要地区翻盖瓶产量及发展趋势（2021-2032）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全球主要地区翻盖瓶产量（2021-2026）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全球主要地区翻盖瓶产量（2027-2032）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全球主要地区翻盖瓶产量市场份额（2021-2032）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中国翻盖瓶供需现状及预测（2021-2032）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中国翻盖瓶产能、产量、产能利用率及发展趋势（2021-2032）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中国翻盖瓶产量、市场需求量及发展趋势（2021-2032）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中国市场翻盖瓶进出口（2021-2032）</w:t>
      </w:r>
      <w:r>
        <w:rPr>
          <w:rFonts w:hint="eastAsia"/>
        </w:rPr>
        <w:br/>
      </w:r>
      <w:r>
        <w:rPr>
          <w:rFonts w:hint="eastAsia"/>
        </w:rPr>
        <w:t>　　3.4 全球翻盖瓶销量及销售额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全球市场翻盖瓶销售额（2021-2032）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全球市场翻盖瓶销量（2021-2032）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全球市场翻盖瓶价格趋势（2021-2032）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全球翻盖瓶主要地区分析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全球主要地区翻盖瓶市场规模分析：2021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全球主要地区翻盖瓶销售收入及市场份额（2021-2026）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全球主要地区翻盖瓶销售收入预测（2027-2032）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全球主要地区翻盖瓶销量分析：2021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全球主要地区翻盖瓶销量及市场份额预测（2027-2032）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中东市场翻盖瓶销量、收入及增长率（2021-2032）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不同产品类型翻盖瓶分析</w:t>
      </w:r>
      <w:r>
        <w:rPr>
          <w:rFonts w:hint="eastAsia"/>
        </w:rPr>
        <w:br/>
      </w:r>
      <w:r>
        <w:rPr>
          <w:rFonts w:hint="eastAsia"/>
        </w:rPr>
        <w:t>　　6.1 全球不同产品类型翻盖瓶销量（2021-2032）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全球不同产品类型翻盖瓶销量预测（2027-2032）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全球不同产品类型翻盖瓶收入（2021-2032）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全球不同产品类型翻盖瓶收入及市场份额（2021-2026）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全球不同产品类型翻盖瓶收入预测（2027-2032）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全球不同产品类型翻盖瓶价格走势（2021-2032）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中国不同产品类型翻盖瓶销量（2021-2032）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中国不同产品类型翻盖瓶销量预测（2027-2032）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中国不同产品类型翻盖瓶收入（2021-2032）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中国不同产品类型翻盖瓶收入及市场份额（2021-2026）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中国不同产品类型翻盖瓶收入预测（2027-2032）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不同应用翻盖瓶分析</w:t>
      </w:r>
      <w:r>
        <w:rPr>
          <w:rFonts w:hint="eastAsia"/>
        </w:rPr>
        <w:br/>
      </w:r>
      <w:r>
        <w:rPr>
          <w:rFonts w:hint="eastAsia"/>
        </w:rPr>
        <w:t>　　7.1 全球不同应用翻盖瓶销量（2021-2032）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全球不同应用翻盖瓶销量预测（2027-2032）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全球不同应用翻盖瓶收入（2021-2032）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全球不同应用翻盖瓶收入及市场份额（2021-2026）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全球不同应用翻盖瓶收入预测（2027-2032）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全球不同应用翻盖瓶价格走势（2021-2032）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中国不同应用翻盖瓶销量（2021-2032）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中国不同应用翻盖瓶销量预测（2027-2032）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中国不同应用翻盖瓶收入（2021-2032）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中国不同应用翻盖瓶收入及市场份额（2021-2026）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中国不同应用翻盖瓶收入预测（2027-2032）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翻盖瓶行业发展趋势</w:t>
      </w:r>
      <w:r>
        <w:rPr>
          <w:rFonts w:hint="eastAsia"/>
        </w:rPr>
        <w:br/>
      </w:r>
      <w:r>
        <w:rPr>
          <w:rFonts w:hint="eastAsia"/>
        </w:rPr>
        <w:t>　　8.2 翻盖瓶行业主要驱动因素</w:t>
      </w:r>
      <w:r>
        <w:rPr>
          <w:rFonts w:hint="eastAsia"/>
        </w:rPr>
        <w:br/>
      </w:r>
      <w:r>
        <w:rPr>
          <w:rFonts w:hint="eastAsia"/>
        </w:rPr>
        <w:t>　　8.3 翻盖瓶中国企业SWOT分析</w:t>
      </w:r>
      <w:r>
        <w:rPr>
          <w:rFonts w:hint="eastAsia"/>
        </w:rPr>
        <w:br/>
      </w:r>
      <w:r>
        <w:rPr>
          <w:rFonts w:hint="eastAsia"/>
        </w:rPr>
        <w:t>　　8.4 中国翻盖瓶行业政策环境分析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翻盖瓶行业产业链简介</w:t>
      </w:r>
      <w:r>
        <w:rPr>
          <w:rFonts w:hint="eastAsia"/>
        </w:rPr>
        <w:br/>
      </w:r>
      <w:r>
        <w:rPr>
          <w:rFonts w:hint="eastAsia"/>
        </w:rPr>
        <w:t>　　　　9.1.1 翻盖瓶行业供应链分析</w:t>
      </w:r>
      <w:r>
        <w:rPr>
          <w:rFonts w:hint="eastAsia"/>
        </w:rPr>
        <w:br/>
      </w:r>
      <w:r>
        <w:rPr>
          <w:rFonts w:hint="eastAsia"/>
        </w:rPr>
        <w:t>　　　　9.1.2 翻盖瓶主要原料及供应情况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翻盖瓶行业采购模式</w:t>
      </w:r>
      <w:r>
        <w:rPr>
          <w:rFonts w:hint="eastAsia"/>
        </w:rPr>
        <w:br/>
      </w:r>
      <w:r>
        <w:rPr>
          <w:rFonts w:hint="eastAsia"/>
        </w:rPr>
        <w:t>　　9.3 翻盖瓶行业生产模式</w:t>
      </w:r>
      <w:r>
        <w:rPr>
          <w:rFonts w:hint="eastAsia"/>
        </w:rPr>
        <w:br/>
      </w:r>
      <w:r>
        <w:rPr>
          <w:rFonts w:hint="eastAsia"/>
        </w:rPr>
        <w:t>　　9.4 翻盖瓶行业销售模式及销售渠道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按灭菌状态细分，全球翻盖瓶市场规模2021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按使用次数细分，全球翻盖瓶市场规模2021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按应用细分，全球翻盖瓶市场规模（CAGR）2021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翻盖瓶行业发展主要特点</w:t>
      </w:r>
      <w:r>
        <w:rPr>
          <w:rFonts w:hint="eastAsia"/>
        </w:rPr>
        <w:br/>
      </w:r>
      <w:r>
        <w:rPr>
          <w:rFonts w:hint="eastAsia"/>
        </w:rPr>
        <w:t>　　表 7： 翻盖瓶行业发展有利因素分析</w:t>
      </w:r>
      <w:r>
        <w:rPr>
          <w:rFonts w:hint="eastAsia"/>
        </w:rPr>
        <w:br/>
      </w:r>
      <w:r>
        <w:rPr>
          <w:rFonts w:hint="eastAsia"/>
        </w:rPr>
        <w:t>　　表 8： 翻盖瓶行业发展不利因素分析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进入翻盖瓶行业壁垒</w:t>
      </w:r>
      <w:r>
        <w:rPr>
          <w:rFonts w:hint="eastAsia"/>
        </w:rPr>
        <w:br/>
      </w:r>
      <w:r>
        <w:rPr>
          <w:rFonts w:hint="eastAsia"/>
        </w:rPr>
        <w:t>　　表 10： 翻盖瓶主要企业在国际市场占有率（按销量，2023-2026）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2025年翻盖瓶主要企业在国际市场排名（按销量）&amp;（千个）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全球市场主要企业翻盖瓶销量（2023-2026）&amp;（千个）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翻盖瓶主要企业在国际市场占有率（按收入，2023-2026）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2025年翻盖瓶主要企业在国际市场排名（按收入）&amp;（万元）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全球市场主要企业翻盖瓶销售收入（2023-2026）&amp;（万元）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全球市场主要企业翻盖瓶销售价格（2023-2026）&amp;（元/千个）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17： 翻盖瓶主要企业在中国市场占有率（按销量，2023-2026）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2025年翻盖瓶主要企业在中国市场排名（按销量）&amp;（千个）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中国市场主要企业翻盖瓶销量（2023-2026）&amp;（千个）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翻盖瓶主要企业在中国市场占有率（按收入，2023-2026）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2025年翻盖瓶主要企业在中国市场排名（按收入）&amp;（万元）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中国市场主要企业翻盖瓶销售收入（2023-2026）&amp;（万元）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全球主要厂商翻盖瓶总部及产地分布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全球主要厂商成立时间及翻盖瓶商业化日期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全球主要厂商翻盖瓶产品类型及应用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2025年全球翻盖瓶主要厂商市场地位（第一梯队、第二梯队和第三梯队）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全球翻盖瓶市场投资、并购等现状分析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全球主要地区翻盖瓶产量增速（CAGR）：（2021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全球主要地区翻盖瓶产量（2021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全球主要地区翻盖瓶产量（2021-2026）&amp;（千个）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全球主要地区翻盖瓶产量（2027-2032）&amp;（千个）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全球主要地区翻盖瓶产量市场份额（2021-2026）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全球主要地区翻盖瓶产量市场份额（2027-2032）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中国市场翻盖瓶产量、销量、进出口（2021-2026）&amp;（千个）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中国市场翻盖瓶产量、销量、进出口预测（2027-2032）&amp;（千个）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全球主要地区翻盖瓶销售收入增速：（2021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全球主要地区翻盖瓶销售收入（2021-2026）&amp;（万元）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全球主要地区翻盖瓶销售收入市场份额（2021-2026）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全球主要地区翻盖瓶收入（2027-2032）&amp;（万元）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全球主要地区翻盖瓶收入市场份额（2027-2032）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全球主要地区翻盖瓶销量（千个）：2021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全球主要地区翻盖瓶销量（2027-2032）&amp;（千个）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全球主要地区翻盖瓶销量份额（2027-2032）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翻盖瓶生产基地、销售区域、竞争对手及市场地位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全球不同产品类型翻盖瓶销量市场份额（2021-2026）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全球不同产品类型翻盖瓶收入（2021-2026）&amp;（万元）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全球不同产品类型翻盖瓶收入市场份额（2021-2026）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全球不同产品类型翻盖瓶收入预测（2027-2032）&amp;（万元）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全球不同产品类型翻盖瓶收入市场份额预测（2027-2032）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中国不同产品类型翻盖瓶销量市场份额（2021-2026）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中国不同产品类型翻盖瓶收入（2021-2026）&amp;（万元）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中国不同产品类型翻盖瓶收入市场份额（2021-2026）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中国不同产品类型翻盖瓶收入预测（2027-2032）&amp;（万元）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中国不同产品类型翻盖瓶收入市场份额预测（2027-2032）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全球不同应用翻盖瓶销量市场份额（2021-2026）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全球市场不同应用翻盖瓶销量市场份额预测（2027-2032）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全球不同应用翻盖瓶收入（2021-2026）&amp;（万元）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全球不同应用翻盖瓶收入市场份额（2021-2026）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全球不同应用翻盖瓶收入预测（2027-2032）&amp;（万元）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全球不同应用翻盖瓶收入市场份额预测（2027-2032）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中国不同应用翻盖瓶销量市场份额（2021-2026）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中国不同应用翻盖瓶收入（2021-2026）&amp;（万元）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中国不同应用翻盖瓶收入市场份额（2021-2026）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中国不同应用翻盖瓶收入预测（2027-2032）&amp;（万元）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中国不同应用翻盖瓶收入市场份额预测（2027-2032）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翻盖瓶行业发展趋势</w:t>
      </w:r>
      <w:r>
        <w:rPr>
          <w:rFonts w:hint="eastAsia"/>
        </w:rPr>
        <w:br/>
      </w:r>
      <w:r>
        <w:rPr>
          <w:rFonts w:hint="eastAsia"/>
        </w:rPr>
        <w:t>　　表 164： 翻盖瓶行业主要驱动因素</w:t>
      </w:r>
      <w:r>
        <w:rPr>
          <w:rFonts w:hint="eastAsia"/>
        </w:rPr>
        <w:br/>
      </w:r>
      <w:r>
        <w:rPr>
          <w:rFonts w:hint="eastAsia"/>
        </w:rPr>
        <w:t>　　表 165： 翻盖瓶行业供应链分析</w:t>
      </w:r>
      <w:r>
        <w:rPr>
          <w:rFonts w:hint="eastAsia"/>
        </w:rPr>
        <w:br/>
      </w:r>
      <w:r>
        <w:rPr>
          <w:rFonts w:hint="eastAsia"/>
        </w:rPr>
        <w:t>　　表 166： 翻盖瓶上游原料供应商</w:t>
      </w:r>
      <w:r>
        <w:rPr>
          <w:rFonts w:hint="eastAsia"/>
        </w:rPr>
        <w:br/>
      </w:r>
      <w:r>
        <w:rPr>
          <w:rFonts w:hint="eastAsia"/>
        </w:rPr>
        <w:t>　　表 167： 翻盖瓶主要地区不同应用客户分析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翻盖瓶典型经销商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翻盖瓶产品图片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全球不同产品类型翻盖瓶销售额2021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全球不同产品类型翻盖瓶市场份额2025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聚乙烯产品图片</w:t>
      </w:r>
      <w:r>
        <w:rPr>
          <w:rFonts w:hint="eastAsia"/>
        </w:rPr>
        <w:br/>
      </w:r>
      <w:r>
        <w:rPr>
          <w:rFonts w:hint="eastAsia"/>
        </w:rPr>
        <w:t>　　图 6： 全球不同容量翻盖瓶销售额2021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全球不同容量翻盖瓶市场份额2025 &amp; 2032</w:t>
      </w:r>
      <w:r>
        <w:rPr>
          <w:rFonts w:hint="eastAsia"/>
        </w:rPr>
        <w:br/>
      </w:r>
      <w:r>
        <w:rPr>
          <w:rFonts w:hint="eastAsia"/>
        </w:rPr>
        <w:t>　　图 8： ≤1.5 mL产品图片</w:t>
      </w:r>
      <w:r>
        <w:rPr>
          <w:rFonts w:hint="eastAsia"/>
        </w:rPr>
        <w:br/>
      </w:r>
      <w:r>
        <w:rPr>
          <w:rFonts w:hint="eastAsia"/>
        </w:rPr>
        <w:t>　　图 9： 1.5 mL-2.0 mL产品图片</w:t>
      </w:r>
      <w:r>
        <w:rPr>
          <w:rFonts w:hint="eastAsia"/>
        </w:rPr>
        <w:br/>
      </w:r>
      <w:r>
        <w:rPr>
          <w:rFonts w:hint="eastAsia"/>
        </w:rPr>
        <w:t>　　图 10： &gt;2.0 mL产品图片</w:t>
      </w:r>
      <w:r>
        <w:rPr>
          <w:rFonts w:hint="eastAsia"/>
        </w:rPr>
        <w:br/>
      </w:r>
      <w:r>
        <w:rPr>
          <w:rFonts w:hint="eastAsia"/>
        </w:rPr>
        <w:t>　　图 11： 全球不同灭菌状态翻盖瓶销售额2021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全球不同灭菌状态翻盖瓶市场份额2025 &amp; 2032</w:t>
      </w:r>
      <w:r>
        <w:rPr>
          <w:rFonts w:hint="eastAsia"/>
        </w:rPr>
        <w:br/>
      </w:r>
      <w:r>
        <w:rPr>
          <w:rFonts w:hint="eastAsia"/>
        </w:rPr>
        <w:t>　　图 13： 无菌产品图片</w:t>
      </w:r>
      <w:r>
        <w:rPr>
          <w:rFonts w:hint="eastAsia"/>
        </w:rPr>
        <w:br/>
      </w:r>
      <w:r>
        <w:rPr>
          <w:rFonts w:hint="eastAsia"/>
        </w:rPr>
        <w:t>　　图 14： 非无菌产品图片</w:t>
      </w:r>
      <w:r>
        <w:rPr>
          <w:rFonts w:hint="eastAsia"/>
        </w:rPr>
        <w:br/>
      </w:r>
      <w:r>
        <w:rPr>
          <w:rFonts w:hint="eastAsia"/>
        </w:rPr>
        <w:t>　　图 15： 全球不同使用次数翻盖瓶销售额2021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全球不同使用次数翻盖瓶市场份额2025 &amp; 2032</w:t>
      </w:r>
      <w:r>
        <w:rPr>
          <w:rFonts w:hint="eastAsia"/>
        </w:rPr>
        <w:br/>
      </w:r>
      <w:r>
        <w:rPr>
          <w:rFonts w:hint="eastAsia"/>
        </w:rPr>
        <w:t>　　图 17： 一次性产品图片</w:t>
      </w:r>
      <w:r>
        <w:rPr>
          <w:rFonts w:hint="eastAsia"/>
        </w:rPr>
        <w:br/>
      </w:r>
      <w:r>
        <w:rPr>
          <w:rFonts w:hint="eastAsia"/>
        </w:rPr>
        <w:t>　　图 18： 有限重复使用产品图片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全球不同应用翻盖瓶市场份额2025 &amp; 2032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化妆品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2025年全球前五大生产商翻盖瓶市场份额</w:t>
      </w:r>
      <w:r>
        <w:rPr>
          <w:rFonts w:hint="eastAsia"/>
        </w:rPr>
        <w:br/>
      </w:r>
      <w:r>
        <w:rPr>
          <w:rFonts w:hint="eastAsia"/>
        </w:rPr>
        <w:t>　　图 25： 2025年全球翻盖瓶第一梯队、第二梯队和第三梯队厂商及市场份额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全球翻盖瓶产能、产量、产能利用率及发展趋势（2021-2032）&amp;（千个）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全球翻盖瓶产量、需求量及发展趋势（2021-2032）&amp;（千个）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全球主要地区翻盖瓶产量市场份额（2021-2032）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中国翻盖瓶产能、产量、产能利用率及发展趋势（2021-2032）&amp;（千个）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中国翻盖瓶产量、市场需求量及发展趋势（2021-2032）&amp;（千个）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全球翻盖瓶市场销售额及增长率：（2021-2032）&amp;（万元）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全球市场翻盖瓶市场规模：2021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全球市场翻盖瓶价格趋势（2021-2032）&amp;（元/千个）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35： 全球主要地区翻盖瓶销售收入（2021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全球主要地区翻盖瓶销售收入市场份额（2021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全球不同产品类型翻盖瓶价格走势（2021-2032）&amp;（元/千个）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54： 全球不同应用翻盖瓶价格走势（2021-2032）&amp;（元/千个）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55： 翻盖瓶中国企业SWOT分析</w:t>
      </w:r>
      <w:r>
        <w:rPr>
          <w:rFonts w:hint="eastAsia"/>
        </w:rPr>
        <w:br/>
      </w:r>
      <w:r>
        <w:rPr>
          <w:rFonts w:hint="eastAsia"/>
        </w:rPr>
        <w:t>　　图 56： 翻盖瓶产业链</w:t>
      </w:r>
      <w:r>
        <w:rPr>
          <w:rFonts w:hint="eastAsia"/>
        </w:rPr>
        <w:br/>
      </w:r>
      <w:r>
        <w:rPr>
          <w:rFonts w:hint="eastAsia"/>
        </w:rPr>
        <w:t>　　图 57： 翻盖瓶行业采购模式分析</w:t>
      </w:r>
      <w:r>
        <w:rPr>
          <w:rFonts w:hint="eastAsia"/>
        </w:rPr>
        <w:br/>
      </w:r>
      <w:r>
        <w:rPr>
          <w:rFonts w:hint="eastAsia"/>
        </w:rPr>
        <w:t>　　图 58： 翻盖瓶行业生产模式</w:t>
      </w:r>
      <w:r>
        <w:rPr>
          <w:rFonts w:hint="eastAsia"/>
        </w:rPr>
        <w:br/>
      </w:r>
      <w:r>
        <w:rPr>
          <w:rFonts w:hint="eastAsia"/>
        </w:rPr>
        <w:t>　　图 59： 翻盖瓶行业销售模式分析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363fd49a04629" w:history="1">
        <w:r>
          <w:rPr>
            <w:rStyle w:val="Hyperlink"/>
          </w:rPr>
          <w:t>2026-2032年全球与中国翻盖瓶行业现状及市场前景报告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363fd49a04629" w:history="1">
        <w:r>
          <w:rPr>
            <w:rStyle w:val="Hyperlink"/>
          </w:rPr>
          <w:t>https://www.20087.com/0/81/FanGaiPingHangYeXianZhuangJiQianJing.html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b7c3a193422a" w:history="1">
      <w:r>
        <w:rPr>
          <w:rStyle w:val="Hyperlink"/>
        </w:rPr>
        <w:t>2026-2032年全球与中国翻盖瓶行业现状及市场前景报告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FanGaiPingHangYeXianZhuangJiQianJing.html" TargetMode="External" Id="R14c363fd49a0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FanGaiPingHangYeXianZhuangJiQianJing.html" TargetMode="External" Id="R9d5eb7c3a193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2026-01-31T02:15:41Z</dcterms:created>
  <dcterms:modified xsi:type="dcterms:W3CDTF">2026-01-31T03:15:41Z</dcterms:modified>
  <dc:subject>2026-2032年全球与中国翻盖瓶行业现状及市场前景报告</dc:subject>
  <dc:title>2026-2032年全球与中国翻盖瓶行业现状及市场前景报告</dc:title>
  <cp:keywords>2026-2032年全球与中国翻盖瓶行业现状及市场前景报告</cp:keywords>
  <dc:description>2026-2032年全球与中国翻盖瓶行业现状及市场前景报告</dc:description>
</cp:coreProperties>
</file>