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cbc26cc84f18" w:history="1">
              <w:r>
                <w:rPr>
                  <w:rStyle w:val="Hyperlink"/>
                </w:rPr>
                <w:t>2025-2031年中国便捷支架发展现状与前景趋势预测报告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cbc26cc84f18" w:history="1">
              <w:r>
                <w:rPr>
                  <w:rStyle w:val="Hyperlink"/>
                </w:rPr>
                <w:t>2025-2031年中国便捷支架发展现状与前景趋势预测报告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0cbc26cc84f18" w:history="1">
                <w:r>
                  <w:rPr>
                    <w:rStyle w:val="Hyperlink"/>
                  </w:rPr>
                  <w:t>https://www.20087.com/1/31/BianJieZhiJiaHangYeQuShi.html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捷支架是一种便于携带和安装的支撑装置，广泛应用于摄影、展览、户外活动等领域。近年来，随着人们生活水平的提高和休闲活动的多样化，便捷支架的设计更加注重便携性和多功能性。市场上出现了许多轻便、易折叠且具备多种固定方式的便捷支架产品。</w:t>
      </w:r>
      <w:r>
        <w:rPr>
          <w:rFonts w:hint="eastAsia"/>
        </w:rPr>
        <w:br/>
      </w:r>
      <w:r>
        <w:rPr>
          <w:rFonts w:hint="eastAsia"/>
        </w:rPr>
        <w:t>　　未来，便捷支架的发展将更加注重个性化和智能化。一方面，随着个性化消费需求的增长，便捷支架将提供更多的定制化选项，如颜色、材质、大小等，以满足不同用户的审美和实用需求。另一方面，通过集成传感器和无线通信技术，便捷支架将实现与智能手机等智能设备的连接，提供更多的智能控制功能，如远程操控、位置跟踪等。此外，随着材料科学的进步，采用更轻质、高强度的材料将成为便捷支架设计的趋势，进一步提高产品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cbc26cc84f18" w:history="1">
        <w:r>
          <w:rPr>
            <w:rStyle w:val="Hyperlink"/>
          </w:rPr>
          <w:t>2025-2031年中国便捷支架发展现状与前景趋势预测报告</w:t>
        </w:r>
      </w:hyperlink>
      <w:r>
        <w:rPr>
          <w:rFonts w:hint="eastAsia"/>
        </w:rPr>
        <w:t>》基于国家统计局及相关行业协会的详实数据，结合国内外便捷支架行业研究资料及深入市场调研，系统分析了便捷支架行业的市场规模、市场需求及产业链现状。报告重点探讨了便捷支架行业整体运行情况及细分领域特点，科学预测了便捷支架市场前景与发展趋势，揭示了便捷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0cbc26cc84f18" w:history="1">
        <w:r>
          <w:rPr>
            <w:rStyle w:val="Hyperlink"/>
          </w:rPr>
          <w:t>2025-2031年中国便捷支架发展现状与前景趋势预测报告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便捷支架市场概述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按照不同分类，便捷支架主要可以分为如下几个类别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不同分类便捷支架增长趋势2020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从不同应用，便捷支架主要包括如下几个方面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中国便捷支架发展现状及未来趋势（2020-2031）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中国市场便捷支架销量及增长率（2020-2031）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中国市场主要便捷支架厂商分析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中国市场主要厂商便捷支架销量、收入及市场份额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中国市场主要厂商便捷支架销量（2020-2025）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中国市场主要厂商便捷支架收入（2020-2025）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2025年中国市场主要厂商便捷支架收入排名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中国市场主要厂商便捷支架价格（2020-2025）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中国市场主要厂商便捷支架产地分布及商业化日期</w:t>
      </w:r>
      <w:r>
        <w:rPr>
          <w:rFonts w:hint="eastAsia"/>
        </w:rPr>
        <w:br/>
      </w:r>
      <w:r>
        <w:rPr>
          <w:rFonts w:hint="eastAsia"/>
        </w:rPr>
        <w:t>　　2.3 便捷支架行业集中度、竞争程度分析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便捷支架行业集中度分析：中国Top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中国市场便捷支架第一梯队、第二梯队和第三梯队厂商（品牌）及市场份额（2024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中国主要地区便捷支架分析</w:t>
      </w:r>
      <w:r>
        <w:rPr>
          <w:rFonts w:hint="eastAsia"/>
        </w:rPr>
        <w:br/>
      </w:r>
      <w:r>
        <w:rPr>
          <w:rFonts w:hint="eastAsia"/>
        </w:rPr>
        <w:t>　　3.1 中国主要地区便捷支架市场规模分析：2020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中国主要地区便捷支架销量及市场份额（2020-2025）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中国主要地区便捷支架销量及市场份额预测（2025-2031）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中国主要地区便捷支架销售规模及市场份额（2020-2025）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中国主要地区便捷支架销售规模及市场份额预测（2025-2031）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华东地区便捷支架销量、销售规模及增长率（2020-2031）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华南地区便捷支架销量、销售规模及增长率（2020-2031）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华中地区便捷支架销量、销售规模及增长率（2020-2031）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华北地区便捷支架销量、销售规模及增长率（2020-2031）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西南地区便捷支架销量、销售规模及增长率（2020-2031）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东北及西北地区便捷支架销量、销售规模及增长率（2020-2031）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中国市场便捷支架主要企业分析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不同分类便捷支架分析</w:t>
      </w:r>
      <w:r>
        <w:rPr>
          <w:rFonts w:hint="eastAsia"/>
        </w:rPr>
        <w:br/>
      </w:r>
      <w:r>
        <w:rPr>
          <w:rFonts w:hint="eastAsia"/>
        </w:rPr>
        <w:t>　　5.1 中国市场不同分类便捷支架销量（2020-2031）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中国市场不同分类便捷支架销量及市场份额（2020-2025）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中国市场不同分类便捷支架销量预测（2025-2031）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中国市场不同分类便捷支架规模（2020-2031）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中国市场不同分类便捷支架规模及市场份额（2020-2025）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中国市场不同分类便捷支架规模预测（2025-2031）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中国市场不同分类便捷支架价格走势（2020-2031）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不同应用便捷支架分析</w:t>
      </w:r>
      <w:r>
        <w:rPr>
          <w:rFonts w:hint="eastAsia"/>
        </w:rPr>
        <w:br/>
      </w:r>
      <w:r>
        <w:rPr>
          <w:rFonts w:hint="eastAsia"/>
        </w:rPr>
        <w:t>　　6.1 中国市场不同应用便捷支架销量（2020-2031）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中国市场不同应用便捷支架销量及市场份额（2020-2025）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中国市场不同应用便捷支架销量预测（2025-2031）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中国市场不同应用便捷支架规模（2020-2031）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中国市场不同应用便捷支架规模及市场份额（2020-2025）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中国市场不同应用便捷支架规模预测（2025-2031）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中国市场不同应用便捷支架价格走势（2020-2031）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便捷支架行业技术发展趋势</w:t>
      </w:r>
      <w:r>
        <w:rPr>
          <w:rFonts w:hint="eastAsia"/>
        </w:rPr>
        <w:br/>
      </w:r>
      <w:r>
        <w:rPr>
          <w:rFonts w:hint="eastAsia"/>
        </w:rPr>
        <w:t>　　7.2 便捷支架行业主要的增长驱动因素</w:t>
      </w:r>
      <w:r>
        <w:rPr>
          <w:rFonts w:hint="eastAsia"/>
        </w:rPr>
        <w:br/>
      </w:r>
      <w:r>
        <w:rPr>
          <w:rFonts w:hint="eastAsia"/>
        </w:rPr>
        <w:t>　　7.3 便捷支架中国企业SWOT分析</w:t>
      </w:r>
      <w:r>
        <w:rPr>
          <w:rFonts w:hint="eastAsia"/>
        </w:rPr>
        <w:br/>
      </w:r>
      <w:r>
        <w:rPr>
          <w:rFonts w:hint="eastAsia"/>
        </w:rPr>
        <w:t>　　7.4 中国便捷支架行业政策环境分析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政策环境对便捷支架行业的影响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便捷支架行业产业链简介</w:t>
      </w:r>
      <w:r>
        <w:rPr>
          <w:rFonts w:hint="eastAsia"/>
        </w:rPr>
        <w:br/>
      </w:r>
      <w:r>
        <w:rPr>
          <w:rFonts w:hint="eastAsia"/>
        </w:rPr>
        <w:t>　　8.3 便捷支架行业供应链分析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上下游行业对便捷支架行业的影响</w:t>
      </w:r>
      <w:r>
        <w:rPr>
          <w:rFonts w:hint="eastAsia"/>
        </w:rPr>
        <w:br/>
      </w:r>
      <w:r>
        <w:rPr>
          <w:rFonts w:hint="eastAsia"/>
        </w:rPr>
        <w:t>　　8.4 便捷支架行业采购模式</w:t>
      </w:r>
      <w:r>
        <w:rPr>
          <w:rFonts w:hint="eastAsia"/>
        </w:rPr>
        <w:br/>
      </w:r>
      <w:r>
        <w:rPr>
          <w:rFonts w:hint="eastAsia"/>
        </w:rPr>
        <w:t>　　8.5 便捷支架行业生产模式</w:t>
      </w:r>
      <w:r>
        <w:rPr>
          <w:rFonts w:hint="eastAsia"/>
        </w:rPr>
        <w:br/>
      </w:r>
      <w:r>
        <w:rPr>
          <w:rFonts w:hint="eastAsia"/>
        </w:rPr>
        <w:t>　　8.6 便捷支架行业销售模式及销售渠道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中国本土便捷支架产能、产量分析</w:t>
      </w:r>
      <w:r>
        <w:rPr>
          <w:rFonts w:hint="eastAsia"/>
        </w:rPr>
        <w:br/>
      </w:r>
      <w:r>
        <w:rPr>
          <w:rFonts w:hint="eastAsia"/>
        </w:rPr>
        <w:t>　　9.1 中国便捷支架供需现状及预测（2020-2031）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中国便捷支架产能、产量、产能利用率及发展趋势（2020-2031）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中国便捷支架产量、市场需求量及发展趋势（2020-2031）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中国便捷支架进出口分析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中国市场便捷支架主要进口来源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中国市场便捷支架主要出口目的地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中国本土生产商便捷支架产能分析（2020-2025）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中国本土生产商便捷支架产量分析（2020-2025）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按照不同分类，便捷支架主要可以分为如下几个类别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不同分类便捷支架市场规模2020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从不同应用，便捷支架主要包括如下几个方面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不同应用便捷支架市场规模2020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中国市场主要厂商便捷支架销量（2020-2025）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中国市场主要厂商便捷支架销量市场份额（2020-2025）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中国市场主要厂商便捷支架收入（2020-2025）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中国市场主要厂商便捷支架收入份额（2020-2025）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2025年中国主要生产商便捷支架收入排名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中国市场主要厂商便捷支架价格（2020-2025）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中国市场主要厂商便捷支架产地分布及商业化日期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中国主要地区便捷支架销售规模：2020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中国主要地区便捷支架销量（2020-2025）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中国主要地区便捷支架销售规模份额（2025-2031）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便捷支架生产基地、总部、竞争对手及市场地位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重点企业（10）便捷支架产品规格、参数及市场应用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重点企业（10）便捷支架销量、收入、价格及毛利率（2020-2025）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中国市场不同分类便捷支架价格走势（2020-2031）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中国市场不同应用便捷支架价格走势（2020-2031）</w:t>
      </w:r>
      <w:r>
        <w:rPr>
          <w:rFonts w:hint="eastAsia"/>
        </w:rPr>
        <w:br/>
      </w:r>
      <w:r>
        <w:rPr>
          <w:rFonts w:hint="eastAsia"/>
        </w:rPr>
        <w:t>　　表： 便捷支架行业技术发展趋势</w:t>
      </w:r>
      <w:r>
        <w:rPr>
          <w:rFonts w:hint="eastAsia"/>
        </w:rPr>
        <w:br/>
      </w:r>
      <w:r>
        <w:rPr>
          <w:rFonts w:hint="eastAsia"/>
        </w:rPr>
        <w:t>　　表： 便捷支架行业主要的增长驱动因素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便捷支架行业供应链分析</w:t>
      </w:r>
      <w:r>
        <w:rPr>
          <w:rFonts w:hint="eastAsia"/>
        </w:rPr>
        <w:br/>
      </w:r>
      <w:r>
        <w:rPr>
          <w:rFonts w:hint="eastAsia"/>
        </w:rPr>
        <w:t>　　表： 便捷支架上游原料供应商</w:t>
      </w:r>
      <w:r>
        <w:rPr>
          <w:rFonts w:hint="eastAsia"/>
        </w:rPr>
        <w:br/>
      </w:r>
      <w:r>
        <w:rPr>
          <w:rFonts w:hint="eastAsia"/>
        </w:rPr>
        <w:t>　　表： 便捷支架行业下游客户分析</w:t>
      </w:r>
      <w:r>
        <w:rPr>
          <w:rFonts w:hint="eastAsia"/>
        </w:rPr>
        <w:br/>
      </w:r>
      <w:r>
        <w:rPr>
          <w:rFonts w:hint="eastAsia"/>
        </w:rPr>
        <w:t>　　表： 便捷支架行业主要下游客户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上下游行业对便捷支架行业的影响</w:t>
      </w:r>
      <w:r>
        <w:rPr>
          <w:rFonts w:hint="eastAsia"/>
        </w:rPr>
        <w:br/>
      </w:r>
      <w:r>
        <w:rPr>
          <w:rFonts w:hint="eastAsia"/>
        </w:rPr>
        <w:t>　　表： 便捷支架行业主要经销商</w:t>
      </w:r>
      <w:r>
        <w:rPr>
          <w:rFonts w:hint="eastAsia"/>
        </w:rPr>
        <w:br/>
      </w:r>
      <w:r>
        <w:rPr>
          <w:rFonts w:hint="eastAsia"/>
        </w:rPr>
        <w:t>　　表： 中国便捷支架产量、销量、进口量及出口量（2020-2025）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中国便捷支架产量、销量、进口量及出口量预测（2025-2031）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中国市场便捷支架主要进口来源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中国市场便捷支架主要出口目的地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中国本主要土生产商便捷支架产能（2020-2025）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中国本土主要生产商便捷支架产能份额（2020-2025）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中国本土主要生产商便捷支架产量（2020-2025）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中国本土主要生产商便捷支架产量份额（2020-2025）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便捷支架产品图片</w:t>
      </w:r>
      <w:r>
        <w:rPr>
          <w:rFonts w:hint="eastAsia"/>
        </w:rPr>
        <w:br/>
      </w:r>
      <w:r>
        <w:rPr>
          <w:rFonts w:hint="eastAsia"/>
        </w:rPr>
        <w:t>　　图： 中国不同分类便捷支架市场规模市场份额2025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中国不同分类便捷支架产品图片</w:t>
      </w:r>
      <w:r>
        <w:rPr>
          <w:rFonts w:hint="eastAsia"/>
        </w:rPr>
        <w:br/>
      </w:r>
      <w:r>
        <w:rPr>
          <w:rFonts w:hint="eastAsia"/>
        </w:rPr>
        <w:t>　　图： 中国不同应用便捷支架市场份额2024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中国不同应用便捷支架</w:t>
      </w:r>
      <w:r>
        <w:rPr>
          <w:rFonts w:hint="eastAsia"/>
        </w:rPr>
        <w:br/>
      </w:r>
      <w:r>
        <w:rPr>
          <w:rFonts w:hint="eastAsia"/>
        </w:rPr>
        <w:t>　　图： 中国便捷支架市场规模预测（2020-2031）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中国市场便捷支架市场规模,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2025年中国市场主要厂商便捷支架销量市场份额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2025年中国市场主要厂商便捷支架收入市场份额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2025年中国市场前五及前十大厂商商便捷支架市场份额</w:t>
      </w:r>
      <w:r>
        <w:rPr>
          <w:rFonts w:hint="eastAsia"/>
        </w:rPr>
        <w:br/>
      </w:r>
      <w:r>
        <w:rPr>
          <w:rFonts w:hint="eastAsia"/>
        </w:rPr>
        <w:t>　　图： 中国市场便捷支架第一梯队、第二梯队和第三梯队厂商（品牌）及市场份额（2024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中国主要地区便捷支架销量市场份额（2024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中国主要地区便捷支架销售规模份额（2024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东北及西北地区便捷支架销量及增长率（2020-2031）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东北及西北地区便捷支架销售规模及增长率（2020-2031）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便捷支架中国企业SWOT分析</w:t>
      </w:r>
      <w:r>
        <w:rPr>
          <w:rFonts w:hint="eastAsia"/>
        </w:rPr>
        <w:br/>
      </w:r>
      <w:r>
        <w:rPr>
          <w:rFonts w:hint="eastAsia"/>
        </w:rPr>
        <w:t>　　图： 便捷支架产业链</w:t>
      </w:r>
      <w:r>
        <w:rPr>
          <w:rFonts w:hint="eastAsia"/>
        </w:rPr>
        <w:br/>
      </w:r>
      <w:r>
        <w:rPr>
          <w:rFonts w:hint="eastAsia"/>
        </w:rPr>
        <w:t>　　图： 便捷支架行业采购模式分析</w:t>
      </w:r>
      <w:r>
        <w:rPr>
          <w:rFonts w:hint="eastAsia"/>
        </w:rPr>
        <w:br/>
      </w:r>
      <w:r>
        <w:rPr>
          <w:rFonts w:hint="eastAsia"/>
        </w:rPr>
        <w:t>　　图： 便捷支架行业销售模式分析</w:t>
      </w:r>
      <w:r>
        <w:rPr>
          <w:rFonts w:hint="eastAsia"/>
        </w:rPr>
        <w:br/>
      </w:r>
      <w:r>
        <w:rPr>
          <w:rFonts w:hint="eastAsia"/>
        </w:rPr>
        <w:t>　　图： 便捷支架行业销售模式分析</w:t>
      </w:r>
      <w:r>
        <w:rPr>
          <w:rFonts w:hint="eastAsia"/>
        </w:rPr>
        <w:br/>
      </w:r>
      <w:r>
        <w:rPr>
          <w:rFonts w:hint="eastAsia"/>
        </w:rPr>
        <w:t>　　图： 中国便捷支架产能、产量、产能利用率及发展趋势（2020-2031）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中国便捷支架产量、市场需求量及发展趋势（2020-2031）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cbc26cc84f18" w:history="1">
        <w:r>
          <w:rPr>
            <w:rStyle w:val="Hyperlink"/>
          </w:rPr>
          <w:t>2025-2031年中国便捷支架发展现状与前景趋势预测报告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0cbc26cc84f18" w:history="1">
        <w:r>
          <w:rPr>
            <w:rStyle w:val="Hyperlink"/>
          </w:rPr>
          <w:t>https://www.20087.com/1/31/BianJieZhiJiaHangYeQuShi.html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热点：行走支架、便携式支架制作方法、可折叠支架、支架神器、固定支架导向支架活动支架、支架使用教程、定做固定支架、智能支架、一体化支架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ac968690c48f7" w:history="1">
      <w:r>
        <w:rPr>
          <w:rStyle w:val="Hyperlink"/>
        </w:rPr>
        <w:t>2025-2031年中国便捷支架发展现状与前景趋势预测报告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ianJieZhiJiaHangYeQuShi.html" TargetMode="External" Id="Re880cbc26cc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ianJieZhiJiaHangYeQuShi.html" TargetMode="External" Id="R2deac968690c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2025-05-27T08:06:00Z</dcterms:created>
  <dcterms:modified xsi:type="dcterms:W3CDTF">2025-05-27T09:06:00Z</dcterms:modified>
  <dc:subject>2025-2031年中国便捷支架发展现状与前景趋势预测报告</dc:subject>
  <dc:title>2025-2031年中国便捷支架发展现状与前景趋势预测报告</dc:title>
  <cp:keywords>2025-2031年中国便捷支架发展现状与前景趋势预测报告</cp:keywords>
  <dc:description>2025-2031年中国便捷支架发展现状与前景趋势预测报告</dc:description>
</cp:coreProperties>
</file>