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d28a8edcf41c8" w:history="1">
              <w:r>
                <w:rPr>
                  <w:rStyle w:val="Hyperlink"/>
                </w:rPr>
                <w:t>中国绿松石首饰行业研究分析与前景趋势预测报告（2025-2031年）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d28a8edcf41c8" w:history="1">
              <w:r>
                <w:rPr>
                  <w:rStyle w:val="Hyperlink"/>
                </w:rPr>
                <w:t>中国绿松石首饰行业研究分析与前景趋势预测报告（2025-2031年）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d28a8edcf41c8" w:history="1">
                <w:r>
                  <w:rPr>
                    <w:rStyle w:val="Hyperlink"/>
                  </w:rPr>
                  <w:t>https://www.20087.com/2/71/LvSongShiShouShiShiChangQianJingFenXi.html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首饰是一种具有独特色泽和纹理的珠宝饰品，广泛应用于时尚配饰领域。近年来，随着消费者对个性化和天然宝石需求的增加和技术的进步，绿松石首饰市场需求持续增长。产品设计方面，制造商不断推出更加精致、时尚的新产品，例如采用先进的切割工艺提高宝石亮度，以及通过优化设计提高佩戴舒适度。此外，随着消费者对原创设计的关注，能够体现设计师独特创意的绿松石首饰成为市场新宠，例如通过采用手工雕刻和镶嵌技术提高产品的艺术价值。</w:t>
      </w:r>
      <w:r>
        <w:rPr>
          <w:rFonts w:hint="eastAsia"/>
        </w:rPr>
        <w:br/>
      </w:r>
      <w:r>
        <w:rPr>
          <w:rFonts w:hint="eastAsia"/>
        </w:rPr>
        <w:t>　　未来，绿松石首饰市场的发展将受到技术创新和消费者偏好的影响。一方面，随着珠宝设计向更加个性化、高端方向发展，对于更加精美、独特的绿松石首饰需求将持续增加，这将推动绿松石首饰设计向更加艺术化方向发展，例如通过采用更多样化的设计元素和工艺提高产品的视觉冲击力。另一方面，随着消费者对可持续时尚的关注，能够提供更加环保、负责任采购来源的绿松石首饰将成为研发重点，例如支持公平贸易和可持续开采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d28a8edcf41c8" w:history="1">
        <w:r>
          <w:rPr>
            <w:rStyle w:val="Hyperlink"/>
          </w:rPr>
          <w:t>中国绿松石首饰行业研究分析与前景趋势预测报告（2025-2031年）</w:t>
        </w:r>
      </w:hyperlink>
      <w:r>
        <w:rPr>
          <w:rFonts w:hint="eastAsia"/>
        </w:rPr>
        <w:t>》从市场规模、需求变化及价格动态等维度，系统解析了绿松石首饰行业的现状与发展趋势。报告深入分析了绿松石首饰产业链各环节，科学预测了市场前景与技术发展方向，同时聚焦绿松石首饰细分市场特点及重点企业的经营表现，揭示了绿松石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绿松石首饰行业界定</w:t>
      </w:r>
      <w:r>
        <w:rPr>
          <w:rFonts w:hint="eastAsia"/>
        </w:rPr>
        <w:br/>
      </w:r>
      <w:r>
        <w:rPr>
          <w:rFonts w:hint="eastAsia"/>
        </w:rPr>
        <w:t>　　第一节 绿松石首饰行业定义</w:t>
      </w:r>
      <w:r>
        <w:rPr>
          <w:rFonts w:hint="eastAsia"/>
        </w:rPr>
        <w:br/>
      </w:r>
      <w:r>
        <w:rPr>
          <w:rFonts w:hint="eastAsia"/>
        </w:rPr>
        <w:t>　　第二节 绿松石首饰行业特点分析</w:t>
      </w:r>
      <w:r>
        <w:rPr>
          <w:rFonts w:hint="eastAsia"/>
        </w:rPr>
        <w:br/>
      </w:r>
      <w:r>
        <w:rPr>
          <w:rFonts w:hint="eastAsia"/>
        </w:rPr>
        <w:t>　　第三节 绿松石首饰产业链分析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2025年世界绿松石首饰行业市场运行形势分析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2025年全球绿松石首饰行业发展概况</w:t>
      </w:r>
      <w:r>
        <w:rPr>
          <w:rFonts w:hint="eastAsia"/>
        </w:rPr>
        <w:br/>
      </w:r>
      <w:r>
        <w:rPr>
          <w:rFonts w:hint="eastAsia"/>
        </w:rPr>
        <w:t>　　第二节 世界绿松石首饰行业发展走势</w:t>
      </w:r>
      <w:r>
        <w:rPr>
          <w:rFonts w:hint="eastAsia"/>
        </w:rPr>
        <w:br/>
      </w:r>
      <w:r>
        <w:rPr>
          <w:rFonts w:hint="eastAsia"/>
        </w:rPr>
        <w:t>　　　　二、全球绿松石首饰行业市场分布情况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三、全球绿松石首饰行业发展趋势分析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全球绿松石首饰行业重点国家和区域分析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中国绿松石首饰行业发展环境分析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2025年绿松石首饰行业技术发展现状及趋势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当前我国绿松石首饰技术发展现状</w:t>
      </w:r>
      <w:r>
        <w:rPr>
          <w:rFonts w:hint="eastAsia"/>
        </w:rPr>
        <w:br/>
      </w:r>
      <w:r>
        <w:rPr>
          <w:rFonts w:hint="eastAsia"/>
        </w:rPr>
        <w:t>　　第二节 中外绿松石首饰技术差距及产生差距的主要原因分析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提高我国绿松石首饰技术的对策</w:t>
      </w:r>
      <w:r>
        <w:rPr>
          <w:rFonts w:hint="eastAsia"/>
        </w:rPr>
        <w:br/>
      </w:r>
      <w:r>
        <w:rPr>
          <w:rFonts w:hint="eastAsia"/>
        </w:rPr>
        <w:t>　　第四节 我国绿松石首饰研发、设计发展趋势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中国绿松石首饰发展现状调研</w:t>
      </w:r>
      <w:r>
        <w:rPr>
          <w:rFonts w:hint="eastAsia"/>
        </w:rPr>
        <w:br/>
      </w:r>
      <w:r>
        <w:rPr>
          <w:rFonts w:hint="eastAsia"/>
        </w:rPr>
        <w:t>　　第一节 中国绿松石首饰市场现状分析</w:t>
      </w:r>
      <w:r>
        <w:rPr>
          <w:rFonts w:hint="eastAsia"/>
        </w:rPr>
        <w:br/>
      </w:r>
      <w:r>
        <w:rPr>
          <w:rFonts w:hint="eastAsia"/>
        </w:rPr>
        <w:t>　　第二节 中国绿松石首饰行业产量情况分析及预测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一、绿松石首饰总体产能规模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三、2020-2025年中国绿松石首饰产量统计</w:t>
      </w:r>
      <w:r>
        <w:rPr>
          <w:rFonts w:hint="eastAsia"/>
        </w:rPr>
        <w:br/>
      </w:r>
      <w:r>
        <w:rPr>
          <w:rFonts w:hint="eastAsia"/>
        </w:rPr>
        <w:t>　　　　二、绿松石首饰生产区域分布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三、2025-2031年中国绿松石首饰产量预测分析</w:t>
      </w:r>
      <w:r>
        <w:rPr>
          <w:rFonts w:hint="eastAsia"/>
        </w:rPr>
        <w:br/>
      </w:r>
      <w:r>
        <w:rPr>
          <w:rFonts w:hint="eastAsia"/>
        </w:rPr>
        <w:t>　　第三节 中国绿松石首饰市场需求分析及预测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一、中国绿松石首饰市场需求特点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二、2020-2025年中国绿松石首饰市场需求量统计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三、2025-2031年中国绿松石首饰市场需求量预测分析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中国绿松石首饰行业进出口情况分析预测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2020-2025年中国绿松石首饰行业进出口情况分析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一、2020-2025年中国绿松石首饰行业进口分析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二、2020-2025年中国绿松石首饰行业出口分析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2025-2031年中国绿松石首饰行业进出口情况预测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一、2025-2031年中国绿松石首饰行业进口预测分析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二、2025-2031年中国绿松石首饰行业出口预测分析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影响绿松石首饰行业进出口变化的主要原因分析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2020-2025年中国绿松石首饰行业重点地区调研分析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一、中国绿松石首饰行业重点区域市场结构调研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二、**地区绿松石首饰市场调研分析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三、**地区绿松石首饰市场调研分析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四、**地区绿松石首饰市场调研分析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五、**地区绿松石首饰市场调研分析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六、**地区绿松石首饰市场调研分析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绿松石首饰行业竞争格局分析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绿松石首饰行业集中度分析</w:t>
      </w:r>
      <w:r>
        <w:rPr>
          <w:rFonts w:hint="eastAsia"/>
        </w:rPr>
        <w:br/>
      </w:r>
      <w:r>
        <w:rPr>
          <w:rFonts w:hint="eastAsia"/>
        </w:rPr>
        <w:t>　　　　一、绿松石首饰市场集中度分析</w:t>
      </w:r>
      <w:r>
        <w:rPr>
          <w:rFonts w:hint="eastAsia"/>
        </w:rPr>
        <w:br/>
      </w:r>
      <w:r>
        <w:rPr>
          <w:rFonts w:hint="eastAsia"/>
        </w:rPr>
        <w:t>　　　　二、绿松石首饰企业集中度分析</w:t>
      </w:r>
      <w:r>
        <w:rPr>
          <w:rFonts w:hint="eastAsia"/>
        </w:rPr>
        <w:br/>
      </w:r>
      <w:r>
        <w:rPr>
          <w:rFonts w:hint="eastAsia"/>
        </w:rPr>
        <w:t>　　　　三、绿松石首饰区域集中度分析</w:t>
      </w:r>
      <w:r>
        <w:rPr>
          <w:rFonts w:hint="eastAsia"/>
        </w:rPr>
        <w:br/>
      </w:r>
      <w:r>
        <w:rPr>
          <w:rFonts w:hint="eastAsia"/>
        </w:rPr>
        <w:t>　　第二节 绿松石首饰行业主要企业竞争力分析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绿松石首饰行业竞争格局分析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一、2025年绿松石首饰行业竞争分析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二、2025年中外绿松石首饰产品竞争分析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三、2020-2025年我国绿松石首饰市场竞争分析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四、2025-2031年国内主要绿松石首饰企业动向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绿松石首饰行业细分产品市场调研分析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绿松石首饰行业上、下游市场分析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绿松石首饰行业上游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绿松石首饰行业下游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绿松石首饰行业重点企业发展调研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绿松石首饰重点企业（一）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绿松石首饰重点企业（二）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绿松石首饰重点企业（三）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绿松石首饰重点企业（四）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绿松石首饰重点企业（五）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绿松石首饰重点企业（六）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绿松石首饰企业管理策略建议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提高绿松石首饰企业竞争力的策略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一、提高中国绿松石首饰企业核心竞争力的对策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二、绿松石首饰企业提升竞争力的主要方向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三、影响绿松石首饰企业核心竞争力的因素及提升途径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四、提高绿松石首饰企业竞争力的策略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对我国绿松石首饰品牌的战略思考</w:t>
      </w:r>
      <w:r>
        <w:rPr>
          <w:rFonts w:hint="eastAsia"/>
        </w:rPr>
        <w:br/>
      </w:r>
      <w:r>
        <w:rPr>
          <w:rFonts w:hint="eastAsia"/>
        </w:rPr>
        <w:t>　　　　一、绿松石首饰实施品牌战略的意义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二、绿松石首饰企业品牌的现状分析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三、我国绿松石首饰企业的品牌战略</w:t>
      </w:r>
      <w:r>
        <w:rPr>
          <w:rFonts w:hint="eastAsia"/>
        </w:rPr>
        <w:br/>
      </w:r>
      <w:r>
        <w:rPr>
          <w:rFonts w:hint="eastAsia"/>
        </w:rPr>
        <w:t>　　　　四、绿松石首饰品牌战略管理的策略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2025-2031年中国绿松石首饰行业前景与风险预测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2025年中国绿松石首饰市场前景分析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2025-2031年中国绿松石首饰发展趋势预测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2025-2031年中国绿松石首饰行业投资特性分析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一、2025-2031年中国绿松石首饰行业进入壁垒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二、2025-2031年中国绿松石首饰行业盈利模式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三、2025-2031年中国绿松石首饰行业盈利因素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2025-2031年中国绿松石首饰行业投资机会分析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二、2025-2031年中国绿松石首饰行业区域市场投资潜力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2025-2031年中国绿松石首饰行业投资风险分析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二、2025-2031年中国绿松石首饰行业技术风险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三、2025-2031年中国绿松石首饰行业政策风险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四、2025-2031年中国绿松石首饰行业进入退出风险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绿松石首饰行业研究结论</w:t>
      </w:r>
      <w:r>
        <w:rPr>
          <w:rFonts w:hint="eastAsia"/>
        </w:rPr>
        <w:br/>
      </w:r>
      <w:r>
        <w:rPr>
          <w:rFonts w:hint="eastAsia"/>
        </w:rPr>
        <w:t>　　第二节 绿松石首饰行业投资价值评估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(中智林)绿松石首饰行业投资建议</w:t>
      </w:r>
      <w:r>
        <w:rPr>
          <w:rFonts w:hint="eastAsia"/>
        </w:rPr>
        <w:br/>
      </w:r>
      <w:r>
        <w:rPr>
          <w:rFonts w:hint="eastAsia"/>
        </w:rPr>
        <w:t>　　　　一、绿松石首饰行业投资策略建议</w:t>
      </w:r>
      <w:r>
        <w:rPr>
          <w:rFonts w:hint="eastAsia"/>
        </w:rPr>
        <w:br/>
      </w:r>
      <w:r>
        <w:rPr>
          <w:rFonts w:hint="eastAsia"/>
        </w:rPr>
        <w:t>　　　　二、绿松石首饰行业投资方向建议</w:t>
      </w:r>
      <w:r>
        <w:rPr>
          <w:rFonts w:hint="eastAsia"/>
        </w:rPr>
        <w:br/>
      </w:r>
      <w:r>
        <w:rPr>
          <w:rFonts w:hint="eastAsia"/>
        </w:rPr>
        <w:t>　　　　三、绿松石首饰行业投资方式建议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绿松石首饰行业历程</w:t>
      </w:r>
      <w:r>
        <w:rPr>
          <w:rFonts w:hint="eastAsia"/>
        </w:rPr>
        <w:br/>
      </w:r>
      <w:r>
        <w:rPr>
          <w:rFonts w:hint="eastAsia"/>
        </w:rPr>
        <w:t>　　图表 绿松石首饰行业生命周期</w:t>
      </w:r>
      <w:r>
        <w:rPr>
          <w:rFonts w:hint="eastAsia"/>
        </w:rPr>
        <w:br/>
      </w:r>
      <w:r>
        <w:rPr>
          <w:rFonts w:hint="eastAsia"/>
        </w:rPr>
        <w:t>　　图表 绿松石首饰行业产业链分析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2020-2025年绿松石首饰行业市场容量分析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2020-2025年中国绿松石首饰市场需求量及增速统计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2025年中国绿松石首饰行业需求领域分布格局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2020-2025年中国绿松石首饰进口金额分析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2020-2025年中国绿松石首饰出口数量分析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2020-2025年中国绿松石首饰出口金额分析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2025年中国绿松石首饰进口国家及地区分析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2025年中国绿松石首饰出口国家及地区分析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2020-2025年中国绿松石首饰行业企业平均规模情况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**地区绿松石首饰市场规模及增长情况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绿松石首饰企业信息</w:t>
      </w:r>
      <w:r>
        <w:rPr>
          <w:rFonts w:hint="eastAsia"/>
        </w:rPr>
        <w:br/>
      </w:r>
      <w:r>
        <w:rPr>
          <w:rFonts w:hint="eastAsia"/>
        </w:rPr>
        <w:t>　　图表 绿松石首饰企业经营情况分析</w:t>
      </w:r>
      <w:r>
        <w:rPr>
          <w:rFonts w:hint="eastAsia"/>
        </w:rPr>
        <w:br/>
      </w:r>
      <w:r>
        <w:rPr>
          <w:rFonts w:hint="eastAsia"/>
        </w:rPr>
        <w:t>　　图表 绿松石首饰重点企业（三）主要经济指标情况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绿松石首饰重点企业（三）成长能力情况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2025-2031年中国绿松石首饰行业产量预测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2025-2031年中国绿松石首饰市场前景分析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2025-2031年中国绿松石首饰发展趋势预测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d28a8edcf41c8" w:history="1">
        <w:r>
          <w:rPr>
            <w:rStyle w:val="Hyperlink"/>
          </w:rPr>
          <w:t>中国绿松石首饰行业研究分析与前景趋势预测报告（2025-2031年）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d28a8edcf41c8" w:history="1">
        <w:r>
          <w:rPr>
            <w:rStyle w:val="Hyperlink"/>
          </w:rPr>
          <w:t>https://www.20087.com/2/71/LvSongShiShouShiShiChangQianJingFenXi.html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热点：绿松石项链、绿松石首饰图片大全、一克10万的绿松石、绿松石首饰佩戴效果图、绿松石什么人不能带、绿松石首饰价格、绿松石最简单鉴别方法、绿松石首饰的清洁与保养、绿松石配南红手串图片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2b52c8304e43" w:history="1">
      <w:r>
        <w:rPr>
          <w:rStyle w:val="Hyperlink"/>
        </w:rPr>
        <w:t>中国绿松石首饰行业研究分析与前景趋势预测报告（2025-2031年）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vSongShiShouShiShiChangQianJingFenXi.html" TargetMode="External" Id="R74fd28a8edc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vSongShiShouShiShiChangQianJingFenXi.html" TargetMode="External" Id="R164a2b52c83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2024-09-22T07:22:00Z</dcterms:created>
  <dcterms:modified xsi:type="dcterms:W3CDTF">2024-09-22T08:22:00Z</dcterms:modified>
  <dc:subject>中国绿松石首饰行业研究分析与前景趋势预测报告（2025-2031年）</dc:subject>
  <dc:title>中国绿松石首饰行业研究分析与前景趋势预测报告（2025-2031年）</dc:title>
  <cp:keywords>中国绿松石首饰行业研究分析与前景趋势预测报告（2025-2031年）</cp:keywords>
  <dc:description>中国绿松石首饰行业研究分析与前景趋势预测报告（2025-2031年）</dc:description>
</cp:coreProperties>
</file>