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85668720b43cb" w:history="1">
              <w:r>
                <w:rPr>
                  <w:rStyle w:val="Hyperlink"/>
                </w:rPr>
                <w:t>2025-2031年全球与中国试纸行业市场调研及发展前景分析报告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85668720b43cb" w:history="1">
              <w:r>
                <w:rPr>
                  <w:rStyle w:val="Hyperlink"/>
                </w:rPr>
                <w:t>2025-2031年全球与中国试纸行业市场调研及发展前景分析报告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85668720b43cb" w:history="1">
                <w:r>
                  <w:rPr>
                    <w:rStyle w:val="Hyperlink"/>
                  </w:rPr>
                  <w:t>https://www.20087.com/2/91/ShiZhiHangYeFaZhanQianJing.html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纸是一种快速检测工具，广泛应用于医疗诊断、食品安全、水质监测等多个领域。目前，试纸技术正朝着高灵敏度、高特异性和易用性发展，如血糖试纸、孕检试纸等产品已经实现了家庭自测的便利性。随着生物传感技术和纳米材料的融合，试纸检测的准确性和稳定性得到了显著提升，甚至可以实现多重检测功能。</w:t>
      </w:r>
      <w:r>
        <w:rPr>
          <w:rFonts w:hint="eastAsia"/>
        </w:rPr>
        <w:br/>
      </w:r>
      <w:r>
        <w:rPr>
          <w:rFonts w:hint="eastAsia"/>
        </w:rPr>
        <w:t>　　未来，试纸技术的发展将更加注重智能化和便携化。通过与移动健康应用的结合，试纸检测结果可以直接通过智能手机读取并上传至云端，便于健康管理与远程医疗。此外，随着个性化医疗和精准医疗的发展，定制化试纸产品，针对特定疾病标志物的高灵敏度检测，将成为研究热点。同时，环保材料的使用，减少检测过程中的废弃物，也将是未来试纸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85668720b43cb" w:history="1">
        <w:r>
          <w:rPr>
            <w:rStyle w:val="Hyperlink"/>
          </w:rPr>
          <w:t>2025-2031年全球与中国试纸行业市场调研及发展前景分析报告</w:t>
        </w:r>
      </w:hyperlink>
      <w:r>
        <w:rPr>
          <w:rFonts w:hint="eastAsia"/>
        </w:rPr>
        <w:t>》基于深度市场调研，全面剖析了试纸产业链的现状及市场前景。报告详细分析了试纸市场规模、需求及价格动态，并对未来试纸发展趋势进行科学预测。本研究还聚焦试纸重点企业，探讨行业竞争格局、市场集中度与品牌建设。同时，对试纸细分市场进行深入研究，为投资者提供客观权威的市场情报与决策支持，助力挖掘试纸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全球不同产品类型试纸销售额增长趋势2019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从不同应用，试纸主要包括如下几个方面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全球不同应用试纸销售额增长趋势2019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试纸行业背景、发展历史、现状及趋势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试纸行业目前现状分析</w:t>
      </w:r>
      <w:r>
        <w:rPr>
          <w:rFonts w:hint="eastAsia"/>
        </w:rPr>
        <w:br/>
      </w:r>
      <w:r>
        <w:rPr>
          <w:rFonts w:hint="eastAsia"/>
        </w:rPr>
        <w:t>　　　　1.4.2 试纸发展趋势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全球试纸总体规模分析</w:t>
      </w:r>
      <w:r>
        <w:rPr>
          <w:rFonts w:hint="eastAsia"/>
        </w:rPr>
        <w:br/>
      </w:r>
      <w:r>
        <w:rPr>
          <w:rFonts w:hint="eastAsia"/>
        </w:rPr>
        <w:t>　　2.1 全球试纸供需现状及预测（2019-2031）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全球试纸产能、产量、产能利用率及发展趋势（2019-2031）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全球试纸产量、需求量及发展趋势（2019-2031）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全球主要地区试纸产量及发展趋势（2019-2031）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全球主要地区试纸产量（2019-2024）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全球主要地区试纸产量（2025-2031）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全球主要地区试纸产量市场份额（2019-2031）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中国试纸供需现状及预测（2019-2031）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中国试纸产能、产量、产能利用率及发展趋势（2019-2031）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中国试纸产量、市场需求量及发展趋势（2019-2031）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全球试纸销量及销售额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全球市场试纸销售额（2019-2031）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全球市场试纸销量（2019-2031）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全球市场试纸价格趋势（2019-2031）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全球市场主要厂家试纸产能市场份额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全球市场主要厂家试纸销量（2019-2024）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全球市场主要厂家试纸销量（2019-2024）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全球市场主要厂家试纸销售收入（2019-2024）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全球市场主要厂家试纸销售价格（2019-2024）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2024年全球主要厂家试纸收入排名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中国市场主要厂家试纸销量（2019-2024）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中国市场主要厂家试纸销量（2019-2024）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中国市场主要厂家试纸销售收入（2019-2024）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2024年中国主要厂家试纸收入排名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中国市场主要厂家试纸销售价格（2019-2024）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全球主要厂家试纸总部及产地分布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全球主要厂家成立时间及试纸商业化日期</w:t>
      </w:r>
      <w:r>
        <w:rPr>
          <w:rFonts w:hint="eastAsia"/>
        </w:rPr>
        <w:br/>
      </w:r>
      <w:r>
        <w:rPr>
          <w:rFonts w:hint="eastAsia"/>
        </w:rPr>
        <w:t>　　3.6 全球主要厂家试纸产品类型及应用</w:t>
      </w:r>
      <w:r>
        <w:rPr>
          <w:rFonts w:hint="eastAsia"/>
        </w:rPr>
        <w:br/>
      </w:r>
      <w:r>
        <w:rPr>
          <w:rFonts w:hint="eastAsia"/>
        </w:rPr>
        <w:t>　　3.7 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试纸行业集中度分析：2024年全球Top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全球试纸第一梯队、第二梯队和第三梯队厂家（品牌）及市场份额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全球主要地区试纸市场规模分析：2019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全球主要地区试纸销售收入及市场份额（2019-2024年）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全球主要地区试纸销售收入预测（2025-2031年）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全球主要地区试纸销量分析：2019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全球主要地区试纸销量及市场份额（2019-2024年）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全球主要地区试纸销量及市场份额预测（2025-2031）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北美市场试纸销量、收入及增长率（2019-2031）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欧洲市场试纸销量、收入及增长率（2019-2031）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中国市场试纸销量、收入及增长率（2019-2031）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日本市场试纸销量、收入及增长率（2019-2031）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韩国市场试纸销量、收入及增长率（2019-2031）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全球试纸主要厂家分析</w:t>
      </w:r>
      <w:r>
        <w:rPr>
          <w:rFonts w:hint="eastAsia"/>
        </w:rPr>
        <w:br/>
      </w:r>
      <w:r>
        <w:rPr>
          <w:rFonts w:hint="eastAsia"/>
        </w:rPr>
        <w:t>　　5.1 试纸厂家（一）</w:t>
      </w:r>
      <w:r>
        <w:rPr>
          <w:rFonts w:hint="eastAsia"/>
        </w:rPr>
        <w:br/>
      </w:r>
      <w:r>
        <w:rPr>
          <w:rFonts w:hint="eastAsia"/>
        </w:rPr>
        <w:t>　　　　5.1.1 试纸厂家（一）基本信息、试纸生产基地、销售区域、竞争对手及市场地位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试纸厂家（一）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试纸厂家（一）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试纸厂家（一）公司简介及主要业务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试纸厂家（一）企业最新动态</w:t>
      </w:r>
      <w:r>
        <w:rPr>
          <w:rFonts w:hint="eastAsia"/>
        </w:rPr>
        <w:br/>
      </w:r>
      <w:r>
        <w:rPr>
          <w:rFonts w:hint="eastAsia"/>
        </w:rPr>
        <w:t>　　5.2 试纸厂家（二）</w:t>
      </w:r>
      <w:r>
        <w:rPr>
          <w:rFonts w:hint="eastAsia"/>
        </w:rPr>
        <w:br/>
      </w:r>
      <w:r>
        <w:rPr>
          <w:rFonts w:hint="eastAsia"/>
        </w:rPr>
        <w:t>　　　　5.2.1 试纸厂家（二）基本信息、试纸生产基地、销售区域、竞争对手及市场地位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试纸厂家（二）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试纸厂家（二）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试纸厂家（二）公司简介及主要业务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试纸厂家（二）企业最新动态</w:t>
      </w:r>
      <w:r>
        <w:rPr>
          <w:rFonts w:hint="eastAsia"/>
        </w:rPr>
        <w:br/>
      </w:r>
      <w:r>
        <w:rPr>
          <w:rFonts w:hint="eastAsia"/>
        </w:rPr>
        <w:t>　　5.3 试纸厂家（三）</w:t>
      </w:r>
      <w:r>
        <w:rPr>
          <w:rFonts w:hint="eastAsia"/>
        </w:rPr>
        <w:br/>
      </w:r>
      <w:r>
        <w:rPr>
          <w:rFonts w:hint="eastAsia"/>
        </w:rPr>
        <w:t>　　　　5.3.1 试纸厂家（三）基本信息、试纸生产基地、销售区域、竞争对手及市场地位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试纸厂家（三）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试纸厂家（三）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试纸厂家（三）公司简介及主要业务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试纸厂家（三）企业最新动态</w:t>
      </w:r>
      <w:r>
        <w:rPr>
          <w:rFonts w:hint="eastAsia"/>
        </w:rPr>
        <w:br/>
      </w:r>
      <w:r>
        <w:rPr>
          <w:rFonts w:hint="eastAsia"/>
        </w:rPr>
        <w:t>　　5.4 试纸厂家（四）</w:t>
      </w:r>
      <w:r>
        <w:rPr>
          <w:rFonts w:hint="eastAsia"/>
        </w:rPr>
        <w:br/>
      </w:r>
      <w:r>
        <w:rPr>
          <w:rFonts w:hint="eastAsia"/>
        </w:rPr>
        <w:t>　　　　5.4.1 试纸厂家（四）基本信息、试纸生产基地、销售区域、竞争对手及市场地位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试纸厂家（四）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试纸厂家（四）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试纸厂家（四）公司简介及主要业务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试纸厂家（四）企业最新动态</w:t>
      </w:r>
      <w:r>
        <w:rPr>
          <w:rFonts w:hint="eastAsia"/>
        </w:rPr>
        <w:br/>
      </w:r>
      <w:r>
        <w:rPr>
          <w:rFonts w:hint="eastAsia"/>
        </w:rPr>
        <w:t>　　5.5 试纸厂家（五）</w:t>
      </w:r>
      <w:r>
        <w:rPr>
          <w:rFonts w:hint="eastAsia"/>
        </w:rPr>
        <w:br/>
      </w:r>
      <w:r>
        <w:rPr>
          <w:rFonts w:hint="eastAsia"/>
        </w:rPr>
        <w:t>　　　　5.5.1 试纸厂家（五）基本信息、试纸生产基地、销售区域、竞争对手及市场地位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试纸厂家（五）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试纸厂家（五）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试纸厂家（五）公司简介及主要业务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试纸厂家（五）企业最新动态</w:t>
      </w:r>
      <w:r>
        <w:rPr>
          <w:rFonts w:hint="eastAsia"/>
        </w:rPr>
        <w:br/>
      </w:r>
      <w:r>
        <w:rPr>
          <w:rFonts w:hint="eastAsia"/>
        </w:rPr>
        <w:t>　　5.6 试纸厂家（六）</w:t>
      </w:r>
      <w:r>
        <w:rPr>
          <w:rFonts w:hint="eastAsia"/>
        </w:rPr>
        <w:br/>
      </w:r>
      <w:r>
        <w:rPr>
          <w:rFonts w:hint="eastAsia"/>
        </w:rPr>
        <w:t>　　　　5.6.1 试纸厂家（六）基本信息、试纸生产基地、销售区域、竞争对手及市场地位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试纸厂家（六）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试纸厂家（六）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试纸厂家（六）公司简介及主要业务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试纸厂家（六）企业最新动态</w:t>
      </w:r>
      <w:r>
        <w:rPr>
          <w:rFonts w:hint="eastAsia"/>
        </w:rPr>
        <w:br/>
      </w:r>
      <w:r>
        <w:rPr>
          <w:rFonts w:hint="eastAsia"/>
        </w:rPr>
        <w:t>　　5.7 试纸厂家（七）</w:t>
      </w:r>
      <w:r>
        <w:rPr>
          <w:rFonts w:hint="eastAsia"/>
        </w:rPr>
        <w:br/>
      </w:r>
      <w:r>
        <w:rPr>
          <w:rFonts w:hint="eastAsia"/>
        </w:rPr>
        <w:t>　　　　5.7.1 试纸厂家（七）基本信息、试纸生产基地、销售区域、竞争对手及市场地位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试纸厂家（七）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试纸厂家（七）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试纸厂家（七）公司简介及主要业务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试纸厂家（七）企业最新动态</w:t>
      </w:r>
      <w:r>
        <w:rPr>
          <w:rFonts w:hint="eastAsia"/>
        </w:rPr>
        <w:br/>
      </w:r>
      <w:r>
        <w:rPr>
          <w:rFonts w:hint="eastAsia"/>
        </w:rPr>
        <w:t>　　5.8 试纸厂家（八）</w:t>
      </w:r>
      <w:r>
        <w:rPr>
          <w:rFonts w:hint="eastAsia"/>
        </w:rPr>
        <w:br/>
      </w:r>
      <w:r>
        <w:rPr>
          <w:rFonts w:hint="eastAsia"/>
        </w:rPr>
        <w:t>　　　　5.8.1 试纸厂家（八）基本信息、试纸生产基地、销售区域、竞争对手及市场地位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试纸厂家（八）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试纸厂家（八）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试纸厂家（八）公司简介及主要业务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试纸厂家（八）企业最新动态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不同产品类型试纸分析</w:t>
      </w:r>
      <w:r>
        <w:rPr>
          <w:rFonts w:hint="eastAsia"/>
        </w:rPr>
        <w:br/>
      </w:r>
      <w:r>
        <w:rPr>
          <w:rFonts w:hint="eastAsia"/>
        </w:rPr>
        <w:t>　　6.1 全球不同产品类型试纸销量（2019-2031）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全球不同产品类型试纸销量及市场份额（2019-2024）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全球不同产品类型试纸销量预测（2025-2031）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全球不同产品类型试纸收入（2019-2031）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全球不同产品类型试纸收入及市场份额（2019-2024）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全球不同产品类型试纸收入预测（2025-2031）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全球不同产品类型试纸价格走势（2019-2031）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不同应用试纸分析</w:t>
      </w:r>
      <w:r>
        <w:rPr>
          <w:rFonts w:hint="eastAsia"/>
        </w:rPr>
        <w:br/>
      </w:r>
      <w:r>
        <w:rPr>
          <w:rFonts w:hint="eastAsia"/>
        </w:rPr>
        <w:t>　　7.1 全球不同应用试纸销量（2019-2031）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全球不同应用试纸销量及市场份额（2019-2024）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全球不同应用试纸销量预测（2025-2031）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全球不同应用试纸收入（2019-2031）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全球不同应用试纸收入及市场份额（2019-2024）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全球不同应用试纸收入预测（2025-2031）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全球不同应用试纸价格走势（2019-2031）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试纸产业链分析</w:t>
      </w:r>
      <w:r>
        <w:rPr>
          <w:rFonts w:hint="eastAsia"/>
        </w:rPr>
        <w:br/>
      </w:r>
      <w:r>
        <w:rPr>
          <w:rFonts w:hint="eastAsia"/>
        </w:rPr>
        <w:t>　　8.2 试纸产业上游供应分析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试纸下游典型客户</w:t>
      </w:r>
      <w:r>
        <w:rPr>
          <w:rFonts w:hint="eastAsia"/>
        </w:rPr>
        <w:br/>
      </w:r>
      <w:r>
        <w:rPr>
          <w:rFonts w:hint="eastAsia"/>
        </w:rPr>
        <w:t>　　8.4 试纸销售渠道分析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试纸行业发展机遇及主要驱动因素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试纸行业发展面临的风险</w:t>
      </w:r>
      <w:r>
        <w:rPr>
          <w:rFonts w:hint="eastAsia"/>
        </w:rPr>
        <w:br/>
      </w:r>
      <w:r>
        <w:rPr>
          <w:rFonts w:hint="eastAsia"/>
        </w:rPr>
        <w:t>　　9.3 试纸行业政策分析</w:t>
      </w:r>
      <w:r>
        <w:rPr>
          <w:rFonts w:hint="eastAsia"/>
        </w:rPr>
        <w:br/>
      </w:r>
      <w:r>
        <w:rPr>
          <w:rFonts w:hint="eastAsia"/>
        </w:rPr>
        <w:t>　　9.4 试纸中国企业SWOT分析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试纸产品图片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全球不同产品类型试纸销售额2019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全球不同产品类型试纸市场份额2024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全球不同应用试纸销售额2019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全球不同应用试纸市场份额2024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2024年全球前五大品牌试纸市场份额</w:t>
      </w:r>
      <w:r>
        <w:rPr>
          <w:rFonts w:hint="eastAsia"/>
        </w:rPr>
        <w:br/>
      </w:r>
      <w:r>
        <w:rPr>
          <w:rFonts w:hint="eastAsia"/>
        </w:rPr>
        <w:t>　　图 2024年全球试纸第一梯队、第二梯队和第三梯队厂商及市场份额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全球试纸产能、产量、产能利用率及发展趋势（2019-2031）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全球试纸产量、需求量及发展趋势（2019-2031）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全球主要地区试纸产量市场份额（2019-2031）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中国试纸产能、产量、产能利用率及发展趋势（2019-2031）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中国试纸产量、市场需求量及发展趋势（2019-2031）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全球试纸市场销售额及增长率（2019-2031）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全球市场试纸市场规模：2019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全球市场试纸价格趋势（2019-2031）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全球主要地区试纸销售收入（2019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全球主要地区试纸销售收入市场份额（2019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北美市场试纸收入及增长率（2019-2031）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欧洲市场试纸收入及增长率（2019-2031）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中国市场试纸收入及增长率（2019-2031）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日本市场试纸收入及增长率（2019-2031）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东南亚市场试纸收入及增长率（2019-2031）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印度市场试纸销量及增长率（2019-2031）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印度市场试纸收入及增长率（2019-2031）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全球不同产品类型试纸价格走势（2019-2031）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全球不同应用试纸价格走势（2019-2031）</w:t>
      </w:r>
      <w:r>
        <w:rPr>
          <w:rFonts w:hint="eastAsia"/>
        </w:rPr>
        <w:br/>
      </w:r>
      <w:r>
        <w:rPr>
          <w:rFonts w:hint="eastAsia"/>
        </w:rPr>
        <w:t>　　图 中国试纸企业试纸优势、劣势、机会、威胁分析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试纸产业链</w:t>
      </w:r>
      <w:r>
        <w:rPr>
          <w:rFonts w:hint="eastAsia"/>
        </w:rPr>
        <w:br/>
      </w:r>
      <w:r>
        <w:rPr>
          <w:rFonts w:hint="eastAsia"/>
        </w:rPr>
        <w:t>　　图 试纸行业采购模式分析</w:t>
      </w:r>
      <w:r>
        <w:rPr>
          <w:rFonts w:hint="eastAsia"/>
        </w:rPr>
        <w:br/>
      </w:r>
      <w:r>
        <w:rPr>
          <w:rFonts w:hint="eastAsia"/>
        </w:rPr>
        <w:t>　　图 试纸行业生产模式分析</w:t>
      </w:r>
      <w:r>
        <w:rPr>
          <w:rFonts w:hint="eastAsia"/>
        </w:rPr>
        <w:br/>
      </w:r>
      <w:r>
        <w:rPr>
          <w:rFonts w:hint="eastAsia"/>
        </w:rPr>
        <w:t>　　图 试纸行业销售模式分析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按产品类型细分，全球试纸市场规模2019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按应用细分，全球试纸市场规模2019 VS 2024 VS 2031</w:t>
      </w:r>
      <w:r>
        <w:rPr>
          <w:rFonts w:hint="eastAsia"/>
        </w:rPr>
        <w:br/>
      </w:r>
      <w:r>
        <w:rPr>
          <w:rFonts w:hint="eastAsia"/>
        </w:rPr>
        <w:t>　　表 试纸行业发展主要特点</w:t>
      </w:r>
      <w:r>
        <w:rPr>
          <w:rFonts w:hint="eastAsia"/>
        </w:rPr>
        <w:br/>
      </w:r>
      <w:r>
        <w:rPr>
          <w:rFonts w:hint="eastAsia"/>
        </w:rPr>
        <w:t>　　表 试纸行业发展有利因素分析</w:t>
      </w:r>
      <w:r>
        <w:rPr>
          <w:rFonts w:hint="eastAsia"/>
        </w:rPr>
        <w:br/>
      </w:r>
      <w:r>
        <w:rPr>
          <w:rFonts w:hint="eastAsia"/>
        </w:rPr>
        <w:t>　　表 试纸行业发展不利因素分析</w:t>
      </w:r>
      <w:r>
        <w:rPr>
          <w:rFonts w:hint="eastAsia"/>
        </w:rPr>
        <w:br/>
      </w:r>
      <w:r>
        <w:rPr>
          <w:rFonts w:hint="eastAsia"/>
        </w:rPr>
        <w:t>　　表 试纸技术 标准</w:t>
      </w:r>
      <w:r>
        <w:rPr>
          <w:rFonts w:hint="eastAsia"/>
        </w:rPr>
        <w:br/>
      </w:r>
      <w:r>
        <w:rPr>
          <w:rFonts w:hint="eastAsia"/>
        </w:rPr>
        <w:t>　　表 进入试纸行业壁垒</w:t>
      </w:r>
      <w:r>
        <w:rPr>
          <w:rFonts w:hint="eastAsia"/>
        </w:rPr>
        <w:br/>
      </w:r>
      <w:r>
        <w:rPr>
          <w:rFonts w:hint="eastAsia"/>
        </w:rPr>
        <w:t>　　表 试纸主要企业在国际市场占有率（按销量，2019-2024）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全球市场主要企业试纸销量（2019-2024）</w:t>
      </w:r>
      <w:r>
        <w:rPr>
          <w:rFonts w:hint="eastAsia"/>
        </w:rPr>
        <w:br/>
      </w:r>
      <w:r>
        <w:rPr>
          <w:rFonts w:hint="eastAsia"/>
        </w:rPr>
        <w:t>　　表 试纸主要企业在国际市场占有率（按收入，2019-2024）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全球市场主要企业试纸销售收入（2019-2024）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全球市场主要企业试纸销售价格（2019-2024）</w:t>
      </w:r>
      <w:r>
        <w:rPr>
          <w:rFonts w:hint="eastAsia"/>
        </w:rPr>
        <w:br/>
      </w:r>
      <w:r>
        <w:rPr>
          <w:rFonts w:hint="eastAsia"/>
        </w:rPr>
        <w:t>　　表 试纸主要企业在中国市场占有率（按销量，2019-2024）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中国市场主要企业试纸销量（2019-2024）</w:t>
      </w:r>
      <w:r>
        <w:rPr>
          <w:rFonts w:hint="eastAsia"/>
        </w:rPr>
        <w:br/>
      </w:r>
      <w:r>
        <w:rPr>
          <w:rFonts w:hint="eastAsia"/>
        </w:rPr>
        <w:t>　　表 试纸主要企业在中国市场占有率（按收入，2019-2024）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中国市场主要企业试纸销售收入（2019-2024）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全球主要厂商试纸总部及产地分布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全球主要厂商成立时间及试纸商业化日期</w:t>
      </w:r>
      <w:r>
        <w:rPr>
          <w:rFonts w:hint="eastAsia"/>
        </w:rPr>
        <w:br/>
      </w:r>
      <w:r>
        <w:rPr>
          <w:rFonts w:hint="eastAsia"/>
        </w:rPr>
        <w:t>　　表 全球主要厂商试纸产品类型及应用</w:t>
      </w:r>
      <w:r>
        <w:rPr>
          <w:rFonts w:hint="eastAsia"/>
        </w:rPr>
        <w:br/>
      </w:r>
      <w:r>
        <w:rPr>
          <w:rFonts w:hint="eastAsia"/>
        </w:rPr>
        <w:t>　　表 2024年全球试纸主要厂商市场地位（第一梯队、第二梯队和第三梯队）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全球主要地区试纸产量增速（CAGR）（2019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全球主要地区试纸产量（2019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全球主要地区试纸产量（2019-2024）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全球主要地区试纸产量（2025-2031）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全球主要地区试纸产量市场份额（2019-2024）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全球主要地区试纸产量（2025-2031）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全球主要地区试纸销售收入增速（2019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全球主要地区试纸销售收入（2019-2024）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全球主要地区试纸销售收入市场份额（2019-2024）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全球主要地区试纸收入（2025-2031）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全球主要地区试纸收入市场份额（2025-2031）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全球主要地区试纸销量：2019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全球主要地区试纸销量（2019-2024）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全球主要地区试纸销量（2025-2031）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全球主要地区试纸销量份额（2025-2031）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全球不同产品类型试纸销量（2019-2024年）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全球不同产品类型试纸销量预测（2025-2031）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全球市场不同产品类型试纸销量市场份额预测（2025-2031）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全球不同产品类型试纸收入（2019-2024年）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全球不同产品类型试纸收入市场份额（2019-2024）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全球不同产品类型试纸收入预测（2025-2031）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全球不同产品类型试纸收入市场份额预测（2025-2031）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全球不同应用试纸销量（2019-2024年）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全球不同应用试纸销量预测（2025-2031）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全球市场不同应用试纸销量市场份额预测（2025-2031）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全球不同应用试纸收入（2019-2024年）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全球不同应用试纸收入市场份额（2019-2024）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全球不同应用试纸收入预测（2025-2031）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全球不同应用试纸收入市场份额预测（2025-2031）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试纸行业发展趋势</w:t>
      </w:r>
      <w:r>
        <w:rPr>
          <w:rFonts w:hint="eastAsia"/>
        </w:rPr>
        <w:br/>
      </w:r>
      <w:r>
        <w:rPr>
          <w:rFonts w:hint="eastAsia"/>
        </w:rPr>
        <w:t>　　表 试纸市场前景</w:t>
      </w:r>
      <w:r>
        <w:rPr>
          <w:rFonts w:hint="eastAsia"/>
        </w:rPr>
        <w:br/>
      </w:r>
      <w:r>
        <w:rPr>
          <w:rFonts w:hint="eastAsia"/>
        </w:rPr>
        <w:t>　　表 试纸行业主要驱动因素</w:t>
      </w:r>
      <w:r>
        <w:rPr>
          <w:rFonts w:hint="eastAsia"/>
        </w:rPr>
        <w:br/>
      </w:r>
      <w:r>
        <w:rPr>
          <w:rFonts w:hint="eastAsia"/>
        </w:rPr>
        <w:t>　　表 试纸行业供应链分析</w:t>
      </w:r>
      <w:r>
        <w:rPr>
          <w:rFonts w:hint="eastAsia"/>
        </w:rPr>
        <w:br/>
      </w:r>
      <w:r>
        <w:rPr>
          <w:rFonts w:hint="eastAsia"/>
        </w:rPr>
        <w:t>　　表 试纸上游原料供应商</w:t>
      </w:r>
      <w:r>
        <w:rPr>
          <w:rFonts w:hint="eastAsia"/>
        </w:rPr>
        <w:br/>
      </w:r>
      <w:r>
        <w:rPr>
          <w:rFonts w:hint="eastAsia"/>
        </w:rPr>
        <w:t>　　表 试纸行业主要下游客户</w:t>
      </w:r>
      <w:r>
        <w:rPr>
          <w:rFonts w:hint="eastAsia"/>
        </w:rPr>
        <w:br/>
      </w:r>
      <w:r>
        <w:rPr>
          <w:rFonts w:hint="eastAsia"/>
        </w:rPr>
        <w:t>　　表 试纸行业典型经销商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85668720b43cb" w:history="1">
        <w:r>
          <w:rPr>
            <w:rStyle w:val="Hyperlink"/>
          </w:rPr>
          <w:t>2025-2031年全球与中国试纸行业市场调研及发展前景分析报告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85668720b43cb" w:history="1">
        <w:r>
          <w:rPr>
            <w:rStyle w:val="Hyperlink"/>
          </w:rPr>
          <w:t>https://www.20087.com/2/91/ShiZhiHangYeFaZhanQianJing.html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0a73f58d94c2d" w:history="1">
      <w:r>
        <w:rPr>
          <w:rStyle w:val="Hyperlink"/>
        </w:rPr>
        <w:t>2025-2031年全球与中国试纸行业市场调研及发展前景分析报告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ZhiHangYeFaZhanQianJing.html" TargetMode="External" Id="R20085668720b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ZhiHangYeFaZhanQianJing.html" TargetMode="External" Id="R5fc0a73f58d9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2025-01-30T02:21:48Z</dcterms:created>
  <dcterms:modified xsi:type="dcterms:W3CDTF">2025-01-30T03:21:48Z</dcterms:modified>
  <dc:subject>2025-2031年全球与中国试纸行业市场调研及发展前景分析报告</dc:subject>
  <dc:title>2025-2031年全球与中国试纸行业市场调研及发展前景分析报告</dc:title>
  <cp:keywords>2025-2031年全球与中国试纸行业市场调研及发展前景分析报告</cp:keywords>
  <dc:description>2025-2031年全球与中国试纸行业市场调研及发展前景分析报告</dc:description>
</cp:coreProperties>
</file>