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16347c9b24498" w:history="1">
              <w:r>
                <w:rPr>
                  <w:rStyle w:val="Hyperlink"/>
                </w:rPr>
                <w:t>2025-2031年全球与中国家用跑步机发展现状及市场前景报告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16347c9b24498" w:history="1">
              <w:r>
                <w:rPr>
                  <w:rStyle w:val="Hyperlink"/>
                </w:rPr>
                <w:t>2025-2031年全球与中国家用跑步机发展现状及市场前景报告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16347c9b24498" w:history="1">
                <w:r>
                  <w:rPr>
                    <w:rStyle w:val="Hyperlink"/>
                  </w:rPr>
                  <w:t>https://www.20087.com/2/71/JiaYongPaoBuJiFaZhanQianJingFenXi.html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跑步机是一种广泛使用的健身器材，因其能够提供便捷的家庭锻炼方式而受到消费者的欢迎。随着健身设备技术的发展，家用跑步机在提高运动体验、增加功能方面不断进步。目前，家用跑步机的技术已经较为成熟，但在提高设备的智能化水平和降低能耗方面仍有改进空间。</w:t>
      </w:r>
      <w:r>
        <w:rPr>
          <w:rFonts w:hint="eastAsia"/>
        </w:rPr>
        <w:br/>
      </w:r>
      <w:r>
        <w:rPr>
          <w:rFonts w:hint="eastAsia"/>
        </w:rPr>
        <w:t>　　未来，家用跑步机的发展将更加注重智能化和个性化。一方面，通过引入先进的传感器技术和智能控制系统，提高家用跑步机的运动数据采集和分析能力，提供更精准的速度、距离等数据；另一方面，随着智能家居技术的发展，家用跑步机将通过集成更多智能功能，如虚拟现实（VR）训练、在线课程直播等，提高用户的使用体验。此外，随着对设备安全性和可靠性的重视，家用跑步机将通过优化设计，提高其在不同环境条件下的稳定性和耐用性。同时，随着对产品质量要求的提高，家用跑步机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16347c9b24498" w:history="1">
        <w:r>
          <w:rPr>
            <w:rStyle w:val="Hyperlink"/>
          </w:rPr>
          <w:t>2025-2031年全球与中国家用跑步机发展现状及市场前景报告</w:t>
        </w:r>
      </w:hyperlink>
      <w:r>
        <w:rPr>
          <w:rFonts w:hint="eastAsia"/>
        </w:rPr>
        <w:t>》基于多年家用跑步机行业研究积累，结合家用跑步机行业市场现状，通过资深研究团队对家用跑步机市场资讯的系统整理与分析，依托权威数据资源及长期市场监测数据库，对家用跑步机行业进行了全面调研。报告详细分析了家用跑步机市场规模、市场前景、技术现状及未来发展方向，重点评估了家用跑步机行业内企业的竞争格局及经营表现，并通过SWOT分析揭示了家用跑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216347c9b24498" w:history="1">
        <w:r>
          <w:rPr>
            <w:rStyle w:val="Hyperlink"/>
          </w:rPr>
          <w:t>2025-2031年全球与中国家用跑步机发展现状及市场前景报告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》为投资者提供了准确的市场现状分析及前景预判，帮助挖掘行业投资价值，并提出投资策略与营销策略建议，是把握家用跑步机行业动态、优化决策的重要工具。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家用跑步机行业概述及市场现状分析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家用跑步机行业介绍</w:t>
      </w:r>
      <w:r>
        <w:rPr>
          <w:rFonts w:hint="eastAsia"/>
        </w:rPr>
        <w:br/>
      </w:r>
      <w:r>
        <w:rPr>
          <w:rFonts w:hint="eastAsia"/>
        </w:rPr>
        <w:t>　　第二节 家用跑步机产品主要分类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一、不同种类家用跑步机产量占比（2024年）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二、不同种类家用跑步机价格走势（2020-2025年）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家用跑步机主要应用领域分析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一、家用跑步机主要应用领域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二、全球家用跑步机不同应用领域消费量占比（2024年）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全球与中国家用跑步机市场发展现状对比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一、全球家用跑步机市场现状及发展趋势（2020-2031年）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二、中国家用跑步机市场现状及发展趋势（2020-2031年）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全球家用跑步机供需现状及趋势预测（2020-2031年）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一、全球家用跑步机产能、产量、产能利用率情况及趋势（2020-2031年）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二、全球家用跑步机产量、表观消费量情况及趋势（2020-2031年）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中国家用跑步机供需现状及趋势预测（2020-2031年）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一、中国家用跑步机产能、产量、产能利用率情况及趋势（2020-2031年）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二、中国家用跑步机产量、表观消费量情况及趋势（2020-2031年）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三、中国家用跑步机产量、需求量、市场缺口情况及趋势（2020-2031年）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中国家用跑步机行业政策分析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全球与中国家用跑步机重点企业产量、产值、集中度分析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全球市场家用跑步机重点企业2024和2025年产量、产值统计分析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一、全球市场家用跑步机重点企业2024和2025年产量统计分析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二、全球市场家用跑步机重点企业2024和2025年产值统计分析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三、全球市场家用跑步机重点企业2024和2025年产品价格分析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中国市场家用跑步机重点企业2024和2025年产量、产值统计分析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一、中国市场家用跑步机重点企业2024和2025年产量统计分析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二、中国市场家用跑步机重点企业2024和2025年产值统计分析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家用跑步机重点厂商总部</w:t>
      </w:r>
      <w:r>
        <w:rPr>
          <w:rFonts w:hint="eastAsia"/>
        </w:rPr>
        <w:br/>
      </w:r>
      <w:r>
        <w:rPr>
          <w:rFonts w:hint="eastAsia"/>
        </w:rPr>
        <w:t>　　第四节 家用跑步机行业企业集中度分析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全球重点家用跑步机企业SWOT分析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中国重点家用跑步机企业SWOT分析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全球主要地区家用跑步机产量、产值、市场份额情况及趋势预测（2020-2031年）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全球主要地区家用跑步机产量、产值及市场份额情况及趋势（2020-2031年）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一、全球主要地区家用跑步机产量及市场份额情况及趋势（2020-2031年）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二、全球主要地区家用跑步机产值及市场份额情况及趋势（2020-2031年）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中国市场2020-2031年家用跑步机产量、产值情况及趋势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北美市场2020-2031年家用跑步机产量、产值情况及趋势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欧洲市场2020-2031年家用跑步机产量、产值情况及趋势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日本市场2020-2031年家用跑步机产量、产值情况及趋势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全球主要地区家用跑步机消费量、市场份额及发展趋势分析（2020-2031年）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全球主要地区家用跑步机消费量、市场份额及发展趋势（2020-2031年）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中国市场2020-2031年家用跑步机消费情况及发展趋势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北美市场2020-2031年家用跑步机消费情况及发展趋势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欧洲市场2020-2031年家用跑步机消费情况及发展趋势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日本市场2020-2031年家用跑步机消费情况及发展趋势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主要家用跑步机企业调研分析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二、企业家用跑步机产品</w:t>
      </w:r>
      <w:r>
        <w:rPr>
          <w:rFonts w:hint="eastAsia"/>
        </w:rPr>
        <w:br/>
      </w:r>
      <w:r>
        <w:rPr>
          <w:rFonts w:hint="eastAsia"/>
        </w:rPr>
        <w:t>　　　　三、企业家用跑步机产量、价格、收入、成本、毛利情况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二、企业家用跑步机产品</w:t>
      </w:r>
      <w:r>
        <w:rPr>
          <w:rFonts w:hint="eastAsia"/>
        </w:rPr>
        <w:br/>
      </w:r>
      <w:r>
        <w:rPr>
          <w:rFonts w:hint="eastAsia"/>
        </w:rPr>
        <w:t>　　　　三、企业家用跑步机产量、价格、收入、成本、毛利情况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二、企业家用跑步机产品</w:t>
      </w:r>
      <w:r>
        <w:rPr>
          <w:rFonts w:hint="eastAsia"/>
        </w:rPr>
        <w:br/>
      </w:r>
      <w:r>
        <w:rPr>
          <w:rFonts w:hint="eastAsia"/>
        </w:rPr>
        <w:t>　　　　三、企业家用跑步机产量、价格、收入、成本、毛利情况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二、企业家用跑步机产品</w:t>
      </w:r>
      <w:r>
        <w:rPr>
          <w:rFonts w:hint="eastAsia"/>
        </w:rPr>
        <w:br/>
      </w:r>
      <w:r>
        <w:rPr>
          <w:rFonts w:hint="eastAsia"/>
        </w:rPr>
        <w:t>　　　　三、企业家用跑步机产量、价格、收入、成本、毛利情况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二、企业家用跑步机产品</w:t>
      </w:r>
      <w:r>
        <w:rPr>
          <w:rFonts w:hint="eastAsia"/>
        </w:rPr>
        <w:br/>
      </w:r>
      <w:r>
        <w:rPr>
          <w:rFonts w:hint="eastAsia"/>
        </w:rPr>
        <w:t>　　　　三、企业家用跑步机产量、价格、收入、成本、毛利情况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二、企业家用跑步机产品</w:t>
      </w:r>
      <w:r>
        <w:rPr>
          <w:rFonts w:hint="eastAsia"/>
        </w:rPr>
        <w:br/>
      </w:r>
      <w:r>
        <w:rPr>
          <w:rFonts w:hint="eastAsia"/>
        </w:rPr>
        <w:t>　　　　三、企业家用跑步机产量、价格、收入、成本、毛利情况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二、企业家用跑步机产品</w:t>
      </w:r>
      <w:r>
        <w:rPr>
          <w:rFonts w:hint="eastAsia"/>
        </w:rPr>
        <w:br/>
      </w:r>
      <w:r>
        <w:rPr>
          <w:rFonts w:hint="eastAsia"/>
        </w:rPr>
        <w:t>　　　　三、企业家用跑步机产量、价格、收入、成本、毛利情况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二、企业家用跑步机产品</w:t>
      </w:r>
      <w:r>
        <w:rPr>
          <w:rFonts w:hint="eastAsia"/>
        </w:rPr>
        <w:br/>
      </w:r>
      <w:r>
        <w:rPr>
          <w:rFonts w:hint="eastAsia"/>
        </w:rPr>
        <w:t>　　　　三、企业家用跑步机产量、价格、收入、成本、毛利情况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二、企业家用跑步机产品</w:t>
      </w:r>
      <w:r>
        <w:rPr>
          <w:rFonts w:hint="eastAsia"/>
        </w:rPr>
        <w:br/>
      </w:r>
      <w:r>
        <w:rPr>
          <w:rFonts w:hint="eastAsia"/>
        </w:rPr>
        <w:t>　　　　三、企业家用跑步机产量、价格、收入、成本、毛利情况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二、企业家用跑步机产品</w:t>
      </w:r>
      <w:r>
        <w:rPr>
          <w:rFonts w:hint="eastAsia"/>
        </w:rPr>
        <w:br/>
      </w:r>
      <w:r>
        <w:rPr>
          <w:rFonts w:hint="eastAsia"/>
        </w:rPr>
        <w:t>　　　　三、企业家用跑步机产量、价格、收入、成本、毛利情况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不同种类家用跑步机产量、价格、产值及市场份额情况（2020-2031）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全球市场不同种类家用跑步机产量、产值及市场份额情况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一、全球市场不同种类家用跑步机产量、市场份额情况（2020-2031年）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二、全球市场不同种类家用跑步机产值、市场份额情况（2020-2031年）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三、全球市场不同种类家用跑步机价格走势分析（2020-2031年）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中国市场不同种类家用跑步机产量、产值及市场份额情况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一、中国市场不同种类家用跑步机产量、市场份额情况（2020-2031年）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二、中国市场不同种类家用跑步机产值、市场份额情况（2020-2031年）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三、中国市场不同种类家用跑步机价格走势分析（2020-2031年）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家用跑步机上游原料及下游主要应用领域分析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家用跑步机产业链分析</w:t>
      </w:r>
      <w:r>
        <w:rPr>
          <w:rFonts w:hint="eastAsia"/>
        </w:rPr>
        <w:br/>
      </w:r>
      <w:r>
        <w:rPr>
          <w:rFonts w:hint="eastAsia"/>
        </w:rPr>
        <w:t>　　第二节 家用跑步机产业上游供应分析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全球市场家用跑步机下游主要应用领域消费量、市场份额及增长情况（2020-2031年）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中国市场家用跑步机下游主要应用领域消费量、市场份额及增长情况（2020-2031年）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中国市场家用跑步机产量、消费量、进出口分析及发展趋势（2020-2031年）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中国市场家用跑步机产量、消费量、进出口分析及发展趋势（2020-2031年）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中国市场家用跑步机进出口贸易趋势（2020-2031年）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中国市场家用跑步机主要进口来源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中国市场家用跑步机主要出口目的地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中国市场家用跑步机主要地区分布（2025年）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中国家用跑步机生产地区分布</w:t>
      </w:r>
      <w:r>
        <w:rPr>
          <w:rFonts w:hint="eastAsia"/>
        </w:rPr>
        <w:br/>
      </w:r>
      <w:r>
        <w:rPr>
          <w:rFonts w:hint="eastAsia"/>
        </w:rPr>
        <w:t>　　第二节 中国家用跑步机消费地区分布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影响中国市场家用跑步机供需因素分析</w:t>
      </w:r>
      <w:r>
        <w:rPr>
          <w:rFonts w:hint="eastAsia"/>
        </w:rPr>
        <w:br/>
      </w:r>
      <w:r>
        <w:rPr>
          <w:rFonts w:hint="eastAsia"/>
        </w:rPr>
        <w:t>　　第一节 家用跑步机及相关行业技术发展概况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家用跑步机进出口贸易现状及趋势（2020-2031年）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家用跑步机产品技术趋势与价格走势预测（2020-2031年）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家用跑步机行业市场环境发展趋势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不同种类家用跑步机产品技术发展趋势（2020-2031年）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家用跑步机价格走势预测（2020-2031年）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家用跑步机销售渠道分析及建议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国内市场家用跑步机销售渠道分析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一、当前家用跑步机主要销售模式及销售渠道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二、国内市场家用跑步机销售模式及销售渠道趋势（2020-2031年）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海外市场家用跑步机销售渠道分析</w:t>
      </w:r>
      <w:r>
        <w:rPr>
          <w:rFonts w:hint="eastAsia"/>
        </w:rPr>
        <w:br/>
      </w:r>
      <w:r>
        <w:rPr>
          <w:rFonts w:hint="eastAsia"/>
        </w:rPr>
        <w:t>　　第三节 中智⋅林　家用跑步机行业营销策略建议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一、家用跑步机市场定位及目标消费者分析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二、家用跑步机行业营销模式及销售渠道建议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家用跑步机产品介绍</w:t>
      </w:r>
      <w:r>
        <w:rPr>
          <w:rFonts w:hint="eastAsia"/>
        </w:rPr>
        <w:br/>
      </w:r>
      <w:r>
        <w:rPr>
          <w:rFonts w:hint="eastAsia"/>
        </w:rPr>
        <w:t>　　表 家用跑步机产品分类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2024年全球不同种类家用跑步机产量份额</w:t>
      </w:r>
      <w:r>
        <w:rPr>
          <w:rFonts w:hint="eastAsia"/>
        </w:rPr>
        <w:br/>
      </w:r>
      <w:r>
        <w:rPr>
          <w:rFonts w:hint="eastAsia"/>
        </w:rPr>
        <w:t>　　表 不同种类家用跑步机价格及趋势（2020-2031年）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家用跑步机主要应用领域</w:t>
      </w:r>
      <w:r>
        <w:rPr>
          <w:rFonts w:hint="eastAsia"/>
        </w:rPr>
        <w:br/>
      </w:r>
      <w:r>
        <w:rPr>
          <w:rFonts w:hint="eastAsia"/>
        </w:rPr>
        <w:t>　　图 全球2024年家用跑步机不同应用领域消费量份额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全球市场家用跑步机产量及增长情况（2020-2031年）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全球市场家用跑步机产值及增长情况（2020-2031年）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中国市场家用跑步机产量、增长率及趋势（2020-2031年）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中国市场家用跑步机产值、增长率及趋势（2020-2031年）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全球家用跑步机产能、产量、产能利用率及趋势（2020-2031年）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全球家用跑步机产量、表观消费量及趋势（2020-2031年）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中国家用跑步机产能、产量、产能利用率及趋势（2020-2031年）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中国家用跑步机产量、表观消费量及趋势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中国家用跑步机产量、市场需求量及趋势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家用跑步机行业政策分析</w:t>
      </w:r>
      <w:r>
        <w:rPr>
          <w:rFonts w:hint="eastAsia"/>
        </w:rPr>
        <w:br/>
      </w:r>
      <w:r>
        <w:rPr>
          <w:rFonts w:hint="eastAsia"/>
        </w:rPr>
        <w:t>　　表 全球市场家用跑步机重点企业2024和2025年产量统计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全球市场家用跑步机重点企业2024和2025年产量、市场份额统计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全球市场家用跑步机重点企业2025年产量、市场份额统计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全球市场家用跑步机重点企业2024和2025年产值统计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全球市场家用跑步机重点企业2024和2025年产值市场份额统计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全球市场家用跑步机重点企业2025年产值、市场份额统计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全球市场家用跑步机重点企业2024和2025年产品价格统计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中国市场家用跑步机重点企业2024和2025年产量统计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中国市场家用跑步机重点企业2024和2025年产量市场份额统计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中国市场家用跑步机重点企业2025年产量、市场份额统计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中国市场家用跑步机重点企业2024和2025年产值统计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中国市场家用跑步机重点企业2024和2025年产值市场份额统计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中国市场家用跑步机重点企业2025年产值、市场份额统计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家用跑步机企业总部</w:t>
      </w:r>
      <w:r>
        <w:rPr>
          <w:rFonts w:hint="eastAsia"/>
        </w:rPr>
        <w:br/>
      </w:r>
      <w:r>
        <w:rPr>
          <w:rFonts w:hint="eastAsia"/>
        </w:rPr>
        <w:t>　　表 全球市场家用跑步机重点企业2024和2025年产值市场份额统计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全球家用跑步机重点企业SWOT分析</w:t>
      </w:r>
      <w:r>
        <w:rPr>
          <w:rFonts w:hint="eastAsia"/>
        </w:rPr>
        <w:br/>
      </w:r>
      <w:r>
        <w:rPr>
          <w:rFonts w:hint="eastAsia"/>
        </w:rPr>
        <w:t>　　表 中国家用跑步机重点企业SWOT分析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全球主要地区2020-2025年家用跑步机产量统计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全球主要地区2025-2031年家用跑步机产量预测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全球主要地区2020-2031年家用跑步机产量市场份额统计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全球主要地区2025年家用跑步机产量市场份额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全球主要地区2020-2025年家用跑步机产值统计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全球主要地区2025-2031年家用跑步机产值预测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全球主要地区2020-2031年家用跑步机产值市场份额统计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全球主要地区2025年家用跑步机产值市场份额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中国市场2020-2031年家用跑步机产量及增长情况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中国市场2020-2031年家用跑步机产值及增长情况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北美市场2020-2031年家用跑步机产量及增长情况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北美市场2020-2031年家用跑步机产值及增长情况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欧洲市场2020-2031年家用跑步机产量及增长情况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欧洲市场2020-2031年家用跑步机产值及增长情况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日本市场2020-2031年家用跑步机产量及增长情况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日本市场2020-2031年家用跑步机产值及增长情况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全球主要地区2020-2025年家用跑步机消费量统计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全球主要地区2025-2031年家用跑步机消费量预测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全球主要地区2020-2031年家用跑步机消费量市场份额统计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全球主要地区2025年家用跑步机消费量市场份额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中国市场2020-2031年家用跑步机消费量、增长率及趋势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北美市场2020-2031年家用跑步机消费量、增长率及趋势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欧洲市场2020-2031年家用跑步机消费量、增长率及趋势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日本市场2020-2031年家用跑步机消费量、增长率及趋势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企业（一）家用跑步机产品情况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企业（二）家用跑步机产品情况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企业（三）家用跑步机产品情况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企业（四）家用跑步机产品情况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企业（五）家用跑步机产品情况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企业（六）家用跑步机产品情况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企业（七）家用跑步机产品情况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企业（八）家用跑步机产品情况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企业（九）家用跑步机产品情况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企业（十）家用跑步机产品情况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企业（十）2020-2025年家用跑步机产量、价格、收入、成本、毛利情况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全球市场不同种类家用跑步机产量统计（2020-2025年）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全球市场不同种类家用跑步机产量预测（2025-2031年）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全球市场不同种类家用跑步机产量市场份额（2020-2031年）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全球市场不同种类家用跑步机产值统计（2020-2025年）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全球市场不同种类家用跑步机产值预测（2025-2031年）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全球市场不同种类家用跑步机产值市场份额（2020-2031年）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全球市场不同种类家用跑步机价格走势（2020-2031年）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中国市场不同种类家用跑步机产量统计（2020-2025年）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中国市场不同种类家用跑步机产量预测（2025-2031年）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中国市场不同种类家用跑步机产量市场份额（2020-2031年）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中国市场不同种类家用跑步机产值统计（2020-2025年）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中国市场不同种类家用跑步机产值预测（2025-2031年）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中国市场不同种类家用跑步机产值市场份额（2020-2031年）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中国市场不同种类家用跑步机价格走势（2020-2031年）</w:t>
      </w:r>
      <w:r>
        <w:rPr>
          <w:rFonts w:hint="eastAsia"/>
        </w:rPr>
        <w:br/>
      </w:r>
      <w:r>
        <w:rPr>
          <w:rFonts w:hint="eastAsia"/>
        </w:rPr>
        <w:t>　　图 家用跑步机产业链</w:t>
      </w:r>
      <w:r>
        <w:rPr>
          <w:rFonts w:hint="eastAsia"/>
        </w:rPr>
        <w:br/>
      </w:r>
      <w:r>
        <w:rPr>
          <w:rFonts w:hint="eastAsia"/>
        </w:rPr>
        <w:t>　　表 家用跑步机原材料</w:t>
      </w:r>
      <w:r>
        <w:rPr>
          <w:rFonts w:hint="eastAsia"/>
        </w:rPr>
        <w:br/>
      </w:r>
      <w:r>
        <w:rPr>
          <w:rFonts w:hint="eastAsia"/>
        </w:rPr>
        <w:t>　　表 家用跑步机上游原料供应商及联系方式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全球市场家用跑步机主要应用领域消费量统计（2020-2025年）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全球市场家用跑步机主要应用领域消费量预测（2025-2031年）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全球市场家用跑步机主要应用领域消费量市场份额（2020-2031年）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2025年全球市场家用跑步机主要应用领域消费量市场份额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全球市场家用跑步机主要应用领域消费量增长率（2020-2031年）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中国市场家用跑步机主要应用领域消费量统计（2020-2025年）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中国市场家用跑步机主要应用领域消费量预测（2025-2031年）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中国市场家用跑步机主要应用领域消费量市场份额（2020-2031年）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中国市场家用跑步机主要应用领域消费量增长率（2020-2031年）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中国市场家用跑步机产量、消费量、进出口情况分析（2020-2025年）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中国市场家用跑步机产量、消费量、进出口情况预测（2025-2031年）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2020-2031年中国市场家用跑步机进出口量</w:t>
      </w:r>
      <w:r>
        <w:rPr>
          <w:rFonts w:hint="eastAsia"/>
        </w:rPr>
        <w:br/>
      </w:r>
      <w:r>
        <w:rPr>
          <w:rFonts w:hint="eastAsia"/>
        </w:rPr>
        <w:t>　　图 2025年家用跑步机生产地区分布</w:t>
      </w:r>
      <w:r>
        <w:rPr>
          <w:rFonts w:hint="eastAsia"/>
        </w:rPr>
        <w:br/>
      </w:r>
      <w:r>
        <w:rPr>
          <w:rFonts w:hint="eastAsia"/>
        </w:rPr>
        <w:t>　　图 2025年家用跑步机消费地区分布</w:t>
      </w:r>
      <w:r>
        <w:rPr>
          <w:rFonts w:hint="eastAsia"/>
        </w:rPr>
        <w:br/>
      </w:r>
      <w:r>
        <w:rPr>
          <w:rFonts w:hint="eastAsia"/>
        </w:rPr>
        <w:t>　　图 中国家用跑步机进口量及趋势预测（2020-2031年）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中国家用跑步机出口量及趋势预测（2020-2031年）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不同种类家用跑步机产量占比（2025-2031年）</w:t>
      </w:r>
      <w:r>
        <w:rPr>
          <w:rFonts w:hint="eastAsia"/>
        </w:rPr>
        <w:br/>
      </w:r>
      <w:r>
        <w:rPr>
          <w:rFonts w:hint="eastAsia"/>
        </w:rPr>
        <w:t>　　图 家用跑步机价格走势预测（2025-2031年）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国内市场家用跑步机未来销售渠道趋势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16347c9b24498" w:history="1">
        <w:r>
          <w:rPr>
            <w:rStyle w:val="Hyperlink"/>
          </w:rPr>
          <w:t>2025-2031年全球与中国家用跑步机发展现状及市场前景报告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16347c9b24498" w:history="1">
        <w:r>
          <w:rPr>
            <w:rStyle w:val="Hyperlink"/>
          </w:rPr>
          <w:t>https://www.20087.com/2/71/JiaYongPaoBuJiFaZhanQianJingFenXi.html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华跑步机哪个型号家用好、家用跑步机哪个牌子质量好又便宜、便携式跑步机、家用跑步机十大名牌、家用跑步机什么牌好,价格是多少、家用跑步机怎么选择、多功能跑步机、家用跑步机值得购买吗、家用跑步机多少钱一台比较合适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a5c0bb77642b6" w:history="1">
      <w:r>
        <w:rPr>
          <w:rStyle w:val="Hyperlink"/>
        </w:rPr>
        <w:t>2025-2031年全球与中国家用跑步机发展现状及市场前景报告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YongPaoBuJiFaZhanQianJingFenXi.html" TargetMode="External" Id="Rae216347c9b2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YongPaoBuJiFaZhanQianJingFenXi.html" TargetMode="External" Id="R009a5c0bb77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2024-12-10T06:33:00Z</dcterms:created>
  <dcterms:modified xsi:type="dcterms:W3CDTF">2024-12-10T07:33:00Z</dcterms:modified>
  <dc:subject>2025-2031年全球与中国家用跑步机发展现状及市场前景报告</dc:subject>
  <dc:title>2025-2031年全球与中国家用跑步机发展现状及市场前景报告</dc:title>
  <cp:keywords>2025-2031年全球与中国家用跑步机发展现状及市场前景报告</cp:keywords>
  <dc:description>2025-2031年全球与中国家用跑步机发展现状及市场前景报告</dc:description>
</cp:coreProperties>
</file>