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f94489c84340" w:history="1">
              <w:r>
                <w:rPr>
                  <w:rStyle w:val="Hyperlink"/>
                </w:rPr>
                <w:t>2025-2031年全球与中国L型螺丝刀发展现状及市场前景预测报告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f94489c84340" w:history="1">
              <w:r>
                <w:rPr>
                  <w:rStyle w:val="Hyperlink"/>
                </w:rPr>
                <w:t>2025-2031年全球与中国L型螺丝刀发展现状及市场前景预测报告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f94489c84340" w:history="1">
                <w:r>
                  <w:rPr>
                    <w:rStyle w:val="Hyperlink"/>
                  </w:rPr>
                  <w:t>https://www.20087.com/6/21/LXingLuoSiDaoHangYeFaZhanQianJing.html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型螺丝刀，也称为直角螺丝刀，因其头部与手柄呈直角而得名，适用于狭窄空间中的螺丝拧紧和拆卸作业。这种螺丝刀通常具有较长的颈部，可以提供额外的杠杆力，同时也便于用户从侧面观察螺丝位置。现代L型螺丝刀常采用高品质的工具钢和人体工程学手柄，确保了强度和舒适性。</w:t>
      </w:r>
      <w:r>
        <w:rPr>
          <w:rFonts w:hint="eastAsia"/>
        </w:rPr>
        <w:br/>
      </w:r>
      <w:r>
        <w:rPr>
          <w:rFonts w:hint="eastAsia"/>
        </w:rPr>
        <w:t>　　未来，L型螺丝刀的创新将集中于多功能性和便携性。未来的产品可能会集成磁性头部，以便更好地控制和固定螺丝。此外，可更换的刀头设计将使一把螺丝刀能够适配多种螺丝类型，减少工具箱内的冗余。随着便携式工具套件的流行，轻量化和紧凑型的L型螺丝刀将成为市场上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f94489c84340" w:history="1">
        <w:r>
          <w:rPr>
            <w:rStyle w:val="Hyperlink"/>
          </w:rPr>
          <w:t>2025-2031年全球与中国L型螺丝刀发展现状及市场前景预测报告</w:t>
        </w:r>
      </w:hyperlink>
      <w:r>
        <w:rPr>
          <w:rFonts w:hint="eastAsia"/>
        </w:rPr>
        <w:t>》基于统计局、相关行业协会及科研机构的详实数据，系统分析了L型螺丝刀市场的规模现状、需求特征及价格走势。报告客观评估了L型螺丝刀行业技术水平及未来发展方向，对市场前景做出科学预测，并重点分析了L型螺丝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L型螺丝刀市场概述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按照不同产品类型，L型螺丝刀主要可以分为如下几个类别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全球不同产品类型L型螺丝刀销售额增长趋势2020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铁制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从不同应用，L型螺丝刀主要包括如下几个方面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全球不同应用L型螺丝刀销售额增长趋势2020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L型螺丝刀行业背景、发展历史、现状及趋势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L型螺丝刀行业目前现状分析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L型螺丝刀发展趋势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全球L型螺丝刀总体规模分析</w:t>
      </w:r>
      <w:r>
        <w:rPr>
          <w:rFonts w:hint="eastAsia"/>
        </w:rPr>
        <w:br/>
      </w:r>
      <w:r>
        <w:rPr>
          <w:rFonts w:hint="eastAsia"/>
        </w:rPr>
        <w:t>　　2.1 全球L型螺丝刀供需现状及预测（2020-2031）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全球L型螺丝刀产能、产量、产能利用率及发展趋势（2020-2031）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全球L型螺丝刀产量、需求量及发展趋势（2020-2031）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全球主要地区L型螺丝刀产量及发展趋势（2020-2031）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全球主要地区L型螺丝刀产量（2020-2025）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全球主要地区L型螺丝刀产量（2025-2031）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全球主要地区L型螺丝刀产量市场份额（2020-2031）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中国L型螺丝刀供需现状及预测（2020-2031）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中国L型螺丝刀产能、产量、产能利用率及发展趋势（2020-2031）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中国L型螺丝刀产量、市场需求量及发展趋势（2020-2031）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全球L型螺丝刀销量及销售额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全球市场L型螺丝刀销售额（2020-2031）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全球市场L型螺丝刀销量（2020-2031）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全球市场L型螺丝刀价格趋势（2020-2031）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全球市场主要厂商L型螺丝刀产能市场份额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全球市场主要厂商L型螺丝刀销量（2020-2025）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全球市场主要厂商L型螺丝刀销量（2020-2025）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全球市场主要厂商L型螺丝刀销售收入（2020-2025）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全球市场主要厂商L型螺丝刀销售价格（2020-2025）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2025年全球主要生产商L型螺丝刀收入排名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中国市场主要厂商L型螺丝刀销量（2020-2025）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中国市场主要厂商L型螺丝刀销量（2020-2025）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中国市场主要厂商L型螺丝刀销售收入（2020-2025）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2025年中国主要生产商L型螺丝刀收入排名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中国市场主要厂商L型螺丝刀销售价格（2020-2025）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全球主要厂商L型螺丝刀总部及产地分布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全球主要厂商成立时间及L型螺丝刀商业化日期</w:t>
      </w:r>
      <w:r>
        <w:rPr>
          <w:rFonts w:hint="eastAsia"/>
        </w:rPr>
        <w:br/>
      </w:r>
      <w:r>
        <w:rPr>
          <w:rFonts w:hint="eastAsia"/>
        </w:rPr>
        <w:t>　　3.6 全球主要厂商L型螺丝刀产品类型及应用</w:t>
      </w:r>
      <w:r>
        <w:rPr>
          <w:rFonts w:hint="eastAsia"/>
        </w:rPr>
        <w:br/>
      </w:r>
      <w:r>
        <w:rPr>
          <w:rFonts w:hint="eastAsia"/>
        </w:rPr>
        <w:t>　　3.7 L型螺丝刀行业集中度、竞争程度分析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L型螺丝刀行业集中度分析：2025年全球Top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全球L型螺丝刀第一梯队、第二梯队和第三梯队生产商（品牌）及市场份额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全球L型螺丝刀主要地区分析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全球主要地区L型螺丝刀市场规模分析：2020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全球主要地区L型螺丝刀销售收入及市场份额（2020-2025年）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全球主要地区L型螺丝刀销售收入预测（2025-2031年）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全球主要地区L型螺丝刀销量分析：2020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全球主要地区L型螺丝刀销量及市场份额（2020-2025年）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全球主要地区L型螺丝刀销量及市场份额预测（2025-2031）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北美市场L型螺丝刀销量、收入及增长率（2020-2031）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欧洲市场L型螺丝刀销量、收入及增长率（2020-2031）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中国市场L型螺丝刀销量、收入及增长率（2020-2031）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日本市场L型螺丝刀销量、收入及增长率（2020-2031）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东南亚市场L型螺丝刀销量、收入及增长率（2020-2031）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印度市场L型螺丝刀销量、收入及增长率（2020-2031）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L型螺丝刀销量、收入、价格及毛利率（2020-2025）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不同产品类型L型螺丝刀分析</w:t>
      </w:r>
      <w:r>
        <w:rPr>
          <w:rFonts w:hint="eastAsia"/>
        </w:rPr>
        <w:br/>
      </w:r>
      <w:r>
        <w:rPr>
          <w:rFonts w:hint="eastAsia"/>
        </w:rPr>
        <w:t>　　6.1 全球不同产品类型L型螺丝刀销量（2020-2031）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全球不同产品类型L型螺丝刀销量及市场份额（2020-2025）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全球不同产品类型L型螺丝刀销量预测（2025-2031）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全球不同产品类型L型螺丝刀收入（2020-2031）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全球不同产品类型L型螺丝刀收入及市场份额（2020-2025）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全球不同产品类型L型螺丝刀收入预测（2025-2031）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全球不同产品类型L型螺丝刀价格走势（2020-2031）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不同应用L型螺丝刀分析</w:t>
      </w:r>
      <w:r>
        <w:rPr>
          <w:rFonts w:hint="eastAsia"/>
        </w:rPr>
        <w:br/>
      </w:r>
      <w:r>
        <w:rPr>
          <w:rFonts w:hint="eastAsia"/>
        </w:rPr>
        <w:t>　　7.1 全球不同应用L型螺丝刀销量（2020-2031）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全球不同应用L型螺丝刀销量及市场份额（2020-2025）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全球不同应用L型螺丝刀销量预测（2025-2031）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全球不同应用L型螺丝刀收入（2020-2031）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全球不同应用L型螺丝刀收入及市场份额（2020-2025）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全球不同应用L型螺丝刀收入预测（2025-2031）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全球不同应用L型螺丝刀价格走势（2020-2031）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L型螺丝刀产业链分析</w:t>
      </w:r>
      <w:r>
        <w:rPr>
          <w:rFonts w:hint="eastAsia"/>
        </w:rPr>
        <w:br/>
      </w:r>
      <w:r>
        <w:rPr>
          <w:rFonts w:hint="eastAsia"/>
        </w:rPr>
        <w:t>　　8.2 L型螺丝刀产业上游供应分析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L型螺丝刀下游典型客户</w:t>
      </w:r>
      <w:r>
        <w:rPr>
          <w:rFonts w:hint="eastAsia"/>
        </w:rPr>
        <w:br/>
      </w:r>
      <w:r>
        <w:rPr>
          <w:rFonts w:hint="eastAsia"/>
        </w:rPr>
        <w:t>　　8.4 L型螺丝刀销售渠道分析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L型螺丝刀行业发展机遇及主要驱动因素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L型螺丝刀行业发展面临的风险</w:t>
      </w:r>
      <w:r>
        <w:rPr>
          <w:rFonts w:hint="eastAsia"/>
        </w:rPr>
        <w:br/>
      </w:r>
      <w:r>
        <w:rPr>
          <w:rFonts w:hint="eastAsia"/>
        </w:rPr>
        <w:t>　　9.3 L型螺丝刀行业政策分析</w:t>
      </w:r>
      <w:r>
        <w:rPr>
          <w:rFonts w:hint="eastAsia"/>
        </w:rPr>
        <w:br/>
      </w:r>
      <w:r>
        <w:rPr>
          <w:rFonts w:hint="eastAsia"/>
        </w:rPr>
        <w:t>　　9.4 L型螺丝刀中国企业SWOT分析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全球不同产品类型L型螺丝刀销售额增长（CAGR）趋势2020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L型螺丝刀行业目前发展现状</w:t>
      </w:r>
      <w:r>
        <w:rPr>
          <w:rFonts w:hint="eastAsia"/>
        </w:rPr>
        <w:br/>
      </w:r>
      <w:r>
        <w:rPr>
          <w:rFonts w:hint="eastAsia"/>
        </w:rPr>
        <w:t>　　表 4： L型螺丝刀发展趋势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全球主要地区L型螺丝刀产量增速（CAGR）：（2020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全球主要地区L型螺丝刀产量（2020-2025）&amp;（千件）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全球主要地区L型螺丝刀产量（2025-2031）&amp;（千件）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全球主要地区L型螺丝刀产量市场份额（2020-2025）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全球主要地区L型螺丝刀产量（2025-2031）&amp;（千件）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全球市场主要厂商L型螺丝刀产能（2024-2025）&amp;（千件）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全球市场主要厂商L型螺丝刀销量（2020-2025）&amp;（千件）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全球市场主要厂商L型螺丝刀销量市场份额（2020-2025）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全球市场主要厂商L型螺丝刀销售收入（2020-2025）&amp;（百万美元）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全球市场主要厂商L型螺丝刀销售收入市场份额（2020-2025）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全球市场主要厂商L型螺丝刀销售价格（2020-2025）&amp;（美元/件）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2025年全球主要生产商L型螺丝刀收入排名（百万美元）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中国市场主要厂商L型螺丝刀销量（2020-2025）&amp;（千件）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中国市场主要厂商L型螺丝刀销量市场份额（2020-2025）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中国市场主要厂商L型螺丝刀销售收入（2020-2025）&amp;（百万美元）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中国市场主要厂商L型螺丝刀销售收入市场份额（2020-2025）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2025年中国主要生产商L型螺丝刀收入排名（百万美元）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中国市场主要厂商L型螺丝刀销售价格（2020-2025）&amp;（美元/件）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全球主要厂商L型螺丝刀总部及产地分布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全球主要厂商成立时间及L型螺丝刀商业化日期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全球主要厂商L型螺丝刀产品类型及应用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2025年全球L型螺丝刀主要厂商市场地位（第一梯队、第二梯队和第三梯队）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全球L型螺丝刀市场投资、并购等现状分析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全球主要地区L型螺丝刀销售收入增速：（2020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全球主要地区L型螺丝刀销售收入（2020-2025）&amp;（百万美元）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全球主要地区L型螺丝刀销售收入市场份额（2020-2025）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全球主要地区L型螺丝刀收入（2025-2031）&amp;（百万美元）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全球主要地区L型螺丝刀收入市场份额（2025-2031）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全球主要地区L型螺丝刀销量（千件）：2020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全球主要地区L型螺丝刀销量（2020-2025）&amp;（千件）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全球主要地区L型螺丝刀销量市场份额（2020-2025）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全球主要地区L型螺丝刀销量（2025-2031）&amp;（千件）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全球主要地区L型螺丝刀销量份额（2025-2031）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L型螺丝刀生产基地、销售区域、竞争对手及市场地位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L型螺丝刀产品规格、参数及市场应用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L型螺丝刀销量（千件）、收入（百万美元）、价格（美元/件）及毛利率（2020-2025）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全球不同产品类型L型螺丝刀销量（2020-2025年）&amp;（千件）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全球不同产品类型L型螺丝刀销量市场份额（2020-2025）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全球不同产品类型L型螺丝刀销量预测（2025-2031）&amp;（千件）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全球市场不同产品类型L型螺丝刀销量市场份额预测（2025-2031）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全球不同产品类型L型螺丝刀收入（2020-2025年）&amp;（百万美元）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全球不同产品类型L型螺丝刀收入市场份额（2020-2025）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全球不同产品类型L型螺丝刀收入预测（2025-2031）&amp;（百万美元）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全球不同产品类型L型螺丝刀收入市场份额预测（2025-2031）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全球不同应用L型螺丝刀销量（2020-2025年）&amp;（千件）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全球不同应用L型螺丝刀销量市场份额（2020-2025）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全球不同应用L型螺丝刀销量预测（2025-2031）&amp;（千件）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全球市场不同应用L型螺丝刀销量市场份额预测（2025-2031）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全球不同应用L型螺丝刀收入（2020-2025年）&amp;（百万美元）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全球不同应用L型螺丝刀收入市场份额（2020-2025）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全球不同应用L型螺丝刀收入预测（2025-2031）&amp;（百万美元）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全球不同应用L型螺丝刀收入市场份额预测（2025-2031）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L型螺丝刀上游原料供应商及联系方式列表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L型螺丝刀典型客户列表</w:t>
      </w:r>
      <w:r>
        <w:rPr>
          <w:rFonts w:hint="eastAsia"/>
        </w:rPr>
        <w:br/>
      </w:r>
      <w:r>
        <w:rPr>
          <w:rFonts w:hint="eastAsia"/>
        </w:rPr>
        <w:t>　　表 101： L型螺丝刀主要销售模式及销售渠道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L型螺丝刀行业发展机遇及主要驱动因素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L型螺丝刀行业发展面临的风险</w:t>
      </w:r>
      <w:r>
        <w:rPr>
          <w:rFonts w:hint="eastAsia"/>
        </w:rPr>
        <w:br/>
      </w:r>
      <w:r>
        <w:rPr>
          <w:rFonts w:hint="eastAsia"/>
        </w:rPr>
        <w:t>　　表 104： L型螺丝刀行业政策分析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L型螺丝刀产品图片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全球不同产品类型L型螺丝刀销售额2020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全球不同产品类型L型螺丝刀市场份额2024 VS 2025</w:t>
      </w:r>
      <w:r>
        <w:rPr>
          <w:rFonts w:hint="eastAsia"/>
        </w:rPr>
        <w:br/>
      </w:r>
      <w:r>
        <w:rPr>
          <w:rFonts w:hint="eastAsia"/>
        </w:rPr>
        <w:t>　　图 4： 铁制产品图片</w:t>
      </w:r>
      <w:r>
        <w:rPr>
          <w:rFonts w:hint="eastAsia"/>
        </w:rPr>
        <w:br/>
      </w:r>
      <w:r>
        <w:rPr>
          <w:rFonts w:hint="eastAsia"/>
        </w:rPr>
        <w:t>　　图 5： 铝制产品图片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全球不同应用L型螺丝刀市场份额2024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全球L型螺丝刀产能、产量、产能利用率及发展趋势（2020-2031）&amp;（千件）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全球L型螺丝刀产量、需求量及发展趋势（2020-2031）&amp;（千件）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全球主要地区L型螺丝刀产量（2020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全球主要地区L型螺丝刀产量市场份额（2020-2031）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中国L型螺丝刀产能、产量、产能利用率及发展趋势（2020-2031）&amp;（千件）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中国L型螺丝刀产量、市场需求量及发展趋势（2020-2031）&amp;（千件）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全球L型螺丝刀市场销售额及增长率：（2020-2031）&amp;（百万美元）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全球市场L型螺丝刀市场规模：2020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全球市场L型螺丝刀价格趋势（2020-2031）&amp;（美元/件）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2025年全球市场主要厂商L型螺丝刀销量市场份额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2025年全球市场主要厂商L型螺丝刀收入市场份额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2025年中国市场主要厂商L型螺丝刀销量市场份额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2025年中国市场主要厂商L型螺丝刀收入市场份额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2025年全球前五大生产商L型螺丝刀市场份额</w:t>
      </w:r>
      <w:r>
        <w:rPr>
          <w:rFonts w:hint="eastAsia"/>
        </w:rPr>
        <w:br/>
      </w:r>
      <w:r>
        <w:rPr>
          <w:rFonts w:hint="eastAsia"/>
        </w:rPr>
        <w:t>　　图 26： 2025年全球L型螺丝刀第一梯队、第二梯队和第三梯队厂商及市场份额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全球主要地区L型螺丝刀销售收入（2020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全球主要地区L型螺丝刀销售收入市场份额（2024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北美市场L型螺丝刀收入及增长率（2020-2031）&amp;（百万美元）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欧洲市场L型螺丝刀收入及增长率（2020-2031）&amp;（百万美元）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中国市场L型螺丝刀收入及增长率（2020-2031）&amp;（百万美元）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日本市场L型螺丝刀收入及增长率（2020-2031）&amp;（百万美元）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东南亚市场L型螺丝刀收入及增长率（2020-2031）&amp;（百万美元）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印度市场L型螺丝刀销量及增长率（2020-2031）&amp;（千件）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印度市场L型螺丝刀收入及增长率（2020-2031）&amp;（百万美元）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全球不同产品类型L型螺丝刀价格走势（2020-2031）&amp;（美元/件）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全球不同应用L型螺丝刀价格走势（2020-2031）&amp;（美元/件）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L型螺丝刀产业链</w:t>
      </w:r>
      <w:r>
        <w:rPr>
          <w:rFonts w:hint="eastAsia"/>
        </w:rPr>
        <w:br/>
      </w:r>
      <w:r>
        <w:rPr>
          <w:rFonts w:hint="eastAsia"/>
        </w:rPr>
        <w:t>　　图 44： L型螺丝刀中国企业SWOT分析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f94489c84340" w:history="1">
        <w:r>
          <w:rPr>
            <w:rStyle w:val="Hyperlink"/>
          </w:rPr>
          <w:t>2025-2031年全球与中国L型螺丝刀发展现状及市场前景预测报告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f94489c84340" w:history="1">
        <w:r>
          <w:rPr>
            <w:rStyle w:val="Hyperlink"/>
          </w:rPr>
          <w:t>https://www.20087.com/6/21/LXingLuoSiDaoHangYeFaZhanQianJing.html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热点：L型螺丝刀有几种、L型螺丝刀怎么用、六角扳手、L型螺丝刀有几种、螺丝刀批头型号说明、L型螺丝刀图片、y型螺丝刀图片、L型螺丝刀五金店能买到吗、螺丝型号大全图片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aa1197e14de0" w:history="1">
      <w:r>
        <w:rPr>
          <w:rStyle w:val="Hyperlink"/>
        </w:rPr>
        <w:t>2025-2031年全球与中国L型螺丝刀发展现状及市场前景预测报告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XingLuoSiDaoHangYeFaZhanQianJing.html" TargetMode="External" Id="R2b7bf94489c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XingLuoSiDaoHangYeFaZhanQianJing.html" TargetMode="External" Id="Rbfd5aa1197e1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2025-04-26T23:42:00Z</dcterms:created>
  <dcterms:modified xsi:type="dcterms:W3CDTF">2025-04-27T00:42:00Z</dcterms:modified>
  <dc:subject>2025-2031年全球与中国L型螺丝刀发展现状及市场前景预测报告</dc:subject>
  <dc:title>2025-2031年全球与中国L型螺丝刀发展现状及市场前景预测报告</dc:title>
  <cp:keywords>2025-2031年全球与中国L型螺丝刀发展现状及市场前景预测报告</cp:keywords>
  <dc:description>2025-2031年全球与中国L型螺丝刀发展现状及市场前景预测报告</dc:description>
</cp:coreProperties>
</file>