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749ea1cf04b53" w:history="1">
              <w:r>
                <w:rPr>
                  <w:rStyle w:val="Hyperlink"/>
                </w:rPr>
                <w:t>全球与中国咖啡美容护肤品市场现状及前景趋势预测报告（2026-2032年）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749ea1cf04b53" w:history="1">
              <w:r>
                <w:rPr>
                  <w:rStyle w:val="Hyperlink"/>
                </w:rPr>
                <w:t>全球与中国咖啡美容护肤品市场现状及前景趋势预测报告（2026-2032年）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749ea1cf04b53" w:history="1">
                <w:r>
                  <w:rPr>
                    <w:rStyle w:val="Hyperlink"/>
                  </w:rPr>
                  <w:t>https://www.20087.com/6/81/KaFeiMeiRongHuFuPinShiChangQianJing.html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美容护肤品是以咖啡提取物（如咖啡因、绿原酸、咖啡油）为核心活性成分的个人护理产品，主打抗氧化、紧致、去水肿及焕亮功效，常见于眼霜、身体磨砂膏、面膜及精华液。咖啡美容护肤品强调天然来源、低敏配方及临床测试支持，高端品牌采用冷萃或超临界CO₂提取技术保留活性物质，并通过微囊化提升透皮吸收率。咖啡美容护肤品企业注重感官体验（如咖啡香气、颗粒细腻度）与环保包装（可回收罐、refill 系统）。然而，咖啡因浓度不足或配方不稳定易导致功效打折；同时，消费者对“食品成分=安全有效”存在认知偏差，忽视科学配伍必要性。</w:t>
      </w:r>
      <w:r>
        <w:rPr>
          <w:rFonts w:hint="eastAsia"/>
        </w:rPr>
        <w:br/>
      </w:r>
      <w:r>
        <w:rPr>
          <w:rFonts w:hint="eastAsia"/>
        </w:rPr>
        <w:t>　　未来，咖啡美容护肤品将向精准功效、循环经济与感官科技融合演进。市场调研网认为，基于皮肤微生态研究的复配体系（如咖啡因+益生元）将增强屏障修护效果；咖啡渣再生为磨砂颗粒或包装材料，实现零废弃闭环。在体验端，AR试妆结合气味释放技术，打造沉浸式“咖啡SPA”感受。此外，碳足迹标签与公平贸易咖啡采购将强化品牌伦理形象。随着纯净美妆与功能护肤趋势交汇，咖啡美容护肤品将从概念性天然产品升级为兼具科学验证、可持续价值与情感愉悦的高端护肤品类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749ea1cf04b53" w:history="1">
        <w:r>
          <w:rPr>
            <w:rStyle w:val="Hyperlink"/>
          </w:rPr>
          <w:t>全球与中国咖啡美容护肤品市场现状及前景趋势预测报告（2026-2032年）</w:t>
        </w:r>
      </w:hyperlink>
      <w:r>
        <w:rPr>
          <w:rFonts w:hint="eastAsia"/>
        </w:rPr>
        <w:t>》从市场规模、需求变化及价格动态等维度，系统解析了咖啡美容护肤品行业的现状与发展趋势。报告深入分析了咖啡美容护肤品产业链各环节，科学预测了市场前景与技术发展方向，同时聚焦咖啡美容护肤品细分市场特点及重点企业的经营表现，揭示了咖啡美容护肤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按产品类型细分，全球咖啡美容护肤品市场规模2021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咖啡提取物护肤品</w:t>
      </w:r>
      <w:r>
        <w:rPr>
          <w:rFonts w:hint="eastAsia"/>
        </w:rPr>
        <w:br/>
      </w:r>
      <w:r>
        <w:rPr>
          <w:rFonts w:hint="eastAsia"/>
        </w:rPr>
        <w:t>　　　　1.3.3 咖啡因护肤品</w:t>
      </w:r>
      <w:r>
        <w:rPr>
          <w:rFonts w:hint="eastAsia"/>
        </w:rPr>
        <w:br/>
      </w:r>
      <w:r>
        <w:rPr>
          <w:rFonts w:hint="eastAsia"/>
        </w:rPr>
        <w:t>　　　　1.3.4 咖啡油护肤品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按产品形态细分，全球咖啡美容护肤品市场规模2021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咖啡面霜</w:t>
      </w:r>
      <w:r>
        <w:rPr>
          <w:rFonts w:hint="eastAsia"/>
        </w:rPr>
        <w:br/>
      </w:r>
      <w:r>
        <w:rPr>
          <w:rFonts w:hint="eastAsia"/>
        </w:rPr>
        <w:t>　　　　1.4.3 咖啡精华</w:t>
      </w:r>
      <w:r>
        <w:rPr>
          <w:rFonts w:hint="eastAsia"/>
        </w:rPr>
        <w:br/>
      </w:r>
      <w:r>
        <w:rPr>
          <w:rFonts w:hint="eastAsia"/>
        </w:rPr>
        <w:t>　　　　1.4.4 咖啡面膜与洁面产品</w:t>
      </w:r>
      <w:r>
        <w:rPr>
          <w:rFonts w:hint="eastAsia"/>
        </w:rPr>
        <w:br/>
      </w:r>
      <w:r>
        <w:rPr>
          <w:rFonts w:hint="eastAsia"/>
        </w:rPr>
        <w:t>　　1.5 产品分类，按护肤功效</w:t>
      </w:r>
      <w:r>
        <w:rPr>
          <w:rFonts w:hint="eastAsia"/>
        </w:rPr>
        <w:br/>
      </w:r>
      <w:r>
        <w:rPr>
          <w:rFonts w:hint="eastAsia"/>
        </w:rPr>
        <w:t>　　　　1.5.1 按护肤功效细分，全球咖啡美容护肤品市场规模2021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抗衰老护肤</w:t>
      </w:r>
      <w:r>
        <w:rPr>
          <w:rFonts w:hint="eastAsia"/>
        </w:rPr>
        <w:br/>
      </w:r>
      <w:r>
        <w:rPr>
          <w:rFonts w:hint="eastAsia"/>
        </w:rPr>
        <w:t>　　　　1.5.3 紧致与提亮护肤</w:t>
      </w:r>
      <w:r>
        <w:rPr>
          <w:rFonts w:hint="eastAsia"/>
        </w:rPr>
        <w:br/>
      </w:r>
      <w:r>
        <w:rPr>
          <w:rFonts w:hint="eastAsia"/>
        </w:rPr>
        <w:t>　　　　1.5.4 去角质与排浊护肤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按应用细分，全球咖啡美容护肤品市场规模2021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男士</w:t>
      </w:r>
      <w:r>
        <w:rPr>
          <w:rFonts w:hint="eastAsia"/>
        </w:rPr>
        <w:br/>
      </w:r>
      <w:r>
        <w:rPr>
          <w:rFonts w:hint="eastAsia"/>
        </w:rPr>
        <w:t>　　　　1.6.3 女士</w:t>
      </w:r>
      <w:r>
        <w:rPr>
          <w:rFonts w:hint="eastAsia"/>
        </w:rPr>
        <w:br/>
      </w:r>
      <w:r>
        <w:rPr>
          <w:rFonts w:hint="eastAsia"/>
        </w:rPr>
        <w:t>　　　　1.6.4 男女通用的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咖啡美容护肤品行业发展总体概况</w:t>
      </w:r>
      <w:r>
        <w:rPr>
          <w:rFonts w:hint="eastAsia"/>
        </w:rPr>
        <w:br/>
      </w:r>
      <w:r>
        <w:rPr>
          <w:rFonts w:hint="eastAsia"/>
        </w:rPr>
        <w:t>　　　　1.7.2 咖啡美容护肤品行业发展主要特点</w:t>
      </w:r>
      <w:r>
        <w:rPr>
          <w:rFonts w:hint="eastAsia"/>
        </w:rPr>
        <w:br/>
      </w:r>
      <w:r>
        <w:rPr>
          <w:rFonts w:hint="eastAsia"/>
        </w:rPr>
        <w:t>　　　　1.7.3 咖啡美容护肤品行业发展影响因素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咖啡美容护肤品有利因素</w:t>
      </w:r>
      <w:r>
        <w:rPr>
          <w:rFonts w:hint="eastAsia"/>
        </w:rPr>
        <w:br/>
      </w:r>
      <w:r>
        <w:rPr>
          <w:rFonts w:hint="eastAsia"/>
        </w:rPr>
        <w:t>　　　　1.7.3 .2 咖啡美容护肤品不利因素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全球市场，近三年咖啡美容护肤品主要企业占有率及排名（按销量）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咖啡美容护肤品主要企业在国际市场占有率（按销量，2023-2026）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2025年咖啡美容护肤品主要企业在国际市场排名（按销量）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全球市场主要企业咖啡美容护肤品销量（2023-2026）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全球市场，近三年咖啡美容护肤品主要企业占有率及排名（按收入）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咖啡美容护肤品主要企业在国际市场占有率（按收入，2023-2026）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2025年咖啡美容护肤品主要企业在国际市场排名（按收入）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全球市场主要企业咖啡美容护肤品销售收入（2023-2026）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全球市场主要企业咖啡美容护肤品销售价格（2023-2026）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中国市场，近三年咖啡美容护肤品主要企业占有率及排名（按销量）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咖啡美容护肤品主要企业在中国市场占有率（按销量，2023-2026）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2025年咖啡美容护肤品主要企业在中国市场排名（按销量）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中国市场主要企业咖啡美容护肤品销量（2023-2026）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中国市场，近三年咖啡美容护肤品主要企业占有率及排名（按收入）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咖啡美容护肤品主要企业在中国市场占有率（按收入，2023-2026）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2025年咖啡美容护肤品主要企业在中国市场排名（按收入）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中国市场主要企业咖啡美容护肤品销售收入（2023-2026）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全球主要厂商咖啡美容护肤品总部及产地分布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全球主要厂商成立时间及咖啡美容护肤品商业化日期</w:t>
      </w:r>
      <w:r>
        <w:rPr>
          <w:rFonts w:hint="eastAsia"/>
        </w:rPr>
        <w:br/>
      </w:r>
      <w:r>
        <w:rPr>
          <w:rFonts w:hint="eastAsia"/>
        </w:rPr>
        <w:t>　　2.8 全球主要厂商咖啡美容护肤品产品类型及应用</w:t>
      </w:r>
      <w:r>
        <w:rPr>
          <w:rFonts w:hint="eastAsia"/>
        </w:rPr>
        <w:br/>
      </w:r>
      <w:r>
        <w:rPr>
          <w:rFonts w:hint="eastAsia"/>
        </w:rPr>
        <w:t>　　2.9 咖啡美容护肤品行业集中度、竞争程度分析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咖啡美容护肤品行业集中度分析：2025年全球Top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全球咖啡美容护肤品第一梯队、第二梯队和第三梯队生产商（品牌）及市场份额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全球咖啡美容护肤品总体规模分析</w:t>
      </w:r>
      <w:r>
        <w:rPr>
          <w:rFonts w:hint="eastAsia"/>
        </w:rPr>
        <w:br/>
      </w:r>
      <w:r>
        <w:rPr>
          <w:rFonts w:hint="eastAsia"/>
        </w:rPr>
        <w:t>　　3.1 全球咖啡美容护肤品供需现状及预测（2021-2032）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全球咖啡美容护肤品产能、产量、产能利用率及发展趋势（2021-2032）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全球咖啡美容护肤品产量、需求量及发展趋势（2021-2032）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全球主要地区咖啡美容护肤品产量及发展趋势（2021-2032）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全球主要地区咖啡美容护肤品产量（2021-2026）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全球主要地区咖啡美容护肤品产量（2027-2032）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全球主要地区咖啡美容护肤品产量市场份额（2021-2032）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中国咖啡美容护肤品供需现状及预测（2021-2032）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中国咖啡美容护肤品产能、产量、产能利用率及发展趋势（2021-2032）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中国咖啡美容护肤品产量、市场需求量及发展趋势（2021-2032）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中国市场咖啡美容护肤品进出口（2021-2032）</w:t>
      </w:r>
      <w:r>
        <w:rPr>
          <w:rFonts w:hint="eastAsia"/>
        </w:rPr>
        <w:br/>
      </w:r>
      <w:r>
        <w:rPr>
          <w:rFonts w:hint="eastAsia"/>
        </w:rPr>
        <w:t>　　3.4 全球咖啡美容护肤品销量及销售额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全球市场咖啡美容护肤品销售额（2021-2032）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全球市场咖啡美容护肤品销量（2021-2032）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全球市场咖啡美容护肤品价格趋势（2021-2032）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全球咖啡美容护肤品主要地区分析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全球主要地区咖啡美容护肤品市场规模分析：2021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全球主要地区咖啡美容护肤品销售收入及市场份额（2021-2026）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全球主要地区咖啡美容护肤品销售收入预测（2027-2032）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全球主要地区咖啡美容护肤品销量分析：2021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全球主要地区咖啡美容护肤品销量及市场份额（2021-2026）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全球主要地区咖啡美容护肤品销量及市场份额预测（2027-2032）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北美市场咖啡美容护肤品销量、收入及增长率（2021-2032）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欧洲市场咖啡美容护肤品销量、收入及增长率（2021-2032）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中国市场咖啡美容护肤品销量、收入及增长率（2021-2032）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日本市场咖啡美容护肤品销量、收入及增长率（2021-2032）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东南亚市场咖啡美容护肤品销量、收入及增长率（2021-2032）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印度市场咖啡美容护肤品销量、收入及增长率（2021-2032）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南美市场咖啡美容护肤品销量、收入及增长率（2021-2032）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中东市场咖啡美容护肤品销量、收入及增长率（2021-2032）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咖啡美容护肤品销量、收入、价格及毛利率（2021-2026）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不同产品类型咖啡美容护肤品分析</w:t>
      </w:r>
      <w:r>
        <w:rPr>
          <w:rFonts w:hint="eastAsia"/>
        </w:rPr>
        <w:br/>
      </w:r>
      <w:r>
        <w:rPr>
          <w:rFonts w:hint="eastAsia"/>
        </w:rPr>
        <w:t>　　6.1 全球不同产品类型咖啡美容护肤品销量（2021-2032）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全球不同产品类型咖啡美容护肤品销量及市场份额（2021-2026）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全球不同产品类型咖啡美容护肤品销量预测（2027-2032）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全球不同产品类型咖啡美容护肤品收入（2021-2032）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全球不同产品类型咖啡美容护肤品收入及市场份额（2021-2026）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全球不同产品类型咖啡美容护肤品收入预测（2027-2032）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全球不同产品类型咖啡美容护肤品价格走势（2021-2032）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中国不同产品类型咖啡美容护肤品销量（2021-2032）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中国不同产品类型咖啡美容护肤品销量及市场份额（2021-2026）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中国不同产品类型咖啡美容护肤品销量预测（2027-2032）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中国不同产品类型咖啡美容护肤品收入（2021-2032）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中国不同产品类型咖啡美容护肤品收入及市场份额（2021-2026）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中国不同产品类型咖啡美容护肤品收入预测（2027-2032）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不同应用咖啡美容护肤品分析</w:t>
      </w:r>
      <w:r>
        <w:rPr>
          <w:rFonts w:hint="eastAsia"/>
        </w:rPr>
        <w:br/>
      </w:r>
      <w:r>
        <w:rPr>
          <w:rFonts w:hint="eastAsia"/>
        </w:rPr>
        <w:t>　　7.1 全球不同应用咖啡美容护肤品销量（2021-2032）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全球不同应用咖啡美容护肤品销量及市场份额（2021-2026）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全球不同应用咖啡美容护肤品销量预测（2027-2032）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全球不同应用咖啡美容护肤品收入（2021-2032）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全球不同应用咖啡美容护肤品收入及市场份额（2021-2026）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全球不同应用咖啡美容护肤品收入预测（2027-2032）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全球不同应用咖啡美容护肤品价格走势（2021-2032）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中国不同应用咖啡美容护肤品销量（2021-2032）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中国不同应用咖啡美容护肤品销量及市场份额（2021-2026）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中国不同应用咖啡美容护肤品销量预测（2027-2032）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中国不同应用咖啡美容护肤品收入（2021-2032）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中国不同应用咖啡美容护肤品收入及市场份额（2021-2026）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中国不同应用咖啡美容护肤品收入预测（2027-2032）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咖啡美容护肤品行业发展趋势</w:t>
      </w:r>
      <w:r>
        <w:rPr>
          <w:rFonts w:hint="eastAsia"/>
        </w:rPr>
        <w:br/>
      </w:r>
      <w:r>
        <w:rPr>
          <w:rFonts w:hint="eastAsia"/>
        </w:rPr>
        <w:t>　　8.2 咖啡美容护肤品行业主要驱动因素</w:t>
      </w:r>
      <w:r>
        <w:rPr>
          <w:rFonts w:hint="eastAsia"/>
        </w:rPr>
        <w:br/>
      </w:r>
      <w:r>
        <w:rPr>
          <w:rFonts w:hint="eastAsia"/>
        </w:rPr>
        <w:t>　　8.3 咖啡美容护肤品中国企业SWOT分析</w:t>
      </w:r>
      <w:r>
        <w:rPr>
          <w:rFonts w:hint="eastAsia"/>
        </w:rPr>
        <w:br/>
      </w:r>
      <w:r>
        <w:rPr>
          <w:rFonts w:hint="eastAsia"/>
        </w:rPr>
        <w:t>　　8.4 中国咖啡美容护肤品行业政策环境分析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咖啡美容护肤品行业产业链简介</w:t>
      </w:r>
      <w:r>
        <w:rPr>
          <w:rFonts w:hint="eastAsia"/>
        </w:rPr>
        <w:br/>
      </w:r>
      <w:r>
        <w:rPr>
          <w:rFonts w:hint="eastAsia"/>
        </w:rPr>
        <w:t>　　　　9.1.1 咖啡美容护肤品行业供应链分析</w:t>
      </w:r>
      <w:r>
        <w:rPr>
          <w:rFonts w:hint="eastAsia"/>
        </w:rPr>
        <w:br/>
      </w:r>
      <w:r>
        <w:rPr>
          <w:rFonts w:hint="eastAsia"/>
        </w:rPr>
        <w:t>　　　　9.1.2 咖啡美容护肤品主要原料及供应情况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咖啡美容护肤品行业采购模式</w:t>
      </w:r>
      <w:r>
        <w:rPr>
          <w:rFonts w:hint="eastAsia"/>
        </w:rPr>
        <w:br/>
      </w:r>
      <w:r>
        <w:rPr>
          <w:rFonts w:hint="eastAsia"/>
        </w:rPr>
        <w:t>　　9.3 咖啡美容护肤品行业生产模式</w:t>
      </w:r>
      <w:r>
        <w:rPr>
          <w:rFonts w:hint="eastAsia"/>
        </w:rPr>
        <w:br/>
      </w:r>
      <w:r>
        <w:rPr>
          <w:rFonts w:hint="eastAsia"/>
        </w:rPr>
        <w:t>　　9.4 咖啡美容护肤品行业销售模式及销售渠道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按产品类型细分，全球咖啡美容护肤品市场规模2021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按产品形态细分，全球咖啡美容护肤品市场规模2021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按护肤功效细分，全球咖啡美容护肤品市场规模2021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按应用细分，全球咖啡美容护肤品市场规模（CAGR）2021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咖啡美容护肤品行业发展主要特点</w:t>
      </w:r>
      <w:r>
        <w:rPr>
          <w:rFonts w:hint="eastAsia"/>
        </w:rPr>
        <w:br/>
      </w:r>
      <w:r>
        <w:rPr>
          <w:rFonts w:hint="eastAsia"/>
        </w:rPr>
        <w:t>　　表 6： 咖啡美容护肤品行业发展有利因素分析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咖啡美容护肤品行业发展不利因素分析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进入咖啡美容护肤品行业壁垒</w:t>
      </w:r>
      <w:r>
        <w:rPr>
          <w:rFonts w:hint="eastAsia"/>
        </w:rPr>
        <w:br/>
      </w:r>
      <w:r>
        <w:rPr>
          <w:rFonts w:hint="eastAsia"/>
        </w:rPr>
        <w:t>　　表 9： 咖啡美容护肤品主要企业在国际市场占有率（按销量，2023-2026）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2025年咖啡美容护肤品主要企业在国际市场排名（按销量）&amp;（千件）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全球市场主要企业咖啡美容护肤品销量（2023-2026）&amp;（千件）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咖啡美容护肤品主要企业在国际市场占有率（按收入，2023-2026）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2025年咖啡美容护肤品主要企业在国际市场排名（按收入）&amp;（万元）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全球市场主要企业咖啡美容护肤品销售收入（2023-2026）&amp;（万元）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全球市场主要企业咖啡美容护肤品销售价格（2023-2026）&amp;（元/件）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咖啡美容护肤品主要企业在中国市场占有率（按销量，2023-2026）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2025年咖啡美容护肤品主要企业在中国市场排名（按销量）&amp;（千件）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中国市场主要企业咖啡美容护肤品销量（2023-2026）&amp;（千件）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咖啡美容护肤品主要企业在中国市场占有率（按收入，2023-2026）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2025年咖啡美容护肤品主要企业在中国市场排名（按收入）&amp;（万元）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中国市场主要企业咖啡美容护肤品销售收入（2023-2026）&amp;（万元）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全球主要厂商咖啡美容护肤品总部及产地分布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全球主要厂商成立时间及咖啡美容护肤品商业化日期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全球主要厂商咖啡美容护肤品产品类型及应用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2025年全球咖啡美容护肤品主要厂商市场地位（第一梯队、第二梯队和第三梯队）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全球咖啡美容护肤品市场投资、并购等现状分析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全球主要地区咖啡美容护肤品产量增速（CAGR）：（2021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全球主要地区咖啡美容护肤品产量（2021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全球主要地区咖啡美容护肤品产量（2021-2026）&amp;（千件）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全球主要地区咖啡美容护肤品产量（2027-2032）&amp;（千件）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全球主要地区咖啡美容护肤品产量市场份额（2021-2026）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全球主要地区咖啡美容护肤品产量市场份额（2027-2032）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中国市场咖啡美容护肤品产量、销量、进出口（2021-2026）&amp;（千件）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中国市场咖啡美容护肤品产量、销量、进出口预测（2027-2032）&amp;（千件）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全球主要地区咖啡美容护肤品销售收入增速：（2021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全球主要地区咖啡美容护肤品销售收入（2021-2026）&amp;（万元）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全球主要地区咖啡美容护肤品销售收入市场份额（2021-2026）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全球主要地区咖啡美容护肤品收入（2027-2032）&amp;（万元）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全球主要地区咖啡美容护肤品收入市场份额（2027-2032）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全球主要地区咖啡美容护肤品销量（千件）：2021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全球主要地区咖啡美容护肤品销量（2021-2026）&amp;（千件）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全球主要地区咖啡美容护肤品销量市场份额（2021-2026）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全球主要地区咖啡美容护肤品销量（2027-2032）&amp;（千件）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全球主要地区咖啡美容护肤品销量份额（2027-2032）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咖啡美容护肤品生产基地、销售区域、竞争对手及市场地位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咖啡美容护肤品产品规格、参数及市场应用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咖啡美容护肤品销量（千件）、收入（万元）、价格（元/件）及毛利率（2021-2026）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全球不同产品类型咖啡美容护肤品销量（2021-2026）&amp;（千件）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全球不同产品类型咖啡美容护肤品销量市场份额（2021-2026）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全球不同产品类型咖啡美容护肤品销量预测（2027-2032）&amp;（千件）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全球市场不同产品类型咖啡美容护肤品销量市场份额预测（2027-2032）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全球不同产品类型咖啡美容护肤品收入（2021-2026）&amp;（万元）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全球不同产品类型咖啡美容护肤品收入市场份额（2021-2026）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全球不同产品类型咖啡美容护肤品收入预测（2027-2032）&amp;（万元）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全球不同产品类型咖啡美容护肤品收入市场份额预测（2027-2032）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中国不同产品类型咖啡美容护肤品销量（2021-2026）&amp;（千件）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中国不同产品类型咖啡美容护肤品销量市场份额（2021-2026）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中国不同产品类型咖啡美容护肤品销量预测（2027-2032）&amp;（千件）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全球市场不同产品类型咖啡美容护肤品销量市场份额预测（2027-2032）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中国不同产品类型咖啡美容护肤品收入（2021-2026）&amp;（万元）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中国不同产品类型咖啡美容护肤品收入市场份额（2021-2026）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中国不同产品类型咖啡美容护肤品收入预测（2027-2032）&amp;（万元）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中国不同产品类型咖啡美容护肤品收入市场份额预测（2027-2032）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全球不同应用咖啡美容护肤品销量（2021-2026）&amp;（千件）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全球不同应用咖啡美容护肤品销量市场份额（2021-2026）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全球不同应用咖啡美容护肤品销量预测（2027-2032）&amp;（千件）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全球市场不同应用咖啡美容护肤品销量市场份额预测（2027-2032）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全球不同应用咖啡美容护肤品收入（2021-2026）&amp;（万元）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全球不同应用咖啡美容护肤品收入市场份额（2021-2026）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全球不同应用咖啡美容护肤品收入预测（2027-2032）&amp;（万元）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全球不同应用咖啡美容护肤品收入市场份额预测（2027-2032）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中国不同应用咖啡美容护肤品销量（2021-2026）&amp;（千件）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中国不同应用咖啡美容护肤品销量市场份额（2021-2026）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中国不同应用咖啡美容护肤品销量预测（2027-2032）&amp;（千件）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中国市场不同应用咖啡美容护肤品销量市场份额预测（2027-2032）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中国不同应用咖啡美容护肤品收入（2021-2026）&amp;（万元）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中国不同应用咖啡美容护肤品收入市场份额（2021-2026）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中国不同应用咖啡美容护肤品收入预测（2027-2032）&amp;（万元）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中国不同应用咖啡美容护肤品收入市场份额预测（2027-2032）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咖啡美容护肤品行业发展趋势</w:t>
      </w:r>
      <w:r>
        <w:rPr>
          <w:rFonts w:hint="eastAsia"/>
        </w:rPr>
        <w:br/>
      </w:r>
      <w:r>
        <w:rPr>
          <w:rFonts w:hint="eastAsia"/>
        </w:rPr>
        <w:t>　　表 128： 咖啡美容护肤品行业主要驱动因素</w:t>
      </w:r>
      <w:r>
        <w:rPr>
          <w:rFonts w:hint="eastAsia"/>
        </w:rPr>
        <w:br/>
      </w:r>
      <w:r>
        <w:rPr>
          <w:rFonts w:hint="eastAsia"/>
        </w:rPr>
        <w:t>　　表 129： 咖啡美容护肤品行业供应链分析</w:t>
      </w:r>
      <w:r>
        <w:rPr>
          <w:rFonts w:hint="eastAsia"/>
        </w:rPr>
        <w:br/>
      </w:r>
      <w:r>
        <w:rPr>
          <w:rFonts w:hint="eastAsia"/>
        </w:rPr>
        <w:t>　　表 130： 咖啡美容护肤品上游原料供应商</w:t>
      </w:r>
      <w:r>
        <w:rPr>
          <w:rFonts w:hint="eastAsia"/>
        </w:rPr>
        <w:br/>
      </w:r>
      <w:r>
        <w:rPr>
          <w:rFonts w:hint="eastAsia"/>
        </w:rPr>
        <w:t>　　表 131： 咖啡美容护肤品主要地区不同应用客户分析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咖啡美容护肤品典型经销商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咖啡美容护肤品产品图片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全球不同产品类型咖啡美容护肤品销售额2021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全球不同产品类型咖啡美容护肤品市场份额2025 &amp; 2032</w:t>
      </w:r>
      <w:r>
        <w:rPr>
          <w:rFonts w:hint="eastAsia"/>
        </w:rPr>
        <w:br/>
      </w:r>
      <w:r>
        <w:rPr>
          <w:rFonts w:hint="eastAsia"/>
        </w:rPr>
        <w:t>　　图 4： 咖啡提取物护肤品产品图片</w:t>
      </w:r>
      <w:r>
        <w:rPr>
          <w:rFonts w:hint="eastAsia"/>
        </w:rPr>
        <w:br/>
      </w:r>
      <w:r>
        <w:rPr>
          <w:rFonts w:hint="eastAsia"/>
        </w:rPr>
        <w:t>　　图 5： 咖啡因护肤品产品图片</w:t>
      </w:r>
      <w:r>
        <w:rPr>
          <w:rFonts w:hint="eastAsia"/>
        </w:rPr>
        <w:br/>
      </w:r>
      <w:r>
        <w:rPr>
          <w:rFonts w:hint="eastAsia"/>
        </w:rPr>
        <w:t>　　图 6： 咖啡油护肤品产品图片</w:t>
      </w:r>
      <w:r>
        <w:rPr>
          <w:rFonts w:hint="eastAsia"/>
        </w:rPr>
        <w:br/>
      </w:r>
      <w:r>
        <w:rPr>
          <w:rFonts w:hint="eastAsia"/>
        </w:rPr>
        <w:t>　　图 7： 全球不同产品形态咖啡美容护肤品销售额2021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全球不同产品形态咖啡美容护肤品市场份额2025 &amp; 2032</w:t>
      </w:r>
      <w:r>
        <w:rPr>
          <w:rFonts w:hint="eastAsia"/>
        </w:rPr>
        <w:br/>
      </w:r>
      <w:r>
        <w:rPr>
          <w:rFonts w:hint="eastAsia"/>
        </w:rPr>
        <w:t>　　图 9： 咖啡面霜产品图片</w:t>
      </w:r>
      <w:r>
        <w:rPr>
          <w:rFonts w:hint="eastAsia"/>
        </w:rPr>
        <w:br/>
      </w:r>
      <w:r>
        <w:rPr>
          <w:rFonts w:hint="eastAsia"/>
        </w:rPr>
        <w:t>　　图 10： 咖啡精华产品图片</w:t>
      </w:r>
      <w:r>
        <w:rPr>
          <w:rFonts w:hint="eastAsia"/>
        </w:rPr>
        <w:br/>
      </w:r>
      <w:r>
        <w:rPr>
          <w:rFonts w:hint="eastAsia"/>
        </w:rPr>
        <w:t>　　图 11： 咖啡面膜与洁面产品产品图片</w:t>
      </w:r>
      <w:r>
        <w:rPr>
          <w:rFonts w:hint="eastAsia"/>
        </w:rPr>
        <w:br/>
      </w:r>
      <w:r>
        <w:rPr>
          <w:rFonts w:hint="eastAsia"/>
        </w:rPr>
        <w:t>　　图 12： 全球不同护肤功效咖啡美容护肤品销售额2021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全球不同护肤功效咖啡美容护肤品市场份额2025 &amp; 2032</w:t>
      </w:r>
      <w:r>
        <w:rPr>
          <w:rFonts w:hint="eastAsia"/>
        </w:rPr>
        <w:br/>
      </w:r>
      <w:r>
        <w:rPr>
          <w:rFonts w:hint="eastAsia"/>
        </w:rPr>
        <w:t>　　图 14： 抗衰老护肤产品图片</w:t>
      </w:r>
      <w:r>
        <w:rPr>
          <w:rFonts w:hint="eastAsia"/>
        </w:rPr>
        <w:br/>
      </w:r>
      <w:r>
        <w:rPr>
          <w:rFonts w:hint="eastAsia"/>
        </w:rPr>
        <w:t>　　图 15： 紧致与提亮护肤产品图片</w:t>
      </w:r>
      <w:r>
        <w:rPr>
          <w:rFonts w:hint="eastAsia"/>
        </w:rPr>
        <w:br/>
      </w:r>
      <w:r>
        <w:rPr>
          <w:rFonts w:hint="eastAsia"/>
        </w:rPr>
        <w:t>　　图 16： 去角质与排浊护肤产品图片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全球不同应用咖啡美容护肤品市场份额2025 &amp; 2032</w:t>
      </w:r>
      <w:r>
        <w:rPr>
          <w:rFonts w:hint="eastAsia"/>
        </w:rPr>
        <w:br/>
      </w:r>
      <w:r>
        <w:rPr>
          <w:rFonts w:hint="eastAsia"/>
        </w:rPr>
        <w:t>　　图 19： 男士</w:t>
      </w:r>
      <w:r>
        <w:rPr>
          <w:rFonts w:hint="eastAsia"/>
        </w:rPr>
        <w:br/>
      </w:r>
      <w:r>
        <w:rPr>
          <w:rFonts w:hint="eastAsia"/>
        </w:rPr>
        <w:t>　　图 20： 女士</w:t>
      </w:r>
      <w:r>
        <w:rPr>
          <w:rFonts w:hint="eastAsia"/>
        </w:rPr>
        <w:br/>
      </w:r>
      <w:r>
        <w:rPr>
          <w:rFonts w:hint="eastAsia"/>
        </w:rPr>
        <w:t>　　图 21： 男女通用的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2025年全球前五大生产商咖啡美容护肤品市场份额</w:t>
      </w:r>
      <w:r>
        <w:rPr>
          <w:rFonts w:hint="eastAsia"/>
        </w:rPr>
        <w:br/>
      </w:r>
      <w:r>
        <w:rPr>
          <w:rFonts w:hint="eastAsia"/>
        </w:rPr>
        <w:t>　　图 23： 2025年全球咖啡美容护肤品第一梯队、第二梯队和第三梯队厂商及市场份额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全球咖啡美容护肤品产能、产量、产能利用率及发展趋势（2021-2032）&amp;（千件）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全球咖啡美容护肤品产量、需求量及发展趋势（2021-2032）&amp;（千件）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全球主要地区咖啡美容护肤品产量市场份额（2021-2032）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中国咖啡美容护肤品产能、产量、产能利用率及发展趋势（2021-2032）&amp;（千件）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中国咖啡美容护肤品产量、市场需求量及发展趋势（2021-2032）&amp;（千件）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全球咖啡美容护肤品市场销售额及增长率：（2021-2032）&amp;（万元）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全球市场咖啡美容护肤品市场规模：2021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全球市场咖啡美容护肤品销量及增长率（2021-2032）&amp;（千件）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全球市场咖啡美容护肤品价格趋势（2021-2032）&amp;（元/件）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全球主要地区咖啡美容护肤品销售收入（2021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全球主要地区咖啡美容护肤品销售收入市场份额（2021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北美市场咖啡美容护肤品销量及增长率（2021-2032）&amp;（千件）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北美市场咖啡美容护肤品收入及增长率（2021-2032）&amp;（万元）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欧洲市场咖啡美容护肤品销量及增长率（2021-2032）&amp;（千件）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欧洲市场咖啡美容护肤品收入及增长率（2021-2032）&amp;（万元）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中国市场咖啡美容护肤品销量及增长率（2021-2032）&amp;（千件）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中国市场咖啡美容护肤品收入及增长率（2021-2032）&amp;（万元）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日本市场咖啡美容护肤品销量及增长率（2021-2032）&amp;（千件）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日本市场咖啡美容护肤品收入及增长率（2021-2032）&amp;（万元）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东南亚市场咖啡美容护肤品销量及增长率（2021-2032）&amp;（千件）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东南亚市场咖啡美容护肤品收入及增长率（2021-2032）&amp;（万元）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印度市场咖啡美容护肤品销量及增长率（2021-2032）&amp;（千件）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印度市场咖啡美容护肤品收入及增长率（2021-2032）&amp;（万元）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南美市场咖啡美容护肤品销量及增长率（2021-2032）&amp;（千件）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南美市场咖啡美容护肤品收入及增长率（2021-2032）&amp;（万元）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中东市场咖啡美容护肤品销量及增长率（2021-2032）&amp;（千件）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中东市场咖啡美容护肤品收入及增长率（2021-2032）&amp;（万元）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全球不同产品类型咖啡美容护肤品价格走势（2021-2032）&amp;（元/件）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全球不同应用咖啡美容护肤品价格走势（2021-2032）&amp;（元/件）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咖啡美容护肤品中国企业SWOT分析</w:t>
      </w:r>
      <w:r>
        <w:rPr>
          <w:rFonts w:hint="eastAsia"/>
        </w:rPr>
        <w:br/>
      </w:r>
      <w:r>
        <w:rPr>
          <w:rFonts w:hint="eastAsia"/>
        </w:rPr>
        <w:t>　　图 54： 咖啡美容护肤品产业链</w:t>
      </w:r>
      <w:r>
        <w:rPr>
          <w:rFonts w:hint="eastAsia"/>
        </w:rPr>
        <w:br/>
      </w:r>
      <w:r>
        <w:rPr>
          <w:rFonts w:hint="eastAsia"/>
        </w:rPr>
        <w:t>　　图 55： 咖啡美容护肤品行业采购模式分析</w:t>
      </w:r>
      <w:r>
        <w:rPr>
          <w:rFonts w:hint="eastAsia"/>
        </w:rPr>
        <w:br/>
      </w:r>
      <w:r>
        <w:rPr>
          <w:rFonts w:hint="eastAsia"/>
        </w:rPr>
        <w:t>　　图 56： 咖啡美容护肤品行业生产模式</w:t>
      </w:r>
      <w:r>
        <w:rPr>
          <w:rFonts w:hint="eastAsia"/>
        </w:rPr>
        <w:br/>
      </w:r>
      <w:r>
        <w:rPr>
          <w:rFonts w:hint="eastAsia"/>
        </w:rPr>
        <w:t>　　图 57： 咖啡美容护肤品行业销售模式分析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749ea1cf04b53" w:history="1">
        <w:r>
          <w:rPr>
            <w:rStyle w:val="Hyperlink"/>
          </w:rPr>
          <w:t>全球与中国咖啡美容护肤品市场现状及前景趋势预测报告（2026-2032年）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749ea1cf04b53" w:history="1">
        <w:r>
          <w:rPr>
            <w:rStyle w:val="Hyperlink"/>
          </w:rPr>
          <w:t>https://www.20087.com/6/81/KaFeiMeiRongHuFuPinShiChangQianJing.html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4157caf574861" w:history="1">
      <w:r>
        <w:rPr>
          <w:rStyle w:val="Hyperlink"/>
        </w:rPr>
        <w:t>全球与中国咖啡美容护肤品市场现状及前景趋势预测报告（2026-2032年）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KaFeiMeiRongHuFuPinShiChangQianJing.html" TargetMode="External" Id="R313749ea1cf0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KaFeiMeiRongHuFuPinShiChangQianJing.html" TargetMode="External" Id="R42d4157caf57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2026-02-08T02:26:44Z</dcterms:created>
  <dcterms:modified xsi:type="dcterms:W3CDTF">2026-02-08T03:26:44Z</dcterms:modified>
  <dc:subject>全球与中国咖啡美容护肤品市场现状及前景趋势预测报告（2026-2032年）</dc:subject>
  <dc:title>全球与中国咖啡美容护肤品市场现状及前景趋势预测报告（2026-2032年）</dc:title>
  <cp:keywords>全球与中国咖啡美容护肤品市场现状及前景趋势预测报告（2026-2032年）</cp:keywords>
  <dc:description>全球与中国咖啡美容护肤品市场现状及前景趋势预测报告（2026-2032年）</dc:description>
</cp:coreProperties>
</file>