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278db248cd4986" w:history="1">
              <w:r>
                <w:rPr>
                  <w:rStyle w:val="Hyperlink"/>
                </w:rPr>
                <w:t>2025-2031年全球与中国宠物除毛产品行业市场调研及前景趋势报告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278db248cd4986" w:history="1">
              <w:r>
                <w:rPr>
                  <w:rStyle w:val="Hyperlink"/>
                </w:rPr>
                <w:t>2025-2031年全球与中国宠物除毛产品行业市场调研及前景趋势报告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5106117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278db248cd4986" w:history="1">
                <w:r>
                  <w:rPr>
                    <w:rStyle w:val="Hyperlink"/>
                  </w:rPr>
                  <w:t>https://www.20087.com/7/11/ChongWuChuMaoChanPinHangYeQianJingFenXi.html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除毛产品旨在帮助主人有效去除宠物身上的松散毛发，减少家中毛絮堆积现象，同时也维护了宠物皮肤健康。目前市面上常见的宠物除毛工具包括梳子、刷子、电动脱毛器等，各有特点和适用范围。其中，橡胶材质的手套型除毛刷因其柔软舒适、不易伤及宠物皮肤而广受欢迎；而带有负离子发生装置的电动脱毛器则可以中和静电，防止毛发四处飞扬。除了物理除毛外，还有专门针对宠物毛囊护理的营养补充剂，从内部改善毛质，减少季节性掉毛量。近年来，随着宠物美容市场的不断扩大，相关产品和服务也日趋多样化，形成了完整的产业链条。</w:t>
      </w:r>
      <w:r>
        <w:rPr>
          <w:rFonts w:hint="eastAsia"/>
        </w:rPr>
        <w:br/>
      </w:r>
      <w:r>
        <w:rPr>
          <w:rFonts w:hint="eastAsia"/>
        </w:rPr>
        <w:t>　　未来，宠物除毛产品的研发方向将集中在高效性和安全性上。一方面，新材料的应用有望提高除毛效率，例如纳米纤维制成的超细刷毛能够深入毛囊根部，捕捉更多微小毛屑；另一方面，生物工程技术的发展可能催生出新型酶制剂或益生菌配方，用于调节宠物体表微生物群落平衡，预防皮肤病的发生。同时，考虑到环保意识的增强，可降解包装材料和天然植物提取物作为原料将逐渐成为主流选择。长期而言，个性化定制服务或将引领市场潮流，根据宠物品种、年龄、毛色等因素提供专属解决方案，使每个宠物都能享受到最适合自己的护理方式。这不仅体现了对宠物个体差异的关注，也是行业精细化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278db248cd4986" w:history="1">
        <w:r>
          <w:rPr>
            <w:rStyle w:val="Hyperlink"/>
          </w:rPr>
          <w:t>2025-2031年全球与中国宠物除毛产品行业市场调研及前景趋势报告</w:t>
        </w:r>
      </w:hyperlink>
      <w:r>
        <w:rPr>
          <w:rFonts w:hint="eastAsia"/>
        </w:rPr>
        <w:t>》对宠物除毛产品行业的市场运行态势进行了深入研究，并预测了其发展趋势。报告涵盖了行业知识、国内外环境分析、运行数据解读、产业链梳理，以及市场竞争格局和企业标杆的详细探讨。基于对行业的全面剖析，报告还对宠物除毛产品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宠物除毛产品市场概述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按照不同产品类型，宠物除毛产品主要可以分为如下几个类别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全球不同产品类型宠物除毛产品销售额增长趋势2020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手动产品</w:t>
      </w:r>
      <w:r>
        <w:rPr>
          <w:rFonts w:hint="eastAsia"/>
        </w:rPr>
        <w:br/>
      </w:r>
      <w:r>
        <w:rPr>
          <w:rFonts w:hint="eastAsia"/>
        </w:rPr>
        <w:t>　　　　1.2.3 电动产品</w:t>
      </w:r>
      <w:r>
        <w:rPr>
          <w:rFonts w:hint="eastAsia"/>
        </w:rPr>
        <w:br/>
      </w:r>
      <w:r>
        <w:rPr>
          <w:rFonts w:hint="eastAsia"/>
        </w:rPr>
        <w:t>　　1.3 从不同应用，宠物除毛产品主要包括如下几个方面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全球不同应用宠物除毛产品销售额增长趋势2020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宠物除毛产品行业背景、发展历史、现状及趋势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宠物除毛产品行业目前现状分析</w:t>
      </w:r>
      <w:r>
        <w:rPr>
          <w:rFonts w:hint="eastAsia"/>
        </w:rPr>
        <w:br/>
      </w:r>
      <w:r>
        <w:rPr>
          <w:rFonts w:hint="eastAsia"/>
        </w:rPr>
        <w:t>　　　　1.4.2 宠物除毛产品发展趋势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全球宠物除毛产品总体规模分析</w:t>
      </w:r>
      <w:r>
        <w:rPr>
          <w:rFonts w:hint="eastAsia"/>
        </w:rPr>
        <w:br/>
      </w:r>
      <w:r>
        <w:rPr>
          <w:rFonts w:hint="eastAsia"/>
        </w:rPr>
        <w:t>　　2.1 全球宠物除毛产品供需现状及预测（2020-2031）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全球宠物除毛产品产能、产量、产能利用率及发展趋势（2020-2031）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全球宠物除毛产品产量、需求量及发展趋势（2020-2031）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全球主要地区宠物除毛产品产量及发展趋势（2020-2031）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全球主要地区宠物除毛产品产量（2020-2025）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全球主要地区宠物除毛产品产量（2026-2031）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全球主要地区宠物除毛产品产量市场份额（2020-2031）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中国宠物除毛产品供需现状及预测（2020-2031）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中国宠物除毛产品产能、产量、产能利用率及发展趋势（2020-2031）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中国宠物除毛产品产量、市场需求量及发展趋势（2020-2031）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全球宠物除毛产品销量及销售额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全球市场宠物除毛产品销售额（2020-2031）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全球市场宠物除毛产品销量（2020-2031）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全球市场宠物除毛产品价格趋势（2020-2031）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全球宠物除毛产品主要地区分析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全球主要地区宠物除毛产品市场规模分析：2020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全球主要地区宠物除毛产品销售收入及市场份额（2020-2025年）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全球主要地区宠物除毛产品销售收入预测（2026-2031年）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全球主要地区宠物除毛产品销量分析：2020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全球主要地区宠物除毛产品销量及市场份额（2020-2025年）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全球主要地区宠物除毛产品销量及市场份额预测（2026-2031）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北美市场宠物除毛产品销量、收入及增长率（2020-2031）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欧洲市场宠物除毛产品销量、收入及增长率（2020-2031）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中国市场宠物除毛产品销量、收入及增长率（2020-2031）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日本市场宠物除毛产品销量、收入及增长率（2020-2031）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东南亚市场宠物除毛产品销量、收入及增长率（2020-2031）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印度市场宠物除毛产品销量、收入及增长率（2020-2031）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全球市场主要厂商宠物除毛产品产能市场份额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全球市场主要厂商宠物除毛产品销量（2020-2025）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全球市场主要厂商宠物除毛产品销量（2020-2025）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全球市场主要厂商宠物除毛产品销售收入（2020-2025）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全球市场主要厂商宠物除毛产品销售价格（2020-2025）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2024年全球主要生产商宠物除毛产品收入排名</w:t>
      </w:r>
      <w:r>
        <w:rPr>
          <w:rFonts w:hint="eastAsia"/>
        </w:rPr>
        <w:br/>
      </w:r>
      <w:r>
        <w:rPr>
          <w:rFonts w:hint="eastAsia"/>
        </w:rPr>
        <w:t>　　4.3 中国市场主要厂商宠物除毛产品销量（2020-2025）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中国市场主要厂商宠物除毛产品销量（2020-2025）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中国市场主要厂商宠物除毛产品销售收入（2020-2025）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2024年中国主要生产商宠物除毛产品收入排名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中国市场主要厂商宠物除毛产品销售价格（2020-2025）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全球主要厂商宠物除毛产品总部及产地分布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全球主要厂商成立时间及宠物除毛产品商业化日期</w:t>
      </w:r>
      <w:r>
        <w:rPr>
          <w:rFonts w:hint="eastAsia"/>
        </w:rPr>
        <w:br/>
      </w:r>
      <w:r>
        <w:rPr>
          <w:rFonts w:hint="eastAsia"/>
        </w:rPr>
        <w:t>　　4.6 全球主要厂商宠物除毛产品产品类型及应用</w:t>
      </w:r>
      <w:r>
        <w:rPr>
          <w:rFonts w:hint="eastAsia"/>
        </w:rPr>
        <w:br/>
      </w:r>
      <w:r>
        <w:rPr>
          <w:rFonts w:hint="eastAsia"/>
        </w:rPr>
        <w:t>　　4.7 宠物除毛产品行业集中度、竞争程度分析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宠物除毛产品行业集中度分析：2024年全球Top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全球宠物除毛产品第一梯队、第二梯队和第三梯队生产商（品牌）及市场份额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重点企业（1）基本信息、宠物除毛产品生产基地、销售区域、竞争对手及市场地位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宠物除毛产品产品规格、参数及市场应用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宠物除毛产品销量、收入、价格及毛利率（2020-2025）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重点企业（2）基本信息、宠物除毛产品生产基地、销售区域、竞争对手及市场地位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宠物除毛产品产品规格、参数及市场应用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宠物除毛产品销量、收入、价格及毛利率（2020-2025）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重点企业（3）基本信息、宠物除毛产品生产基地、销售区域、竞争对手及市场地位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宠物除毛产品产品规格、参数及市场应用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宠物除毛产品销量、收入、价格及毛利率（2020-2025）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重点企业（4）基本信息、宠物除毛产品生产基地、销售区域、竞争对手及市场地位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宠物除毛产品产品规格、参数及市场应用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宠物除毛产品销量、收入、价格及毛利率（2020-2025）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重点企业（5）基本信息、宠物除毛产品生产基地、销售区域、竞争对手及市场地位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宠物除毛产品产品规格、参数及市场应用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宠物除毛产品销量、收入、价格及毛利率（2020-2025）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重点企业（6）基本信息、宠物除毛产品生产基地、销售区域、竞争对手及市场地位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宠物除毛产品产品规格、参数及市场应用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宠物除毛产品销量、收入、价格及毛利率（2020-2025）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重点企业（7）基本信息、宠物除毛产品生产基地、销售区域、竞争对手及市场地位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宠物除毛产品产品规格、参数及市场应用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宠物除毛产品销量、收入、价格及毛利率（2020-2025）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重点企业（8）基本信息、宠物除毛产品生产基地、销售区域、竞争对手及市场地位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宠物除毛产品产品规格、参数及市场应用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宠物除毛产品销量、收入、价格及毛利率（2020-2025）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重点企业（9）基本信息、宠物除毛产品生产基地、销售区域、竞争对手及市场地位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宠物除毛产品产品规格、参数及市场应用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宠物除毛产品销量、收入、价格及毛利率（2020-2025）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重点企业（10）基本信息、宠物除毛产品生产基地、销售区域、竞争对手及市场地位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宠物除毛产品产品规格、参数及市场应用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宠物除毛产品销量、收入、价格及毛利率（2020-2025）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重点企业（11）基本信息、宠物除毛产品生产基地、销售区域、竞争对手及市场地位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宠物除毛产品产品规格、参数及市场应用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宠物除毛产品销量、收入、价格及毛利率（2020-2025）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重点企业（12）基本信息、宠物除毛产品生产基地、销售区域、竞争对手及市场地位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宠物除毛产品产品规格、参数及市场应用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宠物除毛产品销量、收入、价格及毛利率（2020-2025）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不同产品类型宠物除毛产品分析</w:t>
      </w:r>
      <w:r>
        <w:rPr>
          <w:rFonts w:hint="eastAsia"/>
        </w:rPr>
        <w:br/>
      </w:r>
      <w:r>
        <w:rPr>
          <w:rFonts w:hint="eastAsia"/>
        </w:rPr>
        <w:t>　　6.1 全球不同产品类型宠物除毛产品销量（2020-2031）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全球不同产品类型宠物除毛产品销量及市场份额（2020-2025）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全球不同产品类型宠物除毛产品销量预测（2026-2031）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全球不同产品类型宠物除毛产品收入（2020-2031）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全球不同产品类型宠物除毛产品收入及市场份额（2020-2025）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全球不同产品类型宠物除毛产品收入预测（2026-2031）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全球不同产品类型宠物除毛产品价格走势（2020-2031）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不同应用宠物除毛产品分析</w:t>
      </w:r>
      <w:r>
        <w:rPr>
          <w:rFonts w:hint="eastAsia"/>
        </w:rPr>
        <w:br/>
      </w:r>
      <w:r>
        <w:rPr>
          <w:rFonts w:hint="eastAsia"/>
        </w:rPr>
        <w:t>　　7.1 全球不同应用宠物除毛产品销量（2020-2031）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全球不同应用宠物除毛产品销量及市场份额（2020-2025）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全球不同应用宠物除毛产品销量预测（2026-2031）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全球不同应用宠物除毛产品收入（2020-2031）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全球不同应用宠物除毛产品收入及市场份额（2020-2025）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全球不同应用宠物除毛产品收入预测（2026-2031）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全球不同应用宠物除毛产品价格走势（2020-2031）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宠物除毛产品产业链分析</w:t>
      </w:r>
      <w:r>
        <w:rPr>
          <w:rFonts w:hint="eastAsia"/>
        </w:rPr>
        <w:br/>
      </w:r>
      <w:r>
        <w:rPr>
          <w:rFonts w:hint="eastAsia"/>
        </w:rPr>
        <w:t>　　8.2 宠物除毛产品工艺制造技术分析</w:t>
      </w:r>
      <w:r>
        <w:rPr>
          <w:rFonts w:hint="eastAsia"/>
        </w:rPr>
        <w:br/>
      </w:r>
      <w:r>
        <w:rPr>
          <w:rFonts w:hint="eastAsia"/>
        </w:rPr>
        <w:t>　　8.3 宠物除毛产品产业上游供应分析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宠物除毛产品下游客户分析</w:t>
      </w:r>
      <w:r>
        <w:rPr>
          <w:rFonts w:hint="eastAsia"/>
        </w:rPr>
        <w:br/>
      </w:r>
      <w:r>
        <w:rPr>
          <w:rFonts w:hint="eastAsia"/>
        </w:rPr>
        <w:t>　　8.5 宠物除毛产品销售渠道分析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宠物除毛产品行业发展机遇及主要驱动因素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宠物除毛产品行业发展面临的风险</w:t>
      </w:r>
      <w:r>
        <w:rPr>
          <w:rFonts w:hint="eastAsia"/>
        </w:rPr>
        <w:br/>
      </w:r>
      <w:r>
        <w:rPr>
          <w:rFonts w:hint="eastAsia"/>
        </w:rPr>
        <w:t>　　9.3 宠物除毛产品行业政策分析</w:t>
      </w:r>
      <w:r>
        <w:rPr>
          <w:rFonts w:hint="eastAsia"/>
        </w:rPr>
        <w:br/>
      </w:r>
      <w:r>
        <w:rPr>
          <w:rFonts w:hint="eastAsia"/>
        </w:rPr>
        <w:t>　　9.4 宠物除毛产品中国企业SWOT分析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全球不同产品类型宠物除毛产品销售额增长（CAGR）趋势2020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宠物除毛产品行业目前发展现状</w:t>
      </w:r>
      <w:r>
        <w:rPr>
          <w:rFonts w:hint="eastAsia"/>
        </w:rPr>
        <w:br/>
      </w:r>
      <w:r>
        <w:rPr>
          <w:rFonts w:hint="eastAsia"/>
        </w:rPr>
        <w:t>　　表 4： 宠物除毛产品发展趋势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全球主要地区宠物除毛产品产量增速（CAGR）：（2020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全球主要地区宠物除毛产品产量（2020-2025）&amp;（千件）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全球主要地区宠物除毛产品产量（2026-2031）&amp;（千件）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全球主要地区宠物除毛产品产量市场份额（2020-2025）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全球主要地区宠物除毛产品产量（2026-2031）&amp;（千件）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全球主要地区宠物除毛产品销售收入增速：（2020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全球主要地区宠物除毛产品销售收入（2020-2025）&amp;（百万美元）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全球主要地区宠物除毛产品销售收入市场份额（2020-2025）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全球主要地区宠物除毛产品收入（2026-2031）&amp;（百万美元）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全球主要地区宠物除毛产品收入市场份额（2026-2031）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全球主要地区宠物除毛产品销量（千件）：2020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全球主要地区宠物除毛产品销量（2020-2025）&amp;（千件）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全球主要地区宠物除毛产品销量市场份额（2020-2025）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全球主要地区宠物除毛产品销量（2026-2031）&amp;（千件）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全球主要地区宠物除毛产品销量份额（2026-2031）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全球市场主要厂商宠物除毛产品产能（2024-2025）&amp;（千件）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全球市场主要厂商宠物除毛产品销量（2020-2025）&amp;（千件）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全球市场主要厂商宠物除毛产品销量市场份额（2020-2025）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全球市场主要厂商宠物除毛产品销售收入（2020-2025）&amp;（百万美元）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全球市场主要厂商宠物除毛产品销售收入市场份额（2020-2025）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全球市场主要厂商宠物除毛产品销售价格（2020-2025）&amp;（美元/件）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2024年全球主要生产商宠物除毛产品收入排名（百万美元）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中国市场主要厂商宠物除毛产品销量（2020-2025）&amp;（千件）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中国市场主要厂商宠物除毛产品销量市场份额（2020-2025）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中国市场主要厂商宠物除毛产品销售收入（2020-2025）&amp;（百万美元）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中国市场主要厂商宠物除毛产品销售收入市场份额（2020-2025）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2024年中国主要生产商宠物除毛产品收入排名（百万美元）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中国市场主要厂商宠物除毛产品销售价格（2020-2025）&amp;（美元/件）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全球主要厂商宠物除毛产品总部及产地分布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全球主要厂商成立时间及宠物除毛产品商业化日期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全球主要厂商宠物除毛产品产品类型及应用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2024年全球宠物除毛产品主要厂商市场地位（第一梯队、第二梯队和第三梯队）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全球宠物除毛产品市场投资、并购等现状分析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宠物除毛产品生产基地、销售区域、竞争对手及市场地位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宠物除毛产品产品规格、参数及市场应用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宠物除毛产品销量（千件）、收入（百万美元）、价格（美元/件）及毛利率（2020-2025）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宠物除毛产品生产基地、销售区域、竞争对手及市场地位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宠物除毛产品产品规格、参数及市场应用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宠物除毛产品销量（千件）、收入（百万美元）、价格（美元/件）及毛利率（2020-2025）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宠物除毛产品生产基地、销售区域、竞争对手及市场地位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宠物除毛产品产品规格、参数及市场应用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宠物除毛产品销量（千件）、收入（百万美元）、价格（美元/件）及毛利率（2020-2025）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宠物除毛产品生产基地、销售区域、竞争对手及市场地位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宠物除毛产品产品规格、参数及市场应用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宠物除毛产品销量（千件）、收入（百万美元）、价格（美元/件）及毛利率（2020-2025）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宠物除毛产品生产基地、销售区域、竞争对手及市场地位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宠物除毛产品产品规格、参数及市场应用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宠物除毛产品销量（千件）、收入（百万美元）、价格（美元/件）及毛利率（2020-2025）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宠物除毛产品生产基地、销售区域、竞争对手及市场地位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宠物除毛产品产品规格、参数及市场应用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宠物除毛产品销量（千件）、收入（百万美元）、价格（美元/件）及毛利率（2020-2025）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宠物除毛产品生产基地、销售区域、竞争对手及市场地位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宠物除毛产品产品规格、参数及市场应用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宠物除毛产品销量（千件）、收入（百万美元）、价格（美元/件）及毛利率（2020-2025）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宠物除毛产品生产基地、销售区域、竞争对手及市场地位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宠物除毛产品产品规格、参数及市场应用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宠物除毛产品销量（千件）、收入（百万美元）、价格（美元/件）及毛利率（2020-2025）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宠物除毛产品生产基地、销售区域、竞争对手及市场地位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宠物除毛产品产品规格、参数及市场应用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宠物除毛产品销量（千件）、收入（百万美元）、价格（美元/件）及毛利率（2020-2025）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宠物除毛产品生产基地、销售区域、竞争对手及市场地位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宠物除毛产品产品规格、参数及市场应用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宠物除毛产品销量（千件）、收入（百万美元）、价格（美元/件）及毛利率（2020-2025）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宠物除毛产品生产基地、销售区域、竞争对手及市场地位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宠物除毛产品产品规格、参数及市场应用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宠物除毛产品销量（千件）、收入（百万美元）、价格（美元/件）及毛利率（2020-2025）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宠物除毛产品生产基地、销售区域、竞争对手及市场地位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宠物除毛产品产品规格、参数及市场应用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宠物除毛产品销量（千件）、收入（百万美元）、价格（美元/件）及毛利率（2020-2025）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全球不同产品类型宠物除毛产品销量（2020-2025年）&amp;（千件）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全球不同产品类型宠物除毛产品销量市场份额（2020-2025）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全球不同产品类型宠物除毛产品销量预测（2026-2031）&amp;（千件）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全球市场不同产品类型宠物除毛产品销量市场份额预测（2026-2031）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全球不同产品类型宠物除毛产品收入（2020-2025年）&amp;（百万美元）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全球不同产品类型宠物除毛产品收入市场份额（2020-2025）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全球不同产品类型宠物除毛产品收入预测（2026-2031）&amp;（百万美元）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全球不同产品类型宠物除毛产品收入市场份额预测（2026-2031）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全球不同应用宠物除毛产品销量（2020-2025年）&amp;（千件）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全球不同应用宠物除毛产品销量市场份额（2020-2025）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全球不同应用宠物除毛产品销量预测（2026-2031）&amp;（千件）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全球市场不同应用宠物除毛产品销量市场份额预测（2026-2031）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全球不同应用宠物除毛产品收入（2020-2025年）&amp;（百万美元）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全球不同应用宠物除毛产品收入市场份额（2020-2025）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全球不同应用宠物除毛产品收入预测（2026-2031）&amp;（百万美元）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全球不同应用宠物除毛产品收入市场份额预测（2026-2031）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宠物除毛产品上游原料供应商及联系方式列表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宠物除毛产品典型客户列表</w:t>
      </w:r>
      <w:r>
        <w:rPr>
          <w:rFonts w:hint="eastAsia"/>
        </w:rPr>
        <w:br/>
      </w:r>
      <w:r>
        <w:rPr>
          <w:rFonts w:hint="eastAsia"/>
        </w:rPr>
        <w:t>　　表 116： 宠物除毛产品主要销售模式及销售渠道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宠物除毛产品行业发展机遇及主要驱动因素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宠物除毛产品行业发展面临的风险</w:t>
      </w:r>
      <w:r>
        <w:rPr>
          <w:rFonts w:hint="eastAsia"/>
        </w:rPr>
        <w:br/>
      </w:r>
      <w:r>
        <w:rPr>
          <w:rFonts w:hint="eastAsia"/>
        </w:rPr>
        <w:t>　　表 119： 宠物除毛产品行业政策分析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宠物除毛产品产品图片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全球不同产品类型宠物除毛产品销售额2020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全球不同产品类型宠物除毛产品市场份额2024 &amp; 2031</w:t>
      </w:r>
      <w:r>
        <w:rPr>
          <w:rFonts w:hint="eastAsia"/>
        </w:rPr>
        <w:br/>
      </w:r>
      <w:r>
        <w:rPr>
          <w:rFonts w:hint="eastAsia"/>
        </w:rPr>
        <w:t>　　图 4： 手动产品产品图片</w:t>
      </w:r>
      <w:r>
        <w:rPr>
          <w:rFonts w:hint="eastAsia"/>
        </w:rPr>
        <w:br/>
      </w:r>
      <w:r>
        <w:rPr>
          <w:rFonts w:hint="eastAsia"/>
        </w:rPr>
        <w:t>　　图 5： 电动产品产品图片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全球不同应用宠物除毛产品市场份额2024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全球宠物除毛产品产能、产量、产能利用率及发展趋势（2020-2031）&amp;（千件）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全球宠物除毛产品产量、需求量及发展趋势（2020-2031）&amp;（千件）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全球主要地区宠物除毛产品产量（2020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全球主要地区宠物除毛产品产量市场份额（2020-2031）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中国宠物除毛产品产能、产量、产能利用率及发展趋势（2020-2031）&amp;（千件）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中国宠物除毛产品产量、市场需求量及发展趋势（2020-2031）&amp;（千件）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全球宠物除毛产品市场销售额及增长率：（2020-2031）&amp;（百万美元）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全球市场宠物除毛产品市场规模：2020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全球市场宠物除毛产品销量及增长率（2020-2031）&amp;（千件）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全球市场宠物除毛产品价格趋势（2020-2031）&amp;（美元/件）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全球主要地区宠物除毛产品销售收入（2020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全球主要地区宠物除毛产品销售收入市场份额（2020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北美市场宠物除毛产品销量及增长率（2020-2031）&amp;（千件）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北美市场宠物除毛产品收入及增长率（2020-2031）&amp;（百万美元）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欧洲市场宠物除毛产品销量及增长率（2020-2031）&amp;（千件）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欧洲市场宠物除毛产品收入及增长率（2020-2031）&amp;（百万美元）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中国市场宠物除毛产品销量及增长率（2020-2031）&amp;（千件）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中国市场宠物除毛产品收入及增长率（2020-2031）&amp;（百万美元）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日本市场宠物除毛产品销量及增长率（2020-2031）&amp;（千件）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日本市场宠物除毛产品收入及增长率（2020-2031）&amp;（百万美元）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东南亚市场宠物除毛产品销量及增长率（2020-2031）&amp;（千件）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东南亚市场宠物除毛产品收入及增长率（2020-2031）&amp;（百万美元）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印度市场宠物除毛产品销量及增长率（2020-2031）&amp;（千件）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印度市场宠物除毛产品收入及增长率（2020-2031）&amp;（百万美元）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2024年全球市场主要厂商宠物除毛产品销量市场份额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2024年全球市场主要厂商宠物除毛产品收入市场份额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2024年中国市场主要厂商宠物除毛产品销量市场份额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2024年中国市场主要厂商宠物除毛产品收入市场份额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2024年全球前五大生产商宠物除毛产品市场份额</w:t>
      </w:r>
      <w:r>
        <w:rPr>
          <w:rFonts w:hint="eastAsia"/>
        </w:rPr>
        <w:br/>
      </w:r>
      <w:r>
        <w:rPr>
          <w:rFonts w:hint="eastAsia"/>
        </w:rPr>
        <w:t>　　图 39： 2024年全球宠物除毛产品第一梯队、第二梯队和第三梯队厂商及市场份额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全球不同产品类型宠物除毛产品价格走势（2020-2031）&amp;（美元/件）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全球不同应用宠物除毛产品价格走势（2020-2031）&amp;（美元/件）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宠物除毛产品产业链</w:t>
      </w:r>
      <w:r>
        <w:rPr>
          <w:rFonts w:hint="eastAsia"/>
        </w:rPr>
        <w:br/>
      </w:r>
      <w:r>
        <w:rPr>
          <w:rFonts w:hint="eastAsia"/>
        </w:rPr>
        <w:t>　　图 43： 宠物除毛产品中国企业SWOT分析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278db248cd4986" w:history="1">
        <w:r>
          <w:rPr>
            <w:rStyle w:val="Hyperlink"/>
          </w:rPr>
          <w:t>2025-2031年全球与中国宠物除毛产品行业市场调研及前景趋势报告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5106117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278db248cd4986" w:history="1">
        <w:r>
          <w:rPr>
            <w:rStyle w:val="Hyperlink"/>
          </w:rPr>
          <w:t>https://www.20087.com/7/11/ChongWuChuMaoChanPinHangYeQianJingFenXi.html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2f38f099b542d9" w:history="1">
      <w:r>
        <w:rPr>
          <w:rStyle w:val="Hyperlink"/>
        </w:rPr>
        <w:t>2025-2031年全球与中国宠物除毛产品行业市场调研及前景趋势报告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ChongWuChuMaoChanPinHangYeQianJingFenXi.html" TargetMode="External" Id="R8c278db248cd49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ChongWuChuMaoChanPinHangYeQianJingFenXi.html" TargetMode="External" Id="R212f38f099b542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2025-01-04T06:41:57Z</dcterms:created>
  <dcterms:modified xsi:type="dcterms:W3CDTF">2025-01-04T07:41:57Z</dcterms:modified>
  <dc:subject>2025-2031年全球与中国宠物除毛产品行业市场调研及前景趋势报告</dc:subject>
  <dc:title>2025-2031年全球与中国宠物除毛产品行业市场调研及前景趋势报告</dc:title>
  <cp:keywords>2025-2031年全球与中国宠物除毛产品行业市场调研及前景趋势报告</cp:keywords>
  <dc:description>2025-2031年全球与中国宠物除毛产品行业市场调研及前景趋势报告</dc:description>
</cp:coreProperties>
</file>