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177d264e4afa" w:history="1">
              <w:r>
                <w:rPr>
                  <w:rStyle w:val="Hyperlink"/>
                </w:rPr>
                <w:t>2025-2031年中国无线吸拖一体机市场现状调研与前景趋势预测报告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177d264e4afa" w:history="1">
              <w:r>
                <w:rPr>
                  <w:rStyle w:val="Hyperlink"/>
                </w:rPr>
                <w:t>2025-2031年中国无线吸拖一体机市场现状调研与前景趋势预测报告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d177d264e4afa" w:history="1">
                <w:r>
                  <w:rPr>
                    <w:rStyle w:val="Hyperlink"/>
                  </w:rPr>
                  <w:t>https://www.20087.com/7/71/WuXianXiTuoYiTiJiHangYeQianJingQuShi.html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吸拖一体机是一种家用清洁电器，近年来随着智能家居技术的发展和消费者对便捷生活的需求，无线吸拖一体机的需求量持续增长。目前，无线吸拖一体机的技术不断创新，不仅提高了清洁效率和便捷性，还增强了产品的智能化水平。此外，随着电池技术的进步，无线吸拖一体机的续航能力得到大幅提升，更好地满足了消费者的清洁需求。</w:t>
      </w:r>
      <w:r>
        <w:rPr>
          <w:rFonts w:hint="eastAsia"/>
        </w:rPr>
        <w:br/>
      </w:r>
      <w:r>
        <w:rPr>
          <w:rFonts w:hint="eastAsia"/>
        </w:rPr>
        <w:t>　　未来，无线吸拖一体机市场将持续增长。一方面，随着智能家居技术的发展和消费者对便捷生活的需求，对高质量无线吸拖一体机的需求将持续增加。另一方面，技术创新将进一步提升无线吸拖一体机的性能，如采用更先进的电机技术和智能控制系统，提高产品的清洁效果和用户体验。此外，随着环保意识的提高，无线吸拖一体机将更加注重节能环保，采用高效节能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d177d264e4afa" w:history="1">
        <w:r>
          <w:rPr>
            <w:rStyle w:val="Hyperlink"/>
          </w:rPr>
          <w:t>2025-2031年中国无线吸拖一体机市场现状调研与前景趋势预测报告</w:t>
        </w:r>
      </w:hyperlink>
      <w:r>
        <w:rPr>
          <w:rFonts w:hint="eastAsia"/>
        </w:rPr>
        <w:t>》基于国家统计局及相关协会的详实数据，系统分析了无线吸拖一体机行业的市场规模、重点企业表现、产业链结构、竞争格局及价格动态。报告内容严谨、数据详实，结合丰富图表，全面呈现无线吸拖一体机行业现状与未来发展趋势。通过对无线吸拖一体机技术现状、SWOT分析及市场前景的解读，报告为无线吸拖一体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无线吸拖一体机行业界定</w:t>
      </w:r>
      <w:r>
        <w:rPr>
          <w:rFonts w:hint="eastAsia"/>
        </w:rPr>
        <w:br/>
      </w:r>
      <w:r>
        <w:rPr>
          <w:rFonts w:hint="eastAsia"/>
        </w:rPr>
        <w:t>　　第一节 无线吸拖一体机行业定义</w:t>
      </w:r>
      <w:r>
        <w:rPr>
          <w:rFonts w:hint="eastAsia"/>
        </w:rPr>
        <w:br/>
      </w:r>
      <w:r>
        <w:rPr>
          <w:rFonts w:hint="eastAsia"/>
        </w:rPr>
        <w:t>　　第二节 无线吸拖一体机行业特点分析</w:t>
      </w:r>
      <w:r>
        <w:rPr>
          <w:rFonts w:hint="eastAsia"/>
        </w:rPr>
        <w:br/>
      </w:r>
      <w:r>
        <w:rPr>
          <w:rFonts w:hint="eastAsia"/>
        </w:rPr>
        <w:t>　　第三节 无线吸拖一体机产业链分析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2025年世界无线吸拖一体机行业市场运行形势分析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2025年全球无线吸拖一体机行业发展概况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世界无线吸拖一体机行业发展走势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二、全球无线吸拖一体机行业市场分布情况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三、全球无线吸拖一体机行业发展趋势分析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全球无线吸拖一体机行业重点国家和区域分析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2024-2025年中国无线吸拖一体机行业发展环境分析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2025年无线吸拖一体机行业技术发展现状及趋势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当前我国无线吸拖一体机技术发展现状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中外无线吸拖一体机技术差距及产生差距的主要原因分析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提高我国无线吸拖一体机技术的对策</w:t>
      </w:r>
      <w:r>
        <w:rPr>
          <w:rFonts w:hint="eastAsia"/>
        </w:rPr>
        <w:br/>
      </w:r>
      <w:r>
        <w:rPr>
          <w:rFonts w:hint="eastAsia"/>
        </w:rPr>
        <w:t>　　第四节 我国无线吸拖一体机研发、设计发展趋势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中国无线吸拖一体机发展现状调研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中国无线吸拖一体机市场现状分析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中国无线吸拖一体机行业产量情况分析及预测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一、无线吸拖一体机总体产能规模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三、2019-2024年中国无线吸拖一体机产量统计</w:t>
      </w:r>
      <w:r>
        <w:rPr>
          <w:rFonts w:hint="eastAsia"/>
        </w:rPr>
        <w:br/>
      </w:r>
      <w:r>
        <w:rPr>
          <w:rFonts w:hint="eastAsia"/>
        </w:rPr>
        <w:t>　　　　二、无线吸拖一体机生产区域分布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三、2025-2031年中国无线吸拖一体机产量预测分析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中国无线吸拖一体机市场需求分析及预测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一、中国无线吸拖一体机市场需求特点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二、2019-2024年中国无线吸拖一体机市场需求量统计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三、2025-2031年中国无线吸拖一体机市场需求量预测分析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中国无线吸拖一体机行业进出口情况分析预测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2019-2024年中国无线吸拖一体机行业进出口情况分析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一、2019-2024年中国无线吸拖一体机行业进口分析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二、2019-2024年中国无线吸拖一体机行业出口分析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2025-2031年中国无线吸拖一体机行业进出口情况预测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一、2025-2031年中国无线吸拖一体机行业进口预测分析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二、2025-2031年中国无线吸拖一体机行业出口预测分析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影响无线吸拖一体机行业进出口变化的主要原因分析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2019-2024年中国无线吸拖一体机行业重点地区调研分析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一、中国无线吸拖一体机行业重点区域市场结构调研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二、**地区无线吸拖一体机市场调研分析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三、**地区无线吸拖一体机市场调研分析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四、**地区无线吸拖一体机市场调研分析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五、**地区无线吸拖一体机市场调研分析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六、**地区无线吸拖一体机市场调研分析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无线吸拖一体机行业竞争格局分析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无线吸拖一体机行业集中度分析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一、无线吸拖一体机市场集中度分析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二、无线吸拖一体机企业集中度分析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三、无线吸拖一体机区域集中度分析</w:t>
      </w:r>
      <w:r>
        <w:rPr>
          <w:rFonts w:hint="eastAsia"/>
        </w:rPr>
        <w:br/>
      </w:r>
      <w:r>
        <w:rPr>
          <w:rFonts w:hint="eastAsia"/>
        </w:rPr>
        <w:t>　　第二节 无线吸拖一体机行业主要企业竞争力分析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无线吸拖一体机行业竞争格局分析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一、2025年无线吸拖一体机行业竞争分析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二、2025年中外无线吸拖一体机产品竞争分析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三、2019-2024年我国无线吸拖一体机市场竞争分析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四、2025-2031年国内主要无线吸拖一体机企业动向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无线吸拖一体机行业细分产品市场调研分析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无线吸拖一体机行业上、下游市场分析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无线吸拖一体机行业上游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无线吸拖一体机行业下游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无线吸拖一体机行业重点企业发展调研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无线吸拖一体机重点企业（一）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无线吸拖一体机重点企业（二）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无线吸拖一体机重点企业（三）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无线吸拖一体机重点企业（四）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无线吸拖一体机重点企业（五）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无线吸拖一体机重点企业（六）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无线吸拖一体机企业管理策略建议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提高无线吸拖一体机企业竞争力的策略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一、提高中国无线吸拖一体机企业核心竞争力的对策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二、无线吸拖一体机企业提升竞争力的主要方向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三、影响无线吸拖一体机企业核心竞争力的因素及提升途径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四、提高无线吸拖一体机企业竞争力的策略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对我国无线吸拖一体机品牌的战略思考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一、无线吸拖一体机实施品牌战略的意义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二、无线吸拖一体机企业品牌的现状分析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三、我国无线吸拖一体机企业的品牌战略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四、无线吸拖一体机品牌战略管理的策略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2025-2031年中国无线吸拖一体机行业前景与风险预测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2025年中国无线吸拖一体机市场前景分析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2025-2031年中国无线吸拖一体机发展趋势预测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2025-2031年中国无线吸拖一体机行业投资特性分析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一、2025-2031年中国无线吸拖一体机行业进入壁垒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二、2025-2031年中国无线吸拖一体机行业盈利模式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三、2025-2031年中国无线吸拖一体机行业盈利因素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2025-2031年中国无线吸拖一体机行业投资机会分析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一、2025-2031年中国无线吸拖一体机细分市场投资机会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二、2025-2031年中国无线吸拖一体机行业区域市场投资潜力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2025-2031年中国无线吸拖一体机行业投资风险分析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一、2025-2031年中国无线吸拖一体机行业市场竞争风险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二、2025-2031年中国无线吸拖一体机行业技术风险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三、2025-2031年中国无线吸拖一体机行业政策风险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四、2025-2031年中国无线吸拖一体机行业进入退出风险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无线吸拖一体机行业研究结论</w:t>
      </w:r>
      <w:r>
        <w:rPr>
          <w:rFonts w:hint="eastAsia"/>
        </w:rPr>
        <w:br/>
      </w:r>
      <w:r>
        <w:rPr>
          <w:rFonts w:hint="eastAsia"/>
        </w:rPr>
        <w:t>　　第二节 无线吸拖一体机行业投资价值评估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无线吸拖一体机行业投资建议</w:t>
      </w:r>
      <w:r>
        <w:rPr>
          <w:rFonts w:hint="eastAsia"/>
        </w:rPr>
        <w:br/>
      </w:r>
      <w:r>
        <w:rPr>
          <w:rFonts w:hint="eastAsia"/>
        </w:rPr>
        <w:t>　　　　一、无线吸拖一体机行业投资策略建议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二、无线吸拖一体机行业投资方向建议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三、无线吸拖一体机行业投资方式建议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无线吸拖一体机行业类别</w:t>
      </w:r>
      <w:r>
        <w:rPr>
          <w:rFonts w:hint="eastAsia"/>
        </w:rPr>
        <w:br/>
      </w:r>
      <w:r>
        <w:rPr>
          <w:rFonts w:hint="eastAsia"/>
        </w:rPr>
        <w:t>　　图表 无线吸拖一体机行业产业链调研</w:t>
      </w:r>
      <w:r>
        <w:rPr>
          <w:rFonts w:hint="eastAsia"/>
        </w:rPr>
        <w:br/>
      </w:r>
      <w:r>
        <w:rPr>
          <w:rFonts w:hint="eastAsia"/>
        </w:rPr>
        <w:t>　　图表 无线吸拖一体机行业现状</w:t>
      </w:r>
      <w:r>
        <w:rPr>
          <w:rFonts w:hint="eastAsia"/>
        </w:rPr>
        <w:br/>
      </w:r>
      <w:r>
        <w:rPr>
          <w:rFonts w:hint="eastAsia"/>
        </w:rPr>
        <w:t>　　图表 无线吸拖一体机行业标准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2024年中国无线吸拖一体机行业产能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2019-2024年中国无线吸拖一体机行业产量统计</w:t>
      </w:r>
      <w:r>
        <w:rPr>
          <w:rFonts w:hint="eastAsia"/>
        </w:rPr>
        <w:br/>
      </w:r>
      <w:r>
        <w:rPr>
          <w:rFonts w:hint="eastAsia"/>
        </w:rPr>
        <w:t>　　图表 无线吸拖一体机行业动态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2024年中国无线吸拖一体机行业需求区域调研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2019-2024年中国无线吸拖一体机行情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2019-2024年中国无线吸拖一体机行业企业数量统计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**地区无线吸拖一体机市场规模</w:t>
      </w:r>
      <w:r>
        <w:rPr>
          <w:rFonts w:hint="eastAsia"/>
        </w:rPr>
        <w:br/>
      </w:r>
      <w:r>
        <w:rPr>
          <w:rFonts w:hint="eastAsia"/>
        </w:rPr>
        <w:t>　　图表 **地区无线吸拖一体机行业市场需求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**地区无线吸拖一体机市场调研</w:t>
      </w:r>
      <w:r>
        <w:rPr>
          <w:rFonts w:hint="eastAsia"/>
        </w:rPr>
        <w:br/>
      </w:r>
      <w:r>
        <w:rPr>
          <w:rFonts w:hint="eastAsia"/>
        </w:rPr>
        <w:t>　　图表 **地区无线吸拖一体机行业市场需求分析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**地区无线吸拖一体机市场规模</w:t>
      </w:r>
      <w:r>
        <w:rPr>
          <w:rFonts w:hint="eastAsia"/>
        </w:rPr>
        <w:br/>
      </w:r>
      <w:r>
        <w:rPr>
          <w:rFonts w:hint="eastAsia"/>
        </w:rPr>
        <w:t>　　图表 **地区无线吸拖一体机行业市场需求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**地区无线吸拖一体机市场调研</w:t>
      </w:r>
      <w:r>
        <w:rPr>
          <w:rFonts w:hint="eastAsia"/>
        </w:rPr>
        <w:br/>
      </w:r>
      <w:r>
        <w:rPr>
          <w:rFonts w:hint="eastAsia"/>
        </w:rPr>
        <w:t>　　图表 **地区无线吸拖一体机行业市场需求分析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无线吸拖一体机行业竞争对手分析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无线吸拖一体机重点企业（三）成长能力情况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2025-2031年中国无线吸拖一体机行业市场规模预测</w:t>
      </w:r>
      <w:r>
        <w:rPr>
          <w:rFonts w:hint="eastAsia"/>
        </w:rPr>
        <w:br/>
      </w:r>
      <w:r>
        <w:rPr>
          <w:rFonts w:hint="eastAsia"/>
        </w:rPr>
        <w:t>　　图表 无线吸拖一体机行业准入条件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2025-2031年中国无线吸拖一体机行业发展趋势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177d264e4afa" w:history="1">
        <w:r>
          <w:rPr>
            <w:rStyle w:val="Hyperlink"/>
          </w:rPr>
          <w:t>2025-2031年中国无线吸拖一体机市场现状调研与前景趋势预测报告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d177d264e4afa" w:history="1">
        <w:r>
          <w:rPr>
            <w:rStyle w:val="Hyperlink"/>
          </w:rPr>
          <w:t>https://www.20087.com/7/71/WuXianXiTuoYiTiJiHangYeQianJingQuShi.html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热点：扫地机器人怎么预留上下水、无线吸拖一体机排名、吸拖一体机买什么价位的、无线吸拖一体机好吗、无线扫拖一体机、无线吸拖一体机好用吗 论坛、吸拖一体机什么牌子好、无线吸拖一体机t6怎样拆开、家用扫吸拖一体机排名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e097c026e412f" w:history="1">
      <w:r>
        <w:rPr>
          <w:rStyle w:val="Hyperlink"/>
        </w:rPr>
        <w:t>2025-2031年中国无线吸拖一体机市场现状调研与前景趋势预测报告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XianXiTuoYiTiJiHangYeQianJingQuShi.html" TargetMode="External" Id="R610d177d264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XianXiTuoYiTiJiHangYeQianJingQuShi.html" TargetMode="External" Id="Rcbae097c026e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2024-12-29T08:21:00Z</dcterms:created>
  <dcterms:modified xsi:type="dcterms:W3CDTF">2024-12-29T09:21:00Z</dcterms:modified>
  <dc:subject>2025-2031年中国无线吸拖一体机市场现状调研与前景趋势预测报告</dc:subject>
  <dc:title>2025-2031年中国无线吸拖一体机市场现状调研与前景趋势预测报告</dc:title>
  <cp:keywords>2025-2031年中国无线吸拖一体机市场现状调研与前景趋势预测报告</cp:keywords>
  <dc:description>2025-2031年中国无线吸拖一体机市场现状调研与前景趋势预测报告</dc:description>
</cp:coreProperties>
</file>