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a089d4ef714516" w:history="1">
              <w:r>
                <w:rPr>
                  <w:rStyle w:val="Hyperlink"/>
                </w:rPr>
                <w:t>2026-2032年中国盆栽植物行业市场调研及前景趋势预测报告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a089d4ef714516" w:history="1">
              <w:r>
                <w:rPr>
                  <w:rStyle w:val="Hyperlink"/>
                </w:rPr>
                <w:t>2026-2032年中国盆栽植物行业市场调研及前景趋势预测报告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a089d4ef714516" w:history="1">
                <w:r>
                  <w:rPr>
                    <w:rStyle w:val="Hyperlink"/>
                  </w:rPr>
                  <w:t>https://www.20087.com/7/31/PenZaiZhiWuFaZhanQianJing.html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栽植物是一种室内装饰和空气净化手段，近年来在全球范围内受到了广泛关注。它们不仅能美化环境，还能改善空气质量，缓解压力，促进身心健康。随着城市化进程的加快和人们生活节奏的加快，越来越多的人选择在家中或办公室摆放盆栽植物，以增添自然气息。然而，养护盆栽植物需要一定的知识和技术，对于忙碌的城市居民来说可能是一个挑战。此外，市场上盆栽植物的质量差异较大，从普通绿植到稀有品种，价格和养护要求各不相同，这也增加了消费者的决策难度。</w:t>
      </w:r>
      <w:r>
        <w:rPr>
          <w:rFonts w:hint="eastAsia"/>
        </w:rPr>
        <w:br/>
      </w:r>
      <w:r>
        <w:rPr>
          <w:rFonts w:hint="eastAsia"/>
        </w:rPr>
        <w:t>　　随着人们对健康生活方式的关注度不断提升，盆栽植物市场有望继续扩大。一方面，科技的进步将为盆栽植物的养护提供更多的便利，例如智能花盆可以通过内置传感器监测土壤湿度、光照强度等参数，并自动调节浇水和施肥，确保植物健康成长。另一方面，随着垂直绿化和室内农业的发展，盆栽植物的应用场景将进一步拓展，不仅可以用于家庭装饰，还可以应用于商业空间、医院、学校等公共场所，甚至成为都市农业的一部分。此外，随着消费者对个性化需求的增加，定制化服务也将成为一种趋势，允许顾客根据个人喜好选择不同的植物种类和容器设计。预计未来的盆栽植物将在满足美观需求的同时，提供更多功能性价值，成为现代生活中重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a089d4ef714516" w:history="1">
        <w:r>
          <w:rPr>
            <w:rStyle w:val="Hyperlink"/>
          </w:rPr>
          <w:t>2026-2032年中国盆栽植物行业市场调研及前景趋势预测报告</w:t>
        </w:r>
      </w:hyperlink>
      <w:r>
        <w:rPr>
          <w:rFonts w:hint="eastAsia"/>
        </w:rPr>
        <w:t>》系统分析了盆栽植物行业的市场规模、需求动态及价格趋势，并深入探讨了盆栽植物产业链结构的变化与发展。报告详细解读了盆栽植物行业现状，科学预测了未来市场前景与发展趋势，同时对盆栽植物细分市场的竞争格局进行了全面评估，重点关注领先企业的竞争实力、市场集中度及品牌影响力。结合盆栽植物技术现状与未来方向，报告揭示了盆栽植物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盆栽植物市场概述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按照不同产品类型，盆栽植物主要可以分为如下几个类别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中国不同产品类型盆栽植物增长趋势2021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强光照植物</w:t>
      </w:r>
      <w:r>
        <w:rPr>
          <w:rFonts w:hint="eastAsia"/>
        </w:rPr>
        <w:br/>
      </w:r>
      <w:r>
        <w:rPr>
          <w:rFonts w:hint="eastAsia"/>
        </w:rPr>
        <w:t>　　　　1.2.3 中度光照植物</w:t>
      </w:r>
      <w:r>
        <w:rPr>
          <w:rFonts w:hint="eastAsia"/>
        </w:rPr>
        <w:br/>
      </w:r>
      <w:r>
        <w:rPr>
          <w:rFonts w:hint="eastAsia"/>
        </w:rPr>
        <w:t>　　　　1.2.4 低光照植物</w:t>
      </w:r>
      <w:r>
        <w:rPr>
          <w:rFonts w:hint="eastAsia"/>
        </w:rPr>
        <w:br/>
      </w:r>
      <w:r>
        <w:rPr>
          <w:rFonts w:hint="eastAsia"/>
        </w:rPr>
        <w:t>　　1.3 从不同应用，盆栽植物主要包括如下几个方面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中国不同应用盆栽植物增长趋势2021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家庭种植</w:t>
      </w:r>
      <w:r>
        <w:rPr>
          <w:rFonts w:hint="eastAsia"/>
        </w:rPr>
        <w:br/>
      </w:r>
      <w:r>
        <w:rPr>
          <w:rFonts w:hint="eastAsia"/>
        </w:rPr>
        <w:t>　　　　1.3.3 商业种植</w:t>
      </w:r>
      <w:r>
        <w:rPr>
          <w:rFonts w:hint="eastAsia"/>
        </w:rPr>
        <w:br/>
      </w:r>
      <w:r>
        <w:rPr>
          <w:rFonts w:hint="eastAsia"/>
        </w:rPr>
        <w:t>　　1.4 中国盆栽植物发展现状及未来趋势（2021-2032）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中国市场盆栽植物收入及增长率（2021-2032）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中国市场盆栽植物销量及增长率（2021-2032）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中国市场主要盆栽植物厂商分析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中国市场主要厂商盆栽植物销量及市场占有率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中国市场主要厂商盆栽植物销量（2021-2026）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中国市场主要厂商盆栽植物销量市场份额（2021-2026）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中国市场主要厂商盆栽植物收入及市场占有率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中国市场主要厂商盆栽植物收入（2021-2026）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中国市场主要厂商盆栽植物收入市场份额（2021-2026）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2025年中国市场主要厂商盆栽植物收入排名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中国市场主要厂商盆栽植物价格（2021-2026）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中国市场主要厂商盆栽植物总部及产地分布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中国市场主要厂商成立时间及盆栽植物商业化日期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中国市场主要厂商盆栽植物产品类型及应用</w:t>
      </w:r>
      <w:r>
        <w:rPr>
          <w:rFonts w:hint="eastAsia"/>
        </w:rPr>
        <w:br/>
      </w:r>
      <w:r>
        <w:rPr>
          <w:rFonts w:hint="eastAsia"/>
        </w:rPr>
        <w:t>　　2.7 盆栽植物行业集中度、竞争程度分析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盆栽植物行业集中度分析：2025年中国Top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中国市场盆栽植物第一梯队、第二梯队和第三梯队厂商（品牌）及2025年市场份额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重点企业（14）在中国市场盆栽植物销量、收入、价格及毛利率（2021-2026）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不同产品类型盆栽植物分析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中国市场不同产品类型盆栽植物销量（2021-2032）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中国市场不同产品类型盆栽植物销量及市场份额（2021-2026）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中国市场不同产品类型盆栽植物销量预测（2027-2032）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中国市场不同产品类型盆栽植物规模（2021-2032）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中国市场不同产品类型盆栽植物规模及市场份额（2021-2026）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中国市场不同产品类型盆栽植物规模预测（2027-2032）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中国市场不同产品类型盆栽植物价格走势（2021-2032）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不同应用盆栽植物分析</w:t>
      </w:r>
      <w:r>
        <w:rPr>
          <w:rFonts w:hint="eastAsia"/>
        </w:rPr>
        <w:br/>
      </w:r>
      <w:r>
        <w:rPr>
          <w:rFonts w:hint="eastAsia"/>
        </w:rPr>
        <w:t>　　5.1 中国市场不同应用盆栽植物销量（2021-2032）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中国市场不同应用盆栽植物销量及市场份额（2021-2026）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中国市场不同应用盆栽植物销量预测（2027-2032）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中国市场不同应用盆栽植物规模（2021-2032）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中国市场不同应用盆栽植物规模及市场份额（2021-2026）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中国市场不同应用盆栽植物规模预测（2027-2032）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中国市场不同应用盆栽植物价格走势（2021-2032）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盆栽植物行业发展分析---发展趋势</w:t>
      </w:r>
      <w:r>
        <w:rPr>
          <w:rFonts w:hint="eastAsia"/>
        </w:rPr>
        <w:br/>
      </w:r>
      <w:r>
        <w:rPr>
          <w:rFonts w:hint="eastAsia"/>
        </w:rPr>
        <w:t>　　6.2 盆栽植物行业发展分析---厂商壁垒</w:t>
      </w:r>
      <w:r>
        <w:rPr>
          <w:rFonts w:hint="eastAsia"/>
        </w:rPr>
        <w:br/>
      </w:r>
      <w:r>
        <w:rPr>
          <w:rFonts w:hint="eastAsia"/>
        </w:rPr>
        <w:t>　　6.3 盆栽植物行业发展分析---驱动因素</w:t>
      </w:r>
      <w:r>
        <w:rPr>
          <w:rFonts w:hint="eastAsia"/>
        </w:rPr>
        <w:br/>
      </w:r>
      <w:r>
        <w:rPr>
          <w:rFonts w:hint="eastAsia"/>
        </w:rPr>
        <w:t>　　6.4 盆栽植物行业发展分析---制约因素</w:t>
      </w:r>
      <w:r>
        <w:rPr>
          <w:rFonts w:hint="eastAsia"/>
        </w:rPr>
        <w:br/>
      </w:r>
      <w:r>
        <w:rPr>
          <w:rFonts w:hint="eastAsia"/>
        </w:rPr>
        <w:t>　　6.5 盆栽植物中国企业SWOT分析</w:t>
      </w:r>
      <w:r>
        <w:rPr>
          <w:rFonts w:hint="eastAsia"/>
        </w:rPr>
        <w:br/>
      </w:r>
      <w:r>
        <w:rPr>
          <w:rFonts w:hint="eastAsia"/>
        </w:rPr>
        <w:t>　　6.6 盆栽植物行业发展分析---行业政策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盆栽植物行业产业链简介</w:t>
      </w:r>
      <w:r>
        <w:rPr>
          <w:rFonts w:hint="eastAsia"/>
        </w:rPr>
        <w:br/>
      </w:r>
      <w:r>
        <w:rPr>
          <w:rFonts w:hint="eastAsia"/>
        </w:rPr>
        <w:t>　　7.2 盆栽植物产业链分析-上游</w:t>
      </w:r>
      <w:r>
        <w:rPr>
          <w:rFonts w:hint="eastAsia"/>
        </w:rPr>
        <w:br/>
      </w:r>
      <w:r>
        <w:rPr>
          <w:rFonts w:hint="eastAsia"/>
        </w:rPr>
        <w:t>　　7.3 盆栽植物产业链分析-中游</w:t>
      </w:r>
      <w:r>
        <w:rPr>
          <w:rFonts w:hint="eastAsia"/>
        </w:rPr>
        <w:br/>
      </w:r>
      <w:r>
        <w:rPr>
          <w:rFonts w:hint="eastAsia"/>
        </w:rPr>
        <w:t>　　7.4 盆栽植物产业链分析-下游</w:t>
      </w:r>
      <w:r>
        <w:rPr>
          <w:rFonts w:hint="eastAsia"/>
        </w:rPr>
        <w:br/>
      </w:r>
      <w:r>
        <w:rPr>
          <w:rFonts w:hint="eastAsia"/>
        </w:rPr>
        <w:t>　　7.5 盆栽植物行业采购模式</w:t>
      </w:r>
      <w:r>
        <w:rPr>
          <w:rFonts w:hint="eastAsia"/>
        </w:rPr>
        <w:br/>
      </w:r>
      <w:r>
        <w:rPr>
          <w:rFonts w:hint="eastAsia"/>
        </w:rPr>
        <w:t>　　7.6 盆栽植物行业生产模式</w:t>
      </w:r>
      <w:r>
        <w:rPr>
          <w:rFonts w:hint="eastAsia"/>
        </w:rPr>
        <w:br/>
      </w:r>
      <w:r>
        <w:rPr>
          <w:rFonts w:hint="eastAsia"/>
        </w:rPr>
        <w:t>　　7.7 盆栽植物行业销售模式及销售渠道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中国本土盆栽植物产能、产量分析</w:t>
      </w:r>
      <w:r>
        <w:rPr>
          <w:rFonts w:hint="eastAsia"/>
        </w:rPr>
        <w:br/>
      </w:r>
      <w:r>
        <w:rPr>
          <w:rFonts w:hint="eastAsia"/>
        </w:rPr>
        <w:t>　　8.1 中国盆栽植物供需现状及预测（2021-2032）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中国盆栽植物产能、产量、产能利用率及发展趋势（2021-2032）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中国盆栽植物产量、市场需求量及发展趋势（2021-2032）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中国盆栽植物进出口分析</w:t>
      </w:r>
      <w:r>
        <w:rPr>
          <w:rFonts w:hint="eastAsia"/>
        </w:rPr>
        <w:br/>
      </w:r>
      <w:r>
        <w:rPr>
          <w:rFonts w:hint="eastAsia"/>
        </w:rPr>
        <w:t>　　　　8.2.1 中国市场盆栽植物主要进口来源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中国市场盆栽植物主要出口目的地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不同产品类型盆栽植物市场规模2021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不同应用盆栽植物市场规模2021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中国市场主要厂商盆栽植物销量（2021-2026）&amp;（千盆）</w:t>
      </w:r>
      <w:r>
        <w:rPr>
          <w:rFonts w:hint="eastAsia"/>
        </w:rPr>
        <w:br/>
      </w:r>
      <w:r>
        <w:rPr>
          <w:rFonts w:hint="eastAsia"/>
        </w:rPr>
        <w:t>　　表 4： 中国市场主要厂商盆栽植物销量市场份额（2021-2026）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中国市场主要厂商盆栽植物收入（2021-2026）&amp;（万元）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中国市场主要厂商盆栽植物收入份额（2021-2026）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2025年中国主要生产商盆栽植物收入排名（万元）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中国市场主要厂商盆栽植物价格（2021-2026）&amp;（US$/Unit）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中国市场主要厂商盆栽植物总部及产地分布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中国市场主要厂商成立时间及盆栽植物商业化日期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中国市场主要厂商盆栽植物产品类型及应用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2025年中国市场盆栽植物主要厂商市场地位（第一梯队、第二梯队和第三梯队）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盆栽植物市场投资、并购等现状分析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盆栽植物生产基地、总部、竞争对手及市场地位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盆栽植物产品规格、参数及市场应用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盆栽植物销量（千盆）、收入（万元）、价格（US$/Unit）及毛利率（2021-2026）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中国市场不同产品类型盆栽植物销量（2021-2026）&amp;（千盆）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中国市场不同产品类型盆栽植物销量市场份额（2021-2026）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中国市场不同产品类型盆栽植物销量预测（2027-2032）&amp;（千盆）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中国市场不同产品类型盆栽植物销量市场份额预测（2027-2032）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中国市场不同产品类型盆栽植物规模（2021-2026）&amp;（万元）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中国市场不同产品类型盆栽植物规模市场份额（2021-2026）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中国市场不同产品类型盆栽植物规模预测（2027-2032）&amp;（万元）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中国市场不同产品类型盆栽植物规模市场份额预测（2027-2032）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中国市场不同应用盆栽植物销量（2021-2026）&amp;（千盆）</w:t>
      </w:r>
      <w:r>
        <w:rPr>
          <w:rFonts w:hint="eastAsia"/>
        </w:rPr>
        <w:br/>
      </w:r>
      <w:r>
        <w:rPr>
          <w:rFonts w:hint="eastAsia"/>
        </w:rPr>
        <w:t>　　表 93： 中国市场不同应用盆栽植物销量市场份额（2021-2026）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中国市场不同应用盆栽植物销量预测（2027-2032）&amp;（千盆）</w:t>
      </w:r>
      <w:r>
        <w:rPr>
          <w:rFonts w:hint="eastAsia"/>
        </w:rPr>
        <w:br/>
      </w:r>
      <w:r>
        <w:rPr>
          <w:rFonts w:hint="eastAsia"/>
        </w:rPr>
        <w:t>　　表 95： 中国市场不同应用盆栽植物销量市场份额预测（2027-2032）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中国市场不同应用盆栽植物规模（2021-2026）&amp;（万元）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中国市场不同应用盆栽植物规模市场份额（2021-2026）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中国市场不同应用盆栽植物规模预测（2027-2032）&amp;（万元）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中国市场不同应用盆栽植物规模市场份额预测（2027-2032）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盆栽植物行业发展分析---发展趋势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盆栽植物行业发展分析---厂商壁垒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盆栽植物行业发展分析---驱动因素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盆栽植物行业发展分析---制约因素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盆栽植物行业相关重点政策一览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盆栽植物行业供应链分析</w:t>
      </w:r>
      <w:r>
        <w:rPr>
          <w:rFonts w:hint="eastAsia"/>
        </w:rPr>
        <w:br/>
      </w:r>
      <w:r>
        <w:rPr>
          <w:rFonts w:hint="eastAsia"/>
        </w:rPr>
        <w:t>　　表 106： 盆栽植物上游原料供应商</w:t>
      </w:r>
      <w:r>
        <w:rPr>
          <w:rFonts w:hint="eastAsia"/>
        </w:rPr>
        <w:br/>
      </w:r>
      <w:r>
        <w:rPr>
          <w:rFonts w:hint="eastAsia"/>
        </w:rPr>
        <w:t>　　表 107： 盆栽植物行业主要下游客户</w:t>
      </w:r>
      <w:r>
        <w:rPr>
          <w:rFonts w:hint="eastAsia"/>
        </w:rPr>
        <w:br/>
      </w:r>
      <w:r>
        <w:rPr>
          <w:rFonts w:hint="eastAsia"/>
        </w:rPr>
        <w:t>　　表 108： 盆栽植物典型经销商</w:t>
      </w:r>
      <w:r>
        <w:rPr>
          <w:rFonts w:hint="eastAsia"/>
        </w:rPr>
        <w:br/>
      </w:r>
      <w:r>
        <w:rPr>
          <w:rFonts w:hint="eastAsia"/>
        </w:rPr>
        <w:t>　　表 109： 中国盆栽植物产量、销量、进口量及出口量（2021-2026）&amp;（千盆）</w:t>
      </w:r>
      <w:r>
        <w:rPr>
          <w:rFonts w:hint="eastAsia"/>
        </w:rPr>
        <w:br/>
      </w:r>
      <w:r>
        <w:rPr>
          <w:rFonts w:hint="eastAsia"/>
        </w:rPr>
        <w:t>　　表 110： 中国盆栽植物产量、销量、进口量及出口量预测（2027-2032）&amp;（千盆）</w:t>
      </w:r>
      <w:r>
        <w:rPr>
          <w:rFonts w:hint="eastAsia"/>
        </w:rPr>
        <w:br/>
      </w:r>
      <w:r>
        <w:rPr>
          <w:rFonts w:hint="eastAsia"/>
        </w:rPr>
        <w:t>　　表 111： 中国市场盆栽植物主要进口来源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中国市场盆栽植物主要出口目的地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盆栽植物产品图片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中国不同产品类型盆栽植物市场规模市场份额2025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强光照植物产品图片</w:t>
      </w:r>
      <w:r>
        <w:rPr>
          <w:rFonts w:hint="eastAsia"/>
        </w:rPr>
        <w:br/>
      </w:r>
      <w:r>
        <w:rPr>
          <w:rFonts w:hint="eastAsia"/>
        </w:rPr>
        <w:t>　　图 4： 中度光照植物产品图片</w:t>
      </w:r>
      <w:r>
        <w:rPr>
          <w:rFonts w:hint="eastAsia"/>
        </w:rPr>
        <w:br/>
      </w:r>
      <w:r>
        <w:rPr>
          <w:rFonts w:hint="eastAsia"/>
        </w:rPr>
        <w:t>　　图 5： 低光照植物产品图片</w:t>
      </w:r>
      <w:r>
        <w:rPr>
          <w:rFonts w:hint="eastAsia"/>
        </w:rPr>
        <w:br/>
      </w:r>
      <w:r>
        <w:rPr>
          <w:rFonts w:hint="eastAsia"/>
        </w:rPr>
        <w:t>　　图 6： 中国不同应用盆栽植物市场份额2025 &amp; 2032</w:t>
      </w:r>
      <w:r>
        <w:rPr>
          <w:rFonts w:hint="eastAsia"/>
        </w:rPr>
        <w:br/>
      </w:r>
      <w:r>
        <w:rPr>
          <w:rFonts w:hint="eastAsia"/>
        </w:rPr>
        <w:t>　　图 7： 家庭种植</w:t>
      </w:r>
      <w:r>
        <w:rPr>
          <w:rFonts w:hint="eastAsia"/>
        </w:rPr>
        <w:br/>
      </w:r>
      <w:r>
        <w:rPr>
          <w:rFonts w:hint="eastAsia"/>
        </w:rPr>
        <w:t>　　图 8： 商业种植</w:t>
      </w:r>
      <w:r>
        <w:rPr>
          <w:rFonts w:hint="eastAsia"/>
        </w:rPr>
        <w:br/>
      </w:r>
      <w:r>
        <w:rPr>
          <w:rFonts w:hint="eastAsia"/>
        </w:rPr>
        <w:t>　　图 9： 中国市场盆栽植物市场规模，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中国市场盆栽植物收入及增长率（2021-2032）&amp;（万元）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中国市场盆栽植物销量及增长率（2021-2032）&amp;（千盆）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2025年中国市场主要厂商盆栽植物销量市场份额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2025年中国市场主要厂商盆栽植物收入市场份额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2025年中国市场前五大厂商盆栽植物市场份额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2025年中国市场盆栽植物第一梯队、第二梯队和第三梯队厂商（品牌）及市场份额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中国市场不同产品类型盆栽植物价格走势（2021-2032）&amp;（US$/Unit）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中国市场不同应用盆栽植物价格走势（2021-2032）&amp;（US$/Unit）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盆栽植物中国企业SWOT分析</w:t>
      </w:r>
      <w:r>
        <w:rPr>
          <w:rFonts w:hint="eastAsia"/>
        </w:rPr>
        <w:br/>
      </w:r>
      <w:r>
        <w:rPr>
          <w:rFonts w:hint="eastAsia"/>
        </w:rPr>
        <w:t>　　图 19： 盆栽植物产业链</w:t>
      </w:r>
      <w:r>
        <w:rPr>
          <w:rFonts w:hint="eastAsia"/>
        </w:rPr>
        <w:br/>
      </w:r>
      <w:r>
        <w:rPr>
          <w:rFonts w:hint="eastAsia"/>
        </w:rPr>
        <w:t>　　图 20： 盆栽植物行业采购模式分析</w:t>
      </w:r>
      <w:r>
        <w:rPr>
          <w:rFonts w:hint="eastAsia"/>
        </w:rPr>
        <w:br/>
      </w:r>
      <w:r>
        <w:rPr>
          <w:rFonts w:hint="eastAsia"/>
        </w:rPr>
        <w:t>　　图 21： 盆栽植物行业生产模式分析</w:t>
      </w:r>
      <w:r>
        <w:rPr>
          <w:rFonts w:hint="eastAsia"/>
        </w:rPr>
        <w:br/>
      </w:r>
      <w:r>
        <w:rPr>
          <w:rFonts w:hint="eastAsia"/>
        </w:rPr>
        <w:t>　　图 22： 盆栽植物行业销售模式分析</w:t>
      </w:r>
      <w:r>
        <w:rPr>
          <w:rFonts w:hint="eastAsia"/>
        </w:rPr>
        <w:br/>
      </w:r>
      <w:r>
        <w:rPr>
          <w:rFonts w:hint="eastAsia"/>
        </w:rPr>
        <w:t>　　图 23： 中国盆栽植物产能、产量、产能利用率及发展趋势（2021-2032）&amp;（千盆）</w:t>
      </w:r>
      <w:r>
        <w:rPr>
          <w:rFonts w:hint="eastAsia"/>
        </w:rPr>
        <w:br/>
      </w:r>
      <w:r>
        <w:rPr>
          <w:rFonts w:hint="eastAsia"/>
        </w:rPr>
        <w:t>　　图 24： 中国盆栽植物产量、市场需求量及发展趋势（2021-2032）&amp;（千盆）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a089d4ef714516" w:history="1">
        <w:r>
          <w:rPr>
            <w:rStyle w:val="Hyperlink"/>
          </w:rPr>
          <w:t>2026-2032年中国盆栽植物行业市场调研及前景趋势预测报告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a089d4ef714516" w:history="1">
        <w:r>
          <w:rPr>
            <w:rStyle w:val="Hyperlink"/>
          </w:rPr>
          <w:t>https://www.20087.com/7/31/PenZaiZhiWuFaZhanQianJing.html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热点：盆栽植物图片大全、盆栽植物小飞虫的消灭方法、盆栽植物简笔画、盆栽植物有哪些、盆栽植物秋季施肥从什么时候开始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55c0dfe6054d3f" w:history="1">
      <w:r>
        <w:rPr>
          <w:rStyle w:val="Hyperlink"/>
        </w:rPr>
        <w:t>2026-2032年中国盆栽植物行业市场调研及前景趋势预测报告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PenZaiZhiWuFaZhanQianJing.html" TargetMode="External" Id="Ra7a089d4ef71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PenZaiZhiWuFaZhanQianJing.html" TargetMode="External" Id="Re955c0dfe6054d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2025-11-26T02:39:59Z</dcterms:created>
  <dcterms:modified xsi:type="dcterms:W3CDTF">2025-11-26T03:39:59Z</dcterms:modified>
  <dc:subject>2026-2032年中国盆栽植物行业市场调研及前景趋势预测报告</dc:subject>
  <dc:title>2026-2032年中国盆栽植物行业市场调研及前景趋势预测报告</dc:title>
  <cp:keywords>2026-2032年中国盆栽植物行业市场调研及前景趋势预测报告</cp:keywords>
  <dc:description>2026-2032年中国盆栽植物行业市场调研及前景趋势预测报告</dc:description>
</cp:coreProperties>
</file>