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58b67966e94e76" w:history="1">
              <w:r>
                <w:rPr>
                  <w:rStyle w:val="Hyperlink"/>
                </w:rPr>
                <w:t>2023-2029年中国碳纤维安全帽行业分析与趋势预测报告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58b67966e94e76" w:history="1">
              <w:r>
                <w:rPr>
                  <w:rStyle w:val="Hyperlink"/>
                </w:rPr>
                <w:t>2023-2029年中国碳纤维安全帽行业分析与趋势预测报告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3605018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58b67966e94e76" w:history="1">
                <w:r>
                  <w:rPr>
                    <w:rStyle w:val="Hyperlink"/>
                  </w:rPr>
                  <w:t>https://www.20087.com/8/01/TanXianWeiAnQuanMaoFaZhanQuShiFenXi.html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纤维安全帽是安全帽行业的高端产品，利用碳纤维复合材料的高强度、轻质和优异的抗冲击性能，为用户提供卓越的头部保护。近年来，随着碳纤维技术的成熟和成本的下降，碳纤维安全帽的生产成本得到有效控制，市场接受度不断提高。同时，产品设计也更加人性化，包括更好的通风性、更舒适的内衬以及更方便的尺寸调节机制，提高了佩戴者的舒适度和安全性。</w:t>
      </w:r>
      <w:r>
        <w:rPr>
          <w:rFonts w:hint="eastAsia"/>
        </w:rPr>
        <w:br/>
      </w:r>
      <w:r>
        <w:rPr>
          <w:rFonts w:hint="eastAsia"/>
        </w:rPr>
        <w:t>　　未来，碳纤维安全帽将继续向着更高性能和更智能的方向发展。一方面，通过引入新型复合材料和纳米技术，将进一步提升安全帽的防护性能，比如增加抗静电、阻燃等功能；另一方面，智能化将成为一个重要的发展方向，例如集成环境感知传感器、健康监测模块和通信设备，使安全帽成为工人安全和健康管理的智能终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58b67966e94e76" w:history="1">
        <w:r>
          <w:rPr>
            <w:rStyle w:val="Hyperlink"/>
          </w:rPr>
          <w:t>2023-2029年中国碳纤维安全帽行业分析与趋势预测报告</w:t>
        </w:r>
      </w:hyperlink>
      <w:r>
        <w:rPr>
          <w:rFonts w:hint="eastAsia"/>
        </w:rPr>
        <w:t>》通过严谨的内容、翔实的分析、权威的数据和直观的图表，全面解析了碳纤维安全帽行业的市场规模、需求变化、价格波动以及产业链构成。碳纤维安全帽报告深入剖析了当前市场现状，科学预测了未来碳纤维安全帽市场前景与发展趋势，特别关注了碳纤维安全帽细分市场的机会与挑战。同时，对碳纤维安全帽重点企业的竞争地位、品牌影响力和市场集中度进行了全面评估。碳纤维安全帽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碳纤维安全帽行业发展概述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一、碳纤维安全帽行业定义及分类</w:t>
      </w:r>
      <w:r>
        <w:rPr>
          <w:rFonts w:hint="eastAsia"/>
        </w:rPr>
        <w:br/>
      </w:r>
      <w:r>
        <w:rPr>
          <w:rFonts w:hint="eastAsia"/>
        </w:rPr>
        <w:t>　　　　二、碳纤维安全帽行业经济特性</w:t>
      </w:r>
      <w:r>
        <w:rPr>
          <w:rFonts w:hint="eastAsia"/>
        </w:rPr>
        <w:br/>
      </w:r>
      <w:r>
        <w:rPr>
          <w:rFonts w:hint="eastAsia"/>
        </w:rPr>
        <w:t>　　　　三、碳纤维安全帽行业产业链简介</w:t>
      </w:r>
      <w:r>
        <w:rPr>
          <w:rFonts w:hint="eastAsia"/>
        </w:rPr>
        <w:br/>
      </w:r>
      <w:r>
        <w:rPr>
          <w:rFonts w:hint="eastAsia"/>
        </w:rPr>
        <w:t>　　第二节 碳纤维安全帽行业发展成熟度</w:t>
      </w:r>
      <w:r>
        <w:rPr>
          <w:rFonts w:hint="eastAsia"/>
        </w:rPr>
        <w:br/>
      </w:r>
      <w:r>
        <w:rPr>
          <w:rFonts w:hint="eastAsia"/>
        </w:rPr>
        <w:t>　　　　一、碳纤维安全帽行业发展周期分析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碳纤维安全帽行业相关产业动态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碳纤维安全帽行业发展环境分析</w:t>
      </w:r>
      <w:r>
        <w:rPr>
          <w:rFonts w:hint="eastAsia"/>
        </w:rPr>
        <w:br/>
      </w:r>
      <w:r>
        <w:rPr>
          <w:rFonts w:hint="eastAsia"/>
        </w:rPr>
        <w:t>　　第一节 碳纤维安全帽行业环境分析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碳纤维安全帽行业相关政策、法规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碳纤维安全帽行业技术发展现状及趋势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当前我国碳纤维安全帽技术发展现状</w:t>
      </w:r>
      <w:r>
        <w:rPr>
          <w:rFonts w:hint="eastAsia"/>
        </w:rPr>
        <w:br/>
      </w:r>
      <w:r>
        <w:rPr>
          <w:rFonts w:hint="eastAsia"/>
        </w:rPr>
        <w:t>　　第二节 中外碳纤维安全帽技术差距及产生差距的主要原因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提高我国碳纤维安全帽技术的对策</w:t>
      </w:r>
      <w:r>
        <w:rPr>
          <w:rFonts w:hint="eastAsia"/>
        </w:rPr>
        <w:br/>
      </w:r>
      <w:r>
        <w:rPr>
          <w:rFonts w:hint="eastAsia"/>
        </w:rPr>
        <w:t>　　第四节 我国碳纤维安全帽产品研发、设计发展趋势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中国碳纤维安全帽市场发展调研</w:t>
      </w:r>
      <w:r>
        <w:rPr>
          <w:rFonts w:hint="eastAsia"/>
        </w:rPr>
        <w:br/>
      </w:r>
      <w:r>
        <w:rPr>
          <w:rFonts w:hint="eastAsia"/>
        </w:rPr>
        <w:t>　　第一节 碳纤维安全帽市场现状分析及预测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一、2017-2022年中国碳纤维安全帽市场规模分析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二、2023-2029年中国碳纤维安全帽市场规模预测</w:t>
      </w:r>
      <w:r>
        <w:rPr>
          <w:rFonts w:hint="eastAsia"/>
        </w:rPr>
        <w:br/>
      </w:r>
      <w:r>
        <w:rPr>
          <w:rFonts w:hint="eastAsia"/>
        </w:rPr>
        <w:t>　　第二节 碳纤维安全帽行业产能分析及预测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一、2017-2022年中国碳纤维安全帽行业产能分析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二、2023-2029年中国碳纤维安全帽行业产能预测</w:t>
      </w:r>
      <w:r>
        <w:rPr>
          <w:rFonts w:hint="eastAsia"/>
        </w:rPr>
        <w:br/>
      </w:r>
      <w:r>
        <w:rPr>
          <w:rFonts w:hint="eastAsia"/>
        </w:rPr>
        <w:t>　　第三节 碳纤维安全帽行业产量分析及预测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一、2017-2022年中国碳纤维安全帽行业产量分析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二、2023-2029年中国碳纤维安全帽行业产量预测</w:t>
      </w:r>
      <w:r>
        <w:rPr>
          <w:rFonts w:hint="eastAsia"/>
        </w:rPr>
        <w:br/>
      </w:r>
      <w:r>
        <w:rPr>
          <w:rFonts w:hint="eastAsia"/>
        </w:rPr>
        <w:t>　　第四节 碳纤维安全帽市场需求分析及预测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一、2017-2022年中国碳纤维安全帽市场需求分析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二、2023-2029年中国碳纤维安全帽市场需求预测</w:t>
      </w:r>
      <w:r>
        <w:rPr>
          <w:rFonts w:hint="eastAsia"/>
        </w:rPr>
        <w:br/>
      </w:r>
      <w:r>
        <w:rPr>
          <w:rFonts w:hint="eastAsia"/>
        </w:rPr>
        <w:t>　　第五节 碳纤维安全帽进出口数据分析</w:t>
      </w:r>
      <w:r>
        <w:rPr>
          <w:rFonts w:hint="eastAsia"/>
        </w:rPr>
        <w:br/>
      </w:r>
      <w:r>
        <w:rPr>
          <w:rFonts w:hint="eastAsia"/>
        </w:rPr>
        <w:t>　　　　一、2017-2022年中国碳纤维安全帽进出口数据分析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二、2023-2029年国内碳纤维安全帽进出口情况预测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2017-2022年中国碳纤维安全帽行业总体发展状况</w:t>
      </w:r>
      <w:r>
        <w:rPr>
          <w:rFonts w:hint="eastAsia"/>
        </w:rPr>
        <w:br/>
      </w:r>
      <w:r>
        <w:rPr>
          <w:rFonts w:hint="eastAsia"/>
        </w:rPr>
        <w:t>　　第一节 中国碳纤维安全帽行业规模情况分析</w:t>
      </w:r>
      <w:r>
        <w:rPr>
          <w:rFonts w:hint="eastAsia"/>
        </w:rPr>
        <w:br/>
      </w:r>
      <w:r>
        <w:rPr>
          <w:rFonts w:hint="eastAsia"/>
        </w:rPr>
        <w:t>　　　　一、碳纤维安全帽行业单位规模情况分析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二、碳纤维安全帽行业人员规模状况分析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三、碳纤维安全帽行业资产规模状况分析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四、碳纤维安全帽行业市场规模状况分析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五、碳纤维安全帽行业敏感性分析</w:t>
      </w:r>
      <w:r>
        <w:rPr>
          <w:rFonts w:hint="eastAsia"/>
        </w:rPr>
        <w:br/>
      </w:r>
      <w:r>
        <w:rPr>
          <w:rFonts w:hint="eastAsia"/>
        </w:rPr>
        <w:t>　　第二节 中国碳纤维安全帽行业财务能力分析</w:t>
      </w:r>
      <w:r>
        <w:rPr>
          <w:rFonts w:hint="eastAsia"/>
        </w:rPr>
        <w:br/>
      </w:r>
      <w:r>
        <w:rPr>
          <w:rFonts w:hint="eastAsia"/>
        </w:rPr>
        <w:t>　　　　一、碳纤维安全帽行业盈利能力分析</w:t>
      </w:r>
      <w:r>
        <w:rPr>
          <w:rFonts w:hint="eastAsia"/>
        </w:rPr>
        <w:br/>
      </w:r>
      <w:r>
        <w:rPr>
          <w:rFonts w:hint="eastAsia"/>
        </w:rPr>
        <w:t>　　　　二、碳纤维安全帽行业偿债能力分析</w:t>
      </w:r>
      <w:r>
        <w:rPr>
          <w:rFonts w:hint="eastAsia"/>
        </w:rPr>
        <w:br/>
      </w:r>
      <w:r>
        <w:rPr>
          <w:rFonts w:hint="eastAsia"/>
        </w:rPr>
        <w:t>　　　　三、碳纤维安全帽行业营运能力分析</w:t>
      </w:r>
      <w:r>
        <w:rPr>
          <w:rFonts w:hint="eastAsia"/>
        </w:rPr>
        <w:br/>
      </w:r>
      <w:r>
        <w:rPr>
          <w:rFonts w:hint="eastAsia"/>
        </w:rPr>
        <w:t>　　　　四、碳纤维安全帽行业发展能力分析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中国碳纤维安全帽行业重点区域发展分析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一、中国碳纤维安全帽行业重点区域市场结构变化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二、重点地区（一）碳纤维安全帽行业发展分析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三、重点地区（二）碳纤维安全帽行业发展分析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四、重点地区（三）碳纤维安全帽行业发展分析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五、重点地区（四）碳纤维安全帽行业发展分析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六、重点地区（五）碳纤维安全帽行业发展分析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碳纤维安全帽行业产品价格分析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三、主要碳纤维安全帽品牌产品价位分析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五、价格在碳纤维安全帽行业竞争中的重要性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2022年中国碳纤维安全帽行业上下游行业发展分析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碳纤维安全帽上游行业分析</w:t>
      </w:r>
      <w:r>
        <w:rPr>
          <w:rFonts w:hint="eastAsia"/>
        </w:rPr>
        <w:br/>
      </w:r>
      <w:r>
        <w:rPr>
          <w:rFonts w:hint="eastAsia"/>
        </w:rPr>
        <w:t>　　　　一、碳纤维安全帽产品成本构成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四、上游供给对碳纤维安全帽行业的影响</w:t>
      </w:r>
      <w:r>
        <w:rPr>
          <w:rFonts w:hint="eastAsia"/>
        </w:rPr>
        <w:br/>
      </w:r>
      <w:r>
        <w:rPr>
          <w:rFonts w:hint="eastAsia"/>
        </w:rPr>
        <w:t>　　第二节 碳纤维安全帽下游行业分析</w:t>
      </w:r>
      <w:r>
        <w:rPr>
          <w:rFonts w:hint="eastAsia"/>
        </w:rPr>
        <w:br/>
      </w:r>
      <w:r>
        <w:rPr>
          <w:rFonts w:hint="eastAsia"/>
        </w:rPr>
        <w:t>　　　　一、碳纤维安全帽下游行业分布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四、下游需求对碳纤维安全帽行业的影响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碳纤维安全帽行业重点企业发展调研</w:t>
      </w:r>
      <w:r>
        <w:rPr>
          <w:rFonts w:hint="eastAsia"/>
        </w:rPr>
        <w:br/>
      </w:r>
      <w:r>
        <w:rPr>
          <w:rFonts w:hint="eastAsia"/>
        </w:rPr>
        <w:t>　　第一节 碳纤维安全帽重点企业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碳纤维安全帽重点企业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碳纤维安全帽重点企业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碳纤维安全帽重点企业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碳纤维安全帽重点企业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碳纤维安全帽重点企业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2022年中国碳纤维安全帽产业市场竞争格局分析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2022年中国碳纤维安全帽产业竞争现状分析</w:t>
      </w:r>
      <w:r>
        <w:rPr>
          <w:rFonts w:hint="eastAsia"/>
        </w:rPr>
        <w:br/>
      </w:r>
      <w:r>
        <w:rPr>
          <w:rFonts w:hint="eastAsia"/>
        </w:rPr>
        <w:t>　　　　一、碳纤维安全帽竞争力分析</w:t>
      </w:r>
      <w:r>
        <w:rPr>
          <w:rFonts w:hint="eastAsia"/>
        </w:rPr>
        <w:br/>
      </w:r>
      <w:r>
        <w:rPr>
          <w:rFonts w:hint="eastAsia"/>
        </w:rPr>
        <w:t>　　　　二、碳纤维安全帽技术竞争分析</w:t>
      </w:r>
      <w:r>
        <w:rPr>
          <w:rFonts w:hint="eastAsia"/>
        </w:rPr>
        <w:br/>
      </w:r>
      <w:r>
        <w:rPr>
          <w:rFonts w:hint="eastAsia"/>
        </w:rPr>
        <w:t>　　　　三、碳纤维安全帽价格竞争分析</w:t>
      </w:r>
      <w:r>
        <w:rPr>
          <w:rFonts w:hint="eastAsia"/>
        </w:rPr>
        <w:br/>
      </w:r>
      <w:r>
        <w:rPr>
          <w:rFonts w:hint="eastAsia"/>
        </w:rPr>
        <w:t>　　第二节 2022年中国碳纤维安全帽产业集中度分析</w:t>
      </w:r>
      <w:r>
        <w:rPr>
          <w:rFonts w:hint="eastAsia"/>
        </w:rPr>
        <w:br/>
      </w:r>
      <w:r>
        <w:rPr>
          <w:rFonts w:hint="eastAsia"/>
        </w:rPr>
        <w:t>　　　　一、碳纤维安全帽市场集中度分析</w:t>
      </w:r>
      <w:r>
        <w:rPr>
          <w:rFonts w:hint="eastAsia"/>
        </w:rPr>
        <w:br/>
      </w:r>
      <w:r>
        <w:rPr>
          <w:rFonts w:hint="eastAsia"/>
        </w:rPr>
        <w:t>　　　　二、碳纤维安全帽企业集中度分析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2023-2029年提高碳纤维安全帽企业竞争力的策略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碳纤维安全帽行业投资风险预警</w:t>
      </w:r>
      <w:r>
        <w:rPr>
          <w:rFonts w:hint="eastAsia"/>
        </w:rPr>
        <w:br/>
      </w:r>
      <w:r>
        <w:rPr>
          <w:rFonts w:hint="eastAsia"/>
        </w:rPr>
        <w:t>　　第一节 2022年影响碳纤维安全帽行业发展的主要因素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一、影响碳纤维安全帽行业运行的有利因素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二、影响碳纤维安全帽行业运行的稳定因素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三、影响碳纤维安全帽行业运行的不利因素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四、我国碳纤维安全帽行业发展面临的挑战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五、我国碳纤维安全帽行业发展面临的机遇</w:t>
      </w:r>
      <w:r>
        <w:rPr>
          <w:rFonts w:hint="eastAsia"/>
        </w:rPr>
        <w:br/>
      </w:r>
      <w:r>
        <w:rPr>
          <w:rFonts w:hint="eastAsia"/>
        </w:rPr>
        <w:t>　　第二节 对碳纤维安全帽行业投资风险预警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一、2023-2029年碳纤维安全帽行业市场风险及控制策略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二、2023-2029年碳纤维安全帽行业政策风险及控制策略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三、2023-2029年碳纤维安全帽行业经营风险及控制策略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四、2023-2029年碳纤维安全帽同业竞争风险及控制策略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五、2023-2029年碳纤维安全帽行业其他风险及控制策略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碳纤维安全帽行业发展趋势与投资规划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2023-2029年碳纤维安全帽市场发展潜力分析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2023-2029年碳纤维安全帽行业发展趋势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2023-2029年碳纤维安全帽行业投资前景研究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中~智林~－对我国碳纤维安全帽品牌的战略思考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二、碳纤维安全帽实施品牌战略的意义</w:t>
      </w:r>
      <w:r>
        <w:rPr>
          <w:rFonts w:hint="eastAsia"/>
        </w:rPr>
        <w:br/>
      </w:r>
      <w:r>
        <w:rPr>
          <w:rFonts w:hint="eastAsia"/>
        </w:rPr>
        <w:t>　　　　三、碳纤维安全帽企业品牌的现状分析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四、我国碳纤维安全帽企业的品牌战略</w:t>
      </w:r>
      <w:r>
        <w:rPr>
          <w:rFonts w:hint="eastAsia"/>
        </w:rPr>
        <w:br/>
      </w:r>
      <w:r>
        <w:rPr>
          <w:rFonts w:hint="eastAsia"/>
        </w:rPr>
        <w:t>　　　　五、碳纤维安全帽品牌战略管理的策略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2017-2022年中国碳纤维安全帽市场规模及增长情况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2017-2022年中国碳纤维安全帽行业产量及增长趋势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2023-2029年中国碳纤维安全帽行业产量预测</w:t>
      </w:r>
      <w:r>
        <w:rPr>
          <w:rFonts w:hint="eastAsia"/>
        </w:rPr>
        <w:br/>
      </w:r>
      <w:r>
        <w:rPr>
          <w:rFonts w:hint="eastAsia"/>
        </w:rPr>
        <w:t>　　图表 2017-2022年中国碳纤维安全帽行业市场需求及增长情况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2023-2029年中国碳纤维安全帽行业市场需求预测</w:t>
      </w:r>
      <w:r>
        <w:rPr>
          <w:rFonts w:hint="eastAsia"/>
        </w:rPr>
        <w:br/>
      </w:r>
      <w:r>
        <w:rPr>
          <w:rFonts w:hint="eastAsia"/>
        </w:rPr>
        <w:t>　　图表 2017-2022年中国碳纤维安全帽行业利润及增长情况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**地区碳纤维安全帽市场规模及增长情况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**地区碳纤维安全帽行业市场需求情况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**地区碳纤维安全帽市场规模及增长情况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**地区碳纤维安全帽行业市场需求情况</w:t>
      </w:r>
      <w:r>
        <w:rPr>
          <w:rFonts w:hint="eastAsia"/>
        </w:rPr>
        <w:br/>
      </w:r>
      <w:r>
        <w:rPr>
          <w:rFonts w:hint="eastAsia"/>
        </w:rPr>
        <w:t>　　图表 2017-2022年中国碳纤维安全帽行业出口情况分析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2017-2022年中国碳纤维安全帽行业产品市场价格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2023-2029年中国碳纤维安全帽行业产品市场价格走势预测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碳纤维安全帽重点企业经营情况分析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碳纤维安全帽重点企业经营情况分析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2023-2029年中国碳纤维安全帽市场规模预测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2023-2029年中国碳纤维安全帽行业利润预测</w:t>
      </w:r>
      <w:r>
        <w:rPr>
          <w:rFonts w:hint="eastAsia"/>
        </w:rPr>
        <w:br/>
      </w:r>
      <w:r>
        <w:rPr>
          <w:rFonts w:hint="eastAsia"/>
        </w:rPr>
        <w:t>　　图表 2023年碳纤维安全帽行业壁垒</w:t>
      </w:r>
      <w:r>
        <w:rPr>
          <w:rFonts w:hint="eastAsia"/>
        </w:rPr>
        <w:br/>
      </w:r>
      <w:r>
        <w:rPr>
          <w:rFonts w:hint="eastAsia"/>
        </w:rPr>
        <w:t>　　图表 2023年碳纤维安全帽市场前景分析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2023-2029年中国碳纤维安全帽市场需求预测</w:t>
      </w:r>
      <w:r>
        <w:rPr>
          <w:rFonts w:hint="eastAsia"/>
        </w:rPr>
        <w:br/>
      </w:r>
      <w:r>
        <w:rPr>
          <w:rFonts w:hint="eastAsia"/>
        </w:rPr>
        <w:t>　　图表 2023年碳纤维安全帽发展趋势预测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58b67966e94e76" w:history="1">
        <w:r>
          <w:rPr>
            <w:rStyle w:val="Hyperlink"/>
          </w:rPr>
          <w:t>2023-2029年中国碳纤维安全帽行业分析与趋势预测报告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3605018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58b67966e94e76" w:history="1">
        <w:r>
          <w:rPr>
            <w:rStyle w:val="Hyperlink"/>
          </w:rPr>
          <w:t>https://www.20087.com/8/01/TanXianWeiAnQuanMaoFaZhanQuShiFenXi.html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8c4780097a473e" w:history="1">
      <w:r>
        <w:rPr>
          <w:rStyle w:val="Hyperlink"/>
        </w:rPr>
        <w:t>2023-2029年中国碳纤维安全帽行业分析与趋势预测报告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TanXianWeiAnQuanMaoFaZhanQuShiFenXi.html" TargetMode="External" Id="R1958b67966e94e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TanXianWeiAnQuanMaoFaZhanQuShiFenXi.html" TargetMode="External" Id="R448c4780097a47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2023-01-28T06:36:23Z</dcterms:created>
  <dcterms:modified xsi:type="dcterms:W3CDTF">2023-01-28T07:36:23Z</dcterms:modified>
  <dc:subject>2023-2029年中国碳纤维安全帽行业分析与趋势预测报告</dc:subject>
  <dc:title>2023-2029年中国碳纤维安全帽行业分析与趋势预测报告</dc:title>
  <cp:keywords>2023-2029年中国碳纤维安全帽行业分析与趋势预测报告</cp:keywords>
  <dc:description>2023-2029年中国碳纤维安全帽行业分析与趋势预测报告</dc:description>
</cp:coreProperties>
</file>