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2fb358c414e08" w:history="1">
              <w:r>
                <w:rPr>
                  <w:rStyle w:val="Hyperlink"/>
                </w:rPr>
                <w:t>2024-2030年中国手持电风扇行业调研与趋势分析报告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2fb358c414e08" w:history="1">
              <w:r>
                <w:rPr>
                  <w:rStyle w:val="Hyperlink"/>
                </w:rPr>
                <w:t>2024-2030年中国手持电风扇行业调研与趋势分析报告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2fb358c414e08" w:history="1">
                <w:r>
                  <w:rPr>
                    <w:rStyle w:val="Hyperlink"/>
                  </w:rPr>
                  <w:t>https://www.20087.com/0/92/ShouChiDianFengShanFaZhanQuShi.html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电风扇是一种便携式的个人降温设备，近年来受益于便携电子设备的普及和个性化消费趋势，市场需求持续增长。现代手持电风扇不仅体积小巧、重量轻，便于随身携带，还采用了USB充电、可调节风速和静音设计，提升了使用便利性和用户体验。此外，一些创新产品还集成了加湿、香薰等功能，满足消费者对健康生活品质的追求。</w:t>
      </w:r>
      <w:r>
        <w:rPr>
          <w:rFonts w:hint="eastAsia"/>
        </w:rPr>
        <w:br/>
      </w:r>
      <w:r>
        <w:rPr>
          <w:rFonts w:hint="eastAsia"/>
        </w:rPr>
        <w:t>　　未来，手持电风扇将朝着更智能、更环保的方向发展。智能功能的加入，如蓝牙连接、智能语音控制和健康监测，将使手持电风扇成为个人健康管理的一部分。环保方面，采用可降解材料、太阳能充电和节能设计，减少产品生命周期内的环境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2fb358c414e08" w:history="1">
        <w:r>
          <w:rPr>
            <w:rStyle w:val="Hyperlink"/>
          </w:rPr>
          <w:t>2024-2030年中国手持电风扇行业调研与趋势分析报告</w:t>
        </w:r>
      </w:hyperlink>
      <w:r>
        <w:rPr>
          <w:rFonts w:hint="eastAsia"/>
        </w:rPr>
        <w:t>》依据国家统计局、海关总署及手持电风扇相关协会等部门的权威资料数据，以及对手持电风扇行业重点区域实地调研，结合手持电风扇行业发展所处的环境，从理论到实践、从宏观到微观等多个角度对手持电风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2fb358c414e08" w:history="1">
        <w:r>
          <w:rPr>
            <w:rStyle w:val="Hyperlink"/>
          </w:rPr>
          <w:t>2024-2030年中国手持电风扇行业调研与趋势分析报告</w:t>
        </w:r>
      </w:hyperlink>
      <w:r>
        <w:rPr>
          <w:rFonts w:hint="eastAsia"/>
        </w:rPr>
        <w:t>》内容严谨、数据翔实，通过辅以大量直观的图表，帮助手持电风扇企业准确把握手持电风扇行业发展动向、正确制定手持电风扇企业发展战略和手持电风扇投资策略。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手持电风扇产品概述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手持电风扇市场特点分析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手持电风扇行业发展周期特征分析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2023-2024年中国手持电风扇行业发展环境分析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中国手持电风扇行业发展经济环境分析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中国手持电风扇行业发展政策环境分析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一、手持电风扇行业政策影响分析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二、相关手持电风扇行业标准分析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2023-2024年全球手持电风扇行业市场发展调研分析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全球手持电风扇行业市场运行环境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全球手持电风扇行业市场发展情况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一、全球手持电风扇行业市场供给分析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二、全球手持电风扇行业市场需求分析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三、全球手持电风扇行业主要国家地区发展情况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2024-2030年全球手持电风扇行业市场规模趋势预测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中国手持电风扇行业市场供需现状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2023-2024年中国手持电风扇市场现状</w:t>
      </w:r>
      <w:r>
        <w:rPr>
          <w:rFonts w:hint="eastAsia"/>
        </w:rPr>
        <w:br/>
      </w:r>
      <w:r>
        <w:rPr>
          <w:rFonts w:hint="eastAsia"/>
        </w:rPr>
        <w:t>　　第二节 中国手持电风扇产量分析及预测</w:t>
      </w:r>
      <w:r>
        <w:rPr>
          <w:rFonts w:hint="eastAsia"/>
        </w:rPr>
        <w:br/>
      </w:r>
      <w:r>
        <w:rPr>
          <w:rFonts w:hint="eastAsia"/>
        </w:rPr>
        <w:t>　　　　一、手持电风扇总体产能规模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二、2019-2024年中国手持电风扇产量统计</w:t>
      </w:r>
      <w:r>
        <w:rPr>
          <w:rFonts w:hint="eastAsia"/>
        </w:rPr>
        <w:br/>
      </w:r>
      <w:r>
        <w:rPr>
          <w:rFonts w:hint="eastAsia"/>
        </w:rPr>
        <w:t>　　　　三、手持电风扇行业供给区域分布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四、2024-2030年中国手持电风扇产量预测</w:t>
      </w:r>
      <w:r>
        <w:rPr>
          <w:rFonts w:hint="eastAsia"/>
        </w:rPr>
        <w:br/>
      </w:r>
      <w:r>
        <w:rPr>
          <w:rFonts w:hint="eastAsia"/>
        </w:rPr>
        <w:t>　　第三节 中国手持电风扇市场需求分析及预测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一、2019-2024年中国手持电风扇市场需求统计</w:t>
      </w:r>
      <w:r>
        <w:rPr>
          <w:rFonts w:hint="eastAsia"/>
        </w:rPr>
        <w:br/>
      </w:r>
      <w:r>
        <w:rPr>
          <w:rFonts w:hint="eastAsia"/>
        </w:rPr>
        <w:t>　　　　二、中国手持电风扇市场需求特点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三、2024-2030年中国手持电风扇市场需求量预测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中国手持电风扇行业现状调研分析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中国手持电风扇行业发展现状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一、2023-2024年手持电风扇行业品牌发展现状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二、2023-2024年手持电风扇行业需求市场现状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三、2023-2024年手持电风扇市场需求层次分析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四、2023-2024年中国手持电风扇市场走向分析</w:t>
      </w:r>
      <w:r>
        <w:rPr>
          <w:rFonts w:hint="eastAsia"/>
        </w:rPr>
        <w:br/>
      </w:r>
      <w:r>
        <w:rPr>
          <w:rFonts w:hint="eastAsia"/>
        </w:rPr>
        <w:t>　　第二节 中国手持电风扇产品技术分析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一、2023-2024年手持电风扇产品技术变化特点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二、2023-2024年手持电风扇产品市场的新技术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三、2023-2024年手持电风扇产品市场现状分析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中国手持电风扇行业存在的问题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一、2023-2024年手持电风扇产品市场存在的主要问题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二、2023-2024年国内手持电风扇产品市场的三大瓶颈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三、2023-2024年手持电风扇产品市场遭遇的规模难题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对中国手持电风扇市场的分析及思考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一、手持电风扇市场特点</w:t>
      </w:r>
      <w:r>
        <w:rPr>
          <w:rFonts w:hint="eastAsia"/>
        </w:rPr>
        <w:br/>
      </w:r>
      <w:r>
        <w:rPr>
          <w:rFonts w:hint="eastAsia"/>
        </w:rPr>
        <w:t>　　　　二、手持电风扇市场分析</w:t>
      </w:r>
      <w:r>
        <w:rPr>
          <w:rFonts w:hint="eastAsia"/>
        </w:rPr>
        <w:br/>
      </w:r>
      <w:r>
        <w:rPr>
          <w:rFonts w:hint="eastAsia"/>
        </w:rPr>
        <w:t>　　　　三、手持电风扇市场变化的方向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四、中国手持电风扇行业发展的新思路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五、对中国手持电风扇行业发展的思考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2019-2024年中国手持电风扇产品市场进出口数据分析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2019-2024年中国手持电风扇产品出口统计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2019-2024年中国手持电风扇产品进口统计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2019-2024年中国手持电风扇产品进出口价格对比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中国手持电风扇主要进口来源地及出口目的地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手持电风扇行业细分产品调研</w:t>
      </w:r>
      <w:r>
        <w:rPr>
          <w:rFonts w:hint="eastAsia"/>
        </w:rPr>
        <w:br/>
      </w:r>
      <w:r>
        <w:rPr>
          <w:rFonts w:hint="eastAsia"/>
        </w:rPr>
        <w:t>　　第一节 手持电风扇细分产品结构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2019-2024年中国手持电风扇行业竞争态势分析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2024年手持电风扇行业集中度分析</w:t>
      </w:r>
      <w:r>
        <w:rPr>
          <w:rFonts w:hint="eastAsia"/>
        </w:rPr>
        <w:br/>
      </w:r>
      <w:r>
        <w:rPr>
          <w:rFonts w:hint="eastAsia"/>
        </w:rPr>
        <w:t>　　　　一、手持电风扇市场集中度分析</w:t>
      </w:r>
      <w:r>
        <w:rPr>
          <w:rFonts w:hint="eastAsia"/>
        </w:rPr>
        <w:br/>
      </w:r>
      <w:r>
        <w:rPr>
          <w:rFonts w:hint="eastAsia"/>
        </w:rPr>
        <w:t>　　　　二、手持电风扇企业分布区域集中度分析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三、手持电风扇区域消费集中度分析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2019-2024年手持电风扇主要企业竞争力分析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2024年手持电风扇行业竞争格局分析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一、手持电风扇行业竞争分析</w:t>
      </w:r>
      <w:r>
        <w:rPr>
          <w:rFonts w:hint="eastAsia"/>
        </w:rPr>
        <w:br/>
      </w:r>
      <w:r>
        <w:rPr>
          <w:rFonts w:hint="eastAsia"/>
        </w:rPr>
        <w:t>　　　　二、中外手持电风扇产品竞争分析</w:t>
      </w:r>
      <w:r>
        <w:rPr>
          <w:rFonts w:hint="eastAsia"/>
        </w:rPr>
        <w:br/>
      </w:r>
      <w:r>
        <w:rPr>
          <w:rFonts w:hint="eastAsia"/>
        </w:rPr>
        <w:t>　　　　三、国内手持电风扇行业重点企业发展动向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手持电风扇行业上下游产业链发展情况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手持电风扇上游产业发展分析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手持电风扇下游产业发展分析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手持电风扇行业重点企业竞争力分析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手持电风扇企业管理策略建议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提高手持电风扇企业竞争力的策略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一、提高中国手持电风扇企业核心竞争力的对策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二、手持电风扇企业提升竞争力的主要方向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三、影响手持电风扇企业核心竞争力的因素及提升途径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四、提高手持电风扇企业竞争力的策略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对中国手持电风扇品牌的战略思考</w:t>
      </w:r>
      <w:r>
        <w:rPr>
          <w:rFonts w:hint="eastAsia"/>
        </w:rPr>
        <w:br/>
      </w:r>
      <w:r>
        <w:rPr>
          <w:rFonts w:hint="eastAsia"/>
        </w:rPr>
        <w:t>　　　　一、手持电风扇实施品牌战略的意义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二、手持电风扇企业品牌的现状分析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三、中国手持电风扇企业的品牌战略</w:t>
      </w:r>
      <w:r>
        <w:rPr>
          <w:rFonts w:hint="eastAsia"/>
        </w:rPr>
        <w:br/>
      </w:r>
      <w:r>
        <w:rPr>
          <w:rFonts w:hint="eastAsia"/>
        </w:rPr>
        <w:t>　　　　四、手持电风扇品牌战略管理的策略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手持电风扇行业发展趋势及投资风险预警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2024年手持电风扇市场前景分析</w:t>
      </w:r>
      <w:r>
        <w:rPr>
          <w:rFonts w:hint="eastAsia"/>
        </w:rPr>
        <w:br/>
      </w:r>
      <w:r>
        <w:rPr>
          <w:rFonts w:hint="eastAsia"/>
        </w:rPr>
        <w:t>　　第二节 2024年手持电风扇行业发展趋势预测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影响手持电风扇行业发展的主要因素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一、2024年影响手持电风扇行业运行的有利因素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二、2024年影响手持电风扇行业运行的稳定因素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三、2024年影响手持电风扇行业运行的不利因素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四、2024年中国手持电风扇行业发展面临的挑战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五、2024年中国手持电风扇行业发展面临的机遇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手持电风扇行业投资风险预警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一、2024年手持电风扇行业市场风险及控制策略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二、2024年手持电风扇行业政策风险及控制策略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三、2024年手持电风扇行业经营风险及控制策略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四、2024年手持电风扇同业竞争风险及控制策略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五、2024年手持电风扇行业其他风险及控制策略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手持电风扇市场研究结论</w:t>
      </w:r>
      <w:r>
        <w:rPr>
          <w:rFonts w:hint="eastAsia"/>
        </w:rPr>
        <w:br/>
      </w:r>
      <w:r>
        <w:rPr>
          <w:rFonts w:hint="eastAsia"/>
        </w:rPr>
        <w:t>　　第二节 手持电风扇子行业研究结论</w:t>
      </w:r>
      <w:r>
        <w:rPr>
          <w:rFonts w:hint="eastAsia"/>
        </w:rPr>
        <w:br/>
      </w:r>
      <w:r>
        <w:rPr>
          <w:rFonts w:hint="eastAsia"/>
        </w:rPr>
        <w:t>　　第三节 中-智林　手持电风扇市场发展建议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手持电风扇行业类别</w:t>
      </w:r>
      <w:r>
        <w:rPr>
          <w:rFonts w:hint="eastAsia"/>
        </w:rPr>
        <w:br/>
      </w:r>
      <w:r>
        <w:rPr>
          <w:rFonts w:hint="eastAsia"/>
        </w:rPr>
        <w:t>　　图表 手持电风扇行业产业链调研</w:t>
      </w:r>
      <w:r>
        <w:rPr>
          <w:rFonts w:hint="eastAsia"/>
        </w:rPr>
        <w:br/>
      </w:r>
      <w:r>
        <w:rPr>
          <w:rFonts w:hint="eastAsia"/>
        </w:rPr>
        <w:t>　　图表 手持电风扇行业现状</w:t>
      </w:r>
      <w:r>
        <w:rPr>
          <w:rFonts w:hint="eastAsia"/>
        </w:rPr>
        <w:br/>
      </w:r>
      <w:r>
        <w:rPr>
          <w:rFonts w:hint="eastAsia"/>
        </w:rPr>
        <w:t>　　图表 手持电风扇行业标准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2019-2024年中国手持电风扇市场规模</w:t>
      </w:r>
      <w:r>
        <w:rPr>
          <w:rFonts w:hint="eastAsia"/>
        </w:rPr>
        <w:br/>
      </w:r>
      <w:r>
        <w:rPr>
          <w:rFonts w:hint="eastAsia"/>
        </w:rPr>
        <w:t>　　图表 2024年中国手持电风扇行业产能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2019-2024年中国手持电风扇产量</w:t>
      </w:r>
      <w:r>
        <w:rPr>
          <w:rFonts w:hint="eastAsia"/>
        </w:rPr>
        <w:br/>
      </w:r>
      <w:r>
        <w:rPr>
          <w:rFonts w:hint="eastAsia"/>
        </w:rPr>
        <w:t>　　图表 手持电风扇行业动态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2019-2024年中国手持电风扇市场需求量</w:t>
      </w:r>
      <w:r>
        <w:rPr>
          <w:rFonts w:hint="eastAsia"/>
        </w:rPr>
        <w:br/>
      </w:r>
      <w:r>
        <w:rPr>
          <w:rFonts w:hint="eastAsia"/>
        </w:rPr>
        <w:t>　　图表 2024年中国手持电风扇行业需求区域调研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2019-2024年中国手持电风扇行情</w:t>
      </w:r>
      <w:r>
        <w:rPr>
          <w:rFonts w:hint="eastAsia"/>
        </w:rPr>
        <w:br/>
      </w:r>
      <w:r>
        <w:rPr>
          <w:rFonts w:hint="eastAsia"/>
        </w:rPr>
        <w:t>　　图表 2019-2024年中国手持电风扇价格走势图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2019-2024年中国手持电风扇行业销售收入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2019-2024年中国手持电风扇行业盈利情况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2019-2024年中国手持电风扇行业利润总额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2019-2024年中国手持电风扇进口数据</w:t>
      </w:r>
      <w:r>
        <w:rPr>
          <w:rFonts w:hint="eastAsia"/>
        </w:rPr>
        <w:br/>
      </w:r>
      <w:r>
        <w:rPr>
          <w:rFonts w:hint="eastAsia"/>
        </w:rPr>
        <w:t>　　图表 2019-2024年中国手持电风扇出口数据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2019-2024年中国手持电风扇行业企业数量统计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**地区手持电风扇市场规模</w:t>
      </w:r>
      <w:r>
        <w:rPr>
          <w:rFonts w:hint="eastAsia"/>
        </w:rPr>
        <w:br/>
      </w:r>
      <w:r>
        <w:rPr>
          <w:rFonts w:hint="eastAsia"/>
        </w:rPr>
        <w:t>　　图表 **地区手持电风扇行业市场需求</w:t>
      </w:r>
      <w:r>
        <w:rPr>
          <w:rFonts w:hint="eastAsia"/>
        </w:rPr>
        <w:br/>
      </w:r>
      <w:r>
        <w:rPr>
          <w:rFonts w:hint="eastAsia"/>
        </w:rPr>
        <w:t>　　图表 **地区手持电风扇市场调研</w:t>
      </w:r>
      <w:r>
        <w:rPr>
          <w:rFonts w:hint="eastAsia"/>
        </w:rPr>
        <w:br/>
      </w:r>
      <w:r>
        <w:rPr>
          <w:rFonts w:hint="eastAsia"/>
        </w:rPr>
        <w:t>　　图表 **地区手持电风扇行业市场需求分析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**地区手持电风扇市场规模</w:t>
      </w:r>
      <w:r>
        <w:rPr>
          <w:rFonts w:hint="eastAsia"/>
        </w:rPr>
        <w:br/>
      </w:r>
      <w:r>
        <w:rPr>
          <w:rFonts w:hint="eastAsia"/>
        </w:rPr>
        <w:t>　　图表 **地区手持电风扇行业市场需求</w:t>
      </w:r>
      <w:r>
        <w:rPr>
          <w:rFonts w:hint="eastAsia"/>
        </w:rPr>
        <w:br/>
      </w:r>
      <w:r>
        <w:rPr>
          <w:rFonts w:hint="eastAsia"/>
        </w:rPr>
        <w:t>　　图表 **地区手持电风扇市场调研</w:t>
      </w:r>
      <w:r>
        <w:rPr>
          <w:rFonts w:hint="eastAsia"/>
        </w:rPr>
        <w:br/>
      </w:r>
      <w:r>
        <w:rPr>
          <w:rFonts w:hint="eastAsia"/>
        </w:rPr>
        <w:t>　　图表 **地区手持电风扇行业市场需求分析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手持电风扇行业竞争对手分析</w:t>
      </w:r>
      <w:r>
        <w:rPr>
          <w:rFonts w:hint="eastAsia"/>
        </w:rPr>
        <w:br/>
      </w:r>
      <w:r>
        <w:rPr>
          <w:rFonts w:hint="eastAsia"/>
        </w:rPr>
        <w:t>　　图表 手持电风扇重点企业（一）基本信息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手持电风扇重点企业（一）经营情况分析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手持电风扇重点企业（一）主要经济指标情况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手持电风扇重点企业（二）经营情况分析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手持电风扇重点企业（二）主要经济指标情况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手持电风扇重点企业（三）经营情况分析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手持电风扇重点企业（三）主要经济指标情况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2024-2030年中国手持电风扇行业产能预测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2024-2030年中国手持电风扇行业产量预测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2024-2030年中国手持电风扇市场需求预测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2024-2030年中国手持电风扇市场规模预测</w:t>
      </w:r>
      <w:r>
        <w:rPr>
          <w:rFonts w:hint="eastAsia"/>
        </w:rPr>
        <w:br/>
      </w:r>
      <w:r>
        <w:rPr>
          <w:rFonts w:hint="eastAsia"/>
        </w:rPr>
        <w:t>　　图表 手持电风扇行业准入条件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2024-2030年中国手持电风扇行业信息化</w:t>
      </w:r>
      <w:r>
        <w:rPr>
          <w:rFonts w:hint="eastAsia"/>
        </w:rPr>
        <w:br/>
      </w:r>
      <w:r>
        <w:rPr>
          <w:rFonts w:hint="eastAsia"/>
        </w:rPr>
        <w:t>　　图表 2024年中国手持电风扇市场前景分析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2024-2030年中国手持电风扇行业风险分析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2024-2030年中国手持电风扇行业发展趋势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2fb358c414e08" w:history="1">
        <w:r>
          <w:rPr>
            <w:rStyle w:val="Hyperlink"/>
          </w:rPr>
          <w:t>2024-2030年中国手持电风扇行业调研与趋势分析报告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2fb358c414e08" w:history="1">
        <w:r>
          <w:rPr>
            <w:rStyle w:val="Hyperlink"/>
          </w:rPr>
          <w:t>https://www.20087.com/0/92/ShouChiDianFengShanFaZhanQuShi.html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00dfd2a52492d" w:history="1">
      <w:r>
        <w:rPr>
          <w:rStyle w:val="Hyperlink"/>
        </w:rPr>
        <w:t>2024-2030年中国手持电风扇行业调研与趋势分析报告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ouChiDianFengShanFaZhanQuShi.html" TargetMode="External" Id="Re1c2fb358c41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ouChiDianFengShanFaZhanQuShi.html" TargetMode="External" Id="R2f600dfd2a52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2024-04-19T08:17:00Z</dcterms:created>
  <dcterms:modified xsi:type="dcterms:W3CDTF">2024-04-19T09:17:00Z</dcterms:modified>
  <dc:subject>2024-2030年中国手持电风扇行业调研与趋势分析报告</dc:subject>
  <dc:title>2024-2030年中国手持电风扇行业调研与趋势分析报告</dc:title>
  <cp:keywords>2024-2030年中国手持电风扇行业调研与趋势分析报告</cp:keywords>
  <dc:description>2024-2030年中国手持电风扇行业调研与趋势分析报告</dc:description>
</cp:coreProperties>
</file>