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d2be0955814b28" w:history="1">
              <w:r>
                <w:rPr>
                  <w:rStyle w:val="Hyperlink"/>
                </w:rPr>
                <w:t>2027-2032年全球与中国手持式花洒行业研究分析及前景趋势报告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d2be0955814b28" w:history="1">
              <w:r>
                <w:rPr>
                  <w:rStyle w:val="Hyperlink"/>
                </w:rPr>
                <w:t>2027-2032年全球与中国手持式花洒行业研究分析及前景趋势报告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d2be0955814b28" w:history="1">
                <w:r>
                  <w:rPr>
                    <w:rStyle w:val="Hyperlink"/>
                  </w:rPr>
                  <w:t>https://www.20087.com/0/32/ShouChiShiHuaSaHangYeFaZhanQianJing.html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花洒是浴室淋浴系统中通过软管连接、可手持操作的出水终端，具备灵活冲洗、多档出水模式和便捷安装等特点，广泛应用于住宅、酒店、健身房和适老化改造场景。手持式花洒采用黄铜、不锈钢或ABS工程塑料材质，配备硅胶易洁喷嘴、一键切换按钮和多种出水模式，部分产品集成增压、恒温和节水功能。空气注入技术通过负压吸入空气与水流混合，在降低用水量的同时提升水滴饱满度和淋浴舒适度，已成为中高端花洒常见配置。随着消费者对卫浴体验、节水环保和适老化需求提升，手持式花洒正从单一出水工具向舒适化、健康化和智能化方向升级。</w:t>
      </w:r>
      <w:r>
        <w:rPr>
          <w:rFonts w:hint="eastAsia"/>
        </w:rPr>
        <w:br/>
      </w:r>
      <w:r>
        <w:rPr>
          <w:rFonts w:hint="eastAsia"/>
        </w:rPr>
        <w:t>　　未来，手持式花洒将向节水增效、智能互联、健康抗菌和适老化设计方向演进。市场调研网认为，水氧混合、限流阀芯和压力补偿技术将继续优化节水性能，在保障出水力度的前提下降低耗水量。智能花洒将集成流量监测、温度显示、APP控制和语音联动功能，实现用水量可视化与个性化场景设定。抗菌涂层、可拆卸清洗结构和低铅材质将提升卫生安全水平。适老化花洒将更强调握持舒适、一键启停、防滑软管和低位安装便利性。具备流体设计、节水认证、智能控制和场景适配能力的企业，将在中高端卫浴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d2be0955814b28" w:history="1">
        <w:r>
          <w:rPr>
            <w:rStyle w:val="Hyperlink"/>
          </w:rPr>
          <w:t>2027-2032年全球与中国手持式花洒行业研究分析及前景趋势报告</w:t>
        </w:r>
      </w:hyperlink>
      <w:r>
        <w:rPr>
          <w:rFonts w:hint="eastAsia"/>
        </w:rPr>
        <w:t>》，2027年手持式花洒行业市场规模达 亿元，预计2032年市场规模将达 亿元，期间年均复合增长率（CAGR）达 %。报告系统梳理了手持式花洒行业的市场规模、技术现状及产业链结构，结合详实数据分析了手持式花洒行业需求、价格动态与竞争格局，科学预测了手持式花洒发展趋势与市场前景，重点解读了行业内重点企业的战略布局与品牌影响力，同时对市场竞争与集中度进行了评估。此外，报告还细分了市场领域，揭示了手持式花洒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手持式花洒市场概述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全球不同产品类型手持式花洒销售额增长趋势2021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单功能</w:t>
      </w:r>
      <w:r>
        <w:rPr>
          <w:rFonts w:hint="eastAsia"/>
        </w:rPr>
        <w:br/>
      </w:r>
      <w:r>
        <w:rPr>
          <w:rFonts w:hint="eastAsia"/>
        </w:rPr>
        <w:t>　　　　1.2.3 双功能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按照不同节水性能定位，手持式花洒主要可以分为如下几个类别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全球不同节水性能定位手持式花洒销售额增长趋势2021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高效节水型</w:t>
      </w:r>
      <w:r>
        <w:rPr>
          <w:rFonts w:hint="eastAsia"/>
        </w:rPr>
        <w:br/>
      </w:r>
      <w:r>
        <w:rPr>
          <w:rFonts w:hint="eastAsia"/>
        </w:rPr>
        <w:t>　　　　1.3.3 常规型</w:t>
      </w:r>
      <w:r>
        <w:rPr>
          <w:rFonts w:hint="eastAsia"/>
        </w:rPr>
        <w:br/>
      </w:r>
      <w:r>
        <w:rPr>
          <w:rFonts w:hint="eastAsia"/>
        </w:rPr>
        <w:t>　　1.4 按照不同主体材料，手持式花洒主要可以分为如下几个类别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全球不同主体材料手持式花洒销售额增长趋势2021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塑料</w:t>
      </w:r>
      <w:r>
        <w:rPr>
          <w:rFonts w:hint="eastAsia"/>
        </w:rPr>
        <w:br/>
      </w:r>
      <w:r>
        <w:rPr>
          <w:rFonts w:hint="eastAsia"/>
        </w:rPr>
        <w:t>　　　　1.4.3 金属</w:t>
      </w:r>
      <w:r>
        <w:rPr>
          <w:rFonts w:hint="eastAsia"/>
        </w:rPr>
        <w:br/>
      </w:r>
      <w:r>
        <w:rPr>
          <w:rFonts w:hint="eastAsia"/>
        </w:rPr>
        <w:t>　　　　1.4.4 混合材料</w:t>
      </w:r>
      <w:r>
        <w:rPr>
          <w:rFonts w:hint="eastAsia"/>
        </w:rPr>
        <w:br/>
      </w:r>
      <w:r>
        <w:rPr>
          <w:rFonts w:hint="eastAsia"/>
        </w:rPr>
        <w:t>　　1.5 从不同应用，手持式花洒主要包括如下几个方面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全球不同应用手持式花洒销售额增长趋势2021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</w:t>
      </w:r>
      <w:r>
        <w:rPr>
          <w:rFonts w:hint="eastAsia"/>
        </w:rPr>
        <w:br/>
      </w:r>
      <w:r>
        <w:rPr>
          <w:rFonts w:hint="eastAsia"/>
        </w:rPr>
        <w:t>　　　　1.5.3 酒店住宿</w:t>
      </w:r>
      <w:r>
        <w:rPr>
          <w:rFonts w:hint="eastAsia"/>
        </w:rPr>
        <w:br/>
      </w:r>
      <w:r>
        <w:rPr>
          <w:rFonts w:hint="eastAsia"/>
        </w:rPr>
        <w:t>　　　　1.5.4 公共机构及医疗护理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手持式花洒行业背景、发展历史、现状及趋势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手持式花洒行业目前现状分析</w:t>
      </w:r>
      <w:r>
        <w:rPr>
          <w:rFonts w:hint="eastAsia"/>
        </w:rPr>
        <w:br/>
      </w:r>
      <w:r>
        <w:rPr>
          <w:rFonts w:hint="eastAsia"/>
        </w:rPr>
        <w:t>　　　　1.6.2 手持式花洒发展趋势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全球手持式花洒总体规模分析</w:t>
      </w:r>
      <w:r>
        <w:rPr>
          <w:rFonts w:hint="eastAsia"/>
        </w:rPr>
        <w:br/>
      </w:r>
      <w:r>
        <w:rPr>
          <w:rFonts w:hint="eastAsia"/>
        </w:rPr>
        <w:t>　　2.1 全球手持式花洒供需现状及预测（2021-2032）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全球手持式花洒产能、产量、产能利用率及发展趋势（2021-2032）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全球手持式花洒产量、需求量及发展趋势（2021-2032）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全球主要地区手持式花洒产量及发展趋势（2021-2032）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全球主要地区手持式花洒产量（2021-2026）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全球主要地区手持式花洒产量（2027-2032）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全球主要地区手持式花洒产量市场份额（2021-2032）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中国手持式花洒供需现状及预测（2021-2032）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中国手持式花洒产能、产量、产能利用率及发展趋势（2021-2032）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中国手持式花洒产量、市场需求量及发展趋势（2021-2032）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全球手持式花洒销量及销售额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全球市场手持式花洒销售额（2021-2032）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全球市场手持式花洒价格趋势（2021-2032）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全球手持式花洒主要地区分析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全球主要地区手持式花洒市场规模分析：2021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全球主要地区手持式花洒销售收入及市场份额（2021-2026）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全球主要地区手持式花洒销售收入预测（2027-2032）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全球主要地区手持式花洒销量分析：2021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全球主要地区手持式花洒销量及市场份额预测（2027-2032）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印度市场手持式花洒销量、收入及增长率（2021-2032）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全球市场主要厂商手持式花洒产能市场份额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全球市场主要厂商手持式花洒销售收入（2021-2026）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全球市场主要厂商手持式花洒销售价格（2021-2026）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2025年全球主要生产商手持式花洒收入排名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中国市场主要厂商手持式花洒销量（2021-2026）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中国市场主要厂商手持式花洒销售收入（2021-2026）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2025年中国主要生产商手持式花洒收入排名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中国市场主要厂商手持式花洒销售价格（2021-2026）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全球主要厂商手持式花洒总部及产地分布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全球主要厂商成立时间及手持式花洒商业化日期</w:t>
      </w:r>
      <w:r>
        <w:rPr>
          <w:rFonts w:hint="eastAsia"/>
        </w:rPr>
        <w:br/>
      </w:r>
      <w:r>
        <w:rPr>
          <w:rFonts w:hint="eastAsia"/>
        </w:rPr>
        <w:t>　　4.6 全球主要厂商手持式花洒产品类型及应用</w:t>
      </w:r>
      <w:r>
        <w:rPr>
          <w:rFonts w:hint="eastAsia"/>
        </w:rPr>
        <w:br/>
      </w:r>
      <w:r>
        <w:rPr>
          <w:rFonts w:hint="eastAsia"/>
        </w:rPr>
        <w:t>　　4.7 手持式花洒行业集中度、竞争程度分析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手持式花洒行业集中度分析：2025年全球Top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全球手持式花洒第一梯队、第二梯队和第三梯队生产商（品牌）及市场份额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手持式花洒销量、收入、价格及毛利率（2021-2026）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不同产品类型手持式花洒分析</w:t>
      </w:r>
      <w:r>
        <w:rPr>
          <w:rFonts w:hint="eastAsia"/>
        </w:rPr>
        <w:br/>
      </w:r>
      <w:r>
        <w:rPr>
          <w:rFonts w:hint="eastAsia"/>
        </w:rPr>
        <w:t>　　6.1 全球不同产品类型手持式花洒销量（2021-2032）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全球不同产品类型手持式花洒收入预测（2027-2032）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全球不同产品类型手持式花洒价格走势（2021-2032）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不同应用手持式花洒分析</w:t>
      </w:r>
      <w:r>
        <w:rPr>
          <w:rFonts w:hint="eastAsia"/>
        </w:rPr>
        <w:br/>
      </w:r>
      <w:r>
        <w:rPr>
          <w:rFonts w:hint="eastAsia"/>
        </w:rPr>
        <w:t>　　7.1 全球不同应用手持式花洒销量（2021-2032）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全球不同应用手持式花洒销量及市场份额（2021-2026）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全球不同应用手持式花洒销量预测（2027-2032）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全球不同应用手持式花洒收入（2021-2032）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全球不同应用手持式花洒收入及市场份额（2021-2026）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全球不同应用手持式花洒收入预测（2027-2032）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全球不同应用手持式花洒价格走势（2021-2032）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手持式花洒产业链分析</w:t>
      </w:r>
      <w:r>
        <w:rPr>
          <w:rFonts w:hint="eastAsia"/>
        </w:rPr>
        <w:br/>
      </w:r>
      <w:r>
        <w:rPr>
          <w:rFonts w:hint="eastAsia"/>
        </w:rPr>
        <w:t>　　8.2 手持式花洒工艺制造技术分析</w:t>
      </w:r>
      <w:r>
        <w:rPr>
          <w:rFonts w:hint="eastAsia"/>
        </w:rPr>
        <w:br/>
      </w:r>
      <w:r>
        <w:rPr>
          <w:rFonts w:hint="eastAsia"/>
        </w:rPr>
        <w:t>　　8.3 手持式花洒产业上游供应分析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手持式花洒下游客户分析</w:t>
      </w:r>
      <w:r>
        <w:rPr>
          <w:rFonts w:hint="eastAsia"/>
        </w:rPr>
        <w:br/>
      </w:r>
      <w:r>
        <w:rPr>
          <w:rFonts w:hint="eastAsia"/>
        </w:rPr>
        <w:t>　　8.5 手持式花洒销售渠道分析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手持式花洒行业发展机遇及主要驱动因素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手持式花洒行业发展面临的风险</w:t>
      </w:r>
      <w:r>
        <w:rPr>
          <w:rFonts w:hint="eastAsia"/>
        </w:rPr>
        <w:br/>
      </w:r>
      <w:r>
        <w:rPr>
          <w:rFonts w:hint="eastAsia"/>
        </w:rPr>
        <w:t>　　9.3 手持式花洒行业政策分析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全球不同产品类型手持式花洒销售额增长（CAGR）趋势2021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全球不同节水性能定位手持式花洒销售额增长（CAGR）趋势2021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全球不同主体材料手持式花洒销售额增长（CAGR）趋势2021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手持式花洒行业目前发展现状</w:t>
      </w:r>
      <w:r>
        <w:rPr>
          <w:rFonts w:hint="eastAsia"/>
        </w:rPr>
        <w:br/>
      </w:r>
      <w:r>
        <w:rPr>
          <w:rFonts w:hint="eastAsia"/>
        </w:rPr>
        <w:t>　　表 6： 手持式花洒发展趋势</w:t>
      </w:r>
      <w:r>
        <w:rPr>
          <w:rFonts w:hint="eastAsia"/>
        </w:rPr>
        <w:br/>
      </w:r>
      <w:r>
        <w:rPr>
          <w:rFonts w:hint="eastAsia"/>
        </w:rPr>
        <w:t>　　表 7： 全球主要地区手持式花洒产量增速（CAGR）：（2021 VS 2025 VS 2032）&amp;（万只）</w:t>
      </w:r>
      <w:r>
        <w:rPr>
          <w:rFonts w:hint="eastAsia"/>
        </w:rPr>
        <w:br/>
      </w:r>
      <w:r>
        <w:rPr>
          <w:rFonts w:hint="eastAsia"/>
        </w:rPr>
        <w:t>　　表 8： 全球主要地区手持式花洒产量（2021-2026）&amp;（万只）</w:t>
      </w:r>
      <w:r>
        <w:rPr>
          <w:rFonts w:hint="eastAsia"/>
        </w:rPr>
        <w:br/>
      </w:r>
      <w:r>
        <w:rPr>
          <w:rFonts w:hint="eastAsia"/>
        </w:rPr>
        <w:t>　　表 9： 全球主要地区手持式花洒产量（2027-2032）&amp;（万只）</w:t>
      </w:r>
      <w:r>
        <w:rPr>
          <w:rFonts w:hint="eastAsia"/>
        </w:rPr>
        <w:br/>
      </w:r>
      <w:r>
        <w:rPr>
          <w:rFonts w:hint="eastAsia"/>
        </w:rPr>
        <w:t>　　表 10： 全球主要地区手持式花洒产量市场份额（2021-2026）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全球主要地区手持式花洒产量市场份额（2027-2032）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全球主要地区手持式花洒销售收入增速：（2021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全球主要地区手持式花洒收入（2027-2032）&amp;（百万美元）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全球主要地区手持式花洒收入市场份额（2027-2032）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全球主要地区手持式花洒销量（万只）：2021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19： 全球主要地区手持式花洒销量市场份额（2021-2026）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全球主要地区手持式花洒销量（2027-2032）&amp;（万只）</w:t>
      </w:r>
      <w:r>
        <w:rPr>
          <w:rFonts w:hint="eastAsia"/>
        </w:rPr>
        <w:br/>
      </w:r>
      <w:r>
        <w:rPr>
          <w:rFonts w:hint="eastAsia"/>
        </w:rPr>
        <w:t>　　表 21： 全球主要地区手持式花洒销量份额（2027-2032）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全球市场主要厂商手持式花洒产能（2025-2026）&amp;（万只）</w:t>
      </w:r>
      <w:r>
        <w:rPr>
          <w:rFonts w:hint="eastAsia"/>
        </w:rPr>
        <w:br/>
      </w:r>
      <w:r>
        <w:rPr>
          <w:rFonts w:hint="eastAsia"/>
        </w:rPr>
        <w:t>　　表 23： 全球市场主要厂商手持式花洒销量（2021-2026）&amp;（万只）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24： 全球市场主要厂商手持式花洒销量市场份额（2021-2026）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全球市场主要厂商手持式花洒销售价格（2021-2026）&amp;（美元/只）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2025年全球主要生产商手持式花洒收入排名（百万美元）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30： 中国市场主要厂商手持式花洒销量市场份额（2021-2026）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中国市场主要厂商手持式花洒销售收入（2021-2026）&amp;（百万美元）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中国市场主要厂商手持式花洒销售收入市场份额（2021-2026）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2025年中国主要生产商手持式花洒收入排名（百万美元）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中国市场主要厂商手持式花洒销售价格（2021-2026）&amp;（美元/只）</w:t>
      </w:r>
      <w:r>
        <w:rPr>
          <w:rFonts w:hint="eastAsia"/>
        </w:rPr>
        <w:br/>
      </w:r>
      <w:r>
        <w:rPr>
          <w:rFonts w:hint="eastAsia"/>
        </w:rPr>
        <w:t>　　表 35： 全球主要厂商手持式花洒总部及产地分布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全球主要厂商成立时间及手持式花洒商业化日期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全球主要厂商手持式花洒产品类型及应用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2025年全球手持式花洒主要厂商市场地位（第一梯队、第二梯队和第三梯队）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全球手持式花洒市场投资、并购等现状分析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手持式花洒生产基地、销售区域、竞争对手及市场地位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手持式花洒产品规格、参数及市场应用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手持式花洒销量（万只）、收入（百万美元）、价格（美元/只）及毛利率（2021-2026）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166： 全球不同产品类型手持式花洒销量市场份额（2021-2026）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全球不同应用手持式花洒销量（2021-2026）&amp;（万只）</w:t>
      </w:r>
      <w:r>
        <w:rPr>
          <w:rFonts w:hint="eastAsia"/>
        </w:rPr>
        <w:br/>
      </w:r>
      <w:r>
        <w:rPr>
          <w:rFonts w:hint="eastAsia"/>
        </w:rPr>
        <w:t>　　表 174： 全球不同应用手持式花洒销量市场份额（2021-2026）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全球不同应用手持式花洒销量预测（2027-2032）&amp;（万只）</w:t>
      </w:r>
      <w:r>
        <w:rPr>
          <w:rFonts w:hint="eastAsia"/>
        </w:rPr>
        <w:br/>
      </w:r>
      <w:r>
        <w:rPr>
          <w:rFonts w:hint="eastAsia"/>
        </w:rPr>
        <w:t>　　表 176： 全球市场不同应用手持式花洒销量市场份额预测（2027-2032）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全球不同应用手持式花洒收入（2021-2026）&amp;（百万美元）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全球不同应用手持式花洒收入市场份额（2021-2026）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全球不同应用手持式花洒收入预测（2027-2032）&amp;（百万美元）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全球不同应用手持式花洒收入市场份额预测（2027-2032）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手持式花洒上游原料供应商及联系方式列表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手持式花洒典型客户列表</w:t>
      </w:r>
      <w:r>
        <w:rPr>
          <w:rFonts w:hint="eastAsia"/>
        </w:rPr>
        <w:br/>
      </w:r>
      <w:r>
        <w:rPr>
          <w:rFonts w:hint="eastAsia"/>
        </w:rPr>
        <w:t>　　表 183： 手持式花洒主要销售模式及销售渠道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手持式花洒行业发展机遇及主要驱动因素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手持式花洒行业发展面临的风险</w:t>
      </w:r>
      <w:r>
        <w:rPr>
          <w:rFonts w:hint="eastAsia"/>
        </w:rPr>
        <w:br/>
      </w:r>
      <w:r>
        <w:rPr>
          <w:rFonts w:hint="eastAsia"/>
        </w:rPr>
        <w:t>　　表 186： 手持式花洒行业政策分析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手持式花洒产品图片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全球不同产品类型手持式花洒销售额2021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4： 单功能产品图片</w:t>
      </w:r>
      <w:r>
        <w:rPr>
          <w:rFonts w:hint="eastAsia"/>
        </w:rPr>
        <w:br/>
      </w:r>
      <w:r>
        <w:rPr>
          <w:rFonts w:hint="eastAsia"/>
        </w:rPr>
        <w:t>　　图 5： 双功能产品图片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全球不同节水性能定位手持式花洒销售额2021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全球不同节水性能定位手持式花洒市场份额2025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9： 高效节水型产品图片</w:t>
      </w:r>
      <w:r>
        <w:rPr>
          <w:rFonts w:hint="eastAsia"/>
        </w:rPr>
        <w:br/>
      </w:r>
      <w:r>
        <w:rPr>
          <w:rFonts w:hint="eastAsia"/>
        </w:rPr>
        <w:t>　　图 10： 常规型产品图片</w:t>
      </w:r>
      <w:r>
        <w:rPr>
          <w:rFonts w:hint="eastAsia"/>
        </w:rPr>
        <w:br/>
      </w:r>
      <w:r>
        <w:rPr>
          <w:rFonts w:hint="eastAsia"/>
        </w:rPr>
        <w:t>　　图 11： 全球不同主体材料手持式花洒销售额2021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全球不同主体材料手持式花洒市场份额2025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13： 塑料产品图片</w:t>
      </w:r>
      <w:r>
        <w:rPr>
          <w:rFonts w:hint="eastAsia"/>
        </w:rPr>
        <w:br/>
      </w:r>
      <w:r>
        <w:rPr>
          <w:rFonts w:hint="eastAsia"/>
        </w:rPr>
        <w:t>　　图 14： 金属产品图片</w:t>
      </w:r>
      <w:r>
        <w:rPr>
          <w:rFonts w:hint="eastAsia"/>
        </w:rPr>
        <w:br/>
      </w:r>
      <w:r>
        <w:rPr>
          <w:rFonts w:hint="eastAsia"/>
        </w:rPr>
        <w:t>　　图 15： 混合材料产品图片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全球不同应用手持式花洒市场份额2025 &amp; 2032</w:t>
      </w:r>
      <w:r>
        <w:rPr>
          <w:rFonts w:hint="eastAsia"/>
        </w:rPr>
        <w:br/>
      </w:r>
      <w:r>
        <w:rPr>
          <w:rFonts w:hint="eastAsia"/>
        </w:rPr>
        <w:t>　　图 18： 住宅</w:t>
      </w:r>
      <w:r>
        <w:rPr>
          <w:rFonts w:hint="eastAsia"/>
        </w:rPr>
        <w:br/>
      </w:r>
      <w:r>
        <w:rPr>
          <w:rFonts w:hint="eastAsia"/>
        </w:rPr>
        <w:t>　　图 19： 酒店住宿</w:t>
      </w:r>
      <w:r>
        <w:rPr>
          <w:rFonts w:hint="eastAsia"/>
        </w:rPr>
        <w:br/>
      </w:r>
      <w:r>
        <w:rPr>
          <w:rFonts w:hint="eastAsia"/>
        </w:rPr>
        <w:t>　　图 20： 公共机构及医疗护理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全球手持式花洒产能、产量、产能利用率及发展趋势（2021-2032）&amp;（万只）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23： 全球手持式花洒产量、需求量及发展趋势（2021-2032）&amp;（万只）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24： 全球主要地区手持式花洒产量（2021 VS 2025 VS 2032）&amp;（万只）</w:t>
      </w:r>
      <w:r>
        <w:rPr>
          <w:rFonts w:hint="eastAsia"/>
        </w:rPr>
        <w:br/>
      </w:r>
      <w:r>
        <w:rPr>
          <w:rFonts w:hint="eastAsia"/>
        </w:rPr>
        <w:t>　　图 25： 全球主要地区手持式花洒产量市场份额（2021-2032）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中国手持式花洒产能、产量、产能利用率及发展趋势（2021-2032）&amp;（万只）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27： 中国手持式花洒产量、市场需求量及发展趋势（2021-2032）&amp;（万只）</w:t>
      </w:r>
      <w:r>
        <w:rPr>
          <w:rFonts w:hint="eastAsia"/>
        </w:rPr>
        <w:br/>
      </w:r>
      <w:r>
        <w:rPr>
          <w:rFonts w:hint="eastAsia"/>
        </w:rPr>
        <w:t>　　图 28： 全球手持式花洒市场销售额及增长率：（2021-2032）&amp;（百万美元）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全球市场手持式花洒市场规模：2021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31： 全球市场手持式花洒价格趋势（2021-2032）&amp;（美元/只）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32： 全球主要地区手持式花洒销售收入（2021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全球主要地区手持式花洒销售收入市场份额（2021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35： 北美市场手持式花洒收入及增长率（2021-2032）&amp;（百万美元）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37： 欧洲市场手持式花洒收入及增长率（2021-2032）&amp;（百万美元）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39： 中国市场手持式花洒收入及增长率（2021-2032）&amp;（百万美元）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41： 日本市场手持式花洒收入及增长率（2021-2032）&amp;（百万美元）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43： 东南亚市场手持式花洒收入及增长率（2021-2032）&amp;（百万美元）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印度市场手持式花洒销量及增长率（2021-2032）&amp;（万只）</w:t>
      </w:r>
      <w:r>
        <w:rPr>
          <w:rFonts w:hint="eastAsia"/>
        </w:rPr>
        <w:br/>
      </w:r>
      <w:r>
        <w:rPr>
          <w:rFonts w:hint="eastAsia"/>
        </w:rPr>
        <w:t>　　图 45： 印度市场手持式花洒收入及增长率（2021-2032）&amp;（百万美元）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2025年全球市场主要厂商手持式花洒销量市场份额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2025年全球市场主要厂商手持式花洒收入市场份额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2025年中国市场主要厂商手持式花洒销量市场份额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2025年中国市场主要厂商手持式花洒收入市场份额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2025年全球前五大生产商手持式花洒市场份额</w:t>
      </w:r>
      <w:r>
        <w:rPr>
          <w:rFonts w:hint="eastAsia"/>
        </w:rPr>
        <w:br/>
      </w:r>
      <w:r>
        <w:rPr>
          <w:rFonts w:hint="eastAsia"/>
        </w:rPr>
        <w:t>　　图 51： 2025年全球手持式花洒第一梯队、第二梯队和第三梯队厂商及市场份额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全球不同产品类型手持式花洒价格走势（2021-2032）&amp;（美元/只）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53： 全球不同应用手持式花洒价格走势（2021-2032）&amp;（美元/只）</w:t>
      </w:r>
      <w:r>
        <w:rPr>
          <w:rFonts w:hint="eastAsia"/>
        </w:rPr>
        <w:br/>
      </w:r>
      <w:r>
        <w:rPr>
          <w:rFonts w:hint="eastAsia"/>
        </w:rPr>
        <w:t>　　图 54： 手持式花洒产业链</w:t>
      </w:r>
      <w:r>
        <w:rPr>
          <w:rFonts w:hint="eastAsia"/>
        </w:rPr>
        <w:br/>
      </w:r>
      <w:r>
        <w:rPr>
          <w:rFonts w:hint="eastAsia"/>
        </w:rPr>
        <w:t>　　图 55： 手持式花洒中国企业SWOT分析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d2be0955814b28" w:history="1">
        <w:r>
          <w:rPr>
            <w:rStyle w:val="Hyperlink"/>
          </w:rPr>
          <w:t>2027-2032年全球与中国手持式花洒行业研究分析及前景趋势报告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d2be0955814b28" w:history="1">
        <w:r>
          <w:rPr>
            <w:rStyle w:val="Hyperlink"/>
          </w:rPr>
          <w:t>https://www.20087.com/0/32/ShouChiShiHuaSaHangYeFaZhanQianJing.html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a4dcd8e974ca1" w:history="1">
      <w:r>
        <w:rPr>
          <w:rStyle w:val="Hyperlink"/>
        </w:rPr>
        <w:t>2027-2032年全球与中国手持式花洒行业研究分析及前景趋势报告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ShouChiShiHuaSaHangYeFaZhanQianJing.html" TargetMode="External" Id="R19d2be0955814b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ShouChiShiHuaSaHangYeFaZhanQianJing.html" TargetMode="External" Id="Rd06a4dcd8e974c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2026-10-20T02:43:36Z</dcterms:created>
  <dcterms:modified xsi:type="dcterms:W3CDTF">2026-10-20T03:43:36Z</dcterms:modified>
  <dc:subject>2027-2032年全球与中国手持式花洒行业研究分析及前景趋势报告</dc:subject>
  <dc:title>2027-2032年全球与中国手持式花洒行业研究分析及前景趋势报告</dc:title>
  <cp:keywords>2027-2032年全球与中国手持式花洒行业研究分析及前景趋势报告</cp:keywords>
  <dc:description>2027-2032年全球与中国手持式花洒行业研究分析及前景趋势报告</dc:description>
</cp:coreProperties>
</file>