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1742c155b4145" w:history="1">
              <w:r>
                <w:rPr>
                  <w:rStyle w:val="Hyperlink"/>
                </w:rPr>
                <w:t>全球与中国电砂锅行业现状及发展趋势研究报告（2025-2031年）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1742c155b4145" w:history="1">
              <w:r>
                <w:rPr>
                  <w:rStyle w:val="Hyperlink"/>
                </w:rPr>
                <w:t>全球与中国电砂锅行业现状及发展趋势研究报告（2025-2031年）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1742c155b4145" w:history="1">
                <w:r>
                  <w:rPr>
                    <w:rStyle w:val="Hyperlink"/>
                  </w:rPr>
                  <w:t>https://www.20087.com/0/72/DianShaGuoHangYeQuShi.html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砂锅是厨房小家电之一，凭借其慢炖锁鲜、操作简便的特点，在快节奏的现代生活中受到消费者的喜爱。产品设计日益人性化，增加了预约、保温等功能，并通过材质和外观的多样化满足不同消费者的审美需求。然而，市场竞争激烈，产品同质化严重，品牌需不断创新以区别于竞争对手。</w:t>
      </w:r>
      <w:r>
        <w:rPr>
          <w:rFonts w:hint="eastAsia"/>
        </w:rPr>
        <w:br/>
      </w:r>
      <w:r>
        <w:rPr>
          <w:rFonts w:hint="eastAsia"/>
        </w:rPr>
        <w:t>　　未来，电砂锅市场将更加注重智能化与健康烹饪的结合，如通过物联网技术实现远程操控、食谱推荐等智能化功能，以及开发具有营养保持技术的高端产品。随着消费者对食品安全和健康饮食的关注加深，使用环保、耐用材质，以及具备低糖、低脂烹饪模式的电砂锅将成为市场新宠。同时，结合传统文化元素的设计，如复古造型、地方特色菜谱，将赋予产品更多文化价值，满足消费者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1742c155b4145" w:history="1">
        <w:r>
          <w:rPr>
            <w:rStyle w:val="Hyperlink"/>
          </w:rPr>
          <w:t>全球与中国电砂锅行业现状及发展趋势研究报告（2025-2031年）</w:t>
        </w:r>
      </w:hyperlink>
      <w:r>
        <w:rPr>
          <w:rFonts w:hint="eastAsia"/>
        </w:rPr>
        <w:t>》系统分析了全球及我国电砂锅行业的市场规模、市场需求及价格动态，深入探讨了电砂锅产业链结构与发展特点。报告对电砂锅细分市场进行了详细剖析，基于科学数据预测了市场前景及未来发展趋势，同时聚焦电砂锅重点企业，评估了品牌影响力、市场竞争力及行业集中度变化。通过专业分析与客观洞察，报告为投资者、产业链相关企业及政府决策部门提供了重要参考，是把握电砂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电砂锅行业概述及发展现状</w:t>
      </w:r>
      <w:r>
        <w:rPr>
          <w:rFonts w:hint="eastAsia"/>
        </w:rPr>
        <w:br/>
      </w:r>
      <w:r>
        <w:rPr>
          <w:rFonts w:hint="eastAsia"/>
        </w:rPr>
        <w:t>　　1.1 电砂锅行业介绍</w:t>
      </w:r>
      <w:r>
        <w:rPr>
          <w:rFonts w:hint="eastAsia"/>
        </w:rPr>
        <w:br/>
      </w:r>
      <w:r>
        <w:rPr>
          <w:rFonts w:hint="eastAsia"/>
        </w:rPr>
        <w:t>　　1.2 电砂锅主要种类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2024年不同种类电砂锅产量占比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2020-2031年不同种类电砂锅价格走势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电砂锅主要应用领域分析</w:t>
      </w:r>
      <w:r>
        <w:rPr>
          <w:rFonts w:hint="eastAsia"/>
        </w:rPr>
        <w:br/>
      </w:r>
      <w:r>
        <w:rPr>
          <w:rFonts w:hint="eastAsia"/>
        </w:rPr>
        <w:t>　　　　1.3.1 电砂锅主要应用领域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2024年全球电砂锅不同应用领域消费量占比分析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全球与中国电砂锅市场发展现状对比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2020-2031年全球电砂锅市场现状及发展趋势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2020-2031年中国电砂锅市场现状及发展趋势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2020-2031年全球电砂锅供需现状及趋势预测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2020-2031年全球电砂锅产能、产量、产能利用率情况及趋势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2020-2031年全球电砂锅产量、表观消费量情况及趋势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2020-2031年中国电砂锅供需现状及趋势预测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2020-2031年中国电砂锅产能、产量、产能利用率情况及趋势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2020-2031年中国电砂锅产量、表观消费量情况及趋势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2020-2031年中国电砂锅产量、需求量、市场缺口情况及趋势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中国电砂锅行业政策分析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全球与中国电砂锅重点企业产量、产值、集中度分析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全球市场电砂锅重点企业2024和2025年产量、产值对比分析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全球市场电砂锅重点企业2024和2025年产量对比分析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全球市场电砂锅重点企业2024和2025年产值对比分析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全球市场电砂锅重点企业2024和2025年产品价格分析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中国市场电砂锅重点企业2024和2025年产量、产值对比分析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中国市场电砂锅重点企业2024和2025年产量对比分析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中国市场电砂锅重点企业2024和2025年产值对比分析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电砂锅重点厂商总部</w:t>
      </w:r>
      <w:r>
        <w:rPr>
          <w:rFonts w:hint="eastAsia"/>
        </w:rPr>
        <w:br/>
      </w:r>
      <w:r>
        <w:rPr>
          <w:rFonts w:hint="eastAsia"/>
        </w:rPr>
        <w:t>　　2.4 电砂锅行业企业集中度分析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全球重点电砂锅企业SWOT分析</w:t>
      </w:r>
      <w:r>
        <w:rPr>
          <w:rFonts w:hint="eastAsia"/>
        </w:rPr>
        <w:br/>
      </w:r>
      <w:r>
        <w:rPr>
          <w:rFonts w:hint="eastAsia"/>
        </w:rPr>
        <w:t>　　2.6 中国重点电砂锅企业SWOT分析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2020-2031年全球主要地区电砂锅产量、产值、市场份额情况及趋势预测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2020-2031年全球主要地区电砂锅产量、产值及市场份额情况及趋势预测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2020-2031年全球主要地区电砂锅产量及市场份额情况及趋势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2020-2031年全球主要地区电砂锅产值及市场份额情况及趋势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2020-2031年中国市场电砂锅产量、产值情况及趋势预测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2020-2031年北美市场电砂锅产量、产值情况及趋势预测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2020-2031年欧洲市场电砂锅产量、产值情况及趋势预测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2020-2031年日本市场电砂锅产量、产值情况及趋势预测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2020-2031年全球主要地区电砂锅消费量、市场份额及发展趋势分析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2020-2031年全球主要地区电砂锅消费量、市场份额及发展趋势预测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2020-2031年中国市场电砂锅消费情况及发展趋势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2020-2031年北美市场电砂锅消费情况及发展趋势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2020-2031年欧洲市场电砂锅消费情况及发展趋势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2020-2031年日本市场电砂锅消费情况及发展趋势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电砂锅行业重点企业调研分析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企业电砂锅产品</w:t>
      </w:r>
      <w:r>
        <w:rPr>
          <w:rFonts w:hint="eastAsia"/>
        </w:rPr>
        <w:br/>
      </w:r>
      <w:r>
        <w:rPr>
          <w:rFonts w:hint="eastAsia"/>
        </w:rPr>
        <w:t>　　　　5.1.3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企业电砂锅产品</w:t>
      </w:r>
      <w:r>
        <w:rPr>
          <w:rFonts w:hint="eastAsia"/>
        </w:rPr>
        <w:br/>
      </w:r>
      <w:r>
        <w:rPr>
          <w:rFonts w:hint="eastAsia"/>
        </w:rPr>
        <w:t>　　　　5.2.3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企业电砂锅产品</w:t>
      </w:r>
      <w:r>
        <w:rPr>
          <w:rFonts w:hint="eastAsia"/>
        </w:rPr>
        <w:br/>
      </w:r>
      <w:r>
        <w:rPr>
          <w:rFonts w:hint="eastAsia"/>
        </w:rPr>
        <w:t>　　　　5.3.3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企业电砂锅产品</w:t>
      </w:r>
      <w:r>
        <w:rPr>
          <w:rFonts w:hint="eastAsia"/>
        </w:rPr>
        <w:br/>
      </w:r>
      <w:r>
        <w:rPr>
          <w:rFonts w:hint="eastAsia"/>
        </w:rPr>
        <w:t>　　　　5.4.3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企业电砂锅产品</w:t>
      </w:r>
      <w:r>
        <w:rPr>
          <w:rFonts w:hint="eastAsia"/>
        </w:rPr>
        <w:br/>
      </w:r>
      <w:r>
        <w:rPr>
          <w:rFonts w:hint="eastAsia"/>
        </w:rPr>
        <w:t>　　　　5.5.3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企业电砂锅产品</w:t>
      </w:r>
      <w:r>
        <w:rPr>
          <w:rFonts w:hint="eastAsia"/>
        </w:rPr>
        <w:br/>
      </w:r>
      <w:r>
        <w:rPr>
          <w:rFonts w:hint="eastAsia"/>
        </w:rPr>
        <w:t>　　　　5.6.3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企业电砂锅产品</w:t>
      </w:r>
      <w:r>
        <w:rPr>
          <w:rFonts w:hint="eastAsia"/>
        </w:rPr>
        <w:br/>
      </w:r>
      <w:r>
        <w:rPr>
          <w:rFonts w:hint="eastAsia"/>
        </w:rPr>
        <w:t>　　　　5.7.3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企业电砂锅产品</w:t>
      </w:r>
      <w:r>
        <w:rPr>
          <w:rFonts w:hint="eastAsia"/>
        </w:rPr>
        <w:br/>
      </w:r>
      <w:r>
        <w:rPr>
          <w:rFonts w:hint="eastAsia"/>
        </w:rPr>
        <w:t>　　　　5.8.3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企业电砂锅产品</w:t>
      </w:r>
      <w:r>
        <w:rPr>
          <w:rFonts w:hint="eastAsia"/>
        </w:rPr>
        <w:br/>
      </w:r>
      <w:r>
        <w:rPr>
          <w:rFonts w:hint="eastAsia"/>
        </w:rPr>
        <w:t>　　　　5.9.3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企业电砂锅产品</w:t>
      </w:r>
      <w:r>
        <w:rPr>
          <w:rFonts w:hint="eastAsia"/>
        </w:rPr>
        <w:br/>
      </w:r>
      <w:r>
        <w:rPr>
          <w:rFonts w:hint="eastAsia"/>
        </w:rPr>
        <w:t>　　　　5.10.3 企业电砂锅产量、价格、收入、成本、毛利情况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2020-2031不同种类电砂锅产量、价格、产值及市场份额情况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全球市场不同种类电砂锅产量、产值及市场份额情况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2020-2031年全球市场不同种类电砂锅产量、市场份额情况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2020-2031年全球市场不同种类电砂锅产值、市场份额情况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2020-2031年全球市场不同种类电砂锅价格走势分析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中国市场不同种类电砂锅产量、产值及市场份额情况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2020-2031年中国市场不同种类电砂锅产量、市场份额情况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2020-2031年中国市场不同种类电砂锅产值、市场份额情况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2020-2031年中国市场不同种类电砂锅价格走势分析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电砂锅上游原料及下游主要应用领域分析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电砂锅产业链分析</w:t>
      </w:r>
      <w:r>
        <w:rPr>
          <w:rFonts w:hint="eastAsia"/>
        </w:rPr>
        <w:br/>
      </w:r>
      <w:r>
        <w:rPr>
          <w:rFonts w:hint="eastAsia"/>
        </w:rPr>
        <w:t>　　7.2 电砂锅产业上游供应分析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2020-2031年全球市场电砂锅下游主要应用领域消费量、市场份额情况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2020-2031年中国市场电砂锅下游主要应用领域消费量、市场份额及增长情况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2020-2031年中国市场电砂锅产量、消费量、进出口分析及发展趋势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2020-2031年中国市场电砂锅产量、消费量、进出口分析及发展趋势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2020-2031年中国市场电砂锅进出口贸易趋势</w:t>
      </w:r>
      <w:r>
        <w:rPr>
          <w:rFonts w:hint="eastAsia"/>
        </w:rPr>
        <w:br/>
      </w:r>
      <w:r>
        <w:rPr>
          <w:rFonts w:hint="eastAsia"/>
        </w:rPr>
        <w:t>　　8.3 中国市场电砂锅主要进口来源</w:t>
      </w:r>
      <w:r>
        <w:rPr>
          <w:rFonts w:hint="eastAsia"/>
        </w:rPr>
        <w:br/>
      </w:r>
      <w:r>
        <w:rPr>
          <w:rFonts w:hint="eastAsia"/>
        </w:rPr>
        <w:t>　　8.4 中国市场电砂锅主要出口目的地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2025年中国市场电砂锅主要地区分布</w:t>
      </w:r>
      <w:r>
        <w:rPr>
          <w:rFonts w:hint="eastAsia"/>
        </w:rPr>
        <w:br/>
      </w:r>
      <w:r>
        <w:rPr>
          <w:rFonts w:hint="eastAsia"/>
        </w:rPr>
        <w:t>　　9.1 中国电砂锅生产地区分布</w:t>
      </w:r>
      <w:r>
        <w:rPr>
          <w:rFonts w:hint="eastAsia"/>
        </w:rPr>
        <w:br/>
      </w:r>
      <w:r>
        <w:rPr>
          <w:rFonts w:hint="eastAsia"/>
        </w:rPr>
        <w:t>　　9.2 中国电砂锅消费地区分布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影响中国市场电砂锅供需因素分析</w:t>
      </w:r>
      <w:r>
        <w:rPr>
          <w:rFonts w:hint="eastAsia"/>
        </w:rPr>
        <w:br/>
      </w:r>
      <w:r>
        <w:rPr>
          <w:rFonts w:hint="eastAsia"/>
        </w:rPr>
        <w:t>　　10.1 电砂锅及相关行业技术发展概况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2020-2031年电砂锅进出口贸易现状及趋势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2020-2031年电砂锅产品技术趋势与价格走势预测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电砂锅行业市场环境发展趋势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2020-2031年不同种类电砂锅产品技术发展趋势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2020-2031年电砂锅价格走势预测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电砂锅销售渠道分析及建议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国内市场电砂锅销售渠道分析</w:t>
      </w:r>
      <w:r>
        <w:rPr>
          <w:rFonts w:hint="eastAsia"/>
        </w:rPr>
        <w:br/>
      </w:r>
      <w:r>
        <w:rPr>
          <w:rFonts w:hint="eastAsia"/>
        </w:rPr>
        <w:t>　　　　12.1.1 当前电砂锅主要销售模式及销售渠道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2020-2031年国内市场电砂锅销售模式及销售渠道趋势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海外市场电砂锅销售渠道分析</w:t>
      </w:r>
      <w:r>
        <w:rPr>
          <w:rFonts w:hint="eastAsia"/>
        </w:rPr>
        <w:br/>
      </w:r>
      <w:r>
        <w:rPr>
          <w:rFonts w:hint="eastAsia"/>
        </w:rPr>
        <w:t>　　12.3 电砂锅行业营销策略建议</w:t>
      </w:r>
      <w:r>
        <w:rPr>
          <w:rFonts w:hint="eastAsia"/>
        </w:rPr>
        <w:br/>
      </w:r>
      <w:r>
        <w:rPr>
          <w:rFonts w:hint="eastAsia"/>
        </w:rPr>
        <w:t>　　　　12.3.1 电砂锅市场定位及目标消费者分析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电砂锅行业营销模式及销售渠道建议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电砂锅产品介绍</w:t>
      </w:r>
      <w:r>
        <w:rPr>
          <w:rFonts w:hint="eastAsia"/>
        </w:rPr>
        <w:br/>
      </w:r>
      <w:r>
        <w:rPr>
          <w:rFonts w:hint="eastAsia"/>
        </w:rPr>
        <w:t>　　表 电砂锅产品分类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2025年全球不同种类电砂锅产量份额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2020-2031年不同种类电砂锅价格及趋势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电砂锅主要应用领域</w:t>
      </w:r>
      <w:r>
        <w:rPr>
          <w:rFonts w:hint="eastAsia"/>
        </w:rPr>
        <w:br/>
      </w:r>
      <w:r>
        <w:rPr>
          <w:rFonts w:hint="eastAsia"/>
        </w:rPr>
        <w:t>　　图 全球2025年电砂锅不同应用领域消费量份额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2020-2031年全球市场电砂锅产量及增长情况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2020-2031年全球市场电砂锅产值及增长情况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2020-2031年中国市场电砂锅产量、增长率及趋势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2020-2031年中国市场电砂锅产值、增长率及趋势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2020-2031年全球电砂锅产能、产量、产能利用率及趋势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2020-2031年全球电砂锅产量、表观消费量及趋势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2020-2031年中国电砂锅产能、产量、产能利用率及趋势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2020-2031年中国电砂锅产量、表观消费量及趋势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2020-2031年中国电砂锅产量、市场需求量及趋势</w:t>
      </w:r>
      <w:r>
        <w:rPr>
          <w:rFonts w:hint="eastAsia"/>
        </w:rPr>
        <w:br/>
      </w:r>
      <w:r>
        <w:rPr>
          <w:rFonts w:hint="eastAsia"/>
        </w:rPr>
        <w:t>　　表 电砂锅行业政策分析</w:t>
      </w:r>
      <w:r>
        <w:rPr>
          <w:rFonts w:hint="eastAsia"/>
        </w:rPr>
        <w:br/>
      </w:r>
      <w:r>
        <w:rPr>
          <w:rFonts w:hint="eastAsia"/>
        </w:rPr>
        <w:t>　　表 全球市场电砂锅重点企业2024和2025年产量对比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全球市场电砂锅重点企业2024和2025年产量、市场份额统计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全球市场电砂锅重点企业2025年产量、市场份额统计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全球市场电砂锅重点企业2025年产量、市场份额统计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全球市场电砂锅重点企业2024和2025年产值对比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全球市场电砂锅重点企业2024和2025年产值市场份额统计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全球市场电砂锅重点企业2025年产值、市场份额统计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全球市场电砂锅重点企业2025年产值、市场份额统计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全球市场电砂锅重点企业2024和2025年产品价格统计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中国市场电砂锅重点企业2024和2025年产量对比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中国市场电砂锅重点企业2024和2025年产量市场份额统计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中国市场电砂锅重点企业2025年产量、市场份额统计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中国市场电砂锅重点企业2025年产量、市场份额统计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中国市场电砂锅重点企业2024和2025年产值对比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中国市场电砂锅重点企业2024和2025年产值市场份额统计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中国市场电砂锅重点企业2025年产值、市场份额统计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中国市场电砂锅重点企业2025年产值、市场份额统计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电砂锅企业总部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2024和2025年全球市场电砂锅重点企业产值市场份额对比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全球电砂锅重点企业SWOT分析</w:t>
      </w:r>
      <w:r>
        <w:rPr>
          <w:rFonts w:hint="eastAsia"/>
        </w:rPr>
        <w:br/>
      </w:r>
      <w:r>
        <w:rPr>
          <w:rFonts w:hint="eastAsia"/>
        </w:rPr>
        <w:t>　　表 中国电砂锅重点企业SWOT分析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2020-2025年全球主要地区电砂锅产量统计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2025-2031年全球主要地区电砂锅产量预测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2020-2031年全球主要地区电砂锅产量市场份额统计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2025年全球主要地区电砂锅产量市场份额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2020-2025年全球主要地区电砂锅产值统计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2025-2031年全球主要地区电砂锅产值预测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2020-2031年全球主要地区电砂锅产值市场份额统计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2025年全球主要地区电砂锅产值市场份额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2020-2031年中国市场电砂锅产量及增长情况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2020-2031年中国市场电砂锅产值及增长情况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2020-2031年北美市场电砂锅产量及增长情况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2020-2031年北美市场电砂锅产值及增长情况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2020-2031年欧洲市场电砂锅产量及增长情况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2020-2031年欧洲市场电砂锅产值及增长情况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2020-2031年日本市场电砂锅产量及增长情况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2020-2031年日本市场电砂锅产值及增长情况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2020-2025年全球主要地区电砂锅消费量统计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2025-2031年全球主要地区电砂锅消费量预测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2020-2031年全球主要地区电砂锅消费量市场份额统计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2025年全球主要地区电砂锅消费量市场份额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2020-2031年中国市场电砂锅消费量、增长率及趋势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2020-2031年北美市场电砂锅消费量、增长率及趋势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2020-2031年欧洲市场电砂锅消费量、增长率及趋势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2020-2031年日本市场电砂锅消费量、增长率及趋势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重点企业（十）电砂锅产品情况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重点企业（十）2024-2025年电砂锅产量、价格、收入、成本、毛利情况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2020-2025年全球市场不同种类电砂锅产量统计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2025-2031年全球市场不同种类电砂锅产量预测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2020-2031年全球市场不同种类电砂锅产量市场份额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2020-2025年全球市场不同种类电砂锅产值统计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2025-2031年全球市场不同种类电砂锅产值预测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2020-2031年全球市场不同种类电砂锅产值市场份额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2020-2031年全球市场不同种类电砂锅价格走势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2020-2025年中国市场不同种类电砂锅产量统计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2025-2031年中国市场不同种类电砂锅产量预测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2020-2031年中国市场不同种类电砂锅产量市场份额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2020-2025年中国市场不同种类电砂锅产值统计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2025-2031年中国市场不同种类电砂锅产值预测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2020-2031年中国市场不同种类电砂锅产值市场份额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2020-2031年中国市场不同种类电砂锅价格走势</w:t>
      </w:r>
      <w:r>
        <w:rPr>
          <w:rFonts w:hint="eastAsia"/>
        </w:rPr>
        <w:br/>
      </w:r>
      <w:r>
        <w:rPr>
          <w:rFonts w:hint="eastAsia"/>
        </w:rPr>
        <w:t>　　图 电砂锅产业链</w:t>
      </w:r>
      <w:r>
        <w:rPr>
          <w:rFonts w:hint="eastAsia"/>
        </w:rPr>
        <w:br/>
      </w:r>
      <w:r>
        <w:rPr>
          <w:rFonts w:hint="eastAsia"/>
        </w:rPr>
        <w:t>　　表 电砂锅原材料</w:t>
      </w:r>
      <w:r>
        <w:rPr>
          <w:rFonts w:hint="eastAsia"/>
        </w:rPr>
        <w:br/>
      </w:r>
      <w:r>
        <w:rPr>
          <w:rFonts w:hint="eastAsia"/>
        </w:rPr>
        <w:t>　　表 电砂锅上游原料供应商及联系方式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2020-2025年全球市场电砂锅主要应用领域消费量统计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2025-2031年全球市场电砂锅主要应用领域消费量预测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2020-2031年全球市场电砂锅主要应用领域消费量市场份额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2025年全球市场电砂锅主要应用领域消费量市场份额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2020-2031年全球市场电砂锅主要应用领域消费量增长率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2020-2025年中国市场电砂锅主要应用领域消费量统计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2025-2031年中国市场电砂锅主要应用领域消费量预测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2020-2031年中国市场电砂锅主要应用领域消费量市场份额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2020-2031年中国市场电砂锅主要应用领域消费量增长率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2020-2025年中国市场电砂锅产量、消费量、进出口情况分析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2025-2031年中国市场电砂锅产量、消费量、进出口情况预测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2020-2031年中国市场电砂锅进出口量</w:t>
      </w:r>
      <w:r>
        <w:rPr>
          <w:rFonts w:hint="eastAsia"/>
        </w:rPr>
        <w:br/>
      </w:r>
      <w:r>
        <w:rPr>
          <w:rFonts w:hint="eastAsia"/>
        </w:rPr>
        <w:t>　　图 2025年电砂锅生产地区分布</w:t>
      </w:r>
      <w:r>
        <w:rPr>
          <w:rFonts w:hint="eastAsia"/>
        </w:rPr>
        <w:br/>
      </w:r>
      <w:r>
        <w:rPr>
          <w:rFonts w:hint="eastAsia"/>
        </w:rPr>
        <w:t>　　图 2025年电砂锅消费地区分布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2020-2031年中国电砂锅进口量及趋势预测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2020-2031年中国电砂锅出口量及趋势预测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2025-2031年不同种类电砂锅产量占比</w:t>
      </w:r>
      <w:r>
        <w:rPr>
          <w:rFonts w:hint="eastAsia"/>
        </w:rPr>
        <w:br/>
      </w:r>
      <w:r>
        <w:rPr>
          <w:rFonts w:hint="eastAsia"/>
        </w:rPr>
        <w:t>　　图 2025-2031年电砂锅价格走势预测</w:t>
      </w:r>
      <w:r>
        <w:rPr>
          <w:rFonts w:hint="eastAsia"/>
        </w:rPr>
        <w:br/>
      </w:r>
      <w:r>
        <w:rPr>
          <w:rFonts w:hint="eastAsia"/>
        </w:rPr>
        <w:t>　　图 国内市场电砂锅未来销售渠道趋势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1742c155b4145" w:history="1">
        <w:r>
          <w:rPr>
            <w:rStyle w:val="Hyperlink"/>
          </w:rPr>
          <w:t>全球与中国电砂锅行业现状及发展趋势研究报告（2025-2031年）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1742c155b4145" w:history="1">
        <w:r>
          <w:rPr>
            <w:rStyle w:val="Hyperlink"/>
          </w:rPr>
          <w:t>https://www.20087.com/0/72/DianShaGuoHangYeQuShi.html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砂锅多少钱一个、电砂锅熬中药、电砂锅哪个牌子质量好、电砂锅的正确使用方法、电炖锅使用方法视频教程、电砂锅和明火砂锅哪个好、十大砂锅品牌、电砂锅第一次用需要怎么处理、砂锅对身体有害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40eb4a9074985" w:history="1">
      <w:r>
        <w:rPr>
          <w:rStyle w:val="Hyperlink"/>
        </w:rPr>
        <w:t>全球与中国电砂锅行业现状及发展趋势研究报告（2025-2031年）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ShaGuoHangYeQuShi.html" TargetMode="External" Id="R2c51742c155b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ShaGuoHangYeQuShi.html" TargetMode="External" Id="R37440eb4a907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2025-04-30T08:16:00Z</dcterms:created>
  <dcterms:modified xsi:type="dcterms:W3CDTF">2025-04-30T09:16:00Z</dcterms:modified>
  <dc:subject>全球与中国电砂锅行业现状及发展趋势研究报告（2025-2031年）</dc:subject>
  <dc:title>全球与中国电砂锅行业现状及发展趋势研究报告（2025-2031年）</dc:title>
  <cp:keywords>全球与中国电砂锅行业现状及发展趋势研究报告（2025-2031年）</cp:keywords>
  <dc:description>全球与中国电砂锅行业现状及发展趋势研究报告（2025-2031年）</dc:description>
</cp:coreProperties>
</file>