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531d0e6bf4402" w:history="1">
              <w:r>
                <w:rPr>
                  <w:rStyle w:val="Hyperlink"/>
                </w:rPr>
                <w:t>2025-2031年中国玩具人偶市场调查研究与前景趋势报告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531d0e6bf4402" w:history="1">
              <w:r>
                <w:rPr>
                  <w:rStyle w:val="Hyperlink"/>
                </w:rPr>
                <w:t>2025-2031年中国玩具人偶市场调查研究与前景趋势报告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531d0e6bf4402" w:history="1">
                <w:r>
                  <w:rPr>
                    <w:rStyle w:val="Hyperlink"/>
                  </w:rPr>
                  <w:t>https://www.20087.com/2/62/WanJuRenOuHangYeFaZhanQuShi.html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人偶是儿童玩具和收藏品的重要组成部分，近年来随着全球玩具市场的多元化和个性化需求的增长，市场需求持续扩大。玩具人偶涵盖了动漫角色、历史人物、超级英雄等多样化的形象，不仅满足了儿童的娱乐需求，也吸引了大量成年收藏爱好者。目前，玩具人偶行业正朝着高质量、个性化、互动性方向发展，通过采用3D打印、智能芯片、声光效果等技术，提高玩具的人像逼真度、互动体验和收藏价值。</w:t>
      </w:r>
      <w:r>
        <w:rPr>
          <w:rFonts w:hint="eastAsia"/>
        </w:rPr>
        <w:br/>
      </w:r>
      <w:r>
        <w:rPr>
          <w:rFonts w:hint="eastAsia"/>
        </w:rPr>
        <w:t>　　未来，玩具人偶行业的发展将更加注重技术创新和文化融合。一方面，通过人工智能、虚拟现实技术的应用，开发具有情感表达、故事讲述、游戏互动能力的智能玩具人偶，以及与社交媒体、在线游戏平台结合，提供沉浸式、社交化的玩乐体验。另一方面，玩具人偶将与文化教育、心理健康结合，如开发与历史教育、心理辅导应用结合的教育性玩具人偶，以及与非物质文化遗产、地方特色文化结合，推动行业向智能化、文化化、教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531d0e6bf4402" w:history="1">
        <w:r>
          <w:rPr>
            <w:rStyle w:val="Hyperlink"/>
          </w:rPr>
          <w:t>2025-2031年中国玩具人偶市场调查研究与前景趋势报告</w:t>
        </w:r>
      </w:hyperlink>
      <w:r>
        <w:rPr>
          <w:rFonts w:hint="eastAsia"/>
        </w:rPr>
        <w:t>》通过严谨的分析、翔实的数据及直观的图表，系统解析了玩具人偶行业的市场规模、需求变化、价格波动及产业链结构。报告全面评估了当前玩具人偶市场现状，科学预测了未来市场前景与发展趋势，重点剖析了玩具人偶细分市场的机遇与挑战。同时，报告对玩具人偶重点企业的竞争地位及市场集中度进行了评估，为玩具人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玩具人偶市场概述</w:t>
      </w:r>
      <w:r>
        <w:rPr>
          <w:rFonts w:hint="eastAsia"/>
        </w:rPr>
        <w:br/>
      </w:r>
      <w:r>
        <w:rPr>
          <w:rFonts w:hint="eastAsia"/>
        </w:rPr>
        <w:t>　　第一节 玩具人偶产品定义及统计范围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按照不同产品类型，玩具人偶主要可以分为如下几个类别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一、不同产品类型玩具人偶增长趋势2024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从不同应用，玩具人偶主要包括如下几个方面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全球与中国玩具人偶发展现状对比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一、2020-2031年全球玩具人偶发展现状及未来趋势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二、2020-2031年中国玩具人偶生产发展现状及未来趋势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2020-2031年全球玩具人偶供需现状及预测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一、2020-2031年全球玩具人偶产能、产量、产能利用率及发展趋势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二、2020-2031年全球玩具人偶产量、表观消费量及发展趋势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2020-2031年中国玩具人偶供需现状及预测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一、2020-2031年中国玩具人偶产能、产量、产能利用率及发展趋势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二、2020-2031年中国玩具人偶产量、表观消费量及发展趋势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三、2020-2031年中国玩具人偶产量、市场需求量及发展趋势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新冠肺炎（COVID-19）对玩具人偶行业影响分析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一、COVID-19对玩具人偶行业主要的影响分析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二、COVID-19对玩具人偶行业2025年增长评估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五、COVID-19疫情下，玩具人偶潜在市场机会、挑战及风险分析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全球与中国主要玩具人偶厂商发展分析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2020-2025年全球玩具人偶主要厂商列表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一、2020-2025年全球玩具人偶主要厂商产量列表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二、2020-2025年全球玩具人偶主要厂商产值列表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三、2025年全球主要生产商玩具人偶收入排名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四、2020-2025年全球玩具人偶主要厂商产品价格列表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中国市场玩具人偶主要厂商发展分析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一、2020-2025年中国玩具人偶主要厂商产量列表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二、2020-2025年中国玩具人偶主要厂商产值列表</w:t>
      </w:r>
      <w:r>
        <w:rPr>
          <w:rFonts w:hint="eastAsia"/>
        </w:rPr>
        <w:br/>
      </w:r>
      <w:r>
        <w:rPr>
          <w:rFonts w:hint="eastAsia"/>
        </w:rPr>
        <w:t>　　第三节 玩具人偶厂商产地分布及商业化日期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玩具人偶行业集中度、竞争程度分析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一、玩具人偶行业集中度分析：全球Top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二、全球玩具人偶第一梯队、第二梯队和第三梯队生产商（品牌）及市场份额（2024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玩具人偶全球领先企业SWOT分析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全球主要玩具人偶企业采访及观点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全球玩具人偶主要生产地区发展分析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全球主要地区玩具人偶市场规模分析：2020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一、2020-2031年全球主要地区玩具人偶产量及市场份额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二、2020-2031年全球主要地区玩具人偶产量及市场份额预测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三、2020-2031年全球主要地区玩具人偶产值及市场份额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四、2020-2031年全球主要地区玩具人偶产值及市场份额预测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2020-2031年北美市场玩具人偶产量、产值及增长率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2020-2031年欧洲市场玩具人偶产量、产值及增长率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2020-2031年中国市场玩具人偶产量、产值及增长率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2020-2031年日本市场玩具人偶产量、产值及增长率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2020-2031年东南亚市场玩具人偶产量、产值及增长率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2020-2031年印度市场玩具人偶产量、产值及增长率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全球玩具人偶消费主要地区发展分析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全球主要地区玩具人偶消费展望2020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2020-2025年全球主要地区玩具人偶消费量及增长率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2025-2031年全球主要地区玩具人偶消费量预测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全球玩具人偶重点厂商概况分析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一、重点企业（一）基本信息、玩具人偶生产基地、销售区域、竞争对手及市场地位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一、重点企业（二）基本信息、玩具人偶生产基地、销售区域、竞争对手及市场地位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一、重点企业（三）基本信息、玩具人偶生产基地、销售区域、竞争对手及市场地位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一、重点企业（四）基本信息、玩具人偶生产基地、销售区域、竞争对手及市场地位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一、重点企业（五）基本信息、玩具人偶生产基地、销售区域、竞争对手及市场地位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一、重点企业（六）基本信息、玩具人偶生产基地、销售区域、竞争对手及市场地位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一、重点企业（七）基本信息、玩具人偶生产基地、销售区域、竞争对手及市场地位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一、重点企业（八）基本信息、玩具人偶生产基地、销售区域、竞争对手及市场地位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不同类型玩具人偶产品发展分析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2020-2031年全球不同类型玩具人偶产量</w:t>
      </w:r>
      <w:r>
        <w:rPr>
          <w:rFonts w:hint="eastAsia"/>
        </w:rPr>
        <w:br/>
      </w:r>
      <w:r>
        <w:rPr>
          <w:rFonts w:hint="eastAsia"/>
        </w:rPr>
        <w:t>　　　　一、2020-2025年全球玩具人偶不同类型玩具人偶产量及市场份额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二、2025-2031年全球不同类型玩具人偶产量预测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2020-2031年全球不同类型玩具人偶产值</w:t>
      </w:r>
      <w:r>
        <w:rPr>
          <w:rFonts w:hint="eastAsia"/>
        </w:rPr>
        <w:br/>
      </w:r>
      <w:r>
        <w:rPr>
          <w:rFonts w:hint="eastAsia"/>
        </w:rPr>
        <w:t>　　　　一、2020-2025年全球玩具人偶不同类型玩具人偶产值及市场份额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二、2025-2031年全球不同类型玩具人偶产值预测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2020-2031年全球不同类型玩具人偶价格走势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2020-2025年不同价格区间玩具人偶市场份额对比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2020-2031年中国不同类型玩具人偶产量</w:t>
      </w:r>
      <w:r>
        <w:rPr>
          <w:rFonts w:hint="eastAsia"/>
        </w:rPr>
        <w:br/>
      </w:r>
      <w:r>
        <w:rPr>
          <w:rFonts w:hint="eastAsia"/>
        </w:rPr>
        <w:t>　　　　一、2020-2025年中国玩具人偶不同类型玩具人偶产量及市场份额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二、2025-2031年中国不同类型玩具人偶产量预测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2020-2031年中国不同类型玩具人偶产值</w:t>
      </w:r>
      <w:r>
        <w:rPr>
          <w:rFonts w:hint="eastAsia"/>
        </w:rPr>
        <w:br/>
      </w:r>
      <w:r>
        <w:rPr>
          <w:rFonts w:hint="eastAsia"/>
        </w:rPr>
        <w:t>　　　　一、2020-2025年中国玩具人偶不同类型玩具人偶产值及市场份额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二、2025-2031年中国不同类型玩具人偶产值预测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玩具人偶上游原料及下游主要应用发展分析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玩具人偶产业链分析</w:t>
      </w:r>
      <w:r>
        <w:rPr>
          <w:rFonts w:hint="eastAsia"/>
        </w:rPr>
        <w:br/>
      </w:r>
      <w:r>
        <w:rPr>
          <w:rFonts w:hint="eastAsia"/>
        </w:rPr>
        <w:t>　　第二节 玩具人偶产业上游供应分析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2020-2031年全球不同应用玩具人偶消费量、市场份额及增长率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一、2020-2025年全球不同应用玩具人偶消费量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二、2025-2031年全球不同应用玩具人偶消费量预测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2020-2031年中国不同应用玩具人偶消费量、市场份额及增长率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一、2020-2025年中国不同应用玩具人偶消费量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二、2025-2031年中国不同应用玩具人偶消费量预测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中国玩具人偶产量、消费量、进出口分析及未来趋势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2020-2031年中国玩具人偶产量、消费量、进出口分析及未来趋势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中国玩具人偶进出口贸易趋势</w:t>
      </w:r>
      <w:r>
        <w:rPr>
          <w:rFonts w:hint="eastAsia"/>
        </w:rPr>
        <w:br/>
      </w:r>
      <w:r>
        <w:rPr>
          <w:rFonts w:hint="eastAsia"/>
        </w:rPr>
        <w:t>　　第三节 中国玩具人偶主要进口来源</w:t>
      </w:r>
      <w:r>
        <w:rPr>
          <w:rFonts w:hint="eastAsia"/>
        </w:rPr>
        <w:br/>
      </w:r>
      <w:r>
        <w:rPr>
          <w:rFonts w:hint="eastAsia"/>
        </w:rPr>
        <w:t>　　第四节 中国玩具人偶主要出口目的地</w:t>
      </w:r>
      <w:r>
        <w:rPr>
          <w:rFonts w:hint="eastAsia"/>
        </w:rPr>
        <w:br/>
      </w:r>
      <w:r>
        <w:rPr>
          <w:rFonts w:hint="eastAsia"/>
        </w:rPr>
        <w:t>　　第五节 中国玩具人偶行业未来发展的有利因素、不利因素分析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中国玩具人偶主要地区分布</w:t>
      </w:r>
      <w:r>
        <w:rPr>
          <w:rFonts w:hint="eastAsia"/>
        </w:rPr>
        <w:br/>
      </w:r>
      <w:r>
        <w:rPr>
          <w:rFonts w:hint="eastAsia"/>
        </w:rPr>
        <w:t>　　第一节 中国玩具人偶生产地区分布</w:t>
      </w:r>
      <w:r>
        <w:rPr>
          <w:rFonts w:hint="eastAsia"/>
        </w:rPr>
        <w:br/>
      </w:r>
      <w:r>
        <w:rPr>
          <w:rFonts w:hint="eastAsia"/>
        </w:rPr>
        <w:t>　　第二节 中国玩具人偶消费地区分布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玩具人偶技术及相关行业技术发展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未来玩具人偶行业、产品及技术发展趋势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玩具人偶行业及市场环境发展趋势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玩具人偶产品及技术发展趋势</w:t>
      </w:r>
      <w:r>
        <w:rPr>
          <w:rFonts w:hint="eastAsia"/>
        </w:rPr>
        <w:br/>
      </w:r>
      <w:r>
        <w:rPr>
          <w:rFonts w:hint="eastAsia"/>
        </w:rPr>
        <w:t>　　第三节 玩具人偶产品价格走势</w:t>
      </w:r>
      <w:r>
        <w:rPr>
          <w:rFonts w:hint="eastAsia"/>
        </w:rPr>
        <w:br/>
      </w:r>
      <w:r>
        <w:rPr>
          <w:rFonts w:hint="eastAsia"/>
        </w:rPr>
        <w:t>　　第四节 未来玩具人偶市场消费形态、消费者偏好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玩具人偶销售渠道分析及建议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国内市场玩具人偶销售渠道</w:t>
      </w:r>
      <w:r>
        <w:rPr>
          <w:rFonts w:hint="eastAsia"/>
        </w:rPr>
        <w:br/>
      </w:r>
      <w:r>
        <w:rPr>
          <w:rFonts w:hint="eastAsia"/>
        </w:rPr>
        <w:t>　　第二节 企业海外玩具人偶销售渠道</w:t>
      </w:r>
      <w:r>
        <w:rPr>
          <w:rFonts w:hint="eastAsia"/>
        </w:rPr>
        <w:br/>
      </w:r>
      <w:r>
        <w:rPr>
          <w:rFonts w:hint="eastAsia"/>
        </w:rPr>
        <w:t>　　第三节 玩具人偶销售/营销策略建议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玩具人偶行业研究成果及结论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按照不同产品类型，玩具人偶主要可以分为如下几个类别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不同种类玩具人偶增长趋势2024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从不同应用，玩具人偶主要包括如下几个方面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不同应用玩具人偶消费量增长趋势2024 VS 2025</w:t>
      </w:r>
      <w:r>
        <w:rPr>
          <w:rFonts w:hint="eastAsia"/>
        </w:rPr>
        <w:br/>
      </w:r>
      <w:r>
        <w:rPr>
          <w:rFonts w:hint="eastAsia"/>
        </w:rPr>
        <w:t>　　表 玩具人偶中国及欧美日等地区政策分析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玩具人偶潜在市场机会、挑战及风险分析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2020-2025年全球玩具人偶主要厂商产量列表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2020-2025年全球玩具人偶主要厂商产量市场份额列表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2020-2025年全球玩具人偶主要厂商产值列表</w:t>
      </w:r>
      <w:r>
        <w:rPr>
          <w:rFonts w:hint="eastAsia"/>
        </w:rPr>
        <w:br/>
      </w:r>
      <w:r>
        <w:rPr>
          <w:rFonts w:hint="eastAsia"/>
        </w:rPr>
        <w:t>　　表 全球玩具人偶主要厂商产值市场份额列表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2025年全球主要生产商玩具人偶收入排名</w:t>
      </w:r>
      <w:r>
        <w:rPr>
          <w:rFonts w:hint="eastAsia"/>
        </w:rPr>
        <w:br/>
      </w:r>
      <w:r>
        <w:rPr>
          <w:rFonts w:hint="eastAsia"/>
        </w:rPr>
        <w:t>　　表 2020-2025年全球玩具人偶主要厂商产品价格列表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2020-2025年中国市场玩具人偶主要厂商产品产量列表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2020-2025年中国玩具人偶主要厂商产量市场份额列表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2020-2025年中国玩具人偶主要厂商产值列表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2020-2025年中国玩具人偶主要厂商产值市场份额列表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全球主要厂商玩具人偶厂商产地分布及商业化日期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全球主要玩具人偶企业采访及观点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全球主要地区玩具人偶产值：2020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2020-2025年全球主要地区玩具人偶产量市场份额列表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2025-2031年全球主要地区玩具人偶产量列表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2025-2031年全球主要地区玩具人偶产量份额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2020-2025年全球主要地区玩具人偶产值列表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2020-2025年全球主要地区玩具人偶产值份额列表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2020-2025年全球主要地区玩具人偶消费量列表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2020-2025年全球主要地区玩具人偶消费量市场份额列表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重点企业（一）玩具人偶产品规格及价格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重点企业（二）玩具人偶产品规格及价格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重点企业（三）玩具人偶产品规格及价格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重点企业（四）玩具人偶产品规格及价格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重点企业（五）玩具人偶产品规格及价格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重点企业（六）玩具人偶产品规格及价格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重点企业（七）玩具人偶产品规格及价格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重点企业（八）玩具人偶产品规格、参数及市场应用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2020-2025年重点企业（八）玩具人偶产能、产量、产值、价格及毛利率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重点企业（八）玩具人偶产品规格及价格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2020-2025年全球不同产品类型玩具人偶产量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2020-2025年全球不同产品类型玩具人偶产量市场份额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全球不同产品类型玩具人偶产量预测（2025-2031）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2020-2025年全球不同产品类型玩具人偶产量市场份额预测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2020-2025年全球不同类型玩具人偶产值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2020-2025年全球不同类型玩具人偶产值市场份额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全球不同类型玩具人偶产值预测（2025-2031）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全球不同类型玩具人偶产值市场预测份额（2025-2031）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2020-2025年全球不同价格区间玩具人偶市场份额对比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2020-2025年中国不同产品类型玩具人偶产量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2020-2025年中国不同产品类型玩具人偶产量市场份额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中国不同产品类型玩具人偶产量预测（2025-2031）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中国不同产品类型玩具人偶产量市场份额预测（2025-2031）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2020-2025年中国不同产品类型玩具人偶产值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2020-2025年中国不同产品类型玩具人偶产值市场份额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中国不同产品类型玩具人偶产值预测（2025-2031）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中国不同产品类型玩具人偶产值市场份额预测（2025-2031）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玩具人偶上游原料供应商及联系方式列表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2020-2025年全球不同应用玩具人偶消费量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2020-2025年全球不同应用玩具人偶消费量市场份额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全球不同应用玩具人偶消费量预测（2025-2031）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全球不同应用玩具人偶消费量市场份额预测（2025-2031）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2020-2025年中国不同应用玩具人偶消费量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2020-2025年中国不同应用玩具人偶消费量市场份额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中国不同应用玩具人偶消费量预测（2025-2031）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中国不同应用玩具人偶消费量市场份额预测（2025-2031）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2020-2025年中国玩具人偶产量、消费量、进出口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中国玩具人偶产量、消费量、进出口预测（2025-2031）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中国市场玩具人偶进出口贸易趋势</w:t>
      </w:r>
      <w:r>
        <w:rPr>
          <w:rFonts w:hint="eastAsia"/>
        </w:rPr>
        <w:br/>
      </w:r>
      <w:r>
        <w:rPr>
          <w:rFonts w:hint="eastAsia"/>
        </w:rPr>
        <w:t>　　表 中国市场玩具人偶主要进口来源</w:t>
      </w:r>
      <w:r>
        <w:rPr>
          <w:rFonts w:hint="eastAsia"/>
        </w:rPr>
        <w:br/>
      </w:r>
      <w:r>
        <w:rPr>
          <w:rFonts w:hint="eastAsia"/>
        </w:rPr>
        <w:t>　　表 中国市场玩具人偶主要出口目的地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中国玩具人偶生产地区分布</w:t>
      </w:r>
      <w:r>
        <w:rPr>
          <w:rFonts w:hint="eastAsia"/>
        </w:rPr>
        <w:br/>
      </w:r>
      <w:r>
        <w:rPr>
          <w:rFonts w:hint="eastAsia"/>
        </w:rPr>
        <w:t>　　表 中国玩具人偶消费地区分布</w:t>
      </w:r>
      <w:r>
        <w:rPr>
          <w:rFonts w:hint="eastAsia"/>
        </w:rPr>
        <w:br/>
      </w:r>
      <w:r>
        <w:rPr>
          <w:rFonts w:hint="eastAsia"/>
        </w:rPr>
        <w:t>　　表 玩具人偶行业及市场环境发展趋势</w:t>
      </w:r>
      <w:r>
        <w:rPr>
          <w:rFonts w:hint="eastAsia"/>
        </w:rPr>
        <w:br/>
      </w:r>
      <w:r>
        <w:rPr>
          <w:rFonts w:hint="eastAsia"/>
        </w:rPr>
        <w:t>　　表 玩具人偶产品及技术发展趋势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国内当前及未来玩具人偶主要销售模式及销售渠道趋势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欧美日等地区当前及未来玩具人偶主要销售模式及销售渠道趋势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玩具人偶产品市场定位及目标消费者分析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玩具人偶产品图片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2025年全球不同产品类型玩具人偶产量市场份额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全球产品类型玩具人偶消费量市场份额2024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2020-2031年全球玩具人偶产量及增长率</w:t>
      </w:r>
      <w:r>
        <w:rPr>
          <w:rFonts w:hint="eastAsia"/>
        </w:rPr>
        <w:br/>
      </w:r>
      <w:r>
        <w:rPr>
          <w:rFonts w:hint="eastAsia"/>
        </w:rPr>
        <w:t>　　图 2020-2031年全球玩具人偶产值及增长率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2020-2031年中国玩具人偶产量及发展趋势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2020-2031年中国玩具人偶产值及未来发展趋势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2020-2031年全球玩具人偶产能、产量、产能利用率及发展趋势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2020-2031年全球玩具人偶产量、市场需求量及发展趋势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2020-2031年中国玩具人偶产能、产量、产能利用率及发展趋势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2020-2031年中国玩具人偶产量、市场需求量及发展趋势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全球玩具人偶主要厂商2025年产量市场份额列表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全球玩具人偶主要厂商2025年产值市场份额列表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2020-2025年中国市场玩具人偶主要厂商2025年产量市场份额列表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中国玩具人偶主要厂商2025年产量市场份额列表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中国玩具人偶主要厂商2025年产值市场份额列表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2025年全球前五及前十大生产商玩具人偶市场份额</w:t>
      </w:r>
      <w:r>
        <w:rPr>
          <w:rFonts w:hint="eastAsia"/>
        </w:rPr>
        <w:br/>
      </w:r>
      <w:r>
        <w:rPr>
          <w:rFonts w:hint="eastAsia"/>
        </w:rPr>
        <w:t>　　图 全球玩具人偶第一梯队、第二梯队和第三梯队生产商（品牌）及市场份额（2024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玩具人偶全球领先企业SWOT分析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全球主要地区玩具人偶消费量市场份额（2024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2020-2031年北美市场玩具人偶产量及增长率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2020-2031年北美市场玩具人偶产值及增长率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2020-2031年欧洲市场玩具人偶产量及增长率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2020-2031年欧洲市场玩具人偶产值及增长率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2020-2031年中国市场玩具人偶产量及增长率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2020-2031年中国市场玩具人偶产值及增长率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2020-2031年日本市场玩具人偶产量及增长率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2020-2031年日本市场玩具人偶产值及增长率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2020-2031年东南亚市场玩具人偶产量及增长率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2020-2031年东南亚市场玩具人偶产值及增长率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2020-2031年印度市场玩具人偶产量及增长率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2020-2031年印度市场玩具人偶产值及增长率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全球主要地区玩具人偶消费量市场份额（2024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全球主要地区玩具人偶消费量市场份额（2024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2020-2031年印度市场玩具人偶消费量、增长率及发展预测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玩具人偶产业链图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玩具人偶产品价格走势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531d0e6bf4402" w:history="1">
        <w:r>
          <w:rPr>
            <w:rStyle w:val="Hyperlink"/>
          </w:rPr>
          <w:t>2025-2031年中国玩具人偶市场调查研究与前景趋势报告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531d0e6bf4402" w:history="1">
        <w:r>
          <w:rPr>
            <w:rStyle w:val="Hyperlink"/>
          </w:rPr>
          <w:t>https://www.20087.com/2/62/WanJuRenOuHangYeFaZhanQuShi.html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热点：发泄人偶、玩具人偶怎么摆放风水好、人形玩具图片、假面骑士玩具人偶、仿真人偶、恶灵骑士玩具人偶、人偶大全、玩具人偶恐怖片、把人做成提线木偶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22c1388d945fc" w:history="1">
      <w:r>
        <w:rPr>
          <w:rStyle w:val="Hyperlink"/>
        </w:rPr>
        <w:t>2025-2031年中国玩具人偶市场调查研究与前景趋势报告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anJuRenOuHangYeFaZhanQuShi.html" TargetMode="External" Id="Rb4c531d0e6bf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anJuRenOuHangYeFaZhanQuShi.html" TargetMode="External" Id="R1ce22c1388d9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2025-03-26T07:16:00Z</dcterms:created>
  <dcterms:modified xsi:type="dcterms:W3CDTF">2025-03-26T08:16:00Z</dcterms:modified>
  <dc:subject>2025-2031年中国玩具人偶市场调查研究与前景趋势报告</dc:subject>
  <dc:title>2025-2031年中国玩具人偶市场调查研究与前景趋势报告</dc:title>
  <cp:keywords>2025-2031年中国玩具人偶市场调查研究与前景趋势报告</cp:keywords>
  <dc:description>2025-2031年中国玩具人偶市场调查研究与前景趋势报告</dc:description>
</cp:coreProperties>
</file>