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a95793d954de9" w:history="1">
              <w:r>
                <w:rPr>
                  <w:rStyle w:val="Hyperlink"/>
                </w:rPr>
                <w:t>2025-2031年全球与中国婴儿棉签行业发展现状分析及市场前景预测报告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a95793d954de9" w:history="1">
              <w:r>
                <w:rPr>
                  <w:rStyle w:val="Hyperlink"/>
                </w:rPr>
                <w:t>2025-2031年全球与中国婴儿棉签行业发展现状分析及市场前景预测报告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a95793d954de9" w:history="1">
                <w:r>
                  <w:rPr>
                    <w:rStyle w:val="Hyperlink"/>
                  </w:rPr>
                  <w:t>https://www.20087.com/2/82/YingErMianQianShiChangXianZhuangHeQianJing.html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棉签是一种专为婴儿设计的清洁工具，主要用于清洁婴儿的耳朵、鼻子等部位。近年来，随着人们生活水平的提高和对婴儿护理的重视，婴儿棉签的市场需求持续增长。目前，婴儿棉签在材料选择、生产工艺和产品安全性方面已经取得了长足进展，产品种类和功能不断丰富。同时，婴儿棉签的设计也越来越人性化，能够更好地满足婴儿护理的需求。</w:t>
      </w:r>
      <w:r>
        <w:rPr>
          <w:rFonts w:hint="eastAsia"/>
        </w:rPr>
        <w:br/>
      </w:r>
      <w:r>
        <w:rPr>
          <w:rFonts w:hint="eastAsia"/>
        </w:rPr>
        <w:t>　　未来，婴儿棉签行业将朝着更高安全性、更环保化和更智能化的方向发展。随着新材料和新技术的应用，婴儿棉签的安全性和环保性将进一步提升，能够更好地保护婴儿的健康。同时，智能化技术的应用也将推动婴儿棉签向更智能化的方向发展，如内置传感器和自适应调节功能，提高使用的便捷性和安全性。此外，个性化定制也将成为行业发展的重要方向，推动婴儿棉签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a95793d954de9" w:history="1">
        <w:r>
          <w:rPr>
            <w:rStyle w:val="Hyperlink"/>
          </w:rPr>
          <w:t>2025-2031年全球与中国婴儿棉签行业发展现状分析及市场前景预测报告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婴儿棉签行业的市场规模、需求变化、产业链动态及区域发展格局。报告重点解读了婴儿棉签行业竞争态势与重点企业的市场表现，并通过科学研判行业趋势与前景，揭示了婴儿棉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婴儿棉签行业概述及市场现状分析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婴儿棉签行业介绍</w:t>
      </w:r>
      <w:r>
        <w:rPr>
          <w:rFonts w:hint="eastAsia"/>
        </w:rPr>
        <w:br/>
      </w:r>
      <w:r>
        <w:rPr>
          <w:rFonts w:hint="eastAsia"/>
        </w:rPr>
        <w:t>　　第二节 婴儿棉签产品主要分类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一、不同种类婴儿棉签产量占比（2024年）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二、不同种类婴儿棉签价格走势（2020-2025年）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婴儿棉签主要应用领域分析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一、婴儿棉签主要应用领域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二、全球婴儿棉签不同应用领域消费量占比（2024年）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全球与中国婴儿棉签市场发展现状对比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一、全球婴儿棉签市场现状及发展趋势（2020-2031年）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二、中国婴儿棉签市场现状及发展趋势（2020-2031年）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全球婴儿棉签供需现状及趋势预测（2020-2031年）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一、全球婴儿棉签产能、产量、产能利用率情况及趋势（2020-2031年）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二、全球婴儿棉签产量、表观消费量情况及趋势（2020-2031年）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中国婴儿棉签供需现状及趋势预测（2020-2031年）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一、中国婴儿棉签产能、产量、产能利用率情况及趋势（2020-2031年）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二、中国婴儿棉签产量、表观消费量情况及趋势（2020-2031年）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三、中国婴儿棉签产量、需求量、市场缺口情况及趋势（2020-2031年）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中国婴儿棉签行业政策分析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全球与中国婴儿棉签重点企业产量、产值、集中度分析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全球市场婴儿棉签重点企业2024和2025年产量、产值统计分析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一、全球市场婴儿棉签重点企业2024和2025年产量统计分析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二、全球市场婴儿棉签重点企业2024和2025年产值统计分析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三、全球市场婴儿棉签重点企业2024和2025年产品价格分析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中国市场婴儿棉签重点企业2024和2025年产量、产值统计分析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一、中国市场婴儿棉签重点企业2024和2025年产量统计分析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二、中国市场婴儿棉签重点企业2024和2025年产值统计分析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婴儿棉签重点厂商总部</w:t>
      </w:r>
      <w:r>
        <w:rPr>
          <w:rFonts w:hint="eastAsia"/>
        </w:rPr>
        <w:br/>
      </w:r>
      <w:r>
        <w:rPr>
          <w:rFonts w:hint="eastAsia"/>
        </w:rPr>
        <w:t>　　第四节 婴儿棉签行业企业集中度分析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全球重点婴儿棉签企业SWOT分析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中国重点婴儿棉签企业SWOT分析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全球主要地区婴儿棉签产量、产值、市场份额情况及趋势预测（2020-2031年）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全球主要地区婴儿棉签产量、产值及市场份额情况及趋势（2020-2031年）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一、全球主要地区婴儿棉签产量及市场份额情况及趋势（2020-2031年）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二、全球主要地区婴儿棉签产值及市场份额情况及趋势（2020-2031年）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中国市场2020-2031年婴儿棉签产量、产值情况及趋势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北美市场2020-2031年婴儿棉签产量、产值情况及趋势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欧洲市场2020-2031年婴儿棉签产量、产值情况及趋势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日本市场2020-2031年婴儿棉签产量、产值情况及趋势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全球主要地区婴儿棉签消费量、市场份额及发展趋势分析（2020-2031年）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全球主要地区婴儿棉签消费量、市场份额及发展趋势（2020-2031年）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中国市场2020-2031年婴儿棉签消费情况及发展趋势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北美市场2020-2031年婴儿棉签消费情况及发展趋势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欧洲市场2020-2031年婴儿棉签消费情况及发展趋势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日本市场2020-2031年婴儿棉签消费情况及发展趋势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主要婴儿棉签企业调研分析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二、企业婴儿棉签产品</w:t>
      </w:r>
      <w:r>
        <w:rPr>
          <w:rFonts w:hint="eastAsia"/>
        </w:rPr>
        <w:br/>
      </w:r>
      <w:r>
        <w:rPr>
          <w:rFonts w:hint="eastAsia"/>
        </w:rPr>
        <w:t>　　　　三、企业婴儿棉签产量、价格、收入、成本、毛利情况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不同种类婴儿棉签产量、价格、产值及市场份额情况（2020-2031）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全球市场不同种类婴儿棉签产量、产值及市场份额情况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一、全球市场不同种类婴儿棉签产量、市场份额情况（2020-2031年）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二、全球市场不同种类婴儿棉签产值、市场份额情况（2020-2031年）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三、全球市场不同种类婴儿棉签价格走势分析（2020-2031年）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中国市场不同种类婴儿棉签产量、产值及市场份额情况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一、中国市场不同种类婴儿棉签产量、市场份额情况（2020-2031年）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二、中国市场不同种类婴儿棉签产值、市场份额情况（2020-2031年）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三、中国市场不同种类婴儿棉签价格走势分析（2020-2031年）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婴儿棉签上游原料及下游主要应用领域分析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婴儿棉签产业链分析</w:t>
      </w:r>
      <w:r>
        <w:rPr>
          <w:rFonts w:hint="eastAsia"/>
        </w:rPr>
        <w:br/>
      </w:r>
      <w:r>
        <w:rPr>
          <w:rFonts w:hint="eastAsia"/>
        </w:rPr>
        <w:t>　　第二节 婴儿棉签产业上游供应分析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全球市场婴儿棉签下游主要应用领域消费量、市场份额及增长情况（2020-2031年）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中国市场婴儿棉签下游主要应用领域消费量、市场份额及增长情况（2020-2031年）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中国市场婴儿棉签产量、消费量、进出口分析及发展趋势（2020-2031年）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中国市场婴儿棉签产量、消费量、进出口分析及发展趋势（2020-2031年）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中国市场婴儿棉签进出口贸易趋势（2020-2031年）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中国市场婴儿棉签主要进口来源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中国市场婴儿棉签主要出口目的地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中国市场婴儿棉签主要地区分布（2025年）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中国婴儿棉签生产地区分布</w:t>
      </w:r>
      <w:r>
        <w:rPr>
          <w:rFonts w:hint="eastAsia"/>
        </w:rPr>
        <w:br/>
      </w:r>
      <w:r>
        <w:rPr>
          <w:rFonts w:hint="eastAsia"/>
        </w:rPr>
        <w:t>　　第二节 中国婴儿棉签消费地区分布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影响中国市场婴儿棉签供需因素分析</w:t>
      </w:r>
      <w:r>
        <w:rPr>
          <w:rFonts w:hint="eastAsia"/>
        </w:rPr>
        <w:br/>
      </w:r>
      <w:r>
        <w:rPr>
          <w:rFonts w:hint="eastAsia"/>
        </w:rPr>
        <w:t>　　第一节 婴儿棉签及相关行业技术发展概况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婴儿棉签进出口贸易现状及趋势（2020-2031年）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婴儿棉签产品技术趋势与价格走势预测（2020-2031年）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婴儿棉签行业市场环境发展趋势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不同种类婴儿棉签产品技术发展趋势（2020-2031年）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婴儿棉签价格走势预测（2020-2031年）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婴儿棉签销售渠道分析及建议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国内市场婴儿棉签销售渠道分析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一、当前婴儿棉签主要销售模式及销售渠道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二、国内市场婴儿棉签销售模式及销售渠道趋势（2020-2031年）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海外市场婴儿棉签销售渠道分析</w:t>
      </w:r>
      <w:r>
        <w:rPr>
          <w:rFonts w:hint="eastAsia"/>
        </w:rPr>
        <w:br/>
      </w:r>
      <w:r>
        <w:rPr>
          <w:rFonts w:hint="eastAsia"/>
        </w:rPr>
        <w:t>　　第三节 (中~智林)婴儿棉签行业营销策略建议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一、婴儿棉签市场定位及目标消费者分析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二、婴儿棉签行业营销模式及销售渠道建议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婴儿棉签产品介绍</w:t>
      </w:r>
      <w:r>
        <w:rPr>
          <w:rFonts w:hint="eastAsia"/>
        </w:rPr>
        <w:br/>
      </w:r>
      <w:r>
        <w:rPr>
          <w:rFonts w:hint="eastAsia"/>
        </w:rPr>
        <w:t>　　表 婴儿棉签产品分类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2024年全球不同种类婴儿棉签产量份额</w:t>
      </w:r>
      <w:r>
        <w:rPr>
          <w:rFonts w:hint="eastAsia"/>
        </w:rPr>
        <w:br/>
      </w:r>
      <w:r>
        <w:rPr>
          <w:rFonts w:hint="eastAsia"/>
        </w:rPr>
        <w:t>　　表 不同种类婴儿棉签价格及趋势（2020-2031年）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婴儿棉签主要应用领域</w:t>
      </w:r>
      <w:r>
        <w:rPr>
          <w:rFonts w:hint="eastAsia"/>
        </w:rPr>
        <w:br/>
      </w:r>
      <w:r>
        <w:rPr>
          <w:rFonts w:hint="eastAsia"/>
        </w:rPr>
        <w:t>　　图 全球2024年婴儿棉签不同应用领域消费量份额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全球市场婴儿棉签产量及增长情况（2020-2031年）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全球市场婴儿棉签产值及增长情况（2020-2031年）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中国市场婴儿棉签产量、增长率及趋势（2020-2031年）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中国市场婴儿棉签产值、增长率及趋势（2020-2031年）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全球婴儿棉签产能、产量、产能利用率及趋势（2020-2031年）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全球婴儿棉签产量、表观消费量及趋势（2020-2031年）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中国婴儿棉签产能、产量、产能利用率及趋势（2020-2031年）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中国婴儿棉签产量、表观消费量及趋势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中国婴儿棉签产量、市场需求量及趋势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婴儿棉签行业政策分析</w:t>
      </w:r>
      <w:r>
        <w:rPr>
          <w:rFonts w:hint="eastAsia"/>
        </w:rPr>
        <w:br/>
      </w:r>
      <w:r>
        <w:rPr>
          <w:rFonts w:hint="eastAsia"/>
        </w:rPr>
        <w:t>　　表 全球市场婴儿棉签重点企业2024和2025年产量统计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全球市场婴儿棉签重点企业2024和2025年产量、市场份额统计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全球市场婴儿棉签重点企业2025年产量、市场份额统计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全球市场婴儿棉签重点企业2024和2025年产值统计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全球市场婴儿棉签重点企业2024和2025年产值市场份额统计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全球市场婴儿棉签重点企业2025年产值、市场份额统计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全球市场婴儿棉签重点企业2024和2025年产品价格统计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中国市场婴儿棉签重点企业2024和2025年产量统计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中国市场婴儿棉签重点企业2024和2025年产量市场份额统计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中国市场婴儿棉签重点企业2025年产量、市场份额统计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中国市场婴儿棉签重点企业2024和2025年产值统计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中国市场婴儿棉签重点企业2024和2025年产值市场份额统计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中国市场婴儿棉签重点企业2025年产值、市场份额统计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婴儿棉签企业总部</w:t>
      </w:r>
      <w:r>
        <w:rPr>
          <w:rFonts w:hint="eastAsia"/>
        </w:rPr>
        <w:br/>
      </w:r>
      <w:r>
        <w:rPr>
          <w:rFonts w:hint="eastAsia"/>
        </w:rPr>
        <w:t>　　表 全球市场婴儿棉签重点企业2024和2025年产值市场份额统计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全球婴儿棉签重点企业SWOT分析</w:t>
      </w:r>
      <w:r>
        <w:rPr>
          <w:rFonts w:hint="eastAsia"/>
        </w:rPr>
        <w:br/>
      </w:r>
      <w:r>
        <w:rPr>
          <w:rFonts w:hint="eastAsia"/>
        </w:rPr>
        <w:t>　　表 中国婴儿棉签重点企业SWOT分析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全球主要地区2020-2025年婴儿棉签产量统计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全球主要地区2025-2031年婴儿棉签产量预测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全球主要地区2020-2031年婴儿棉签产量市场份额统计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全球主要地区2025年婴儿棉签产量市场份额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全球主要地区2020-2025年婴儿棉签产值统计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全球主要地区2025-2031年婴儿棉签产值预测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全球主要地区2020-2031年婴儿棉签产值市场份额统计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全球主要地区2025年婴儿棉签产值市场份额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中国市场2020-2031年婴儿棉签产量及增长情况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中国市场2020-2031年婴儿棉签产值及增长情况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北美市场2020-2031年婴儿棉签产量及增长情况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北美市场2020-2031年婴儿棉签产值及增长情况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欧洲市场2020-2031年婴儿棉签产量及增长情况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欧洲市场2020-2031年婴儿棉签产值及增长情况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日本市场2020-2031年婴儿棉签产量及增长情况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日本市场2020-2031年婴儿棉签产值及增长情况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全球主要地区2020-2025年婴儿棉签消费量统计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全球主要地区2025-2031年婴儿棉签消费量预测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全球主要地区2020-2031年婴儿棉签消费量市场份额统计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全球主要地区2025年婴儿棉签消费量市场份额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中国市场2020-2031年婴儿棉签消费量、增长率及趋势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北美市场2020-2031年婴儿棉签消费量、增长率及趋势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欧洲市场2020-2031年婴儿棉签消费量、增长率及趋势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日本市场2020-2031年婴儿棉签消费量、增长率及趋势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企业（一）婴儿棉签产品情况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企业（二）婴儿棉签产品情况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企业（三）婴儿棉签产品情况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企业（四）婴儿棉签产品情况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企业（五）婴儿棉签产品情况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企业（六）婴儿棉签产品情况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企业（七）婴儿棉签产品情况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企业（八）婴儿棉签产品情况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企业（九）婴儿棉签产品情况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企业（十）婴儿棉签产品情况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全球市场不同种类婴儿棉签产量统计（2020-2025年）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全球市场不同种类婴儿棉签产量预测（2025-2031年）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全球市场不同种类婴儿棉签产量市场份额（2020-2031年）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全球市场不同种类婴儿棉签产值统计（2020-2025年）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全球市场不同种类婴儿棉签产值预测（2025-2031年）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全球市场不同种类婴儿棉签产值市场份额（2020-2031年）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全球市场不同种类婴儿棉签价格走势（2020-2031年）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中国市场不同种类婴儿棉签产量统计（2020-2025年）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中国市场不同种类婴儿棉签产量预测（2025-2031年）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中国市场不同种类婴儿棉签产量市场份额（2020-2031年）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中国市场不同种类婴儿棉签产值统计（2020-2025年）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中国市场不同种类婴儿棉签产值预测（2025-2031年）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中国市场不同种类婴儿棉签产值市场份额（2020-2031年）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中国市场不同种类婴儿棉签价格走势（2020-2031年）</w:t>
      </w:r>
      <w:r>
        <w:rPr>
          <w:rFonts w:hint="eastAsia"/>
        </w:rPr>
        <w:br/>
      </w:r>
      <w:r>
        <w:rPr>
          <w:rFonts w:hint="eastAsia"/>
        </w:rPr>
        <w:t>　　图 婴儿棉签产业链</w:t>
      </w:r>
      <w:r>
        <w:rPr>
          <w:rFonts w:hint="eastAsia"/>
        </w:rPr>
        <w:br/>
      </w:r>
      <w:r>
        <w:rPr>
          <w:rFonts w:hint="eastAsia"/>
        </w:rPr>
        <w:t>　　表 婴儿棉签原材料</w:t>
      </w:r>
      <w:r>
        <w:rPr>
          <w:rFonts w:hint="eastAsia"/>
        </w:rPr>
        <w:br/>
      </w:r>
      <w:r>
        <w:rPr>
          <w:rFonts w:hint="eastAsia"/>
        </w:rPr>
        <w:t>　　表 婴儿棉签上游原料供应商及联系方式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全球市场婴儿棉签主要应用领域消费量统计（2020-2025年）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全球市场婴儿棉签主要应用领域消费量预测（2025-2031年）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全球市场婴儿棉签主要应用领域消费量市场份额（2020-2031年）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2025年全球市场婴儿棉签主要应用领域消费量市场份额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全球市场婴儿棉签主要应用领域消费量增长率（2020-2031年）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中国市场婴儿棉签主要应用领域消费量统计（2020-2025年）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中国市场婴儿棉签主要应用领域消费量预测（2025-2031年）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中国市场婴儿棉签主要应用领域消费量市场份额（2020-2031年）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中国市场婴儿棉签主要应用领域消费量增长率（2020-2031年）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中国市场婴儿棉签产量、消费量、进出口情况分析（2020-2025年）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中国市场婴儿棉签产量、消费量、进出口情况预测（2025-2031年）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2020-2031年中国市场婴儿棉签进出口量</w:t>
      </w:r>
      <w:r>
        <w:rPr>
          <w:rFonts w:hint="eastAsia"/>
        </w:rPr>
        <w:br/>
      </w:r>
      <w:r>
        <w:rPr>
          <w:rFonts w:hint="eastAsia"/>
        </w:rPr>
        <w:t>　　图 2025年婴儿棉签生产地区分布</w:t>
      </w:r>
      <w:r>
        <w:rPr>
          <w:rFonts w:hint="eastAsia"/>
        </w:rPr>
        <w:br/>
      </w:r>
      <w:r>
        <w:rPr>
          <w:rFonts w:hint="eastAsia"/>
        </w:rPr>
        <w:t>　　图 2025年婴儿棉签消费地区分布</w:t>
      </w:r>
      <w:r>
        <w:rPr>
          <w:rFonts w:hint="eastAsia"/>
        </w:rPr>
        <w:br/>
      </w:r>
      <w:r>
        <w:rPr>
          <w:rFonts w:hint="eastAsia"/>
        </w:rPr>
        <w:t>　　图 中国婴儿棉签进口量及趋势预测（2020-2031年）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中国婴儿棉签出口量及趋势预测（2020-2031年）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不同种类婴儿棉签产量占比（2025-2031年）</w:t>
      </w:r>
      <w:r>
        <w:rPr>
          <w:rFonts w:hint="eastAsia"/>
        </w:rPr>
        <w:br/>
      </w:r>
      <w:r>
        <w:rPr>
          <w:rFonts w:hint="eastAsia"/>
        </w:rPr>
        <w:t>　　图 婴儿棉签价格走势预测（2025-2031年）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国内市场婴儿棉签未来销售渠道趋势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a95793d954de9" w:history="1">
        <w:r>
          <w:rPr>
            <w:rStyle w:val="Hyperlink"/>
          </w:rPr>
          <w:t>2025-2031年全球与中国婴儿棉签行业发展现状分析及市场前景预测报告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a95793d954de9" w:history="1">
        <w:r>
          <w:rPr>
            <w:rStyle w:val="Hyperlink"/>
          </w:rPr>
          <w:t>https://www.20087.com/2/82/YingErMianQianShiChangXianZhuangHeQianJing.html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婴儿耳朵进水、婴儿棉签有必要买吗、可以用棉签给婴儿挖鼻屎吗、婴儿棉签跟一般的有什么区别、婴儿螺旋棉签是干嘛的、婴儿棉签挖鼻屎鼻孔会变大吗、婴儿淹脖子最有效方法、婴儿棉签过期了可以用吗、婴儿棉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bb4ad9c6840fb" w:history="1">
      <w:r>
        <w:rPr>
          <w:rStyle w:val="Hyperlink"/>
        </w:rPr>
        <w:t>2025-2031年全球与中国婴儿棉签行业发展现状分析及市场前景预测报告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gErMianQianShiChangXianZhuangHeQianJing.html" TargetMode="External" Id="Ra04a95793d95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gErMianQianShiChangXianZhuangHeQianJing.html" TargetMode="External" Id="R589bb4ad9c68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2024-12-31T03:36:00Z</dcterms:created>
  <dcterms:modified xsi:type="dcterms:W3CDTF">2024-12-31T04:36:00Z</dcterms:modified>
  <dc:subject>2025-2031年全球与中国婴儿棉签行业发展现状分析及市场前景预测报告</dc:subject>
  <dc:title>2025-2031年全球与中国婴儿棉签行业发展现状分析及市场前景预测报告</dc:title>
  <cp:keywords>2025-2031年全球与中国婴儿棉签行业发展现状分析及市场前景预测报告</cp:keywords>
  <dc:description>2025-2031年全球与中国婴儿棉签行业发展现状分析及市场前景预测报告</dc:description>
</cp:coreProperties>
</file>