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304f7353644f82" w:history="1">
              <w:r>
                <w:rPr>
                  <w:rStyle w:val="Hyperlink"/>
                </w:rPr>
                <w:t>2026-2032年全球与中国天然洗面奶市场现状及发展前景分析报告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304f7353644f82" w:history="1">
              <w:r>
                <w:rPr>
                  <w:rStyle w:val="Hyperlink"/>
                </w:rPr>
                <w:t>2026-2032年全球与中国天然洗面奶市场现状及发展前景分析报告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5668723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304f7353644f82" w:history="1">
                <w:r>
                  <w:rPr>
                    <w:rStyle w:val="Hyperlink"/>
                  </w:rPr>
                  <w:t>https://www.20087.com/3/72/TianRanXiMianNaiDeQianJing.html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洗面奶是清洁护肤品类中的绿色健康代表，强调无硫酸盐、无硅油、无合成香精及无动物实验的配方理念，主要面向敏感肌与成分党消费者。主流产品以氨基酸表活、椰油基葡糖苷或皂荚提取物为清洁基底，复配芦荟、洋甘菊、燕麦等植物舒缓成分，兼顾温和去污与屏障保护。质地涵盖啫喱、乳霜及泡沫型，部分品牌通过ECOCERT、COSMOS等国际有机认证增强可信度。然而，部分标榜“天然”的产品存在防腐体系不稳定、清洁力不足或微生物超标风险，且“天然”定义缺乏统一标准，导致市场鱼龙混杂。</w:t>
      </w:r>
      <w:r>
        <w:rPr>
          <w:rFonts w:hint="eastAsia"/>
        </w:rPr>
        <w:br/>
      </w:r>
      <w:r>
        <w:rPr>
          <w:rFonts w:hint="eastAsia"/>
        </w:rPr>
        <w:t>　　未来，天然洗面奶将聚焦于微生态平衡、精准肤质适配与闭环包装创新。新一代产品将引入益生元、后生元及发酵滤液，调节皮肤菌群稳态，从根源减少泛红与敏感；AI肤质诊断可推荐专属配方，实现“一人一洁”。在可持续层面，铝管替代塑料、补充装浓缩液及水活化粉末形式将大幅减少一次性废弃物。此外，与皮肤屏障检测设备联动，品牌可提供基于皮脂分泌量的动态清洁方案。未来，天然洗面奶将从“基础清洁品”升级为“皮肤微生态守护者”，在纯净美妆与科学护肤交汇点建立长期用户信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304f7353644f82" w:history="1">
        <w:r>
          <w:rPr>
            <w:rStyle w:val="Hyperlink"/>
          </w:rPr>
          <w:t>2026-2032年全球与中国天然洗面奶市场现状及发展前景分析报告</w:t>
        </w:r>
      </w:hyperlink>
      <w:r>
        <w:rPr>
          <w:rFonts w:hint="eastAsia"/>
        </w:rPr>
        <w:t>》通过对天然洗面奶行业的全面调研，系统分析了天然洗面奶市场规模、技术现状及未来发展方向，揭示了行业竞争格局的演变趋势与潜在问题。同时，报告评估了天然洗面奶行业投资价值与效益，识别了发展中的主要挑战与机遇，并结合SWOT分析为投资者和企业提供了科学的战略建议。此外，报告重点聚焦天然洗面奶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按产品类型细分，全球天然洗面奶市场规模2020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有机的</w:t>
      </w:r>
      <w:r>
        <w:rPr>
          <w:rFonts w:hint="eastAsia"/>
        </w:rPr>
        <w:br/>
      </w:r>
      <w:r>
        <w:rPr>
          <w:rFonts w:hint="eastAsia"/>
        </w:rPr>
        <w:t>　　　　1.3.3 非有机的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按应用细分，全球天然洗面奶市场规模2020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深层清洁</w:t>
      </w:r>
      <w:r>
        <w:rPr>
          <w:rFonts w:hint="eastAsia"/>
        </w:rPr>
        <w:br/>
      </w:r>
      <w:r>
        <w:rPr>
          <w:rFonts w:hint="eastAsia"/>
        </w:rPr>
        <w:t>　　　　1.4.3 卸妆液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天然洗面奶行业发展总体概况</w:t>
      </w:r>
      <w:r>
        <w:rPr>
          <w:rFonts w:hint="eastAsia"/>
        </w:rPr>
        <w:br/>
      </w:r>
      <w:r>
        <w:rPr>
          <w:rFonts w:hint="eastAsia"/>
        </w:rPr>
        <w:t>　　　　1.5.2 天然洗面奶行业发展主要特点</w:t>
      </w:r>
      <w:r>
        <w:rPr>
          <w:rFonts w:hint="eastAsia"/>
        </w:rPr>
        <w:br/>
      </w:r>
      <w:r>
        <w:rPr>
          <w:rFonts w:hint="eastAsia"/>
        </w:rPr>
        <w:t>　　　　1.5.3 天然洗面奶行业发展影响因素</w:t>
      </w:r>
      <w:r>
        <w:rPr>
          <w:rFonts w:hint="eastAsia"/>
        </w:rPr>
        <w:br/>
      </w:r>
      <w:r>
        <w:rPr>
          <w:rFonts w:hint="eastAsia"/>
        </w:rPr>
        <w:t>　　　　1.5.3 .1 天然洗面奶有利因素</w:t>
      </w:r>
      <w:r>
        <w:rPr>
          <w:rFonts w:hint="eastAsia"/>
        </w:rPr>
        <w:br/>
      </w:r>
      <w:r>
        <w:rPr>
          <w:rFonts w:hint="eastAsia"/>
        </w:rPr>
        <w:t>　　　　1.5.3 .2 天然洗面奶不利因素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全球市场，近三年天然洗面奶主要企业占有率及排名（按销量）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天然洗面奶主要企业在国际市场占有率（按销量，2022-2025）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2024年天然洗面奶主要企业在国际市场排名（按销量）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全球市场主要企业天然洗面奶销量（2022-2025）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全球市场，近三年天然洗面奶主要企业占有率及排名（按收入）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天然洗面奶主要企业在国际市场占有率（按收入，2022-2025）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2024年天然洗面奶主要企业在国际市场排名（按收入）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全球市场主要企业天然洗面奶销售收入（2022-2025）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全球市场主要企业天然洗面奶销售价格（2022-2025）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中国市场，近三年天然洗面奶主要企业占有率及排名（按销量）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天然洗面奶主要企业在中国市场占有率（按销量，2022-2025）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2024年天然洗面奶主要企业在中国市场排名（按销量）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中国市场主要企业天然洗面奶销量（2022-2025）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中国市场，近三年天然洗面奶主要企业占有率及排名（按收入）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天然洗面奶主要企业在中国市场占有率（按收入，2022-2025）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2024年天然洗面奶主要企业在中国市场排名（按收入）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中国市场主要企业天然洗面奶销售收入（2022-2025）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全球主要厂商天然洗面奶总部及产地分布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全球主要厂商成立时间及天然洗面奶商业化日期</w:t>
      </w:r>
      <w:r>
        <w:rPr>
          <w:rFonts w:hint="eastAsia"/>
        </w:rPr>
        <w:br/>
      </w:r>
      <w:r>
        <w:rPr>
          <w:rFonts w:hint="eastAsia"/>
        </w:rPr>
        <w:t>　　2.8 全球主要厂商天然洗面奶产品类型及应用</w:t>
      </w:r>
      <w:r>
        <w:rPr>
          <w:rFonts w:hint="eastAsia"/>
        </w:rPr>
        <w:br/>
      </w:r>
      <w:r>
        <w:rPr>
          <w:rFonts w:hint="eastAsia"/>
        </w:rPr>
        <w:t>　　2.9 天然洗面奶行业集中度、竞争程度分析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天然洗面奶行业集中度分析：2024年全球Top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全球天然洗面奶第一梯队、第二梯队和第三梯队生产商（品牌）及市场份额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全球天然洗面奶总体规模分析</w:t>
      </w:r>
      <w:r>
        <w:rPr>
          <w:rFonts w:hint="eastAsia"/>
        </w:rPr>
        <w:br/>
      </w:r>
      <w:r>
        <w:rPr>
          <w:rFonts w:hint="eastAsia"/>
        </w:rPr>
        <w:t>　　3.1 全球天然洗面奶供需现状及预测（2020-2032）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全球天然洗面奶产能、产量、产能利用率及发展趋势（2020-2032）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全球天然洗面奶产量、需求量及发展趋势（2020-2032）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全球主要地区天然洗面奶产量及发展趋势（2020-2032）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全球主要地区天然洗面奶产量（2020-2025）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全球主要地区天然洗面奶产量（2026-2032）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全球主要地区天然洗面奶产量市场份额（2020-2032）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中国天然洗面奶供需现状及预测（2020-2032）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中国天然洗面奶产能、产量、产能利用率及发展趋势（2020-2032）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中国天然洗面奶产量、市场需求量及发展趋势（2020-2032）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中国市场天然洗面奶进出口（2020-2032）</w:t>
      </w:r>
      <w:r>
        <w:rPr>
          <w:rFonts w:hint="eastAsia"/>
        </w:rPr>
        <w:br/>
      </w:r>
      <w:r>
        <w:rPr>
          <w:rFonts w:hint="eastAsia"/>
        </w:rPr>
        <w:t>　　3.4 全球天然洗面奶销量及销售额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全球市场天然洗面奶销售额（2020-2032）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全球市场天然洗面奶销量（2020-2032）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全球市场天然洗面奶价格趋势（2020-2032）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全球天然洗面奶主要地区分析</w:t>
      </w:r>
      <w:r>
        <w:rPr>
          <w:rFonts w:hint="eastAsia"/>
        </w:rPr>
        <w:br/>
      </w:r>
      <w:r>
        <w:rPr>
          <w:rFonts w:hint="eastAsia"/>
        </w:rPr>
        <w:t>　　4.1 全球主要地区天然洗面奶市场规模分析：2020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全球主要地区天然洗面奶销售收入及市场份额（2020-2025年）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全球主要地区天然洗面奶销售收入预测（2026-2032年）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全球主要地区天然洗面奶销量分析：2020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全球主要地区天然洗面奶销量及市场份额（2020-2025年）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全球主要地区天然洗面奶销量及市场份额预测（2026-2032）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北美市场天然洗面奶销量、收入及增长率（2020-2032）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欧洲市场天然洗面奶销量、收入及增长率（2020-2032）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中国市场天然洗面奶销量、收入及增长率（2020-2032）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日本市场天然洗面奶销量、收入及增长率（2020-2032）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东南亚市场天然洗面奶销量、收入及增长率（2020-2032）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印度市场天然洗面奶销量、收入及增长率（2020-2032）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重点企业（1）基本信息、天然洗面奶生产基地、销售区域、竞争对手及市场地位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天然洗面奶产品规格、参数及市场应用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天然洗面奶销量、收入、价格及毛利率（2020-2025）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重点企业（2）基本信息、天然洗面奶生产基地、销售区域、竞争对手及市场地位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天然洗面奶产品规格、参数及市场应用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天然洗面奶销量、收入、价格及毛利率（2020-2025）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重点企业（3）基本信息、天然洗面奶生产基地、销售区域、竞争对手及市场地位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天然洗面奶产品规格、参数及市场应用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天然洗面奶销量、收入、价格及毛利率（2020-2025）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重点企业（4）基本信息、天然洗面奶生产基地、销售区域、竞争对手及市场地位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天然洗面奶产品规格、参数及市场应用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天然洗面奶销量、收入、价格及毛利率（2020-2025）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重点企业（5）基本信息、天然洗面奶生产基地、销售区域、竞争对手及市场地位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天然洗面奶产品规格、参数及市场应用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天然洗面奶销量、收入、价格及毛利率（2020-2025）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重点企业（6）基本信息、天然洗面奶生产基地、销售区域、竞争对手及市场地位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天然洗面奶产品规格、参数及市场应用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天然洗面奶销量、收入、价格及毛利率（2020-2025）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重点企业（7）基本信息、天然洗面奶生产基地、销售区域、竞争对手及市场地位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天然洗面奶产品规格、参数及市场应用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天然洗面奶销量、收入、价格及毛利率（2020-2025）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重点企业（8）基本信息、天然洗面奶生产基地、销售区域、竞争对手及市场地位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天然洗面奶产品规格、参数及市场应用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天然洗面奶销量、收入、价格及毛利率（2020-2025）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重点企业（9）基本信息、天然洗面奶生产基地、销售区域、竞争对手及市场地位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天然洗面奶产品规格、参数及市场应用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天然洗面奶销量、收入、价格及毛利率（2020-2025）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重点企业（10）基本信息、天然洗面奶生产基地、销售区域、竞争对手及市场地位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天然洗面奶产品规格、参数及市场应用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天然洗面奶销量、收入、价格及毛利率（2020-2025）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重点企业（11）基本信息、天然洗面奶生产基地、销售区域、竞争对手及市场地位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天然洗面奶产品规格、参数及市场应用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天然洗面奶销量、收入、价格及毛利率（2020-2025）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重点企业（12）基本信息、天然洗面奶生产基地、销售区域、竞争对手及市场地位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天然洗面奶产品规格、参数及市场应用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天然洗面奶销量、收入、价格及毛利率（2020-2025）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重点企业（13）基本信息、天然洗面奶生产基地、销售区域、竞争对手及市场地位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天然洗面奶产品规格、参数及市场应用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天然洗面奶销量、收入、价格及毛利率（2020-2025）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重点企业（14）基本信息、天然洗面奶生产基地、销售区域、竞争对手及市场地位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天然洗面奶产品规格、参数及市场应用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天然洗面奶销量、收入、价格及毛利率（2020-2025）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重点企业（15）基本信息、天然洗面奶生产基地、销售区域、竞争对手及市场地位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天然洗面奶产品规格、参数及市场应用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天然洗面奶销量、收入、价格及毛利率（2020-2025）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重点企业（16）基本信息、天然洗面奶生产基地、销售区域、竞争对手及市场地位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天然洗面奶产品规格、参数及市场应用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天然洗面奶销量、收入、价格及毛利率（2020-2025）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重点企业（17）基本信息、天然洗面奶生产基地、销售区域、竞争对手及市场地位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天然洗面奶产品规格、参数及市场应用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天然洗面奶销量、收入、价格及毛利率（2020-2025）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不同产品类型天然洗面奶分析</w:t>
      </w:r>
      <w:r>
        <w:rPr>
          <w:rFonts w:hint="eastAsia"/>
        </w:rPr>
        <w:br/>
      </w:r>
      <w:r>
        <w:rPr>
          <w:rFonts w:hint="eastAsia"/>
        </w:rPr>
        <w:t>　　6.1 全球不同产品类型天然洗面奶销量（2020-2032）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全球不同产品类型天然洗面奶销量及市场份额（2020-2025）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全球不同产品类型天然洗面奶销量预测（2026-2032）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全球不同产品类型天然洗面奶收入（2020-2032）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全球不同产品类型天然洗面奶收入及市场份额（2020-2025）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全球不同产品类型天然洗面奶收入预测（2026-2032）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全球不同产品类型天然洗面奶价格走势（2020-2032）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中国不同产品类型天然洗面奶销量（2020-2032）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中国不同产品类型天然洗面奶销量预测（2026-2032）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中国不同产品类型天然洗面奶销量及市场份额（2020-2025）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中国不同产品类型天然洗面奶收入（2020-2032）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中国不同产品类型天然洗面奶收入及市场份额（2020-2025）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中国不同产品类型天然洗面奶收入预测（2026-2032）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不同应用天然洗面奶分析</w:t>
      </w:r>
      <w:r>
        <w:rPr>
          <w:rFonts w:hint="eastAsia"/>
        </w:rPr>
        <w:br/>
      </w:r>
      <w:r>
        <w:rPr>
          <w:rFonts w:hint="eastAsia"/>
        </w:rPr>
        <w:t>　　7.1 全球不同应用天然洗面奶销量（2020-2032）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全球不同应用天然洗面奶销量及市场份额（2020-2025）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全球不同应用天然洗面奶销量预测（2026-2032）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全球不同应用天然洗面奶收入（2020-2032）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全球不同应用天然洗面奶收入及市场份额（2020-2025）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全球不同应用天然洗面奶收入预测（2026-2032）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全球不同应用天然洗面奶价格走势（2020-2032）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中国不同应用天然洗面奶销量（2020-2032）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中国不同应用天然洗面奶销量及市场份额（2020-2025）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中国不同应用天然洗面奶销量预测（2026-2032）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中国不同应用天然洗面奶收入（2020-2032）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中国不同应用天然洗面奶收入及市场份额（2020-2025）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中国不同应用天然洗面奶收入预测（2026-2032）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天然洗面奶行业发展趋势</w:t>
      </w:r>
      <w:r>
        <w:rPr>
          <w:rFonts w:hint="eastAsia"/>
        </w:rPr>
        <w:br/>
      </w:r>
      <w:r>
        <w:rPr>
          <w:rFonts w:hint="eastAsia"/>
        </w:rPr>
        <w:t>　　8.2 天然洗面奶行业主要驱动因素</w:t>
      </w:r>
      <w:r>
        <w:rPr>
          <w:rFonts w:hint="eastAsia"/>
        </w:rPr>
        <w:br/>
      </w:r>
      <w:r>
        <w:rPr>
          <w:rFonts w:hint="eastAsia"/>
        </w:rPr>
        <w:t>　　8.3 天然洗面奶中国企业SWOT分析</w:t>
      </w:r>
      <w:r>
        <w:rPr>
          <w:rFonts w:hint="eastAsia"/>
        </w:rPr>
        <w:br/>
      </w:r>
      <w:r>
        <w:rPr>
          <w:rFonts w:hint="eastAsia"/>
        </w:rPr>
        <w:t>　　8.4 中国天然洗面奶行业政策环境分析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天然洗面奶行业产业链简介</w:t>
      </w:r>
      <w:r>
        <w:rPr>
          <w:rFonts w:hint="eastAsia"/>
        </w:rPr>
        <w:br/>
      </w:r>
      <w:r>
        <w:rPr>
          <w:rFonts w:hint="eastAsia"/>
        </w:rPr>
        <w:t>　　　　9.1.1 天然洗面奶行业供应链分析</w:t>
      </w:r>
      <w:r>
        <w:rPr>
          <w:rFonts w:hint="eastAsia"/>
        </w:rPr>
        <w:br/>
      </w:r>
      <w:r>
        <w:rPr>
          <w:rFonts w:hint="eastAsia"/>
        </w:rPr>
        <w:t>　　　　9.1.2 天然洗面奶主要原料及供应情况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天然洗面奶行业采购模式</w:t>
      </w:r>
      <w:r>
        <w:rPr>
          <w:rFonts w:hint="eastAsia"/>
        </w:rPr>
        <w:br/>
      </w:r>
      <w:r>
        <w:rPr>
          <w:rFonts w:hint="eastAsia"/>
        </w:rPr>
        <w:t>　　9.3 天然洗面奶行业生产模式</w:t>
      </w:r>
      <w:r>
        <w:rPr>
          <w:rFonts w:hint="eastAsia"/>
        </w:rPr>
        <w:br/>
      </w:r>
      <w:r>
        <w:rPr>
          <w:rFonts w:hint="eastAsia"/>
        </w:rPr>
        <w:t>　　9.4 天然洗面奶行业销售模式及销售渠道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按产品类型细分，全球天然洗面奶市场规模2020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按应用细分，全球天然洗面奶市场规模（CAGR）2020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天然洗面奶行业发展主要特点</w:t>
      </w:r>
      <w:r>
        <w:rPr>
          <w:rFonts w:hint="eastAsia"/>
        </w:rPr>
        <w:br/>
      </w:r>
      <w:r>
        <w:rPr>
          <w:rFonts w:hint="eastAsia"/>
        </w:rPr>
        <w:t>　　表 4： 天然洗面奶行业发展有利因素分析</w:t>
      </w:r>
      <w:r>
        <w:rPr>
          <w:rFonts w:hint="eastAsia"/>
        </w:rPr>
        <w:br/>
      </w:r>
      <w:r>
        <w:rPr>
          <w:rFonts w:hint="eastAsia"/>
        </w:rPr>
        <w:t>　　表 5： 天然洗面奶行业发展不利因素分析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进入天然洗面奶行业壁垒</w:t>
      </w:r>
      <w:r>
        <w:rPr>
          <w:rFonts w:hint="eastAsia"/>
        </w:rPr>
        <w:br/>
      </w:r>
      <w:r>
        <w:rPr>
          <w:rFonts w:hint="eastAsia"/>
        </w:rPr>
        <w:t>　　表 7： 天然洗面奶主要企业在国际市场占有率（按销量，2022-2025）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2024年天然洗面奶主要企业在国际市场排名（按销量）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全球市场主要企业天然洗面奶销量（2022-2025）&amp;（件）</w:t>
      </w:r>
      <w:r>
        <w:rPr>
          <w:rFonts w:hint="eastAsia"/>
        </w:rPr>
        <w:br/>
      </w:r>
      <w:r>
        <w:rPr>
          <w:rFonts w:hint="eastAsia"/>
        </w:rPr>
        <w:t>　　表 10： 天然洗面奶主要企业在国际市场占有率（按收入，2022-2025）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2024年天然洗面奶主要企业在国际市场排名（按收入）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全球市场主要企业天然洗面奶销售收入（2022-2025）&amp;（万元）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全球市场主要企业天然洗面奶销售价格（2022-2025）&amp;（元/件）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天然洗面奶主要企业在中国市场占有率（按销量，2022-2025）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2024年天然洗面奶主要企业在中国市场排名（按销量）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中国市场主要企业天然洗面奶销量（2022-2025）&amp;（件）</w:t>
      </w:r>
      <w:r>
        <w:rPr>
          <w:rFonts w:hint="eastAsia"/>
        </w:rPr>
        <w:br/>
      </w:r>
      <w:r>
        <w:rPr>
          <w:rFonts w:hint="eastAsia"/>
        </w:rPr>
        <w:t>　　表 17： 天然洗面奶主要企业在中国市场占有率（按收入，2022-2025）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2024年天然洗面奶主要企业在中国市场排名（按收入）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中国市场主要企业天然洗面奶销售收入（2022-2025）&amp;（万元）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全球主要厂商天然洗面奶总部及产地分布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全球主要厂商成立时间及天然洗面奶商业化日期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全球主要厂商天然洗面奶产品类型及应用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2024年全球天然洗面奶主要厂商市场地位（第一梯队、第二梯队和第三梯队）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全球天然洗面奶市场投资、并购等现状分析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全球主要地区天然洗面奶产量增速（CAGR）：（2020 VS 2025 VS 2032）&amp;（件）</w:t>
      </w:r>
      <w:r>
        <w:rPr>
          <w:rFonts w:hint="eastAsia"/>
        </w:rPr>
        <w:br/>
      </w:r>
      <w:r>
        <w:rPr>
          <w:rFonts w:hint="eastAsia"/>
        </w:rPr>
        <w:t>　　表 26： 全球主要地区天然洗面奶产量（2020 VS 2025 VS 2032）&amp;（件）</w:t>
      </w:r>
      <w:r>
        <w:rPr>
          <w:rFonts w:hint="eastAsia"/>
        </w:rPr>
        <w:br/>
      </w:r>
      <w:r>
        <w:rPr>
          <w:rFonts w:hint="eastAsia"/>
        </w:rPr>
        <w:t>　　表 27： 全球主要地区天然洗面奶产量（2020-2025）&amp;（件）</w:t>
      </w:r>
      <w:r>
        <w:rPr>
          <w:rFonts w:hint="eastAsia"/>
        </w:rPr>
        <w:br/>
      </w:r>
      <w:r>
        <w:rPr>
          <w:rFonts w:hint="eastAsia"/>
        </w:rPr>
        <w:t>　　表 28： 全球主要地区天然洗面奶产量（2026-2032）&amp;（件）</w:t>
      </w:r>
      <w:r>
        <w:rPr>
          <w:rFonts w:hint="eastAsia"/>
        </w:rPr>
        <w:br/>
      </w:r>
      <w:r>
        <w:rPr>
          <w:rFonts w:hint="eastAsia"/>
        </w:rPr>
        <w:t>　　表 29： 全球主要地区天然洗面奶产量市场份额（2020-2025）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全球主要地区天然洗面奶产量（2026-2032）&amp;（件）</w:t>
      </w:r>
      <w:r>
        <w:rPr>
          <w:rFonts w:hint="eastAsia"/>
        </w:rPr>
        <w:br/>
      </w:r>
      <w:r>
        <w:rPr>
          <w:rFonts w:hint="eastAsia"/>
        </w:rPr>
        <w:t>　　表 31： 中国市场天然洗面奶产量、销量、进出口（2020-2025年）&amp;（件）</w:t>
      </w:r>
      <w:r>
        <w:rPr>
          <w:rFonts w:hint="eastAsia"/>
        </w:rPr>
        <w:br/>
      </w:r>
      <w:r>
        <w:rPr>
          <w:rFonts w:hint="eastAsia"/>
        </w:rPr>
        <w:t>　　表 32： 中国市场天然洗面奶产量、销量、进出口预测（2026-2032）&amp;（件）</w:t>
      </w:r>
      <w:r>
        <w:rPr>
          <w:rFonts w:hint="eastAsia"/>
        </w:rPr>
        <w:br/>
      </w:r>
      <w:r>
        <w:rPr>
          <w:rFonts w:hint="eastAsia"/>
        </w:rPr>
        <w:t>　　表 33： 全球主要地区天然洗面奶销售收入增速：（2020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全球主要地区天然洗面奶销售收入（2020-2025）&amp;（万元）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全球主要地区天然洗面奶销售收入市场份额（2020-2025）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全球主要地区天然洗面奶收入（2026-2032）&amp;（万元）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全球主要地区天然洗面奶收入市场份额（2026-2032）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全球主要地区天然洗面奶销量（件）：2020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全球主要地区天然洗面奶销量（2020-2025）&amp;（件）</w:t>
      </w:r>
      <w:r>
        <w:rPr>
          <w:rFonts w:hint="eastAsia"/>
        </w:rPr>
        <w:br/>
      </w:r>
      <w:r>
        <w:rPr>
          <w:rFonts w:hint="eastAsia"/>
        </w:rPr>
        <w:t>　　表 40： 全球主要地区天然洗面奶销量市场份额（2020-2025）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全球主要地区天然洗面奶销量（2026-2032）&amp;（件）</w:t>
      </w:r>
      <w:r>
        <w:rPr>
          <w:rFonts w:hint="eastAsia"/>
        </w:rPr>
        <w:br/>
      </w:r>
      <w:r>
        <w:rPr>
          <w:rFonts w:hint="eastAsia"/>
        </w:rPr>
        <w:t>　　表 42： 全球主要地区天然洗面奶销量份额（2026-2032）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天然洗面奶生产基地、销售区域、竞争对手及市场地位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天然洗面奶产品规格、参数及市场应用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天然洗面奶销量（件）、收入（万元）、价格（元/件）及毛利率（2020-2025）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天然洗面奶生产基地、销售区域、竞争对手及市场地位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天然洗面奶产品规格、参数及市场应用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天然洗面奶销量（件）、收入（万元）、价格（元/件）及毛利率（2020-2025）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天然洗面奶生产基地、销售区域、竞争对手及市场地位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天然洗面奶产品规格、参数及市场应用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天然洗面奶销量（件）、收入（万元）、价格（元/件）及毛利率（2020-2025）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天然洗面奶生产基地、销售区域、竞争对手及市场地位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天然洗面奶产品规格、参数及市场应用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天然洗面奶销量（件）、收入（万元）、价格（元/件）及毛利率（2020-2025）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天然洗面奶生产基地、销售区域、竞争对手及市场地位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天然洗面奶产品规格、参数及市场应用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天然洗面奶销量（件）、收入（万元）、价格（元/件）及毛利率（2020-2025）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天然洗面奶生产基地、销售区域、竞争对手及市场地位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天然洗面奶产品规格、参数及市场应用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天然洗面奶销量（件）、收入（万元）、价格（元/件）及毛利率（2020-2025）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天然洗面奶生产基地、销售区域、竞争对手及市场地位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天然洗面奶产品规格、参数及市场应用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天然洗面奶销量（件）、收入（万元）、价格（元/件）及毛利率（2020-2025）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天然洗面奶生产基地、销售区域、竞争对手及市场地位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天然洗面奶产品规格、参数及市场应用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天然洗面奶销量（件）、收入（万元）、价格（元/件）及毛利率（2020-2025）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天然洗面奶生产基地、销售区域、竞争对手及市场地位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天然洗面奶产品规格、参数及市场应用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天然洗面奶销量（件）、收入（万元）、价格（元/件）及毛利率（2020-2025）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天然洗面奶生产基地、销售区域、竞争对手及市场地位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天然洗面奶产品规格、参数及市场应用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天然洗面奶销量（件）、收入（万元）、价格（元/件）及毛利率（2020-2025）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天然洗面奶生产基地、销售区域、竞争对手及市场地位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天然洗面奶产品规格、参数及市场应用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天然洗面奶销量（件）、收入（万元）、价格（元/件）及毛利率（2020-2025）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天然洗面奶生产基地、销售区域、竞争对手及市场地位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天然洗面奶产品规格、参数及市场应用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天然洗面奶销量（件）、收入（万元）、价格（元/件）及毛利率（2020-2025）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天然洗面奶生产基地、销售区域、竞争对手及市场地位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天然洗面奶产品规格、参数及市场应用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天然洗面奶销量（件）、收入（万元）、价格（元/件）及毛利率（2020-2025）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天然洗面奶生产基地、销售区域、竞争对手及市场地位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天然洗面奶产品规格、参数及市场应用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天然洗面奶销量（件）、收入（万元）、价格（元/件）及毛利率（2020-2025）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天然洗面奶生产基地、销售区域、竞争对手及市场地位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天然洗面奶产品规格、参数及市场应用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天然洗面奶销量（件）、收入（万元）、价格（元/件）及毛利率（2020-2025）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天然洗面奶生产基地、销售区域、竞争对手及市场地位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天然洗面奶产品规格、参数及市场应用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天然洗面奶销量（件）、收入（万元）、价格（元/件）及毛利率（2020-2025）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天然洗面奶生产基地、销售区域、竞争对手及市场地位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天然洗面奶产品规格、参数及市场应用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天然洗面奶销量（件）、收入（万元）、价格（元/件）及毛利率（2020-2025）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全球不同产品类型天然洗面奶销量（2020-2025年）&amp;（件）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129： 全球不同产品类型天然洗面奶销量市场份额（2020-2025）</w:t>
      </w:r>
      <w:r>
        <w:rPr>
          <w:rFonts w:hint="eastAsia"/>
        </w:rPr>
        <w:br/>
      </w:r>
      <w:r>
        <w:rPr>
          <w:rFonts w:hint="eastAsia"/>
        </w:rPr>
        <w:t>　　表 130： 全球不同产品类型天然洗面奶销量预测（2026-2032）&amp;（件）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全球市场不同产品类型天然洗面奶销量市场份额预测（2026-2032）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132： 全球不同产品类型天然洗面奶收入（2020-2025年）&amp;（万元）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全球不同产品类型天然洗面奶收入市场份额（2020-2025）</w:t>
      </w:r>
      <w:r>
        <w:rPr>
          <w:rFonts w:hint="eastAsia"/>
        </w:rPr>
        <w:br/>
      </w:r>
      <w:r>
        <w:rPr>
          <w:rFonts w:hint="eastAsia"/>
        </w:rPr>
        <w:t>　　表 134： 全球不同产品类型天然洗面奶收入预测（2026-2032）&amp;（万元）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全球不同产品类型天然洗面奶收入市场份额预测（2026-2032）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中国不同产品类型天然洗面奶销量预测（2026-2032）&amp;（件）</w:t>
      </w:r>
      <w:r>
        <w:rPr>
          <w:rFonts w:hint="eastAsia"/>
        </w:rPr>
        <w:br/>
      </w:r>
      <w:r>
        <w:rPr>
          <w:rFonts w:hint="eastAsia"/>
        </w:rPr>
        <w:t>　　表 137： 全球市场不同产品类型天然洗面奶销量市场份额预测（2026-2032）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138： 中国不同产品类型天然洗面奶销量（2020-2025年）&amp;（件）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139： 中国不同产品类型天然洗面奶销量市场份额（2020-2025）</w:t>
      </w:r>
      <w:r>
        <w:rPr>
          <w:rFonts w:hint="eastAsia"/>
        </w:rPr>
        <w:br/>
      </w:r>
      <w:r>
        <w:rPr>
          <w:rFonts w:hint="eastAsia"/>
        </w:rPr>
        <w:t>　　表 140： 中国不同产品类型天然洗面奶收入（2020-2025年）&amp;（万元）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中国不同产品类型天然洗面奶收入市场份额（2020-2025）</w:t>
      </w:r>
      <w:r>
        <w:rPr>
          <w:rFonts w:hint="eastAsia"/>
        </w:rPr>
        <w:br/>
      </w:r>
      <w:r>
        <w:rPr>
          <w:rFonts w:hint="eastAsia"/>
        </w:rPr>
        <w:t>　　表 142： 中国不同产品类型天然洗面奶收入预测（2026-2032）&amp;（万元）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中国不同产品类型天然洗面奶收入市场份额预测（2026-2032）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144： 全球不同应用天然洗面奶销量（2020-2025年）&amp;（件）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145： 全球不同应用天然洗面奶销量市场份额（2020-2025）</w:t>
      </w:r>
      <w:r>
        <w:rPr>
          <w:rFonts w:hint="eastAsia"/>
        </w:rPr>
        <w:br/>
      </w:r>
      <w:r>
        <w:rPr>
          <w:rFonts w:hint="eastAsia"/>
        </w:rPr>
        <w:t>　　表 146： 全球不同应用天然洗面奶销量预测（2026-2032）&amp;（件）</w:t>
      </w:r>
      <w:r>
        <w:rPr>
          <w:rFonts w:hint="eastAsia"/>
        </w:rPr>
        <w:br/>
      </w:r>
      <w:r>
        <w:rPr>
          <w:rFonts w:hint="eastAsia"/>
        </w:rPr>
        <w:t>　　表 147： 全球市场不同应用天然洗面奶销量市场份额预测（2026-2032）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148： 全球不同应用天然洗面奶收入（2020-2025年）&amp;（万元）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全球不同应用天然洗面奶收入市场份额（2020-2025）</w:t>
      </w:r>
      <w:r>
        <w:rPr>
          <w:rFonts w:hint="eastAsia"/>
        </w:rPr>
        <w:br/>
      </w:r>
      <w:r>
        <w:rPr>
          <w:rFonts w:hint="eastAsia"/>
        </w:rPr>
        <w:t>　　表 150： 全球不同应用天然洗面奶收入预测（2026-2032）&amp;（万元）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全球不同应用天然洗面奶收入市场份额预测（2026-2032）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152： 中国不同应用天然洗面奶销量（2020-2025年）&amp;（件）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153： 中国不同应用天然洗面奶销量市场份额（2020-2025）</w:t>
      </w:r>
      <w:r>
        <w:rPr>
          <w:rFonts w:hint="eastAsia"/>
        </w:rPr>
        <w:br/>
      </w:r>
      <w:r>
        <w:rPr>
          <w:rFonts w:hint="eastAsia"/>
        </w:rPr>
        <w:t>　　表 154： 中国不同应用天然洗面奶销量预测（2026-2032）&amp;（件）</w:t>
      </w:r>
      <w:r>
        <w:rPr>
          <w:rFonts w:hint="eastAsia"/>
        </w:rPr>
        <w:br/>
      </w:r>
      <w:r>
        <w:rPr>
          <w:rFonts w:hint="eastAsia"/>
        </w:rPr>
        <w:t>　　表 155： 中国市场不同应用天然洗面奶销量市场份额预测（2026-2032）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156： 中国不同应用天然洗面奶收入（2020-2025年）&amp;（万元）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中国不同应用天然洗面奶收入市场份额（2020-2025）</w:t>
      </w:r>
      <w:r>
        <w:rPr>
          <w:rFonts w:hint="eastAsia"/>
        </w:rPr>
        <w:br/>
      </w:r>
      <w:r>
        <w:rPr>
          <w:rFonts w:hint="eastAsia"/>
        </w:rPr>
        <w:t>　　表 158： 中国不同应用天然洗面奶收入预测（2026-2032）&amp;（万元）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中国不同应用天然洗面奶收入市场份额预测（2026-2032）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160： 天然洗面奶行业发展趋势</w:t>
      </w:r>
      <w:r>
        <w:rPr>
          <w:rFonts w:hint="eastAsia"/>
        </w:rPr>
        <w:br/>
      </w:r>
      <w:r>
        <w:rPr>
          <w:rFonts w:hint="eastAsia"/>
        </w:rPr>
        <w:t>　　表 161： 天然洗面奶行业主要驱动因素</w:t>
      </w:r>
      <w:r>
        <w:rPr>
          <w:rFonts w:hint="eastAsia"/>
        </w:rPr>
        <w:br/>
      </w:r>
      <w:r>
        <w:rPr>
          <w:rFonts w:hint="eastAsia"/>
        </w:rPr>
        <w:t>　　表 162： 天然洗面奶行业供应链分析</w:t>
      </w:r>
      <w:r>
        <w:rPr>
          <w:rFonts w:hint="eastAsia"/>
        </w:rPr>
        <w:br/>
      </w:r>
      <w:r>
        <w:rPr>
          <w:rFonts w:hint="eastAsia"/>
        </w:rPr>
        <w:t>　　表 163： 天然洗面奶上游原料供应商</w:t>
      </w:r>
      <w:r>
        <w:rPr>
          <w:rFonts w:hint="eastAsia"/>
        </w:rPr>
        <w:br/>
      </w:r>
      <w:r>
        <w:rPr>
          <w:rFonts w:hint="eastAsia"/>
        </w:rPr>
        <w:t>　　表 164： 天然洗面奶主要地区不同应用客户分析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天然洗面奶典型经销商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天然洗面奶产品图片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全球不同产品类型天然洗面奶销售额2020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全球不同产品类型天然洗面奶市场份额2024 &amp; 2032</w:t>
      </w:r>
      <w:r>
        <w:rPr>
          <w:rFonts w:hint="eastAsia"/>
        </w:rPr>
        <w:br/>
      </w:r>
      <w:r>
        <w:rPr>
          <w:rFonts w:hint="eastAsia"/>
        </w:rPr>
        <w:t>　　图 4： 有机的产品图片</w:t>
      </w:r>
      <w:r>
        <w:rPr>
          <w:rFonts w:hint="eastAsia"/>
        </w:rPr>
        <w:br/>
      </w:r>
      <w:r>
        <w:rPr>
          <w:rFonts w:hint="eastAsia"/>
        </w:rPr>
        <w:t>　　图 5： 非有机的产品图片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全球不同应用天然洗面奶市场份额2024 &amp; 2032</w:t>
      </w:r>
      <w:r>
        <w:rPr>
          <w:rFonts w:hint="eastAsia"/>
        </w:rPr>
        <w:br/>
      </w:r>
      <w:r>
        <w:rPr>
          <w:rFonts w:hint="eastAsia"/>
        </w:rPr>
        <w:t>　　图 8： 深层清洁</w:t>
      </w:r>
      <w:r>
        <w:rPr>
          <w:rFonts w:hint="eastAsia"/>
        </w:rPr>
        <w:br/>
      </w:r>
      <w:r>
        <w:rPr>
          <w:rFonts w:hint="eastAsia"/>
        </w:rPr>
        <w:t>　　图 9： 卸妆液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2024年全球前五大生产商天然洗面奶市场份额</w:t>
      </w:r>
      <w:r>
        <w:rPr>
          <w:rFonts w:hint="eastAsia"/>
        </w:rPr>
        <w:br/>
      </w:r>
      <w:r>
        <w:rPr>
          <w:rFonts w:hint="eastAsia"/>
        </w:rPr>
        <w:t>　　图 12： 2024年全球天然洗面奶第一梯队、第二梯队和第三梯队厂商及市场份额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全球天然洗面奶产能、产量、产能利用率及发展趋势（2020-2032）&amp;（件）</w:t>
      </w:r>
      <w:r>
        <w:rPr>
          <w:rFonts w:hint="eastAsia"/>
        </w:rPr>
        <w:br/>
      </w:r>
      <w:r>
        <w:rPr>
          <w:rFonts w:hint="eastAsia"/>
        </w:rPr>
        <w:t>　　图 14： 全球天然洗面奶产量、需求量及发展趋势（2020-2032）&amp;（件）</w:t>
      </w:r>
      <w:r>
        <w:rPr>
          <w:rFonts w:hint="eastAsia"/>
        </w:rPr>
        <w:br/>
      </w:r>
      <w:r>
        <w:rPr>
          <w:rFonts w:hint="eastAsia"/>
        </w:rPr>
        <w:t>　　图 15： 全球主要地区天然洗面奶产量市场份额（2020-2032）</w:t>
      </w:r>
      <w:r>
        <w:rPr>
          <w:rFonts w:hint="eastAsia"/>
        </w:rPr>
        <w:br/>
      </w:r>
      <w:r>
        <w:rPr>
          <w:rFonts w:hint="eastAsia"/>
        </w:rPr>
        <w:t>　　图 16： 中国天然洗面奶产能、产量、产能利用率及发展趋势（2020-2032）&amp;（件）</w:t>
      </w:r>
      <w:r>
        <w:rPr>
          <w:rFonts w:hint="eastAsia"/>
        </w:rPr>
        <w:br/>
      </w:r>
      <w:r>
        <w:rPr>
          <w:rFonts w:hint="eastAsia"/>
        </w:rPr>
        <w:t>　　图 17： 中国天然洗面奶产量、市场需求量及发展趋势（2020-2032）&amp;（件）</w:t>
      </w:r>
      <w:r>
        <w:rPr>
          <w:rFonts w:hint="eastAsia"/>
        </w:rPr>
        <w:br/>
      </w:r>
      <w:r>
        <w:rPr>
          <w:rFonts w:hint="eastAsia"/>
        </w:rPr>
        <w:t>　　图 18： 全球天然洗面奶市场销售额及增长率：（2020-2032）&amp;（万元）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全球市场天然洗面奶市场规模：2020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全球市场天然洗面奶销量及增长率（2020-2032）&amp;（件）</w:t>
      </w:r>
      <w:r>
        <w:rPr>
          <w:rFonts w:hint="eastAsia"/>
        </w:rPr>
        <w:br/>
      </w:r>
      <w:r>
        <w:rPr>
          <w:rFonts w:hint="eastAsia"/>
        </w:rPr>
        <w:t>　　图 21： 全球市场天然洗面奶价格趋势（2020-2032）&amp;（元/件）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全球主要地区天然洗面奶销售收入（2020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全球主要地区天然洗面奶销售收入市场份额（2020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24： 北美市场天然洗面奶销量及增长率（2020-2032）&amp;（件）</w:t>
      </w:r>
      <w:r>
        <w:rPr>
          <w:rFonts w:hint="eastAsia"/>
        </w:rPr>
        <w:br/>
      </w:r>
      <w:r>
        <w:rPr>
          <w:rFonts w:hint="eastAsia"/>
        </w:rPr>
        <w:t>　　图 25： 北美市场天然洗面奶收入及增长率（2020-2032）&amp;（万元）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欧洲市场天然洗面奶销量及增长率（2020-2032）&amp;（件）</w:t>
      </w:r>
      <w:r>
        <w:rPr>
          <w:rFonts w:hint="eastAsia"/>
        </w:rPr>
        <w:br/>
      </w:r>
      <w:r>
        <w:rPr>
          <w:rFonts w:hint="eastAsia"/>
        </w:rPr>
        <w:t>　　图 27： 欧洲市场天然洗面奶收入及增长率（2020-2032）&amp;（万元）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中国市场天然洗面奶销量及增长率（2020-2032）&amp;（件）</w:t>
      </w:r>
      <w:r>
        <w:rPr>
          <w:rFonts w:hint="eastAsia"/>
        </w:rPr>
        <w:br/>
      </w:r>
      <w:r>
        <w:rPr>
          <w:rFonts w:hint="eastAsia"/>
        </w:rPr>
        <w:t>　　图 29： 中国市场天然洗面奶收入及增长率（2020-2032）&amp;（万元）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日本市场天然洗面奶销量及增长率（2020-2032）&amp;（件）</w:t>
      </w:r>
      <w:r>
        <w:rPr>
          <w:rFonts w:hint="eastAsia"/>
        </w:rPr>
        <w:br/>
      </w:r>
      <w:r>
        <w:rPr>
          <w:rFonts w:hint="eastAsia"/>
        </w:rPr>
        <w:t>　　图 31： 日本市场天然洗面奶收入及增长率（2020-2032）&amp;（万元）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东南亚市场天然洗面奶销量及增长率（2020-2032）&amp;（件）</w:t>
      </w:r>
      <w:r>
        <w:rPr>
          <w:rFonts w:hint="eastAsia"/>
        </w:rPr>
        <w:br/>
      </w:r>
      <w:r>
        <w:rPr>
          <w:rFonts w:hint="eastAsia"/>
        </w:rPr>
        <w:t>　　图 33： 东南亚市场天然洗面奶收入及增长率（2020-2032）&amp;（万元）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印度市场天然洗面奶销量及增长率（2020-2032）&amp;（件）</w:t>
      </w:r>
      <w:r>
        <w:rPr>
          <w:rFonts w:hint="eastAsia"/>
        </w:rPr>
        <w:br/>
      </w:r>
      <w:r>
        <w:rPr>
          <w:rFonts w:hint="eastAsia"/>
        </w:rPr>
        <w:t>　　图 35： 印度市场天然洗面奶收入及增长率（2020-2032）&amp;（万元）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36： 全球不同产品类型天然洗面奶价格走势（2020-2032）&amp;（元/件）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37： 全球不同应用天然洗面奶价格走势（2020-2032）&amp;（元/件）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38： 天然洗面奶中国企业SWOT分析</w:t>
      </w:r>
      <w:r>
        <w:rPr>
          <w:rFonts w:hint="eastAsia"/>
        </w:rPr>
        <w:br/>
      </w:r>
      <w:r>
        <w:rPr>
          <w:rFonts w:hint="eastAsia"/>
        </w:rPr>
        <w:t>　　图 39： 天然洗面奶产业链</w:t>
      </w:r>
      <w:r>
        <w:rPr>
          <w:rFonts w:hint="eastAsia"/>
        </w:rPr>
        <w:br/>
      </w:r>
      <w:r>
        <w:rPr>
          <w:rFonts w:hint="eastAsia"/>
        </w:rPr>
        <w:t>　　图 40： 天然洗面奶行业采购模式分析</w:t>
      </w:r>
      <w:r>
        <w:rPr>
          <w:rFonts w:hint="eastAsia"/>
        </w:rPr>
        <w:br/>
      </w:r>
      <w:r>
        <w:rPr>
          <w:rFonts w:hint="eastAsia"/>
        </w:rPr>
        <w:t>　　图 41： 天然洗面奶行业生产模式</w:t>
      </w:r>
      <w:r>
        <w:rPr>
          <w:rFonts w:hint="eastAsia"/>
        </w:rPr>
        <w:br/>
      </w:r>
      <w:r>
        <w:rPr>
          <w:rFonts w:hint="eastAsia"/>
        </w:rPr>
        <w:t>　　图 42： 天然洗面奶行业销售模式分析</w:t>
      </w:r>
      <w:r>
        <w:rPr>
          <w:rFonts w:hint="eastAsia"/>
        </w:rPr>
        <w:br/>
      </w:r>
      <w:r>
        <w:rPr>
          <w:rFonts w:hint="eastAsia"/>
        </w:rPr>
        <w:t>　　图 43： 关键采访目标</w:t>
      </w:r>
      <w:r>
        <w:rPr>
          <w:rFonts w:hint="eastAsia"/>
        </w:rPr>
        <w:br/>
      </w:r>
      <w:r>
        <w:rPr>
          <w:rFonts w:hint="eastAsia"/>
        </w:rPr>
        <w:t>　　图 44：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304f7353644f82" w:history="1">
        <w:r>
          <w:rPr>
            <w:rStyle w:val="Hyperlink"/>
          </w:rPr>
          <w:t>2026-2032年全球与中国天然洗面奶市场现状及发展前景分析报告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5668723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304f7353644f82" w:history="1">
        <w:r>
          <w:rPr>
            <w:rStyle w:val="Hyperlink"/>
          </w:rPr>
          <w:t>https://www.20087.com/3/72/TianRanXiMianNaiDeQianJing.html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医教你自制纯天然洗面奶、天然洗面奶有哪些?、纯植物洗面奶排名、天然洗面奶的制作方法、医生十大最建议买的洗面奶、天然洗面奶洁面、效果最好的纯天然洗面奶、天然洗面奶品牌、洗面奶变白推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21103de1d04607" w:history="1">
      <w:r>
        <w:rPr>
          <w:rStyle w:val="Hyperlink"/>
        </w:rPr>
        <w:t>2026-2032年全球与中国天然洗面奶市场现状及发展前景分析报告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2/TianRanXiMianNaiDeQianJing.html" TargetMode="External" Id="R8d304f7353644f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2/TianRanXiMianNaiDeQianJing.html" TargetMode="External" Id="Ra521103de1d046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2025-11-10T05:11:17Z</dcterms:created>
  <dcterms:modified xsi:type="dcterms:W3CDTF">2025-11-10T06:11:17Z</dcterms:modified>
  <dc:subject>2026-2032年全球与中国天然洗面奶市场现状及发展前景分析报告</dc:subject>
  <dc:title>2026-2032年全球与中国天然洗面奶市场现状及发展前景分析报告</dc:title>
  <cp:keywords>2026-2032年全球与中国天然洗面奶市场现状及发展前景分析报告</cp:keywords>
  <dc:description>2026-2032年全球与中国天然洗面奶市场现状及发展前景分析报告</dc:description>
</cp:coreProperties>
</file>