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3ce8f0cdf4f03" w:history="1">
              <w:r>
                <w:rPr>
                  <w:rStyle w:val="Hyperlink"/>
                </w:rPr>
                <w:t>全球与中国骨瓷茶具市场调研及前景分析报告（2024-2030年）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3ce8f0cdf4f03" w:history="1">
              <w:r>
                <w:rPr>
                  <w:rStyle w:val="Hyperlink"/>
                </w:rPr>
                <w:t>全球与中国骨瓷茶具市场调研及前景分析报告（2024-2030年）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3ce8f0cdf4f03" w:history="1">
                <w:r>
                  <w:rPr>
                    <w:rStyle w:val="Hyperlink"/>
                  </w:rPr>
                  <w:t>https://www.20087.com/3/92/GuCiChaJuHangYeXianZhuangJiQianJing.html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瓷茶具是一种高档的陶瓷制品，因其具有精美的外观和优良的质感而受到市场的重视。近年来，随着陶瓷工艺的发展和技术的进步，骨瓷茶具的技术也在不断进步。目前，骨瓷茶具正朝着高品质、高美观性、多功能化方向发展。通过优化原料选择和烧制工艺，提高了骨瓷茶具的品质和美观度，使其在各种茶艺应用中都能提供可靠的性能。同时，为了适应不同消费者的需求，骨瓷茶具的功能也在不断拓展，如开发具有更好的保温性、更高的艺术性等特点的新产品。此外，随着消费者对生活品质追求的提高，骨瓷茶具的生产也在向高端化方向转型，注重产品的艺术性和文化内涵。</w:t>
      </w:r>
      <w:r>
        <w:rPr>
          <w:rFonts w:hint="eastAsia"/>
        </w:rPr>
        <w:br/>
      </w:r>
      <w:r>
        <w:rPr>
          <w:rFonts w:hint="eastAsia"/>
        </w:rPr>
        <w:t>　　未来，骨瓷茶具的发展前景看好：一是材料创新推动性能提升，通过开发新型陶瓷材料和技术，提高骨瓷茶具的可靠性和使用寿命；二是设计美学与功能性并重，不仅注重外观设计，还强调使用便捷性和安全性；三是文化传承与创新结合，通过融入更多的传统文化元素，提高骨瓷茶具的艺术价值；四是定制化服务增加，根据市场需求提供个性化解决方案，满足多样化的使用需求；五是应用领域拓展，随着新技术的发展，骨瓷茶具将被更多地用于制备高品质的生活用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33ce8f0cdf4f03" w:history="1">
        <w:r>
          <w:rPr>
            <w:rStyle w:val="Hyperlink"/>
          </w:rPr>
          <w:t>全球与中国骨瓷茶具市场调研及前景分析报告（2024-2030年）</w:t>
        </w:r>
      </w:hyperlink>
      <w:r>
        <w:rPr>
          <w:rFonts w:hint="eastAsia"/>
        </w:rPr>
        <w:t>全面剖析了骨瓷茶具行业的市场规模、需求及价格动态。报告通过对骨瓷茶具产业链的深入挖掘，详细分析了行业现状，并对骨瓷茶具市场前景及发展趋势进行了科学预测。骨瓷茶具报告还深入探索了各细分市场的特点，突出关注骨瓷茶具重点企业的经营状况，全面揭示了骨瓷茶具行业竞争格局、品牌影响力和市场集中度。骨瓷茶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骨瓷茶具行业发展综述</w:t>
      </w:r>
      <w:r>
        <w:rPr>
          <w:rFonts w:hint="eastAsia"/>
        </w:rPr>
        <w:br/>
      </w:r>
      <w:r>
        <w:rPr>
          <w:rFonts w:hint="eastAsia"/>
        </w:rPr>
        <w:t>　　1.1 骨瓷茶具行业概述及统计范围</w:t>
      </w:r>
      <w:r>
        <w:rPr>
          <w:rFonts w:hint="eastAsia"/>
        </w:rPr>
        <w:br/>
      </w:r>
      <w:r>
        <w:rPr>
          <w:rFonts w:hint="eastAsia"/>
        </w:rPr>
        <w:t>　　1.2 骨瓷茶具行业主要产品分类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不同产品类型骨瓷茶具增长趋势2022 vs 2023</w:t>
      </w:r>
      <w:r>
        <w:rPr>
          <w:rFonts w:hint="eastAsia"/>
        </w:rPr>
        <w:br/>
      </w:r>
      <w:r>
        <w:rPr>
          <w:rFonts w:hint="eastAsia"/>
        </w:rPr>
        <w:t>　　　　1.2.2 低骨瓷</w:t>
      </w:r>
      <w:r>
        <w:rPr>
          <w:rFonts w:hint="eastAsia"/>
        </w:rPr>
        <w:br/>
      </w:r>
      <w:r>
        <w:rPr>
          <w:rFonts w:hint="eastAsia"/>
        </w:rPr>
        <w:t>　　　　1.2.3 新骨瓷</w:t>
      </w:r>
      <w:r>
        <w:rPr>
          <w:rFonts w:hint="eastAsia"/>
        </w:rPr>
        <w:br/>
      </w:r>
      <w:r>
        <w:rPr>
          <w:rFonts w:hint="eastAsia"/>
        </w:rPr>
        <w:t>　　1.3 骨瓷茶具下游市场应用及需求分析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不同应用骨瓷茶具增长趋势2022 vs 2023</w:t>
      </w:r>
      <w:r>
        <w:rPr>
          <w:rFonts w:hint="eastAsia"/>
        </w:rPr>
        <w:br/>
      </w:r>
      <w:r>
        <w:rPr>
          <w:rFonts w:hint="eastAsia"/>
        </w:rPr>
        <w:t>　　　　1.3.2 购物中心和超市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骨瓷茶具行业发展总体概况</w:t>
      </w:r>
      <w:r>
        <w:rPr>
          <w:rFonts w:hint="eastAsia"/>
        </w:rPr>
        <w:br/>
      </w:r>
      <w:r>
        <w:rPr>
          <w:rFonts w:hint="eastAsia"/>
        </w:rPr>
        <w:t>　　　　1.4.2 骨瓷茶具行业发展主要特点</w:t>
      </w:r>
      <w:r>
        <w:rPr>
          <w:rFonts w:hint="eastAsia"/>
        </w:rPr>
        <w:br/>
      </w:r>
      <w:r>
        <w:rPr>
          <w:rFonts w:hint="eastAsia"/>
        </w:rPr>
        <w:t>　　　　1.4.3 骨瓷茶具行业发展影响因素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全球骨瓷茶具行业供需及预测分析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全球骨瓷茶具总产能、产量、产值及需求分析（2018-2023年）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中国骨瓷茶具总产能、产量、产值及需求分析（2018-2023年）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全球主要地区骨瓷茶具供需及预测分析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全球主要地区骨瓷茶具产值分析（2018-2023年）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全球主要地区骨瓷茶具产量分析（2018-2023年）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全球主要地区骨瓷茶具价格分析（2018-2023年）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全球主要地区骨瓷茶具消费格局及预测分析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全球主要厂商骨瓷茶具产能、产量及产值分析（2018-2023年）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全球主要厂商总部及骨瓷茶具产地分布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全球主要厂商骨瓷茶具产品类型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中国本土主要厂商骨瓷茶具产量及产值分析（2018-2023年）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中国市场骨瓷茶具销售情况分析</w:t>
      </w:r>
      <w:r>
        <w:rPr>
          <w:rFonts w:hint="eastAsia"/>
        </w:rPr>
        <w:br/>
      </w:r>
      <w:r>
        <w:rPr>
          <w:rFonts w:hint="eastAsia"/>
        </w:rPr>
        <w:t>　　3.3 骨瓷茶具行业波特五力分析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不同产品类型骨瓷茶具分析</w:t>
      </w:r>
      <w:r>
        <w:rPr>
          <w:rFonts w:hint="eastAsia"/>
        </w:rPr>
        <w:br/>
      </w:r>
      <w:r>
        <w:rPr>
          <w:rFonts w:hint="eastAsia"/>
        </w:rPr>
        <w:t>　　4.1 全球市场不同产品类型骨瓷茶具产量（2018-2023年）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全球市场不同产品类型骨瓷茶具产量及市场份额（2018-2023年）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全球市场不同产品类型骨瓷茶具产量预测（2018-2023年）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全球市场不同产品类型骨瓷茶具规模（2018-2023年）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全球市场不同产品类型骨瓷茶具规模及市场份额（2018-2023年）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全球市场不同产品类型骨瓷茶具规模预测（2018-2023年）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全球市场不同产品类型骨瓷茶具价格走势（2018-2023年）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不同应用骨瓷茶具分析</w:t>
      </w:r>
      <w:r>
        <w:rPr>
          <w:rFonts w:hint="eastAsia"/>
        </w:rPr>
        <w:br/>
      </w:r>
      <w:r>
        <w:rPr>
          <w:rFonts w:hint="eastAsia"/>
        </w:rPr>
        <w:t>　　5.1 全球市场不同应用骨瓷茶具产量（2018-2023年）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全球市场不同应用骨瓷茶具产量及市场份额（2018-2023年）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全球市场不同应用骨瓷茶具产量预测（2018-2023年）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全球市场不同应用骨瓷茶具规模（2018-2023年）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全球市场不同应用骨瓷茶具规模及市场份额（2018-2023年）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全球市场不同应用骨瓷茶具规模预测（2018-2023年）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全球市场不同应用骨瓷茶具价格走势（2018-2023年）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中国骨瓷茶具行业政策环境分析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政策环境对骨瓷茶具行业的影响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骨瓷茶具行业经济环境分析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经济环境对骨瓷茶具行业的影响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骨瓷茶具行业产业链简介</w:t>
      </w:r>
      <w:r>
        <w:rPr>
          <w:rFonts w:hint="eastAsia"/>
        </w:rPr>
        <w:br/>
      </w:r>
      <w:r>
        <w:rPr>
          <w:rFonts w:hint="eastAsia"/>
        </w:rPr>
        <w:t>　　7.3 骨瓷茶具行业供应链分析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上下游行业对骨瓷茶具行业的影响</w:t>
      </w:r>
      <w:r>
        <w:rPr>
          <w:rFonts w:hint="eastAsia"/>
        </w:rPr>
        <w:br/>
      </w:r>
      <w:r>
        <w:rPr>
          <w:rFonts w:hint="eastAsia"/>
        </w:rPr>
        <w:t>　　7.4 骨瓷茶具行业采购模式</w:t>
      </w:r>
      <w:r>
        <w:rPr>
          <w:rFonts w:hint="eastAsia"/>
        </w:rPr>
        <w:br/>
      </w:r>
      <w:r>
        <w:rPr>
          <w:rFonts w:hint="eastAsia"/>
        </w:rPr>
        <w:t>　　7.5 骨瓷茶具行业生产模式</w:t>
      </w:r>
      <w:r>
        <w:rPr>
          <w:rFonts w:hint="eastAsia"/>
        </w:rPr>
        <w:br/>
      </w:r>
      <w:r>
        <w:rPr>
          <w:rFonts w:hint="eastAsia"/>
        </w:rPr>
        <w:t>　　7.6 骨瓷茶具行业销售模式及销售渠道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全球市场主要骨瓷茶具厂商简介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重点企业（1）骨瓷茶具产量、产值、价格及毛利率（2018-2023年）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重点企业（2）骨瓷茶具产量、产值、价格及毛利率（2018-2023年）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重点企业（3）骨瓷茶具产量、产值、价格及毛利率（2018-2023年）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重点企业（4）骨瓷茶具产量、产值、价格及毛利率（2018-2023年）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重点企业（5）骨瓷茶具产量、产值、价格及毛利率（2018-2023年）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重点企业（6）骨瓷茶具产量、产值、价格及毛利率（2018-2023年）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重点企业（7）在骨瓷茶具产量、产值、价格及毛利率（2018-2023年）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重点企业（8）骨瓷茶具产量、产值、价格及毛利率（2018-2023年）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重点企业（9）骨瓷茶具产量、产值、价格及毛利率（2018-2023年）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重点企业（10）骨瓷茶具产量、产值、价格及毛利率（2018-2023年）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重点企业（11）骨瓷茶具产量、产值、价格及毛利率（2018-2023年）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重点企业（12）骨瓷茶具产量、产值、价格及毛利率（2018-2023年）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按照不同产品类型，骨瓷茶具主要可以分为如下几个类别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不同产品类型骨瓷茶具增长趋势2022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从不同应用，骨瓷茶具主要包括如下几个方面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不同应用骨瓷茶具增长趋势2022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骨瓷茶具行业发展主要特点</w:t>
      </w:r>
      <w:r>
        <w:rPr>
          <w:rFonts w:hint="eastAsia"/>
        </w:rPr>
        <w:br/>
      </w:r>
      <w:r>
        <w:rPr>
          <w:rFonts w:hint="eastAsia"/>
        </w:rPr>
        <w:t>　　表6 骨瓷茶具行业发展有利因素分析</w:t>
      </w:r>
      <w:r>
        <w:rPr>
          <w:rFonts w:hint="eastAsia"/>
        </w:rPr>
        <w:br/>
      </w:r>
      <w:r>
        <w:rPr>
          <w:rFonts w:hint="eastAsia"/>
        </w:rPr>
        <w:t>　　表7 骨瓷茶具行业发展不利因素分析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进入骨瓷茶具行业壁垒</w:t>
      </w:r>
      <w:r>
        <w:rPr>
          <w:rFonts w:hint="eastAsia"/>
        </w:rPr>
        <w:br/>
      </w:r>
      <w:r>
        <w:rPr>
          <w:rFonts w:hint="eastAsia"/>
        </w:rPr>
        <w:t>　　表9 骨瓷茶具发展趋势及建议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全球主要地区骨瓷茶具产值（百万美元）：2018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全球主要地区骨瓷茶具产值列表（2018-2023年）&amp;（百万美元）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全球主要地区骨瓷茶具产值（2018-2023年）&amp;（百万美元）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全球主要地区骨瓷茶具产量（2018-2023年）&amp;（千件）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全球主要地区骨瓷茶具产量（2018-2023年）&amp;（千件）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全球主要地区骨瓷茶具消费量（2018-2023年）&amp;（千件）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全球主要地区骨瓷茶具消费量（2018-2023年）&amp;（千件）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北美骨瓷茶具基本情况分析</w:t>
      </w:r>
      <w:r>
        <w:rPr>
          <w:rFonts w:hint="eastAsia"/>
        </w:rPr>
        <w:br/>
      </w:r>
      <w:r>
        <w:rPr>
          <w:rFonts w:hint="eastAsia"/>
        </w:rPr>
        <w:t>　　表18 欧洲骨瓷茶具基本情况分析</w:t>
      </w:r>
      <w:r>
        <w:rPr>
          <w:rFonts w:hint="eastAsia"/>
        </w:rPr>
        <w:br/>
      </w:r>
      <w:r>
        <w:rPr>
          <w:rFonts w:hint="eastAsia"/>
        </w:rPr>
        <w:t>　　表19 亚太骨瓷茶具基本情况分析</w:t>
      </w:r>
      <w:r>
        <w:rPr>
          <w:rFonts w:hint="eastAsia"/>
        </w:rPr>
        <w:br/>
      </w:r>
      <w:r>
        <w:rPr>
          <w:rFonts w:hint="eastAsia"/>
        </w:rPr>
        <w:t>　　表20 拉美骨瓷茶具基本情况分析</w:t>
      </w:r>
      <w:r>
        <w:rPr>
          <w:rFonts w:hint="eastAsia"/>
        </w:rPr>
        <w:br/>
      </w:r>
      <w:r>
        <w:rPr>
          <w:rFonts w:hint="eastAsia"/>
        </w:rPr>
        <w:t>　　表21 中东及非洲骨瓷茶具基本情况分析</w:t>
      </w:r>
      <w:r>
        <w:rPr>
          <w:rFonts w:hint="eastAsia"/>
        </w:rPr>
        <w:br/>
      </w:r>
      <w:r>
        <w:rPr>
          <w:rFonts w:hint="eastAsia"/>
        </w:rPr>
        <w:t>　　表22 中国市场骨瓷茶具出口目的地、占比及产品结构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中国市场骨瓷茶具出口来源、占比及产品结构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全球主要厂商骨瓷茶具产能及市场份额（2018-2023年）&amp;（千件）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全球主要厂商骨瓷茶具产量及市场份额（2018-2023年）&amp;（千件）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全球主要厂商骨瓷茶具产值及市场份额（2018-2023年）&amp;（百万美元）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2024年全球主要厂商骨瓷茶具产量及产值排名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全球主要厂商骨瓷茶具产品出厂价格（2018-2023年）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全球主要厂商骨瓷茶具产地分布及商业化日期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全球主要厂商骨瓷茶具产品类型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中国主要厂商骨瓷茶具产量及市场份额（2018-2023年）&amp;（千件）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中国主要厂商骨瓷茶具产值及市场份额（2018-2023年）&amp;（百万美元）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2024年中国本土主要骨瓷茶具厂商排名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2024年中国市场主要厂商骨瓷茶具销量排名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全球市场不同产品类型骨瓷茶具产量（2018-2023年）&amp;（千件）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全球市场不同产品类型骨瓷茶具产量市场份额（2018-2023年）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全球市场不同产品类型骨瓷茶具产量预测（2018-2023年）&amp;（千件）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全球市场不同产品类型骨瓷茶具产量市场份额预测（2018-2023年）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全球市场不同产品类型骨瓷茶具规模（2018-2023年）&amp;（百万美元）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全球市场不同产品类型骨瓷茶具规模市场份额（2018-2023年）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全球市场不同产品类型骨瓷茶具规模预测（2018-2023年）&amp;（百万美元）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全球市场不同产品类型骨瓷茶具规模市场份额预测（2018-2023年）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全球市场不同应用骨瓷茶具产量（2018-2023年）&amp;（千件）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全球市场不同应用骨瓷茶具产量市场份额（2018-2023年）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全球市场不同应用骨瓷茶具产量预测（2018-2023年）&amp;（千件）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全球市场不同应用骨瓷茶具产量市场份额预测（2018-2023年）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全球市场不同应用骨瓷茶具规模（2018-2023年）&amp;（百万美元）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全球市场不同应用骨瓷茶具规模市场份额（2018-2023年）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全球市场不同应用骨瓷茶具规模预测（2018-2023年）&amp;（百万美元）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全球市场不同应用骨瓷茶具规模市场份额预测（2018-2023年）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骨瓷茶具行业技术发展趋势</w:t>
      </w:r>
      <w:r>
        <w:rPr>
          <w:rFonts w:hint="eastAsia"/>
        </w:rPr>
        <w:br/>
      </w:r>
      <w:r>
        <w:rPr>
          <w:rFonts w:hint="eastAsia"/>
        </w:rPr>
        <w:t>　　表54 骨瓷茶具行业供应链分析</w:t>
      </w:r>
      <w:r>
        <w:rPr>
          <w:rFonts w:hint="eastAsia"/>
        </w:rPr>
        <w:br/>
      </w:r>
      <w:r>
        <w:rPr>
          <w:rFonts w:hint="eastAsia"/>
        </w:rPr>
        <w:t>　　表55 骨瓷茶具上游原料供应商</w:t>
      </w:r>
      <w:r>
        <w:rPr>
          <w:rFonts w:hint="eastAsia"/>
        </w:rPr>
        <w:br/>
      </w:r>
      <w:r>
        <w:rPr>
          <w:rFonts w:hint="eastAsia"/>
        </w:rPr>
        <w:t>　　表56 骨瓷茶具行业下游客户分析</w:t>
      </w:r>
      <w:r>
        <w:rPr>
          <w:rFonts w:hint="eastAsia"/>
        </w:rPr>
        <w:br/>
      </w:r>
      <w:r>
        <w:rPr>
          <w:rFonts w:hint="eastAsia"/>
        </w:rPr>
        <w:t>　　表57 骨瓷茶具行业主要下游客户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上下游行业对骨瓷茶具行业的影响</w:t>
      </w:r>
      <w:r>
        <w:rPr>
          <w:rFonts w:hint="eastAsia"/>
        </w:rPr>
        <w:br/>
      </w:r>
      <w:r>
        <w:rPr>
          <w:rFonts w:hint="eastAsia"/>
        </w:rPr>
        <w:t>　　表59 骨瓷茶具行业主要经销商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重点企业（1）骨瓷茶具产量（千件）、产值（百万美元）、价格及毛利率（2018-2023年）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重点企业（2）骨瓷茶具产量（千件）、产值（百万美元）、价格及毛利率（2018-2023年）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重点企业（3）骨瓷茶具产量（千件）、产值（百万美元）、价格及毛利率（2018-2023年）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重点企业（4）骨瓷茶具产量（千件）、产值（百万美元）、价格及毛利率（2018-2023年）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重点企业（5）骨瓷茶具产量（千件）、产值（百万美元）、价格及毛利率（2018-2023年）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重点企业（6）骨瓷茶具产量（千件）、产值（百万美元）、价格及毛利率（2018-2023年）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重点企业（7）骨瓷茶具产量（千件）、产值（百万美元）、价格及毛利率（2018-2023年）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重点企业（8）骨瓷茶具产量（千件）、产值（百万美元）、价格及毛利率（2018-2023年）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重点企业（9）骨瓷茶具产量（千件）、产值（百万美元）、价格及毛利率（2018-2023年）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重点企业（10）骨瓷茶具产量（千件）、产值（百万美元）、价格及毛利率（2018-2023年）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重点企业（11）骨瓷茶具产量（千件）、产值（百万美元）、价格及毛利率（2018-2023年）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重点企业（12）骨瓷茶具生产基地、总部及市场地位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重点企业（12）骨瓷茶具产品规格、参数及市场应用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重点企业（12）骨瓷茶具产量（千件）、产值（百万美元）、价格及毛利率（2018-2023年）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中国不同产品类型骨瓷茶具产量市场份额2022 &amp; 2023</w:t>
      </w:r>
      <w:r>
        <w:rPr>
          <w:rFonts w:hint="eastAsia"/>
        </w:rPr>
        <w:br/>
      </w:r>
      <w:r>
        <w:rPr>
          <w:rFonts w:hint="eastAsia"/>
        </w:rPr>
        <w:t>　　图2 低骨瓷产品图片</w:t>
      </w:r>
      <w:r>
        <w:rPr>
          <w:rFonts w:hint="eastAsia"/>
        </w:rPr>
        <w:br/>
      </w:r>
      <w:r>
        <w:rPr>
          <w:rFonts w:hint="eastAsia"/>
        </w:rPr>
        <w:t>　　图3 新骨瓷产品图片</w:t>
      </w:r>
      <w:r>
        <w:rPr>
          <w:rFonts w:hint="eastAsia"/>
        </w:rPr>
        <w:br/>
      </w:r>
      <w:r>
        <w:rPr>
          <w:rFonts w:hint="eastAsia"/>
        </w:rPr>
        <w:t>　　图4 中国不同应用骨瓷茶具消费量市场份额2022 vs 2023</w:t>
      </w:r>
      <w:r>
        <w:rPr>
          <w:rFonts w:hint="eastAsia"/>
        </w:rPr>
        <w:br/>
      </w:r>
      <w:r>
        <w:rPr>
          <w:rFonts w:hint="eastAsia"/>
        </w:rPr>
        <w:t>　　图5 购物中心和超市</w:t>
      </w:r>
      <w:r>
        <w:rPr>
          <w:rFonts w:hint="eastAsia"/>
        </w:rPr>
        <w:br/>
      </w:r>
      <w:r>
        <w:rPr>
          <w:rFonts w:hint="eastAsia"/>
        </w:rPr>
        <w:t>　　图6 专卖店</w:t>
      </w:r>
      <w:r>
        <w:rPr>
          <w:rFonts w:hint="eastAsia"/>
        </w:rPr>
        <w:br/>
      </w:r>
      <w:r>
        <w:rPr>
          <w:rFonts w:hint="eastAsia"/>
        </w:rPr>
        <w:t>　　图7 网上商店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全球骨瓷茶具总产能及产量（2018-2023年）&amp;（千件）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全球骨瓷茶具产值（2018-2023年）&amp;（百万美元）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全球骨瓷茶具总需求量（2018-2023年）&amp;（千件）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中国骨瓷茶具总产能及产量（2018-2023年）&amp;（千件）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中国骨瓷茶具产值（2018-2023年）&amp;（百万美元）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中国骨瓷茶具总需求量（2018-2023年）&amp;（千件）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中国骨瓷茶具总产量占全球比重（2018-2023年）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中国骨瓷茶具总产值占全球比重（2018-2023年）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中国骨瓷茶具总需求占全球比重（2018-2023年）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全球主要地区骨瓷茶具产值份额（2018-2023年）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全球主要地区骨瓷茶具产量份额（2018-2023年）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全球主要地区骨瓷茶具价格趋势（2018-2023年）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全球主要地区骨瓷茶具消费量份额（2018-2023年）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北美（美国和加拿大）骨瓷茶具消费量（2018-2023年）（千件）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欧洲（德国、英国、法国、意大利和其他欧洲国家）骨瓷茶具消费量（2018-2023年）（千件）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亚太（中国、日本、韩国、中国台湾地区、东南亚、印度等）骨瓷茶具消费量（2018-2023年）（千件）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拉美（墨西哥和巴西等）骨瓷茶具消费量（2018-2023年）（千件）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中东及非洲地区骨瓷茶具消费量（2018-2023年）（千件）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中国市场国外企业与本土企业骨瓷茶具销量份额（2022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全球市场不同产品类型骨瓷茶具价格走势（2018-2023年）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全球市场不同应用骨瓷茶具价格走势（2018-2023年）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骨瓷茶具产业链</w:t>
      </w:r>
      <w:r>
        <w:rPr>
          <w:rFonts w:hint="eastAsia"/>
        </w:rPr>
        <w:br/>
      </w:r>
      <w:r>
        <w:rPr>
          <w:rFonts w:hint="eastAsia"/>
        </w:rPr>
        <w:t>　　图33 骨瓷茶具行业采购模式分析</w:t>
      </w:r>
      <w:r>
        <w:rPr>
          <w:rFonts w:hint="eastAsia"/>
        </w:rPr>
        <w:br/>
      </w:r>
      <w:r>
        <w:rPr>
          <w:rFonts w:hint="eastAsia"/>
        </w:rPr>
        <w:t>　　图34 骨瓷茶具行业销售模式分析</w:t>
      </w:r>
      <w:r>
        <w:rPr>
          <w:rFonts w:hint="eastAsia"/>
        </w:rPr>
        <w:br/>
      </w:r>
      <w:r>
        <w:rPr>
          <w:rFonts w:hint="eastAsia"/>
        </w:rPr>
        <w:t>　　图35 骨瓷茶具行业销售模式分析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3ce8f0cdf4f03" w:history="1">
        <w:r>
          <w:rPr>
            <w:rStyle w:val="Hyperlink"/>
          </w:rPr>
          <w:t>全球与中国骨瓷茶具市场调研及前景分析报告（2024-2030年）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3ce8f0cdf4f03" w:history="1">
        <w:r>
          <w:rPr>
            <w:rStyle w:val="Hyperlink"/>
          </w:rPr>
          <w:t>https://www.20087.com/3/92/GuCiChaJuHangYeXianZhuangJiQianJing.html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267da503944cf" w:history="1">
      <w:r>
        <w:rPr>
          <w:rStyle w:val="Hyperlink"/>
        </w:rPr>
        <w:t>全球与中国骨瓷茶具市场调研及前景分析报告（2024-2030年）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CiChaJuHangYeXianZhuangJiQianJing.html" TargetMode="External" Id="R9c33ce8f0cdf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CiChaJuHangYeXianZhuangJiQianJing.html" TargetMode="External" Id="R338267da5039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2023-12-15T07:34:00Z</dcterms:created>
  <dcterms:modified xsi:type="dcterms:W3CDTF">2023-12-15T08:34:00Z</dcterms:modified>
  <dc:subject>全球与中国骨瓷茶具市场调研及前景分析报告（2024-2030年）</dc:subject>
  <dc:title>全球与中国骨瓷茶具市场调研及前景分析报告（2024-2030年）</dc:title>
  <cp:keywords>全球与中国骨瓷茶具市场调研及前景分析报告（2024-2030年）</cp:keywords>
  <dc:description>全球与中国骨瓷茶具市场调研及前景分析报告（2024-2030年）</dc:description>
</cp:coreProperties>
</file>