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b9fddd8c8425a" w:history="1">
              <w:r>
                <w:rPr>
                  <w:rStyle w:val="Hyperlink"/>
                </w:rPr>
                <w:t>2024-2030年中国小型犬狗粮行业发展深度调研与未来趋势分析报告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b9fddd8c8425a" w:history="1">
              <w:r>
                <w:rPr>
                  <w:rStyle w:val="Hyperlink"/>
                </w:rPr>
                <w:t>2024-2030年中国小型犬狗粮行业发展深度调研与未来趋势分析报告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b9fddd8c8425a" w:history="1">
                <w:r>
                  <w:rPr>
                    <w:rStyle w:val="Hyperlink"/>
                  </w:rPr>
                  <w:t>https://www.20087.com/6/32/XiaoXingQuanGouLiangHangYeQuShiFenXi.html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犬狗粮市场近年来呈现出专业化和细分化的趋势。随着宠物主人对宠物健康和营养需求的深入了解，市场对高质量、配方科学的小型犬专用狗粮需求日益增长。目前，品牌商开始注重食材的来源和品质，强调无谷物、低过敏源和富含超级食物的配方，以满足小型犬的特殊消化能力和营养需求。同时，个性化营养方案的推出，如基于年龄、活动水平和健康状况的定制狗粮，体现了市场对宠物个体差异的关注。</w:t>
      </w:r>
      <w:r>
        <w:rPr>
          <w:rFonts w:hint="eastAsia"/>
        </w:rPr>
        <w:br/>
      </w:r>
      <w:r>
        <w:rPr>
          <w:rFonts w:hint="eastAsia"/>
        </w:rPr>
        <w:t>　　未来，小型犬狗粮市场将进一步精细化和人性化。市场调研网认为，一是营养研究深化，通过基因检测和微生物组学的研究，为每只宠物提供精准的营养建议，推动个性化营养方案的普及。二是功能性食品开发，如添加益生菌、抗氧化剂和关节健康成分的狗粮，将满足小型犬不同生命阶段的健康需求。三是消费体验升级，包括包装设计的人性化、在线订购的便捷性和社区互动的增强，将提升宠物主人的购买体验和品牌忠诚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fb9fddd8c8425a" w:history="1">
        <w:r>
          <w:rPr>
            <w:rStyle w:val="Hyperlink"/>
          </w:rPr>
          <w:t>2024-2030年中国小型犬狗粮行业发展深度调研与未来趋势分析报告</w:t>
        </w:r>
      </w:hyperlink>
      <w:r>
        <w:rPr>
          <w:rFonts w:hint="eastAsia"/>
        </w:rPr>
        <w:t>》，2024年小型犬狗粮行业市场规模达 亿元，预计2030年市场规模将达 亿元，期间年均复合增长率（CAGR）达 %。报告基于国家统计局及相关协会的详实数据，系统分析了小型犬狗粮行业的市场规模、重点企业表现、产业链结构、竞争格局及价格动态。报告内容严谨、数据详实，结合丰富图表，全面呈现小型犬狗粮行业现状与未来发展趋势。通过对小型犬狗粮技术现状、SWOT分析及市场前景的解读，报告为小型犬狗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小型犬狗粮行业相关概述</w:t>
      </w:r>
      <w:r>
        <w:rPr>
          <w:rFonts w:hint="eastAsia"/>
        </w:rPr>
        <w:br/>
      </w:r>
      <w:r>
        <w:rPr>
          <w:rFonts w:hint="eastAsia"/>
        </w:rPr>
        <w:t>　　　　一、小型犬狗粮行业定义及特点</w:t>
      </w:r>
      <w:r>
        <w:rPr>
          <w:rFonts w:hint="eastAsia"/>
        </w:rPr>
        <w:br/>
      </w:r>
      <w:r>
        <w:rPr>
          <w:rFonts w:hint="eastAsia"/>
        </w:rPr>
        <w:t>　　　　　　1、小型犬狗粮行业定义</w:t>
      </w:r>
      <w:r>
        <w:rPr>
          <w:rFonts w:hint="eastAsia"/>
        </w:rPr>
        <w:br/>
      </w:r>
      <w:r>
        <w:rPr>
          <w:rFonts w:hint="eastAsia"/>
        </w:rPr>
        <w:t>　　　　　　2、小型犬狗粮行业特点</w:t>
      </w:r>
      <w:r>
        <w:rPr>
          <w:rFonts w:hint="eastAsia"/>
        </w:rPr>
        <w:br/>
      </w:r>
      <w:r>
        <w:rPr>
          <w:rFonts w:hint="eastAsia"/>
        </w:rPr>
        <w:t>　　　　二、小型犬狗粮行业经营模式分析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1、小型犬狗粮生产模式</w:t>
      </w:r>
      <w:r>
        <w:rPr>
          <w:rFonts w:hint="eastAsia"/>
        </w:rPr>
        <w:br/>
      </w:r>
      <w:r>
        <w:rPr>
          <w:rFonts w:hint="eastAsia"/>
        </w:rPr>
        <w:t>　　　　　　2、小型犬狗粮采购模式</w:t>
      </w:r>
      <w:r>
        <w:rPr>
          <w:rFonts w:hint="eastAsia"/>
        </w:rPr>
        <w:br/>
      </w:r>
      <w:r>
        <w:rPr>
          <w:rFonts w:hint="eastAsia"/>
        </w:rPr>
        <w:t>　　　　　　3、小型犬狗粮销售模式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2024年世界小型犬狗粮行业市场运行形势分析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2024年全球小型犬狗粮行业发展概况</w:t>
      </w:r>
      <w:r>
        <w:rPr>
          <w:rFonts w:hint="eastAsia"/>
        </w:rPr>
        <w:br/>
      </w:r>
      <w:r>
        <w:rPr>
          <w:rFonts w:hint="eastAsia"/>
        </w:rPr>
        <w:t>　　第二节 世界小型犬狗粮行业发展走势</w:t>
      </w:r>
      <w:r>
        <w:rPr>
          <w:rFonts w:hint="eastAsia"/>
        </w:rPr>
        <w:br/>
      </w:r>
      <w:r>
        <w:rPr>
          <w:rFonts w:hint="eastAsia"/>
        </w:rPr>
        <w:t>　　　　一、全球小型犬狗粮行业市场分布情况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二、全球小型犬狗粮行业发展趋势分析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全球小型犬狗粮行业重点国家和区域分析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2024年中国小型犬狗粮行业发展环境分析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小型犬狗粮政策环境分析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小型犬狗粮技术环境分析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2024年小型犬狗粮行业技术发展现状及趋势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当前我国小型犬狗粮技术发展现状</w:t>
      </w:r>
      <w:r>
        <w:rPr>
          <w:rFonts w:hint="eastAsia"/>
        </w:rPr>
        <w:br/>
      </w:r>
      <w:r>
        <w:rPr>
          <w:rFonts w:hint="eastAsia"/>
        </w:rPr>
        <w:t>　　第二节 中外小型犬狗粮技术差距及产生差距的主要原因分析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提高我国小型犬狗粮技术的对策</w:t>
      </w:r>
      <w:r>
        <w:rPr>
          <w:rFonts w:hint="eastAsia"/>
        </w:rPr>
        <w:br/>
      </w:r>
      <w:r>
        <w:rPr>
          <w:rFonts w:hint="eastAsia"/>
        </w:rPr>
        <w:t>　　第四节 我国小型犬狗粮研发、设计发展趋势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中国小型犬狗粮行业市场供需状况分析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中国小型犬狗粮行业市场规模情况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中国小型犬狗粮行业盈利情况分析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中国小型犬狗粮行业市场需求状况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一、2019-2024年小型犬狗粮行业市场需求情况</w:t>
      </w:r>
      <w:r>
        <w:rPr>
          <w:rFonts w:hint="eastAsia"/>
        </w:rPr>
        <w:br/>
      </w:r>
      <w:r>
        <w:rPr>
          <w:rFonts w:hint="eastAsia"/>
        </w:rPr>
        <w:t>　　　　二、小型犬狗粮行业市场需求特点分析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三、2024-2030年小型犬狗粮行业市场需求预测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中国小型犬狗粮行业市场供给状况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一、2019-2024年小型犬狗粮行业市场供给情况</w:t>
      </w:r>
      <w:r>
        <w:rPr>
          <w:rFonts w:hint="eastAsia"/>
        </w:rPr>
        <w:br/>
      </w:r>
      <w:r>
        <w:rPr>
          <w:rFonts w:hint="eastAsia"/>
        </w:rPr>
        <w:t>　　　　二、小型犬狗粮行业市场供给特点分析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三、2024-2030年小型犬狗粮行业市场供给预测</w:t>
      </w:r>
      <w:r>
        <w:rPr>
          <w:rFonts w:hint="eastAsia"/>
        </w:rPr>
        <w:br/>
      </w:r>
      <w:r>
        <w:rPr>
          <w:rFonts w:hint="eastAsia"/>
        </w:rPr>
        <w:t>　　第五节 小型犬狗粮行业市场供需平衡状况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中国小型犬狗粮行业进出口情况分析预测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2019-2024年中国小型犬狗粮行业进出口情况分析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一、2019-2024年中国小型犬狗粮行业进口分析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二、2019-2024年中国小型犬狗粮行业出口分析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2024-2030年中国小型犬狗粮行业进出口情况预测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一、2024-2030年中国小型犬狗粮行业进口预测分析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二、2024-2030年中国小型犬狗粮行业出口预测分析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影响小型犬狗粮行业进出口变化的主要原因分析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2019-2024年中国小型犬狗粮行业重点地区调研分析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一、中国小型犬狗粮行业重点区域市场结构调研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二、**地区小型犬狗粮市场调研分析</w:t>
      </w:r>
      <w:r>
        <w:rPr>
          <w:rFonts w:hint="eastAsia"/>
        </w:rPr>
        <w:br/>
      </w:r>
      <w:r>
        <w:rPr>
          <w:rFonts w:hint="eastAsia"/>
        </w:rPr>
        <w:t>　　　　三、**地区小型犬狗粮市场调研分析</w:t>
      </w:r>
      <w:r>
        <w:rPr>
          <w:rFonts w:hint="eastAsia"/>
        </w:rPr>
        <w:br/>
      </w:r>
      <w:r>
        <w:rPr>
          <w:rFonts w:hint="eastAsia"/>
        </w:rPr>
        <w:t>　　　　四、**地区小型犬狗粮市场调研分析</w:t>
      </w:r>
      <w:r>
        <w:rPr>
          <w:rFonts w:hint="eastAsia"/>
        </w:rPr>
        <w:br/>
      </w:r>
      <w:r>
        <w:rPr>
          <w:rFonts w:hint="eastAsia"/>
        </w:rPr>
        <w:t>　　　　五、**地区小型犬狗粮市场调研分析</w:t>
      </w:r>
      <w:r>
        <w:rPr>
          <w:rFonts w:hint="eastAsia"/>
        </w:rPr>
        <w:br/>
      </w:r>
      <w:r>
        <w:rPr>
          <w:rFonts w:hint="eastAsia"/>
        </w:rPr>
        <w:t>　　　　六、**地区小型犬狗粮市场调研分析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小型犬狗粮行业细分产品市场调研分析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中国小型犬狗粮行业市场行情分析预测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小型犬狗粮价格影响因素分析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2019-2024年中国小型犬狗粮市场价格趋向分析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2024-2030年中国小型犬狗粮市场价格趋向预测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小型犬狗粮行业上、下游市场分析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小型犬狗粮行业上游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小型犬狗粮行业下游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小型犬狗粮行业竞争格局分析</w:t>
      </w:r>
      <w:r>
        <w:rPr>
          <w:rFonts w:hint="eastAsia"/>
        </w:rPr>
        <w:br/>
      </w:r>
      <w:r>
        <w:rPr>
          <w:rFonts w:hint="eastAsia"/>
        </w:rPr>
        <w:t>　　第一节 小型犬狗粮行业集中度分析</w:t>
      </w:r>
      <w:r>
        <w:rPr>
          <w:rFonts w:hint="eastAsia"/>
        </w:rPr>
        <w:br/>
      </w:r>
      <w:r>
        <w:rPr>
          <w:rFonts w:hint="eastAsia"/>
        </w:rPr>
        <w:t>　　　　一、小型犬狗粮市场集中度分析</w:t>
      </w:r>
      <w:r>
        <w:rPr>
          <w:rFonts w:hint="eastAsia"/>
        </w:rPr>
        <w:br/>
      </w:r>
      <w:r>
        <w:rPr>
          <w:rFonts w:hint="eastAsia"/>
        </w:rPr>
        <w:t>　　　　二、小型犬狗粮企业集中度分析</w:t>
      </w:r>
      <w:r>
        <w:rPr>
          <w:rFonts w:hint="eastAsia"/>
        </w:rPr>
        <w:br/>
      </w:r>
      <w:r>
        <w:rPr>
          <w:rFonts w:hint="eastAsia"/>
        </w:rPr>
        <w:t>　　　　三、小型犬狗粮区域集中度分析</w:t>
      </w:r>
      <w:r>
        <w:rPr>
          <w:rFonts w:hint="eastAsia"/>
        </w:rPr>
        <w:br/>
      </w:r>
      <w:r>
        <w:rPr>
          <w:rFonts w:hint="eastAsia"/>
        </w:rPr>
        <w:t>　　第二节 小型犬狗粮行业竞争格局分析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一、2024年小型犬狗粮行业竞争分析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二、2024年中外小型犬狗粮产品竞争分析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三、2019-2024年中国小型犬狗粮市场竞争分析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四、2024-2030年国内主要小型犬狗粮企业动向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小型犬狗粮行业重点企业发展调研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小型犬狗粮重点企业（一）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小型犬狗粮重点企业（二）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小型犬狗粮重点企业（三）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小型犬狗粮重点企业（四）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小型犬狗粮重点企业（五）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小型犬狗粮重点企业（六）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小型犬狗粮企业发展策略分析</w:t>
      </w:r>
      <w:r>
        <w:rPr>
          <w:rFonts w:hint="eastAsia"/>
        </w:rPr>
        <w:br/>
      </w:r>
      <w:r>
        <w:rPr>
          <w:rFonts w:hint="eastAsia"/>
        </w:rPr>
        <w:t>　　第一节 小型犬狗粮市场策略分析</w:t>
      </w:r>
      <w:r>
        <w:rPr>
          <w:rFonts w:hint="eastAsia"/>
        </w:rPr>
        <w:br/>
      </w:r>
      <w:r>
        <w:rPr>
          <w:rFonts w:hint="eastAsia"/>
        </w:rPr>
        <w:t>　　　　一、小型犬狗粮价格策略分析</w:t>
      </w:r>
      <w:r>
        <w:rPr>
          <w:rFonts w:hint="eastAsia"/>
        </w:rPr>
        <w:br/>
      </w:r>
      <w:r>
        <w:rPr>
          <w:rFonts w:hint="eastAsia"/>
        </w:rPr>
        <w:t>　　　　二、小型犬狗粮渠道策略分析</w:t>
      </w:r>
      <w:r>
        <w:rPr>
          <w:rFonts w:hint="eastAsia"/>
        </w:rPr>
        <w:br/>
      </w:r>
      <w:r>
        <w:rPr>
          <w:rFonts w:hint="eastAsia"/>
        </w:rPr>
        <w:t>　　第二节 小型犬狗粮销售策略分析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提高小型犬狗粮企业竞争力的策略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一、提高中国小型犬狗粮企业核心竞争力的对策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二、小型犬狗粮企业提升竞争力的主要方向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三、影响小型犬狗粮企业核心竞争力的因素及提升途径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四、提高小型犬狗粮企业竞争力的策略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对我国小型犬狗粮品牌的战略思考</w:t>
      </w:r>
      <w:r>
        <w:rPr>
          <w:rFonts w:hint="eastAsia"/>
        </w:rPr>
        <w:br/>
      </w:r>
      <w:r>
        <w:rPr>
          <w:rFonts w:hint="eastAsia"/>
        </w:rPr>
        <w:t>　　　　一、小型犬狗粮实施品牌战略的意义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二、小型犬狗粮企业品牌的现状分析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三、我国小型犬狗粮企业的品牌战略</w:t>
      </w:r>
      <w:r>
        <w:rPr>
          <w:rFonts w:hint="eastAsia"/>
        </w:rPr>
        <w:br/>
      </w:r>
      <w:r>
        <w:rPr>
          <w:rFonts w:hint="eastAsia"/>
        </w:rPr>
        <w:t>　　　　四、小型犬狗粮品牌战略管理的策略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中国小型犬狗粮行业营销策略分析</w:t>
      </w:r>
      <w:r>
        <w:rPr>
          <w:rFonts w:hint="eastAsia"/>
        </w:rPr>
        <w:br/>
      </w:r>
      <w:r>
        <w:rPr>
          <w:rFonts w:hint="eastAsia"/>
        </w:rPr>
        <w:t>　　第一节 小型犬狗粮市场推广策略研究分析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一、做好小型犬狗粮产品导入</w:t>
      </w:r>
      <w:r>
        <w:rPr>
          <w:rFonts w:hint="eastAsia"/>
        </w:rPr>
        <w:br/>
      </w:r>
      <w:r>
        <w:rPr>
          <w:rFonts w:hint="eastAsia"/>
        </w:rPr>
        <w:t>　　　　二、做好小型犬狗粮产品组合和产品线决策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三、小型犬狗粮行业城市市场推广策略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小型犬狗粮行业渠道营销研究分析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一、小型犬狗粮行业营销环境分析</w:t>
      </w:r>
      <w:r>
        <w:rPr>
          <w:rFonts w:hint="eastAsia"/>
        </w:rPr>
        <w:br/>
      </w:r>
      <w:r>
        <w:rPr>
          <w:rFonts w:hint="eastAsia"/>
        </w:rPr>
        <w:t>　　　　二、小型犬狗粮行业现存的营销渠道分析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三、小型犬狗粮行业终端市场营销管理策略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小型犬狗粮行业营销战略研究分析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一、中国小型犬狗粮行业有效整合营销策略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二、建立小型犬狗粮行业厂商的双嬴模式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2024-2030年中国小型犬狗粮行业投资前景与风险预测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2024-2030年中国小型犬狗粮行业投资前景分析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2024-2030年中国小型犬狗粮行业投资特性分析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一、2024-2030年中国小型犬狗粮行业进入壁垒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二、2024-2030年中国小型犬狗粮行业盈利模式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三、2024-2030年中国小型犬狗粮行业盈利因素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2024-2030年中国小型犬狗粮行业投资机会分析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一、2024-2030年中国小型犬狗粮细分市场投资机会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二、2024-2030年中国小型犬狗粮行业区域市场投资潜力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2024-2030年中国小型犬狗粮行业投资风险分析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一、2024-2030年中国小型犬狗粮行业市场竞争风险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二、2024-2030年中国小型犬狗粮行业技术风险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三、2024-2030年中国小型犬狗粮行业政策风险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四、2024-2030年中国小型犬狗粮行业进入退出风险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2024-2030年中国小型犬狗粮行业盈利模式与投资策略分析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国外小型犬狗粮行业投资现状及经营模式分析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一、境外小型犬狗粮行业成长情况调查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中国小型犬狗粮行业商业模式探讨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中国小型犬狗粮行业投资国际化发展战略分析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中国小型犬狗粮行业投资策略分析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中国小型犬狗粮行业资本运作战略选择方案研究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(中智-林)中国小型犬狗粮行业多元化经营战略的可行性分析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小型犬狗粮行业历程</w:t>
      </w:r>
      <w:r>
        <w:rPr>
          <w:rFonts w:hint="eastAsia"/>
        </w:rPr>
        <w:br/>
      </w:r>
      <w:r>
        <w:rPr>
          <w:rFonts w:hint="eastAsia"/>
        </w:rPr>
        <w:t>　　图表 小型犬狗粮行业生命周期</w:t>
      </w:r>
      <w:r>
        <w:rPr>
          <w:rFonts w:hint="eastAsia"/>
        </w:rPr>
        <w:br/>
      </w:r>
      <w:r>
        <w:rPr>
          <w:rFonts w:hint="eastAsia"/>
        </w:rPr>
        <w:t>　　图表 小型犬狗粮行业产业链分析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2019-2024年中国小型犬狗粮行业市场规模及增长情况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2019-2024年小型犬狗粮行业市场容量分析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2019-2024年中国小型犬狗粮行业产能统计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2019-2024年中国小型犬狗粮行业产量及增长趋势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2019-2024年中国小型犬狗粮市场需求量及增速统计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2024年中国小型犬狗粮行业需求领域分布格局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2019-2024年中国小型犬狗粮行业销售收入分析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2019-2024年中国小型犬狗粮行业盈利情况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2019-2024年中国小型犬狗粮行业利润总额统计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2019-2024年中国小型犬狗粮进口数量分析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2019-2024年中国小型犬狗粮进口金额分析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2019-2024年中国小型犬狗粮出口数量分析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2019-2024年中国小型犬狗粮出口金额分析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2024年中国小型犬狗粮进口国家及地区分析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2024年中国小型犬狗粮出口国家及地区分析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2019-2024年中国小型犬狗粮行业企业数量情况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2019-2024年中国小型犬狗粮行业企业平均规模情况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**地区小型犬狗粮市场规模及增长情况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**地区小型犬狗粮行业市场需求情况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**地区小型犬狗粮市场规模及增长情况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**地区小型犬狗粮行业市场需求情况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**地区小型犬狗粮市场规模及增长情况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**地区小型犬狗粮行业市场需求情况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**地区小型犬狗粮市场规模及增长情况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**地区小型犬狗粮行业市场需求情况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小型犬狗粮重点企业（一）基本信息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小型犬狗粮重点企业（一）经营情况分析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小型犬狗粮重点企业（一）主要经济指标情况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小型犬狗粮重点企业（二）经营情况分析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小型犬狗粮重点企业（二）主要经济指标情况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小型犬狗粮重点企业（三）经营情况分析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小型犬狗粮重点企业（三）主要经济指标情况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2024-2030年中国小型犬狗粮行业产能预测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2024-2030年中国小型犬狗粮行业产量预测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2024-2030年中国小型犬狗粮市场需求量预测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2024-2030年中国小型犬狗粮行业供需平衡预测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2024-2030年中国小型犬狗粮行业市场容量预测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2024-2030年中国小型犬狗粮行业市场规模预测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2024-2030年中国小型犬狗粮市场前景分析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2024-2030年中国小型犬狗粮行业发展趋势预测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b9fddd8c8425a" w:history="1">
        <w:r>
          <w:rPr>
            <w:rStyle w:val="Hyperlink"/>
          </w:rPr>
          <w:t>2024-2030年中国小型犬狗粮行业发展深度调研与未来趋势分析报告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b9fddd8c8425a" w:history="1">
        <w:r>
          <w:rPr>
            <w:rStyle w:val="Hyperlink"/>
          </w:rPr>
          <w:t>https://www.20087.com/6/32/XiaoXingQuanGouLiangHangYeQuShiFenXi.html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热点：小型犬狗粮哪个牌子最好、麦富迪小型犬狗粮、小型犬狗粮制作方法、小型犬狗粮品牌排行榜、小型犬狗粮什么牌子好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89938840945ff" w:history="1">
      <w:r>
        <w:rPr>
          <w:rStyle w:val="Hyperlink"/>
        </w:rPr>
        <w:t>2024-2030年中国小型犬狗粮行业发展深度调研与未来趋势分析报告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XiaoXingQuanGouLiangHangYeQuShiFenXi.html" TargetMode="External" Id="Ra9fb9fddd8c8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XiaoXingQuanGouLiangHangYeQuShiFenXi.html" TargetMode="External" Id="Re40899388409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2024-03-12T05:04:00Z</dcterms:created>
  <dcterms:modified xsi:type="dcterms:W3CDTF">2024-03-12T06:04:00Z</dcterms:modified>
  <dc:subject>2024-2030年中国小型犬狗粮行业发展深度调研与未来趋势分析报告</dc:subject>
  <dc:title>2024-2030年中国小型犬狗粮行业发展深度调研与未来趋势分析报告</dc:title>
  <cp:keywords>2024-2030年中国小型犬狗粮行业发展深度调研与未来趋势分析报告</cp:keywords>
  <dc:description>2024-2030年中国小型犬狗粮行业发展深度调研与未来趋势分析报告</dc:description>
</cp:coreProperties>
</file>