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9d9ca76cd04e6f" w:history="1">
              <w:r>
                <w:rPr>
                  <w:rStyle w:val="Hyperlink"/>
                </w:rPr>
                <w:t>全球与中国可伸缩狗绳发展现状及前景趋势报告（2025-2031年）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9d9ca76cd04e6f" w:history="1">
              <w:r>
                <w:rPr>
                  <w:rStyle w:val="Hyperlink"/>
                </w:rPr>
                <w:t>全球与中国可伸缩狗绳发展现状及前景趋势报告（2025-2031年）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5356127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9d9ca76cd04e6f" w:history="1">
                <w:r>
                  <w:rPr>
                    <w:rStyle w:val="Hyperlink"/>
                  </w:rPr>
                  <w:t>https://www.20087.com/7/12/KeShenSuoGouShengHangYeQianJing.html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可伸缩狗绳是宠物用品市场中的主流牵引工具之一，因其便捷性与灵活性受到养犬人士欢迎。目前市场上常见的可伸缩狗绳多采用弹簧或卷线器结构，可根据狗狗活动范围自动调整长度，并配备锁定与刹车功能。产品材质以尼龙、聚酯纤维为主，部分高端型号加入反光条、LED灯等安全设计。然而，可伸缩狗绳在使用过程中也暴露出一定安全隐患，如突然弹回伤人、缠绕风险高、控制力较弱等问题，尤其在拥挤公共场所或大型犬使用时更为突出。此外，部分产品耐用性较差，易磨损断裂，引发消费者对质量的担忧。行业标准尚未完全统一，导致产品质量参差不齐，影响用户信任度。</w:t>
      </w:r>
      <w:r>
        <w:rPr>
          <w:rFonts w:hint="eastAsia"/>
        </w:rPr>
        <w:br/>
      </w:r>
      <w:r>
        <w:rPr>
          <w:rFonts w:hint="eastAsia"/>
        </w:rPr>
        <w:t>　　未来，可伸缩狗绳的发展将更加强调安全性与智能化。随着宠物主人安全意识提升，厂商将致力于优化制动系统与材料强度，降低意外发生概率。同时，智能可穿戴设备的兴起推动狗绳向多功能集成方向发展，例如内置GPS定位、运动追踪、远程控制等功能。环保与可持续发展趋势也将影响产品设计，推动可回收材料的应用。此外，针对不同使用场景（如城市遛狗、户外探险、训练用途），可伸缩狗绳将出现更精细化的分类，满足多样化需求。随着宠物经济的持续扩张，该品类有望在提升产品附加值的同时，进一步扩大市场份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9d9ca76cd04e6f" w:history="1">
        <w:r>
          <w:rPr>
            <w:rStyle w:val="Hyperlink"/>
          </w:rPr>
          <w:t>全球与中国可伸缩狗绳发展现状及前景趋势报告（2025-2031年）</w:t>
        </w:r>
      </w:hyperlink>
      <w:r>
        <w:rPr>
          <w:rFonts w:hint="eastAsia"/>
        </w:rPr>
        <w:t>》基于国家统计局及相关协会的详实数据，系统分析可伸缩狗绳行业的市场规模、产业链结构和价格动态，客观呈现可伸缩狗绳市场供需状况与技术发展水平。报告从可伸缩狗绳市场需求、政策环境和技术演进三个维度，对行业未来增长空间与潜在风险进行合理预判，并通过对可伸缩狗绳重点企业的经营策略的解析，帮助投资者和管理者把握市场机遇。报告涵盖可伸缩狗绳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可伸缩狗绳市场概述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按照不同产品类型，可伸缩狗绳主要可以分为如下几个类别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全球不同产品类型可伸缩狗绳销售额增长趋势2020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皮革</w:t>
      </w:r>
      <w:r>
        <w:rPr>
          <w:rFonts w:hint="eastAsia"/>
        </w:rPr>
        <w:br/>
      </w:r>
      <w:r>
        <w:rPr>
          <w:rFonts w:hint="eastAsia"/>
        </w:rPr>
        <w:t>　　　　1.2.3 尼龙</w:t>
      </w:r>
      <w:r>
        <w:rPr>
          <w:rFonts w:hint="eastAsia"/>
        </w:rPr>
        <w:br/>
      </w:r>
      <w:r>
        <w:rPr>
          <w:rFonts w:hint="eastAsia"/>
        </w:rPr>
        <w:t>　　　　1.2.4 链条</w:t>
      </w:r>
      <w:r>
        <w:rPr>
          <w:rFonts w:hint="eastAsia"/>
        </w:rPr>
        <w:br/>
      </w:r>
      <w:r>
        <w:rPr>
          <w:rFonts w:hint="eastAsia"/>
        </w:rPr>
        <w:t>　　　　1.2.5 棉绳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从不同应用，可伸缩狗绳主要包括如下几个方面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全球不同应用可伸缩狗绳销售额增长趋势2020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大型犬</w:t>
      </w:r>
      <w:r>
        <w:rPr>
          <w:rFonts w:hint="eastAsia"/>
        </w:rPr>
        <w:br/>
      </w:r>
      <w:r>
        <w:rPr>
          <w:rFonts w:hint="eastAsia"/>
        </w:rPr>
        <w:t>　　　　1.3.3 中型犬</w:t>
      </w:r>
      <w:r>
        <w:rPr>
          <w:rFonts w:hint="eastAsia"/>
        </w:rPr>
        <w:br/>
      </w:r>
      <w:r>
        <w:rPr>
          <w:rFonts w:hint="eastAsia"/>
        </w:rPr>
        <w:t>　　　　1.3.4 小型犬</w:t>
      </w:r>
      <w:r>
        <w:rPr>
          <w:rFonts w:hint="eastAsia"/>
        </w:rPr>
        <w:br/>
      </w:r>
      <w:r>
        <w:rPr>
          <w:rFonts w:hint="eastAsia"/>
        </w:rPr>
        <w:t>　　1.4 可伸缩狗绳行业背景、发展历史、现状及趋势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可伸缩狗绳行业目前现状分析</w:t>
      </w:r>
      <w:r>
        <w:rPr>
          <w:rFonts w:hint="eastAsia"/>
        </w:rPr>
        <w:br/>
      </w:r>
      <w:r>
        <w:rPr>
          <w:rFonts w:hint="eastAsia"/>
        </w:rPr>
        <w:t>　　　　1.4.2 可伸缩狗绳发展趋势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全球可伸缩狗绳总体规模分析</w:t>
      </w:r>
      <w:r>
        <w:rPr>
          <w:rFonts w:hint="eastAsia"/>
        </w:rPr>
        <w:br/>
      </w:r>
      <w:r>
        <w:rPr>
          <w:rFonts w:hint="eastAsia"/>
        </w:rPr>
        <w:t>　　2.1 全球可伸缩狗绳供需现状及预测（2020-2031）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全球可伸缩狗绳产能、产量、产能利用率及发展趋势（2020-2031）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全球可伸缩狗绳产量、需求量及发展趋势（2020-2031）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全球主要地区可伸缩狗绳产量及发展趋势（2020-2031）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全球主要地区可伸缩狗绳产量（2020-2025）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全球主要地区可伸缩狗绳产量（2026-2031）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全球主要地区可伸缩狗绳产量市场份额（2020-2031）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中国可伸缩狗绳供需现状及预测（2020-2031）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中国可伸缩狗绳产能、产量、产能利用率及发展趋势（2020-2031）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中国可伸缩狗绳产量、市场需求量及发展趋势（2020-2031）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全球可伸缩狗绳销量及销售额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全球市场可伸缩狗绳销售额（2020-2031）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全球市场可伸缩狗绳销量（2020-2031）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全球市场可伸缩狗绳价格趋势（2020-2031）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全球可伸缩狗绳主要地区分析</w:t>
      </w:r>
      <w:r>
        <w:rPr>
          <w:rFonts w:hint="eastAsia"/>
        </w:rPr>
        <w:br/>
      </w:r>
      <w:r>
        <w:rPr>
          <w:rFonts w:hint="eastAsia"/>
        </w:rPr>
        <w:t>　　3.1 全球主要地区可伸缩狗绳市场规模分析：2020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全球主要地区可伸缩狗绳销售收入及市场份额（2020-2025年）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全球主要地区可伸缩狗绳销售收入预测（2026-2031年）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全球主要地区可伸缩狗绳销量分析：2020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全球主要地区可伸缩狗绳销量及市场份额（2020-2025年）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全球主要地区可伸缩狗绳销量及市场份额预测（2026-2031）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北美市场可伸缩狗绳销量、收入及增长率（2020-2031）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欧洲市场可伸缩狗绳销量、收入及增长率（2020-2031）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中国市场可伸缩狗绳销量、收入及增长率（2020-2031）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日本市场可伸缩狗绳销量、收入及增长率（2020-2031）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东南亚市场可伸缩狗绳销量、收入及增长率（2020-2031）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印度市场可伸缩狗绳销量、收入及增长率（2020-2031）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全球市场主要厂商可伸缩狗绳产能市场份额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全球市场主要厂商可伸缩狗绳销量（2020-2025）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全球市场主要厂商可伸缩狗绳销量（2020-2025）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全球市场主要厂商可伸缩狗绳销售收入（2020-2025）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全球市场主要厂商可伸缩狗绳销售价格（2020-2025）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2024年全球主要生产商可伸缩狗绳收入排名</w:t>
      </w:r>
      <w:r>
        <w:rPr>
          <w:rFonts w:hint="eastAsia"/>
        </w:rPr>
        <w:br/>
      </w:r>
      <w:r>
        <w:rPr>
          <w:rFonts w:hint="eastAsia"/>
        </w:rPr>
        <w:t>　　4.3 中国市场主要厂商可伸缩狗绳销量（2020-2025）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中国市场主要厂商可伸缩狗绳销量（2020-2025）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中国市场主要厂商可伸缩狗绳销售收入（2020-2025）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2024年中国主要生产商可伸缩狗绳收入排名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中国市场主要厂商可伸缩狗绳销售价格（2020-2025）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全球主要厂商可伸缩狗绳总部及产地分布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全球主要厂商成立时间及可伸缩狗绳商业化日期</w:t>
      </w:r>
      <w:r>
        <w:rPr>
          <w:rFonts w:hint="eastAsia"/>
        </w:rPr>
        <w:br/>
      </w:r>
      <w:r>
        <w:rPr>
          <w:rFonts w:hint="eastAsia"/>
        </w:rPr>
        <w:t>　　4.6 全球主要厂商可伸缩狗绳产品类型及应用</w:t>
      </w:r>
      <w:r>
        <w:rPr>
          <w:rFonts w:hint="eastAsia"/>
        </w:rPr>
        <w:br/>
      </w:r>
      <w:r>
        <w:rPr>
          <w:rFonts w:hint="eastAsia"/>
        </w:rPr>
        <w:t>　　4.7 可伸缩狗绳行业集中度、竞争程度分析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可伸缩狗绳行业集中度分析：2024年全球Top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全球可伸缩狗绳第一梯队、第二梯队和第三梯队生产商（品牌）及市场份额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重点企业（1）基本信息、可伸缩狗绳生产基地、销售区域、竞争对手及市场地位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可伸缩狗绳产品规格、参数及市场应用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可伸缩狗绳销量、收入、价格及毛利率（2020-2025）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重点企业（2）基本信息、可伸缩狗绳生产基地、销售区域、竞争对手及市场地位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可伸缩狗绳产品规格、参数及市场应用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可伸缩狗绳销量、收入、价格及毛利率（2020-2025）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重点企业（3）基本信息、可伸缩狗绳生产基地、销售区域、竞争对手及市场地位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可伸缩狗绳产品规格、参数及市场应用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可伸缩狗绳销量、收入、价格及毛利率（2020-2025）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重点企业（4）基本信息、可伸缩狗绳生产基地、销售区域、竞争对手及市场地位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可伸缩狗绳产品规格、参数及市场应用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可伸缩狗绳销量、收入、价格及毛利率（2020-2025）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重点企业（5）基本信息、可伸缩狗绳生产基地、销售区域、竞争对手及市场地位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可伸缩狗绳产品规格、参数及市场应用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可伸缩狗绳销量、收入、价格及毛利率（2020-2025）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重点企业（6）基本信息、可伸缩狗绳生产基地、销售区域、竞争对手及市场地位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可伸缩狗绳产品规格、参数及市场应用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可伸缩狗绳销量、收入、价格及毛利率（2020-2025）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重点企业（7）基本信息、可伸缩狗绳生产基地、销售区域、竞争对手及市场地位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可伸缩狗绳产品规格、参数及市场应用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可伸缩狗绳销量、收入、价格及毛利率（2020-2025）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不同产品类型可伸缩狗绳分析</w:t>
      </w:r>
      <w:r>
        <w:rPr>
          <w:rFonts w:hint="eastAsia"/>
        </w:rPr>
        <w:br/>
      </w:r>
      <w:r>
        <w:rPr>
          <w:rFonts w:hint="eastAsia"/>
        </w:rPr>
        <w:t>　　6.1 全球不同产品类型可伸缩狗绳销量（2020-2031）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全球不同产品类型可伸缩狗绳销量及市场份额（2020-2025）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全球不同产品类型可伸缩狗绳销量预测（2026-2031）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全球不同产品类型可伸缩狗绳收入（2020-2031）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全球不同产品类型可伸缩狗绳收入及市场份额（2020-2025）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全球不同产品类型可伸缩狗绳收入预测（2026-2031）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全球不同产品类型可伸缩狗绳价格走势（2020-2031）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不同应用可伸缩狗绳分析</w:t>
      </w:r>
      <w:r>
        <w:rPr>
          <w:rFonts w:hint="eastAsia"/>
        </w:rPr>
        <w:br/>
      </w:r>
      <w:r>
        <w:rPr>
          <w:rFonts w:hint="eastAsia"/>
        </w:rPr>
        <w:t>　　7.1 全球不同应用可伸缩狗绳销量（2020-2031）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全球不同应用可伸缩狗绳销量及市场份额（2020-2025）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全球不同应用可伸缩狗绳销量预测（2026-2031）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全球不同应用可伸缩狗绳收入（2020-2031）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全球不同应用可伸缩狗绳收入及市场份额（2020-2025）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全球不同应用可伸缩狗绳收入预测（2026-2031）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全球不同应用可伸缩狗绳价格走势（2020-2031）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可伸缩狗绳产业链分析</w:t>
      </w:r>
      <w:r>
        <w:rPr>
          <w:rFonts w:hint="eastAsia"/>
        </w:rPr>
        <w:br/>
      </w:r>
      <w:r>
        <w:rPr>
          <w:rFonts w:hint="eastAsia"/>
        </w:rPr>
        <w:t>　　8.2 可伸缩狗绳工艺制造技术分析</w:t>
      </w:r>
      <w:r>
        <w:rPr>
          <w:rFonts w:hint="eastAsia"/>
        </w:rPr>
        <w:br/>
      </w:r>
      <w:r>
        <w:rPr>
          <w:rFonts w:hint="eastAsia"/>
        </w:rPr>
        <w:t>　　8.3 可伸缩狗绳产业上游供应分析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可伸缩狗绳下游客户分析</w:t>
      </w:r>
      <w:r>
        <w:rPr>
          <w:rFonts w:hint="eastAsia"/>
        </w:rPr>
        <w:br/>
      </w:r>
      <w:r>
        <w:rPr>
          <w:rFonts w:hint="eastAsia"/>
        </w:rPr>
        <w:t>　　8.5 可伸缩狗绳销售渠道分析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可伸缩狗绳行业发展机遇及主要驱动因素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可伸缩狗绳行业发展面临的风险</w:t>
      </w:r>
      <w:r>
        <w:rPr>
          <w:rFonts w:hint="eastAsia"/>
        </w:rPr>
        <w:br/>
      </w:r>
      <w:r>
        <w:rPr>
          <w:rFonts w:hint="eastAsia"/>
        </w:rPr>
        <w:t>　　9.3 可伸缩狗绳行业政策分析</w:t>
      </w:r>
      <w:r>
        <w:rPr>
          <w:rFonts w:hint="eastAsia"/>
        </w:rPr>
        <w:br/>
      </w:r>
      <w:r>
        <w:rPr>
          <w:rFonts w:hint="eastAsia"/>
        </w:rPr>
        <w:t>　　9.4 可伸缩狗绳中国企业SWOT分析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全球不同产品类型可伸缩狗绳销售额增长（CAGR）趋势2020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可伸缩狗绳行业目前发展现状</w:t>
      </w:r>
      <w:r>
        <w:rPr>
          <w:rFonts w:hint="eastAsia"/>
        </w:rPr>
        <w:br/>
      </w:r>
      <w:r>
        <w:rPr>
          <w:rFonts w:hint="eastAsia"/>
        </w:rPr>
        <w:t>　　表 4： 可伸缩狗绳发展趋势</w:t>
      </w:r>
      <w:r>
        <w:rPr>
          <w:rFonts w:hint="eastAsia"/>
        </w:rPr>
        <w:br/>
      </w:r>
      <w:r>
        <w:rPr>
          <w:rFonts w:hint="eastAsia"/>
        </w:rPr>
        <w:t>　　表 5： 全球主要地区可伸缩狗绳产量增速（CAGR）：（2020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全球主要地区可伸缩狗绳产量（2020-2025）&amp;（千件）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全球主要地区可伸缩狗绳产量（2026-2031）&amp;（千件）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全球主要地区可伸缩狗绳产量市场份额（2020-2025）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全球主要地区可伸缩狗绳产量（2026-2031）&amp;（千件）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全球主要地区可伸缩狗绳销售收入增速：（2020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全球主要地区可伸缩狗绳销售收入（2020-2025）&amp;（百万美元）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全球主要地区可伸缩狗绳销售收入市场份额（2020-2025）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全球主要地区可伸缩狗绳收入（2026-2031）&amp;（百万美元）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全球主要地区可伸缩狗绳收入市场份额（2026-2031）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全球主要地区可伸缩狗绳销量（千件）：2020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全球主要地区可伸缩狗绳销量（2020-2025）&amp;（千件）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全球主要地区可伸缩狗绳销量市场份额（2020-2025）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全球主要地区可伸缩狗绳销量（2026-2031）&amp;（千件）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全球主要地区可伸缩狗绳销量份额（2026-2031）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全球市场主要厂商可伸缩狗绳产能（2024-2025）&amp;（千件）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全球市场主要厂商可伸缩狗绳销量（2020-2025）&amp;（千件）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全球市场主要厂商可伸缩狗绳销量市场份额（2020-2025）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全球市场主要厂商可伸缩狗绳销售收入（2020-2025）&amp;（百万美元）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全球市场主要厂商可伸缩狗绳销售收入市场份额（2020-2025）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全球市场主要厂商可伸缩狗绳销售价格（2020-2025）&amp;（美元/件）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2024年全球主要生产商可伸缩狗绳收入排名（百万美元）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中国市场主要厂商可伸缩狗绳销量（2020-2025）&amp;（千件）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中国市场主要厂商可伸缩狗绳销量市场份额（2020-2025）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中国市场主要厂商可伸缩狗绳销售收入（2020-2025）&amp;（百万美元）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中国市场主要厂商可伸缩狗绳销售收入市场份额（2020-2025）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2024年中国主要生产商可伸缩狗绳收入排名（百万美元）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中国市场主要厂商可伸缩狗绳销售价格（2020-2025）&amp;（美元/件）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全球主要厂商可伸缩狗绳总部及产地分布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全球主要厂商成立时间及可伸缩狗绳商业化日期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全球主要厂商可伸缩狗绳产品类型及应用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2024年全球可伸缩狗绳主要厂商市场地位（第一梯队、第二梯队和第三梯队）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全球可伸缩狗绳市场投资、并购等现状分析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可伸缩狗绳生产基地、销售区域、竞争对手及市场地位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可伸缩狗绳产品规格、参数及市场应用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可伸缩狗绳销量（千件）、收入（百万美元）、价格（美元/件）及毛利率（2020-2025）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可伸缩狗绳生产基地、销售区域、竞争对手及市场地位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可伸缩狗绳产品规格、参数及市场应用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可伸缩狗绳销量（千件）、收入（百万美元）、价格（美元/件）及毛利率（2020-2025）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可伸缩狗绳生产基地、销售区域、竞争对手及市场地位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可伸缩狗绳产品规格、参数及市场应用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可伸缩狗绳销量（千件）、收入（百万美元）、价格（美元/件）及毛利率（2020-2025）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可伸缩狗绳生产基地、销售区域、竞争对手及市场地位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可伸缩狗绳产品规格、参数及市场应用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可伸缩狗绳销量（千件）、收入（百万美元）、价格（美元/件）及毛利率（2020-2025）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可伸缩狗绳生产基地、销售区域、竞争对手及市场地位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可伸缩狗绳产品规格、参数及市场应用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可伸缩狗绳销量（千件）、收入（百万美元）、价格（美元/件）及毛利率（2020-2025）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可伸缩狗绳生产基地、销售区域、竞争对手及市场地位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可伸缩狗绳产品规格、参数及市场应用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可伸缩狗绳销量（千件）、收入（百万美元）、价格（美元/件）及毛利率（2020-2025）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可伸缩狗绳生产基地、销售区域、竞争对手及市场地位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可伸缩狗绳产品规格、参数及市场应用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可伸缩狗绳销量（千件）、收入（百万美元）、价格（美元/件）及毛利率（2020-2025）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全球不同产品类型可伸缩狗绳销量（2020-2025年）&amp;（千件）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74： 全球不同产品类型可伸缩狗绳销量市场份额（2020-2025）</w:t>
      </w:r>
      <w:r>
        <w:rPr>
          <w:rFonts w:hint="eastAsia"/>
        </w:rPr>
        <w:br/>
      </w:r>
      <w:r>
        <w:rPr>
          <w:rFonts w:hint="eastAsia"/>
        </w:rPr>
        <w:t>　　表 75： 全球不同产品类型可伸缩狗绳销量预测（2026-2031）&amp;（千件）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76： 全球市场不同产品类型可伸缩狗绳销量市场份额预测（2026-2031）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77： 全球不同产品类型可伸缩狗绳收入（2020-2025年）&amp;（百万美元）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78： 全球不同产品类型可伸缩狗绳收入市场份额（2020-2025）</w:t>
      </w:r>
      <w:r>
        <w:rPr>
          <w:rFonts w:hint="eastAsia"/>
        </w:rPr>
        <w:br/>
      </w:r>
      <w:r>
        <w:rPr>
          <w:rFonts w:hint="eastAsia"/>
        </w:rPr>
        <w:t>　　表 79： 全球不同产品类型可伸缩狗绳收入预测（2026-2031）&amp;（百万美元）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80： 全球不同产品类型可伸缩狗绳收入市场份额预测（2026-2031）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81： 全球不同应用可伸缩狗绳销量（2020-2025年）&amp;（千件）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82： 全球不同应用可伸缩狗绳销量市场份额（2020-2025）</w:t>
      </w:r>
      <w:r>
        <w:rPr>
          <w:rFonts w:hint="eastAsia"/>
        </w:rPr>
        <w:br/>
      </w:r>
      <w:r>
        <w:rPr>
          <w:rFonts w:hint="eastAsia"/>
        </w:rPr>
        <w:t>　　表 83： 全球不同应用可伸缩狗绳销量预测（2026-2031）&amp;（千件）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84： 全球市场不同应用可伸缩狗绳销量市场份额预测（2026-2031）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85： 全球不同应用可伸缩狗绳收入（2020-2025年）&amp;（百万美元）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86： 全球不同应用可伸缩狗绳收入市场份额（2020-2025）</w:t>
      </w:r>
      <w:r>
        <w:rPr>
          <w:rFonts w:hint="eastAsia"/>
        </w:rPr>
        <w:br/>
      </w:r>
      <w:r>
        <w:rPr>
          <w:rFonts w:hint="eastAsia"/>
        </w:rPr>
        <w:t>　　表 87： 全球不同应用可伸缩狗绳收入预测（2026-2031）&amp;（百万美元）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88： 全球不同应用可伸缩狗绳收入市场份额预测（2026-2031）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89： 可伸缩狗绳上游原料供应商及联系方式列表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90： 可伸缩狗绳典型客户列表</w:t>
      </w:r>
      <w:r>
        <w:rPr>
          <w:rFonts w:hint="eastAsia"/>
        </w:rPr>
        <w:br/>
      </w:r>
      <w:r>
        <w:rPr>
          <w:rFonts w:hint="eastAsia"/>
        </w:rPr>
        <w:t>　　表 91： 可伸缩狗绳主要销售模式及销售渠道</w:t>
      </w:r>
      <w:r>
        <w:rPr>
          <w:rFonts w:hint="eastAsia"/>
        </w:rPr>
        <w:br/>
      </w:r>
      <w:r>
        <w:rPr>
          <w:rFonts w:hint="eastAsia"/>
        </w:rPr>
        <w:t>　　表 92： 可伸缩狗绳行业发展机遇及主要驱动因素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93： 可伸缩狗绳行业发展面临的风险</w:t>
      </w:r>
      <w:r>
        <w:rPr>
          <w:rFonts w:hint="eastAsia"/>
        </w:rPr>
        <w:br/>
      </w:r>
      <w:r>
        <w:rPr>
          <w:rFonts w:hint="eastAsia"/>
        </w:rPr>
        <w:t>　　表 94： 可伸缩狗绳行业政策分析</w:t>
      </w:r>
      <w:r>
        <w:rPr>
          <w:rFonts w:hint="eastAsia"/>
        </w:rPr>
        <w:br/>
      </w:r>
      <w:r>
        <w:rPr>
          <w:rFonts w:hint="eastAsia"/>
        </w:rPr>
        <w:t>　　表 95： 研究范围</w:t>
      </w:r>
      <w:r>
        <w:rPr>
          <w:rFonts w:hint="eastAsia"/>
        </w:rPr>
        <w:br/>
      </w:r>
      <w:r>
        <w:rPr>
          <w:rFonts w:hint="eastAsia"/>
        </w:rPr>
        <w:t>　　表 96：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可伸缩狗绳产品图片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全球不同产品类型可伸缩狗绳销售额2020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全球不同产品类型可伸缩狗绳市场份额2024 &amp; 2031</w:t>
      </w:r>
      <w:r>
        <w:rPr>
          <w:rFonts w:hint="eastAsia"/>
        </w:rPr>
        <w:br/>
      </w:r>
      <w:r>
        <w:rPr>
          <w:rFonts w:hint="eastAsia"/>
        </w:rPr>
        <w:t>　　图 4： 皮革产品图片</w:t>
      </w:r>
      <w:r>
        <w:rPr>
          <w:rFonts w:hint="eastAsia"/>
        </w:rPr>
        <w:br/>
      </w:r>
      <w:r>
        <w:rPr>
          <w:rFonts w:hint="eastAsia"/>
        </w:rPr>
        <w:t>　　图 5： 尼龙产品图片</w:t>
      </w:r>
      <w:r>
        <w:rPr>
          <w:rFonts w:hint="eastAsia"/>
        </w:rPr>
        <w:br/>
      </w:r>
      <w:r>
        <w:rPr>
          <w:rFonts w:hint="eastAsia"/>
        </w:rPr>
        <w:t>　　图 6： 链条产品图片</w:t>
      </w:r>
      <w:r>
        <w:rPr>
          <w:rFonts w:hint="eastAsia"/>
        </w:rPr>
        <w:br/>
      </w:r>
      <w:r>
        <w:rPr>
          <w:rFonts w:hint="eastAsia"/>
        </w:rPr>
        <w:t>　　图 7： 棉绳产品图片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10： 全球不同应用可伸缩狗绳市场份额2024 &amp; 2031</w:t>
      </w:r>
      <w:r>
        <w:rPr>
          <w:rFonts w:hint="eastAsia"/>
        </w:rPr>
        <w:br/>
      </w:r>
      <w:r>
        <w:rPr>
          <w:rFonts w:hint="eastAsia"/>
        </w:rPr>
        <w:t>　　图 11： 大型犬</w:t>
      </w:r>
      <w:r>
        <w:rPr>
          <w:rFonts w:hint="eastAsia"/>
        </w:rPr>
        <w:br/>
      </w:r>
      <w:r>
        <w:rPr>
          <w:rFonts w:hint="eastAsia"/>
        </w:rPr>
        <w:t>　　图 12： 中型犬</w:t>
      </w:r>
      <w:r>
        <w:rPr>
          <w:rFonts w:hint="eastAsia"/>
        </w:rPr>
        <w:br/>
      </w:r>
      <w:r>
        <w:rPr>
          <w:rFonts w:hint="eastAsia"/>
        </w:rPr>
        <w:t>　　图 13： 小型犬</w:t>
      </w:r>
      <w:r>
        <w:rPr>
          <w:rFonts w:hint="eastAsia"/>
        </w:rPr>
        <w:br/>
      </w:r>
      <w:r>
        <w:rPr>
          <w:rFonts w:hint="eastAsia"/>
        </w:rPr>
        <w:t>　　图 14： 全球可伸缩狗绳产能、产量、产能利用率及发展趋势（2020-2031）&amp;（千件）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15： 全球可伸缩狗绳产量、需求量及发展趋势（2020-2031）&amp;（千件）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全球主要地区可伸缩狗绳产量（2020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全球主要地区可伸缩狗绳产量市场份额（2020-2031）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中国可伸缩狗绳产能、产量、产能利用率及发展趋势（2020-2031）&amp;（千件）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19： 中国可伸缩狗绳产量、市场需求量及发展趋势（2020-2031）&amp;（千件）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20： 全球可伸缩狗绳市场销售额及增长率：（2020-2031）&amp;（百万美元）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全球市场可伸缩狗绳市场规模：2020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全球市场可伸缩狗绳销量及增长率（2020-2031）&amp;（千件）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全球市场可伸缩狗绳价格趋势（2020-2031）&amp;（美元/件）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24： 全球主要地区可伸缩狗绳销售收入（2020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25： 全球主要地区可伸缩狗绳销售收入市场份额（2020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26： 北美市场可伸缩狗绳销量及增长率（2020-2031）&amp;（千件）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北美市场可伸缩狗绳收入及增长率（2020-2031）&amp;（百万美元）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欧洲市场可伸缩狗绳销量及增长率（2020-2031）&amp;（千件）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欧洲市场可伸缩狗绳收入及增长率（2020-2031）&amp;（百万美元）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中国市场可伸缩狗绳销量及增长率（2020-2031）&amp;（千件）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中国市场可伸缩狗绳收入及增长率（2020-2031）&amp;（百万美元）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日本市场可伸缩狗绳销量及增长率（2020-2031）&amp;（千件）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日本市场可伸缩狗绳收入及增长率（2020-2031）&amp;（百万美元）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东南亚市场可伸缩狗绳销量及增长率（2020-2031）&amp;（千件）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东南亚市场可伸缩狗绳收入及增长率（2020-2031）&amp;（百万美元）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印度市场可伸缩狗绳销量及增长率（2020-2031）&amp;（千件）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印度市场可伸缩狗绳收入及增长率（2020-2031）&amp;（百万美元）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2024年全球市场主要厂商可伸缩狗绳销量市场份额</w:t>
      </w:r>
      <w:r>
        <w:rPr>
          <w:rFonts w:hint="eastAsia"/>
        </w:rPr>
        <w:br/>
      </w:r>
      <w:r>
        <w:rPr>
          <w:rFonts w:hint="eastAsia"/>
        </w:rPr>
        <w:t>　　图 39： 2024年全球市场主要厂商可伸缩狗绳收入市场份额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2024年中国市场主要厂商可伸缩狗绳销量市场份额</w:t>
      </w:r>
      <w:r>
        <w:rPr>
          <w:rFonts w:hint="eastAsia"/>
        </w:rPr>
        <w:br/>
      </w:r>
      <w:r>
        <w:rPr>
          <w:rFonts w:hint="eastAsia"/>
        </w:rPr>
        <w:t>　　图 41： 2024年中国市场主要厂商可伸缩狗绳收入市场份额</w:t>
      </w:r>
      <w:r>
        <w:rPr>
          <w:rFonts w:hint="eastAsia"/>
        </w:rPr>
        <w:br/>
      </w:r>
      <w:r>
        <w:rPr>
          <w:rFonts w:hint="eastAsia"/>
        </w:rPr>
        <w:t>　　图 42： 2024年全球前五大生产商可伸缩狗绳市场份额</w:t>
      </w:r>
      <w:r>
        <w:rPr>
          <w:rFonts w:hint="eastAsia"/>
        </w:rPr>
        <w:br/>
      </w:r>
      <w:r>
        <w:rPr>
          <w:rFonts w:hint="eastAsia"/>
        </w:rPr>
        <w:t>　　图 43： 2024年全球可伸缩狗绳第一梯队、第二梯队和第三梯队厂商及市场份额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44： 全球不同产品类型可伸缩狗绳价格走势（2020-2031）&amp;（美元/件）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45： 全球不同应用可伸缩狗绳价格走势（2020-2031）&amp;（美元/件）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46： 可伸缩狗绳产业链</w:t>
      </w:r>
      <w:r>
        <w:rPr>
          <w:rFonts w:hint="eastAsia"/>
        </w:rPr>
        <w:br/>
      </w:r>
      <w:r>
        <w:rPr>
          <w:rFonts w:hint="eastAsia"/>
        </w:rPr>
        <w:t>　　图 47： 可伸缩狗绳中国企业SWOT分析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9d9ca76cd04e6f" w:history="1">
        <w:r>
          <w:rPr>
            <w:rStyle w:val="Hyperlink"/>
          </w:rPr>
          <w:t>全球与中国可伸缩狗绳发展现状及前景趋势报告（2025-2031年）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5356127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9d9ca76cd04e6f" w:history="1">
        <w:r>
          <w:rPr>
            <w:rStyle w:val="Hyperlink"/>
          </w:rPr>
          <w:t>https://www.20087.com/7/12/KeShenSuoGouShengHangYeQianJing.html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ec7ec945d0405f" w:history="1">
      <w:r>
        <w:rPr>
          <w:rStyle w:val="Hyperlink"/>
        </w:rPr>
        <w:t>全球与中国可伸缩狗绳发展现状及前景趋势报告（2025-2031年）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2/KeShenSuoGouShengHangYeQianJing.html" TargetMode="External" Id="R0b9d9ca76cd04e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2/KeShenSuoGouShengHangYeQianJing.html" TargetMode="External" Id="R89ec7ec945d040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2025-02-24T07:57:32Z</dcterms:created>
  <dcterms:modified xsi:type="dcterms:W3CDTF">2025-02-24T08:57:32Z</dcterms:modified>
  <dc:subject>全球与中国可伸缩狗绳发展现状及前景趋势报告（2025-2031年）</dc:subject>
  <dc:title>全球与中国可伸缩狗绳发展现状及前景趋势报告（2025-2031年）</dc:title>
  <cp:keywords>全球与中国可伸缩狗绳发展现状及前景趋势报告（2025-2031年）</cp:keywords>
  <dc:description>全球与中国可伸缩狗绳发展现状及前景趋势报告（2025-2031年）</dc:description>
</cp:coreProperties>
</file>