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ee514f0a54d22" w:history="1">
              <w:r>
                <w:rPr>
                  <w:rStyle w:val="Hyperlink"/>
                </w:rPr>
                <w:t>2026-2032年中国手推童车市场现状研究分析与发展前景预测报告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ee514f0a54d22" w:history="1">
              <w:r>
                <w:rPr>
                  <w:rStyle w:val="Hyperlink"/>
                </w:rPr>
                <w:t>2026-2032年中国手推童车市场现状研究分析与发展前景预测报告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ee514f0a54d22" w:history="1">
                <w:r>
                  <w:rPr>
                    <w:rStyle w:val="Hyperlink"/>
                  </w:rPr>
                  <w:t>https://www.20087.com/8/62/ShouTuiTongCheHangYeFaZhanQianJing.html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手推童车是供婴幼儿出行使用的带轮载具，涵盖伞车、高景观车、双胞胎车及多功能旅行系统，核心关注点包括安全性（符合EN 1888、ASTM F833等标准）、折叠便捷性、避震性能及人体工学设计。手推童车强调轻量化铝合金车架、五点式安全带、可调节靠背及大容量置物篮，高端型号集成智能配件（如紫外线传感器、蓝牙音箱）。在新生人口结构变化与育儿精细化趋势下，家长对手推童车的收纳体积、单手收车流畅度、新生儿平躺角度（175°以上）及环保面料（无PFAS防水涂层）提出更高要求。然而，低价产品存在夹伤风险或刹车失效隐患；部分“高景观”设计重心过高影响稳定性；且功能堆砌导致操作复杂化。</w:t>
      </w:r>
      <w:r>
        <w:rPr>
          <w:rFonts w:hint="eastAsia"/>
        </w:rPr>
        <w:br/>
      </w:r>
      <w:r>
        <w:rPr>
          <w:rFonts w:hint="eastAsia"/>
        </w:rPr>
        <w:t>　　未来，手推童车将向模块化生态、智能互联与可持续材料升级。开发车架-座椅-汽车安全座椅快拆系统实现全龄段覆盖；通过APP记录出行轨迹与环境数据。推广再生海洋塑料与无染色织物降低碳足迹。在共享育儿经济兴起下，租赁级耐用童车需求增长。长远看，手推童车将从“出行工具”升维为“家庭健康与亲子互动智能载体”，其发展方向是安全极致、体验无缝与责任可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ee514f0a54d22" w:history="1">
        <w:r>
          <w:rPr>
            <w:rStyle w:val="Hyperlink"/>
          </w:rPr>
          <w:t>2026-2032年中国手推童车市场现状研究分析与发展前景预测报告</w:t>
        </w:r>
      </w:hyperlink>
      <w:r>
        <w:rPr>
          <w:rFonts w:hint="eastAsia"/>
        </w:rPr>
        <w:t>》系统梳理了手推童车行业产业链结构，分析手推童车行业市场规模、需求特征及价格动态，客观呈现手推童车行业发展现状。报告研究了手推童车技术发展现状及未来方向，结合市场趋势科学预测增长空间，并解析手推童车重点企业的竞争格局与品牌表现。通过对手推童车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手推童车行业概述</w:t>
      </w:r>
      <w:r>
        <w:rPr>
          <w:rFonts w:hint="eastAsia"/>
        </w:rPr>
        <w:br/>
      </w:r>
      <w:r>
        <w:rPr>
          <w:rFonts w:hint="eastAsia"/>
        </w:rPr>
        <w:t>　　第一节 手推童车定义与分类</w:t>
      </w:r>
      <w:r>
        <w:rPr>
          <w:rFonts w:hint="eastAsia"/>
        </w:rPr>
        <w:br/>
      </w:r>
      <w:r>
        <w:rPr>
          <w:rFonts w:hint="eastAsia"/>
        </w:rPr>
        <w:t>　　第二节 手推童车应用领域</w:t>
      </w:r>
      <w:r>
        <w:rPr>
          <w:rFonts w:hint="eastAsia"/>
        </w:rPr>
        <w:br/>
      </w:r>
      <w:r>
        <w:rPr>
          <w:rFonts w:hint="eastAsia"/>
        </w:rPr>
        <w:t>　　第三节 手推童车行业经济指标分析</w:t>
      </w:r>
      <w:r>
        <w:rPr>
          <w:rFonts w:hint="eastAsia"/>
        </w:rPr>
        <w:br/>
      </w:r>
      <w:r>
        <w:rPr>
          <w:rFonts w:hint="eastAsia"/>
        </w:rPr>
        <w:t>　　　　一、手推童车行业赢利性评估</w:t>
      </w:r>
      <w:r>
        <w:rPr>
          <w:rFonts w:hint="eastAsia"/>
        </w:rPr>
        <w:br/>
      </w:r>
      <w:r>
        <w:rPr>
          <w:rFonts w:hint="eastAsia"/>
        </w:rPr>
        <w:t>　　　　二、手推童车行业成长速度分析</w:t>
      </w:r>
      <w:r>
        <w:rPr>
          <w:rFonts w:hint="eastAsia"/>
        </w:rPr>
        <w:br/>
      </w:r>
      <w:r>
        <w:rPr>
          <w:rFonts w:hint="eastAsia"/>
        </w:rPr>
        <w:t>　　　　三、手推童车附加值提升空间探讨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四、手推童车行业进入壁垒分析</w:t>
      </w:r>
      <w:r>
        <w:rPr>
          <w:rFonts w:hint="eastAsia"/>
        </w:rPr>
        <w:br/>
      </w:r>
      <w:r>
        <w:rPr>
          <w:rFonts w:hint="eastAsia"/>
        </w:rPr>
        <w:t>　　　　五、手推童车行业风险性评估</w:t>
      </w:r>
      <w:r>
        <w:rPr>
          <w:rFonts w:hint="eastAsia"/>
        </w:rPr>
        <w:br/>
      </w:r>
      <w:r>
        <w:rPr>
          <w:rFonts w:hint="eastAsia"/>
        </w:rPr>
        <w:t>　　　　六、手推童车行业周期性分析</w:t>
      </w:r>
      <w:r>
        <w:rPr>
          <w:rFonts w:hint="eastAsia"/>
        </w:rPr>
        <w:br/>
      </w:r>
      <w:r>
        <w:rPr>
          <w:rFonts w:hint="eastAsia"/>
        </w:rPr>
        <w:t>　　　　七、手推童车行业竞争程度指标</w:t>
      </w:r>
      <w:r>
        <w:rPr>
          <w:rFonts w:hint="eastAsia"/>
        </w:rPr>
        <w:br/>
      </w:r>
      <w:r>
        <w:rPr>
          <w:rFonts w:hint="eastAsia"/>
        </w:rPr>
        <w:t>　　　　八、手推童车行业成熟度综合分析</w:t>
      </w:r>
      <w:r>
        <w:rPr>
          <w:rFonts w:hint="eastAsia"/>
        </w:rPr>
        <w:br/>
      </w:r>
      <w:r>
        <w:rPr>
          <w:rFonts w:hint="eastAsia"/>
        </w:rPr>
        <w:t>　　第四节 手推童车产业链及经营模式分析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三、手推童车销售模式与渠道策略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全球手推童车市场发展分析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2025-2026年全球手推童车行业发展分析</w:t>
      </w:r>
      <w:r>
        <w:rPr>
          <w:rFonts w:hint="eastAsia"/>
        </w:rPr>
        <w:br/>
      </w:r>
      <w:r>
        <w:rPr>
          <w:rFonts w:hint="eastAsia"/>
        </w:rPr>
        <w:t>　　　　一、全球手推童车行业市场规模与趋势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二、全球手推童车行业发展特点</w:t>
      </w:r>
      <w:r>
        <w:rPr>
          <w:rFonts w:hint="eastAsia"/>
        </w:rPr>
        <w:br/>
      </w:r>
      <w:r>
        <w:rPr>
          <w:rFonts w:hint="eastAsia"/>
        </w:rPr>
        <w:t>　　　　三、全球手推童车行业竞争格局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主要国家与地区手推童车市场分析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2026-2032年全球手推童车行业发展趋势与前景预测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一、手推童车行业发展趋势</w:t>
      </w:r>
      <w:r>
        <w:rPr>
          <w:rFonts w:hint="eastAsia"/>
        </w:rPr>
        <w:br/>
      </w:r>
      <w:r>
        <w:rPr>
          <w:rFonts w:hint="eastAsia"/>
        </w:rPr>
        <w:t>　　　　二、手推童车行业发展潜力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中国手推童车行业市场分析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2025-2026年手推童车产能与投资动态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一、国内手推童车产能现状与利用效率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二、手推童车产能扩张与投资动态分析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2026-2032年手推童车行业产量统计与趋势预测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一、2020-2025年手推童车行业产量与增长趋势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1、2020-2025年手推童车产量及增长趋势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2、2020-2025年手推童车细分产品产量及份额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二、手推童车产量影响因素分析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三、2026-2032年手推童车产量预测</w:t>
      </w:r>
      <w:r>
        <w:rPr>
          <w:rFonts w:hint="eastAsia"/>
        </w:rPr>
        <w:br/>
      </w:r>
      <w:r>
        <w:rPr>
          <w:rFonts w:hint="eastAsia"/>
        </w:rPr>
        <w:t>　　第三节 2026-2032年手推童车市场需求与销售分析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一、2025-2026年手推童车行业需求现状</w:t>
      </w:r>
      <w:r>
        <w:rPr>
          <w:rFonts w:hint="eastAsia"/>
        </w:rPr>
        <w:br/>
      </w:r>
      <w:r>
        <w:rPr>
          <w:rFonts w:hint="eastAsia"/>
        </w:rPr>
        <w:t>　　　　二、手推童车客户群体与需求特点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三、2020-2025年手推童车行业销售规模分析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四、2026-2032年手推童车市场增长潜力与规模预测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2025-2026年手推童车行业技术发展现状及趋势分析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手推童车行业技术发展现状分析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国内外手推童车行业技术差距分析及差距形成的主要原因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手推童车行业技术发展方向、趋势预测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提升手推童车行业技术能力策略建议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中国手推童车细分市场分析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一、2025-2026年手推童车主要细分产品市场现状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手推童车价格机制与竞争策略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一、2020-2025年手推童车市场价格走势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手推童车定价策略与方法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2026-2032年手推童车价格竞争态势与趋势预测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中国手推童车行业重点区域市场研究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2025-2026年重点区域手推童车市场发展概况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二、2020-2025年手推童车市场需求规模情况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三、2026-2032年手推童车行业发展潜力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二、2020-2025年手推童车市场需求规模情况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三、2026-2032年手推童车行业发展潜力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二、2020-2025年手推童车市场需求规模情况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三、2026-2032年手推童车行业发展潜力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二、2020-2025年手推童车市场需求规模情况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三、2026-2032年手推童车行业发展潜力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二、2020-2025年手推童车市场需求规模情况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三、2026-2032年手推童车行业发展潜力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2020-2025年中国手推童车行业进出口情况分析</w:t>
      </w:r>
      <w:r>
        <w:rPr>
          <w:rFonts w:hint="eastAsia"/>
        </w:rPr>
        <w:br/>
      </w:r>
      <w:r>
        <w:rPr>
          <w:rFonts w:hint="eastAsia"/>
        </w:rPr>
        <w:t>　　第一节 手推童车行业进口规模与来源分析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一、2020-2025年手推童车进口规模分析</w:t>
      </w:r>
      <w:r>
        <w:rPr>
          <w:rFonts w:hint="eastAsia"/>
        </w:rPr>
        <w:br/>
      </w:r>
      <w:r>
        <w:rPr>
          <w:rFonts w:hint="eastAsia"/>
        </w:rPr>
        <w:t>　　　　二、手推童车主要进口来源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手推童车行业出口规模与目的地分析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一、2020-2025年手推童车出口规模分析</w:t>
      </w:r>
      <w:r>
        <w:rPr>
          <w:rFonts w:hint="eastAsia"/>
        </w:rPr>
        <w:br/>
      </w:r>
      <w:r>
        <w:rPr>
          <w:rFonts w:hint="eastAsia"/>
        </w:rPr>
        <w:t>　　　　二、手推童车主要出口目的地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2020-2025年中国手推童车总体规模与财务指标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中国手推童车行业总体规模分析</w:t>
      </w:r>
      <w:r>
        <w:rPr>
          <w:rFonts w:hint="eastAsia"/>
        </w:rPr>
        <w:br/>
      </w:r>
      <w:r>
        <w:rPr>
          <w:rFonts w:hint="eastAsia"/>
        </w:rPr>
        <w:t>　　　　一、手推童车企业数量与结构</w:t>
      </w:r>
      <w:r>
        <w:rPr>
          <w:rFonts w:hint="eastAsia"/>
        </w:rPr>
        <w:br/>
      </w:r>
      <w:r>
        <w:rPr>
          <w:rFonts w:hint="eastAsia"/>
        </w:rPr>
        <w:t>　　　　二、手推童车从业人员规模</w:t>
      </w:r>
      <w:r>
        <w:rPr>
          <w:rFonts w:hint="eastAsia"/>
        </w:rPr>
        <w:br/>
      </w:r>
      <w:r>
        <w:rPr>
          <w:rFonts w:hint="eastAsia"/>
        </w:rPr>
        <w:t>　　　　三、手推童车行业资产状况</w:t>
      </w:r>
      <w:r>
        <w:rPr>
          <w:rFonts w:hint="eastAsia"/>
        </w:rPr>
        <w:br/>
      </w:r>
      <w:r>
        <w:rPr>
          <w:rFonts w:hint="eastAsia"/>
        </w:rPr>
        <w:t>　　第二节 中国手推童车行业财务指标总体分析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手推童车行业重点企业经营状况分析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手推童车重点企业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手推童车领先企业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手推童车标杆企业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手推童车代表企业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手推童车龙头企业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手推童车重点企业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中国手推童车行业竞争格局分析</w:t>
      </w:r>
      <w:r>
        <w:rPr>
          <w:rFonts w:hint="eastAsia"/>
        </w:rPr>
        <w:br/>
      </w:r>
      <w:r>
        <w:rPr>
          <w:rFonts w:hint="eastAsia"/>
        </w:rPr>
        <w:t>　　第一节 手推童车行业竞争格局总览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2025-2026年手推童车行业竞争力分析</w:t>
      </w:r>
      <w:r>
        <w:rPr>
          <w:rFonts w:hint="eastAsia"/>
        </w:rPr>
        <w:br/>
      </w:r>
      <w:r>
        <w:rPr>
          <w:rFonts w:hint="eastAsia"/>
        </w:rPr>
        <w:t>　　　　一、手推童车供应商议价能力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四、手推童车替代品威胁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2020-2025年手推童车行业企业并购活动分析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2025-2026年手推童车行业会展与招投标活动分析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一、手推童车行业会展活动及其市场影响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2026年中国手推童车企业发展策略分析</w:t>
      </w:r>
      <w:r>
        <w:rPr>
          <w:rFonts w:hint="eastAsia"/>
        </w:rPr>
        <w:br/>
      </w:r>
      <w:r>
        <w:rPr>
          <w:rFonts w:hint="eastAsia"/>
        </w:rPr>
        <w:t>　　第一节 手推童车市场策略分析</w:t>
      </w:r>
      <w:r>
        <w:rPr>
          <w:rFonts w:hint="eastAsia"/>
        </w:rPr>
        <w:br/>
      </w:r>
      <w:r>
        <w:rPr>
          <w:rFonts w:hint="eastAsia"/>
        </w:rPr>
        <w:t>　　　　一、手推童车市场定位与拓展策略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二、手推童车市场细分与目标客户</w:t>
      </w:r>
      <w:r>
        <w:rPr>
          <w:rFonts w:hint="eastAsia"/>
        </w:rPr>
        <w:br/>
      </w:r>
      <w:r>
        <w:rPr>
          <w:rFonts w:hint="eastAsia"/>
        </w:rPr>
        <w:t>　　第二节 手推童车销售策略分析</w:t>
      </w:r>
      <w:r>
        <w:rPr>
          <w:rFonts w:hint="eastAsia"/>
        </w:rPr>
        <w:br/>
      </w:r>
      <w:r>
        <w:rPr>
          <w:rFonts w:hint="eastAsia"/>
        </w:rPr>
        <w:t>　　　　一、手推童车销售渠道与网络建设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提高手推童车企业竞争力建议</w:t>
      </w:r>
      <w:r>
        <w:rPr>
          <w:rFonts w:hint="eastAsia"/>
        </w:rPr>
        <w:br/>
      </w:r>
      <w:r>
        <w:rPr>
          <w:rFonts w:hint="eastAsia"/>
        </w:rPr>
        <w:t>　　　　一、手推童车技术创新与管理优化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手推童车品牌战略思考</w:t>
      </w:r>
      <w:r>
        <w:rPr>
          <w:rFonts w:hint="eastAsia"/>
        </w:rPr>
        <w:br/>
      </w:r>
      <w:r>
        <w:rPr>
          <w:rFonts w:hint="eastAsia"/>
        </w:rPr>
        <w:t>　　　　一、手推童车品牌建设与维护</w:t>
      </w:r>
      <w:r>
        <w:rPr>
          <w:rFonts w:hint="eastAsia"/>
        </w:rPr>
        <w:br/>
      </w:r>
      <w:r>
        <w:rPr>
          <w:rFonts w:hint="eastAsia"/>
        </w:rPr>
        <w:t>　　　　二、手推童车品牌影响力与市场竞争力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中国手推童车行业风险与对策</w:t>
      </w:r>
      <w:r>
        <w:rPr>
          <w:rFonts w:hint="eastAsia"/>
        </w:rPr>
        <w:br/>
      </w:r>
      <w:r>
        <w:rPr>
          <w:rFonts w:hint="eastAsia"/>
        </w:rPr>
        <w:t>　　第一节 手推童车行业SWOT分析</w:t>
      </w:r>
      <w:r>
        <w:rPr>
          <w:rFonts w:hint="eastAsia"/>
        </w:rPr>
        <w:br/>
      </w:r>
      <w:r>
        <w:rPr>
          <w:rFonts w:hint="eastAsia"/>
        </w:rPr>
        <w:t>　　　　一、手推童车行业优势分析</w:t>
      </w:r>
      <w:r>
        <w:rPr>
          <w:rFonts w:hint="eastAsia"/>
        </w:rPr>
        <w:br/>
      </w:r>
      <w:r>
        <w:rPr>
          <w:rFonts w:hint="eastAsia"/>
        </w:rPr>
        <w:t>　　　　二、手推童车行业劣势分析</w:t>
      </w:r>
      <w:r>
        <w:rPr>
          <w:rFonts w:hint="eastAsia"/>
        </w:rPr>
        <w:br/>
      </w:r>
      <w:r>
        <w:rPr>
          <w:rFonts w:hint="eastAsia"/>
        </w:rPr>
        <w:t>　　　　三、手推童车市场机会探索</w:t>
      </w:r>
      <w:r>
        <w:rPr>
          <w:rFonts w:hint="eastAsia"/>
        </w:rPr>
        <w:br/>
      </w:r>
      <w:r>
        <w:rPr>
          <w:rFonts w:hint="eastAsia"/>
        </w:rPr>
        <w:t>　　　　四、手推童车市场威胁评估</w:t>
      </w:r>
      <w:r>
        <w:rPr>
          <w:rFonts w:hint="eastAsia"/>
        </w:rPr>
        <w:br/>
      </w:r>
      <w:r>
        <w:rPr>
          <w:rFonts w:hint="eastAsia"/>
        </w:rPr>
        <w:t>　　第二节 手推童车行业风险及对策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2026-2032年中国手推童车行业前景与发展趋势</w:t>
      </w:r>
      <w:r>
        <w:rPr>
          <w:rFonts w:hint="eastAsia"/>
        </w:rPr>
        <w:br/>
      </w:r>
      <w:r>
        <w:rPr>
          <w:rFonts w:hint="eastAsia"/>
        </w:rPr>
        <w:t>　　第一节 手推童车行业发展环境分析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2026-2032年手推童车行业发展趋势与方向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一、手推童车行业发展方向预测</w:t>
      </w:r>
      <w:r>
        <w:rPr>
          <w:rFonts w:hint="eastAsia"/>
        </w:rPr>
        <w:br/>
      </w:r>
      <w:r>
        <w:rPr>
          <w:rFonts w:hint="eastAsia"/>
        </w:rPr>
        <w:t>　　　　二、手推童车发展趋势分析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2026-2032年手推童车行业发展潜力与机遇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一、手推童车市场发展潜力评估</w:t>
      </w:r>
      <w:r>
        <w:rPr>
          <w:rFonts w:hint="eastAsia"/>
        </w:rPr>
        <w:br/>
      </w:r>
      <w:r>
        <w:rPr>
          <w:rFonts w:hint="eastAsia"/>
        </w:rPr>
        <w:t>　　　　二、手推童车新兴市场与机遇探索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手推童车行业研究结论与建议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(中~智~林)手推童车行业发展建议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2020-2025年中国手推童车市场规模及增长情况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2020-2025年中国手推童车行业产能及增长趋势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2026-2032年中国手推童车行业产能预测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2020-2025年中国手推童车行业产量及增长趋势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2026-2032年中国手推童车行业产量预测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2020-2025年中国手推童车行业市场需求及增长情况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2026-2032年中国手推童车行业市场需求预测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2020-2025年中国手推童车行业利润及增长情况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**地区手推童车市场规模及增长情况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**地区手推童车行业市场需求情况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**地区手推童车市场规模及增长情况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**地区手推童车行业市场需求情况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2020-2025年中国手推童车行业进口量及增速统计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2020-2025年中国手推童车行业出口量及增速统计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手推童车重点企业经营情况分析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2026年手推童车行业壁垒</w:t>
      </w:r>
      <w:r>
        <w:rPr>
          <w:rFonts w:hint="eastAsia"/>
        </w:rPr>
        <w:br/>
      </w:r>
      <w:r>
        <w:rPr>
          <w:rFonts w:hint="eastAsia"/>
        </w:rPr>
        <w:t>　　图表 2026年手推童车市场前景分析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2026-2032年中国手推童车市场需求预测</w:t>
      </w:r>
      <w:r>
        <w:rPr>
          <w:rFonts w:hint="eastAsia"/>
        </w:rPr>
        <w:br/>
      </w:r>
      <w:r>
        <w:rPr>
          <w:rFonts w:hint="eastAsia"/>
        </w:rPr>
        <w:t>　　图表 2026年手推童车发展趋势预测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ee514f0a54d22" w:history="1">
        <w:r>
          <w:rPr>
            <w:rStyle w:val="Hyperlink"/>
          </w:rPr>
          <w:t>2026-2032年中国手推童车市场现状研究分析与发展前景预测报告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ee514f0a54d22" w:history="1">
        <w:r>
          <w:rPr>
            <w:rStyle w:val="Hyperlink"/>
          </w:rPr>
          <w:t>https://www.20087.com/8/62/ShouTuiTongCheHangYeFaZhanQianJing.html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热点：儿童推车612岁一键折叠、手推童车哪个牌子好、婴儿小推车图片、手推童车组装流程图、折叠宝宝推车、儿童手推车怎么拆清洗、6-12岁儿童手推车、儿童手推车安装图解、儿童手推车哪个牌子好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3abc77d8f4998" w:history="1">
      <w:r>
        <w:rPr>
          <w:rStyle w:val="Hyperlink"/>
        </w:rPr>
        <w:t>2026-2032年中国手推童车市场现状研究分析与发展前景预测报告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ouTuiTongCheHangYeFaZhanQianJing.html" TargetMode="External" Id="Rb58ee514f0a5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ouTuiTongCheHangYeFaZhanQianJing.html" TargetMode="External" Id="R7f73abc77d8f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2025-12-20T04:49:21Z</dcterms:created>
  <dcterms:modified xsi:type="dcterms:W3CDTF">2025-12-20T05:49:21Z</dcterms:modified>
  <dc:subject>2026-2032年中国手推童车市场现状研究分析与发展前景预测报告</dc:subject>
  <dc:title>2026-2032年中国手推童车市场现状研究分析与发展前景预测报告</dc:title>
  <cp:keywords>2026-2032年中国手推童车市场现状研究分析与发展前景预测报告</cp:keywords>
  <dc:description>2026-2032年中国手推童车市场现状研究分析与发展前景预测报告</dc:description>
</cp:coreProperties>
</file>