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a767bdf984bb7" w:history="1">
              <w:r>
                <w:rPr>
                  <w:rStyle w:val="Hyperlink"/>
                </w:rPr>
                <w:t>2024-2030年全球与中国非智能手机市场现状全面调研与发展趋势分析报告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a767bdf984bb7" w:history="1">
              <w:r>
                <w:rPr>
                  <w:rStyle w:val="Hyperlink"/>
                </w:rPr>
                <w:t>2024-2030年全球与中国非智能手机市场现状全面调研与发展趋势分析报告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a767bdf984bb7" w:history="1">
                <w:r>
                  <w:rPr>
                    <w:rStyle w:val="Hyperlink"/>
                  </w:rPr>
                  <w:t>https://www.20087.com/2/63/FeiZhiNengShouJiWeiLaiFaZhanQuShi.html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智能手机即功能手机，虽然在智能手机大行其道的今天显得有些过时，但在某些市场和用户群体中仍然有着不可忽视的地位。非智能手机通常具有较长的待机时间和较低的价格，因此在新兴市场和发展中国家仍然保持着一定的市场份额。此外，对于那些追求简单、实用通信工具的用户来说，非智能手机也是一个不错的选择。近年来，部分非智能手机制造商开始尝试引入一些基础的智能功能，如支持移动支付、内置社交应用等，以吸引更多年轻用户。同时，随着物联网技术的发展，非智能手机也可以作为智能家居设备的遥控器，实现与智能生态系统的连接。</w:t>
      </w:r>
      <w:r>
        <w:rPr>
          <w:rFonts w:hint="eastAsia"/>
        </w:rPr>
        <w:br/>
      </w:r>
      <w:r>
        <w:rPr>
          <w:rFonts w:hint="eastAsia"/>
        </w:rPr>
        <w:t>　　非智能手机的市场定位将更加明确，可能会成为特殊用途或特定人群的专属设备。一方面，针对老年用户或儿童用户，非智能手机可以设计得更加简单易用，提供必要的通信功能和安全防护措施；另一方面，对于那些希望摆脱智能设备依赖的人群，非智能手机可以作为一个“数字排毒”的选择，帮助人们远离信息过载。此外，随着可持续发展的倡导，非智能手机也可能成为一个环保的选择，因为它们通常生命周期更长，减少了电子废弃物的产生。然而，如何在有限的功能和硬件条件下提供更好的用户体验，将是未来非智能手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a767bdf984bb7" w:history="1">
        <w:r>
          <w:rPr>
            <w:rStyle w:val="Hyperlink"/>
          </w:rPr>
          <w:t>2024-2030年全球与中国非智能手机市场现状全面调研与发展趋势分析报告</w:t>
        </w:r>
      </w:hyperlink>
      <w:r>
        <w:rPr>
          <w:rFonts w:hint="eastAsia"/>
        </w:rPr>
        <w:t>》通过严谨的分析、翔实的数据及直观的图表，系统解析了非智能手机行业的市场规模、需求变化、价格波动及产业链结构。报告全面评估了当前非智能手机市场现状，科学预测了未来市场前景与发展趋势，重点剖析了非智能手机细分市场的机遇与挑战。同时，报告对非智能手机重点企业的竞争地位及市场集中度进行了评估，为非智能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非智能手机行业简介</w:t>
      </w:r>
      <w:r>
        <w:rPr>
          <w:rFonts w:hint="eastAsia"/>
        </w:rPr>
        <w:br/>
      </w:r>
      <w:r>
        <w:rPr>
          <w:rFonts w:hint="eastAsia"/>
        </w:rPr>
        <w:t>　　　　1.1.1 非智能手机行业界定及分类</w:t>
      </w:r>
      <w:r>
        <w:rPr>
          <w:rFonts w:hint="eastAsia"/>
        </w:rPr>
        <w:br/>
      </w:r>
      <w:r>
        <w:rPr>
          <w:rFonts w:hint="eastAsia"/>
        </w:rPr>
        <w:t>　　　　1.1.2 非智能手机行业特征</w:t>
      </w:r>
      <w:r>
        <w:rPr>
          <w:rFonts w:hint="eastAsia"/>
        </w:rPr>
        <w:br/>
      </w:r>
      <w:r>
        <w:rPr>
          <w:rFonts w:hint="eastAsia"/>
        </w:rPr>
        <w:t>　　1.2 非智能手机产品主要分类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不同种类非智能手机价格走势（2018-2030年）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2G</w:t>
      </w:r>
      <w:r>
        <w:rPr>
          <w:rFonts w:hint="eastAsia"/>
        </w:rPr>
        <w:br/>
      </w:r>
      <w:r>
        <w:rPr>
          <w:rFonts w:hint="eastAsia"/>
        </w:rPr>
        <w:t>　　　　1.2.3 3G</w:t>
      </w:r>
      <w:r>
        <w:rPr>
          <w:rFonts w:hint="eastAsia"/>
        </w:rPr>
        <w:br/>
      </w:r>
      <w:r>
        <w:rPr>
          <w:rFonts w:hint="eastAsia"/>
        </w:rPr>
        <w:t>　　　　1.2.4 4G</w:t>
      </w:r>
      <w:r>
        <w:rPr>
          <w:rFonts w:hint="eastAsia"/>
        </w:rPr>
        <w:br/>
      </w:r>
      <w:r>
        <w:rPr>
          <w:rFonts w:hint="eastAsia"/>
        </w:rPr>
        <w:t>　　1.3 非智能手机主要应用领域分析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备份使用</w:t>
      </w:r>
      <w:r>
        <w:rPr>
          <w:rFonts w:hint="eastAsia"/>
        </w:rPr>
        <w:br/>
      </w:r>
      <w:r>
        <w:rPr>
          <w:rFonts w:hint="eastAsia"/>
        </w:rPr>
        <w:t>　　　　1.3.2 常用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全球非智能手机供需现状及预测（2018-2030年）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全球非智能手机产能、产量、产能利用率及发展趋势（2018-2030年）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全球非智能手机产量、表观消费量及发展趋势（2018-2030年）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全球非智能手机产量、市场需求量及发展趋势（2018-2030年）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中国非智能手机供需现状及预测（2018-2030年）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中国非智能手机产能、产量、产能利用率及发展趋势（2018-2030年）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中国非智能手机产量、表观消费量及发展趋势（2018-2030年）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中国非智能手机产量、市场需求量及发展趋势（2018-2030年）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非智能手机中国及欧美日等行业政策分析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全球与中国主要厂商非智能手机产量、产值及竞争分析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全球市场非智能手机主要厂商2022和2023年产量、产值及市场份额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全球市场非智能手机主要厂商2022和2023年产量列表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全球市场非智能手机主要厂商2022和2023年产值列表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全球市场非智能手机主要厂商2022和2023年产品价格列表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中国市场非智能手机主要厂商2022和2023年产量、产值及市场份额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中国市场非智能手机主要厂商2022和2023年产量列表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中国市场非智能手机主要厂商2022和2023年产值列表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非智能手机厂商产地分布及商业化日期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非智能手机行业集中度分析</w:t>
      </w:r>
      <w:r>
        <w:rPr>
          <w:rFonts w:hint="eastAsia"/>
        </w:rPr>
        <w:br/>
      </w:r>
      <w:r>
        <w:rPr>
          <w:rFonts w:hint="eastAsia"/>
        </w:rPr>
        <w:t>　　　　2.4.2 非智能手机行业竞争程度分析</w:t>
      </w:r>
      <w:r>
        <w:rPr>
          <w:rFonts w:hint="eastAsia"/>
        </w:rPr>
        <w:br/>
      </w:r>
      <w:r>
        <w:rPr>
          <w:rFonts w:hint="eastAsia"/>
        </w:rPr>
        <w:t>　　2.5 非智能手机全球领先企业SWOT分析</w:t>
      </w:r>
      <w:r>
        <w:rPr>
          <w:rFonts w:hint="eastAsia"/>
        </w:rPr>
        <w:br/>
      </w:r>
      <w:r>
        <w:rPr>
          <w:rFonts w:hint="eastAsia"/>
        </w:rPr>
        <w:t>　　2.6 非智能手机中国企业SWOT分析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从生产角度分析全球主要地区非智能手机产量、产值、市场份额、增长率及发展趋势（2018-2030年）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全球主要地区非智能手机产量、产值及市场份额（2018-2030年）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全球主要地区非智能手机产量及市场份额（2018-2030年）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全球主要地区非智能手机产值及市场份额（2018-2030年）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北美市场非智能手机2018-2030年产量、产值及增长率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欧洲市场非智能手机2018-2030年产量、产值及增长率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日本市场非智能手机2018-2030年产量、产值及增长率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东南亚市场非智能手机2018-2030年产量、产值及增长率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印度市场非智能手机2018-2030年产量、产值及增长率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中国市场非智能手机2018-2030年产量、产值及增长率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从消费角度分析全球主要地区非智能手机消费量、市场份额及发展趋势（2018-2030年）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全球主要地区非智能手机消费量、市场份额及发展预测（2018-2030年）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中国市场非智能手机2018-2030年消费量、增长率及发展预测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北美市场非智能手机2018-2030年消费量、增长率及发展预测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欧洲市场非智能手机2018-2030年消费量、增长率及发展预测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日本市场非智能手机2018-2030年消费量、增长率及发展预测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东南亚市场非智能手机2018-2030年消费量、增长率及发展预测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印度市场非智能手机2018-2030年消费量、增长率及发展预测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全球与中国非智能手机主要生产商分析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重点企业（8）非智能手机产品规格、参数及特点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重点企业（8）非智能手机产品规格及价格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重点企业（8）非智能手机产能、产量、产值、价格及毛利率（2018-2023年）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不同类型非智能手机产量、价格、产值及市场份额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全球市场不同类型非智能手机产量、产值及市场份额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全球市场非智能手机不同类型非智能手机产量及市场份额（2018-2030年）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全球市场不同类型非智能手机产值、市场份额（2018-2030年）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全球市场不同类型非智能手机价格走势（2018-2030年）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中国市场非智能手机主要分类产量、产值及市场份额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中国市场非智能手机主要分类产量及市场份额及（2018-2030年）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中国市场非智能手机主要分类产值、市场份额（2018-2030年）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中国市场非智能手机主要分类价格走势（2018-2030年）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非智能手机上游原料及下游主要应用领域分析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非智能手机产业链分析</w:t>
      </w:r>
      <w:r>
        <w:rPr>
          <w:rFonts w:hint="eastAsia"/>
        </w:rPr>
        <w:br/>
      </w:r>
      <w:r>
        <w:rPr>
          <w:rFonts w:hint="eastAsia"/>
        </w:rPr>
        <w:t>　　7.2 非智能手机产业上游供应分析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全球市场非智能手机下游主要应用领域消费量、市场份额及增长率（2018-2030年）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中国市场非智能手机主要应用领域消费量、市场份额及增长率（2018-2030年）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中国市场非智能手机产量、消费量、进出口分析及未来趋势（2018-2030年）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中国市场非智能手机产量、消费量、进出口分析及未来趋势（2018-2030年）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中国市场非智能手机进出口贸易趋势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中国市场非智能手机主要进口来源</w:t>
      </w:r>
      <w:r>
        <w:rPr>
          <w:rFonts w:hint="eastAsia"/>
        </w:rPr>
        <w:br/>
      </w:r>
      <w:r>
        <w:rPr>
          <w:rFonts w:hint="eastAsia"/>
        </w:rPr>
        <w:t>　　8.4 中国市场非智能手机主要出口目的地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中国市场非智能手机主要地区分布</w:t>
      </w:r>
      <w:r>
        <w:rPr>
          <w:rFonts w:hint="eastAsia"/>
        </w:rPr>
        <w:br/>
      </w:r>
      <w:r>
        <w:rPr>
          <w:rFonts w:hint="eastAsia"/>
        </w:rPr>
        <w:t>　　9.1 中国非智能手机生产地区分布</w:t>
      </w:r>
      <w:r>
        <w:rPr>
          <w:rFonts w:hint="eastAsia"/>
        </w:rPr>
        <w:br/>
      </w:r>
      <w:r>
        <w:rPr>
          <w:rFonts w:hint="eastAsia"/>
        </w:rPr>
        <w:t>　　9.2 中国非智能手机消费地区分布</w:t>
      </w:r>
      <w:r>
        <w:rPr>
          <w:rFonts w:hint="eastAsia"/>
        </w:rPr>
        <w:br/>
      </w:r>
      <w:r>
        <w:rPr>
          <w:rFonts w:hint="eastAsia"/>
        </w:rPr>
        <w:t>　　9.3 中国非智能手机市场集中度及发展趋势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非智能手机技术及相关行业技术发展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非智能手机销售渠道分析及建议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国内市场非智能手机销售渠道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国内市场非智能手机未来销售模式及销售渠道的趋势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企业海外非智能手机销售渠道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欧美日等地区非智能手机销售渠道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欧美日等地区非智能手机未来销售模式及销售渠道的趋势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非智能手机销售/营销策略建议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非智能手机产品市场定位及目标消费者分析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非智能手机产品图片</w:t>
      </w:r>
      <w:r>
        <w:rPr>
          <w:rFonts w:hint="eastAsia"/>
        </w:rPr>
        <w:br/>
      </w:r>
      <w:r>
        <w:rPr>
          <w:rFonts w:hint="eastAsia"/>
        </w:rPr>
        <w:t>　　表 非智能手机产品分类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2024年全球不同种类非智能手机产量市场份额</w:t>
      </w:r>
      <w:r>
        <w:rPr>
          <w:rFonts w:hint="eastAsia"/>
        </w:rPr>
        <w:br/>
      </w:r>
      <w:r>
        <w:rPr>
          <w:rFonts w:hint="eastAsia"/>
        </w:rPr>
        <w:t>　　表 不同种类非智能手机价格列表及趋势（2018-2030年）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2G产品图片</w:t>
      </w:r>
      <w:r>
        <w:rPr>
          <w:rFonts w:hint="eastAsia"/>
        </w:rPr>
        <w:br/>
      </w:r>
      <w:r>
        <w:rPr>
          <w:rFonts w:hint="eastAsia"/>
        </w:rPr>
        <w:t>　　图 3G产品图片</w:t>
      </w:r>
      <w:r>
        <w:rPr>
          <w:rFonts w:hint="eastAsia"/>
        </w:rPr>
        <w:br/>
      </w:r>
      <w:r>
        <w:rPr>
          <w:rFonts w:hint="eastAsia"/>
        </w:rPr>
        <w:t>　　图 4G产品图片</w:t>
      </w:r>
      <w:r>
        <w:rPr>
          <w:rFonts w:hint="eastAsia"/>
        </w:rPr>
        <w:br/>
      </w:r>
      <w:r>
        <w:rPr>
          <w:rFonts w:hint="eastAsia"/>
        </w:rPr>
        <w:t>　　表 非智能手机主要应用领域表</w:t>
      </w:r>
      <w:r>
        <w:rPr>
          <w:rFonts w:hint="eastAsia"/>
        </w:rPr>
        <w:br/>
      </w:r>
      <w:r>
        <w:rPr>
          <w:rFonts w:hint="eastAsia"/>
        </w:rPr>
        <w:t>　　图 全球2024年非智能手机不同应用领域消费量市场份额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全球市场非智能手机产量（万台）及增长率（2018-2030年）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全球市场非智能手机产值（万元）及增长率（2018-2030年）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中国市场非智能手机产量（万台）、增长率及发展趋势（2018-2030年）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中国市场非智能手机产值（万元）、增长率及未来发展趋势（2018-2030年）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全球非智能手机产能（万台）、产量（万台）、产能利用率及发展趋势（2018-2030年）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全球非智能手机产量（万台）、表观消费量及发展趋势（2018-2030年）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全球非智能手机产量（万台）、市场需求量及发展趋势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中国非智能手机产能（万台）、产量（万台）、产能利用率及发展趋势（2018-2030年）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中国非智能手机产量（万台）、表观消费量及发展趋势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中国非智能手机产量（万台）、市场需求量及发展趋势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全球市场非智能手机主要厂商2022和2023年产量（万台）列表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全球市场非智能手机主要厂商2022和2023年产量市场份额列表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全球市场非智能手机主要厂商2024年产量市场份额列表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全球市场非智能手机主要厂商2022和2023年产值（万元）列表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全球市场非智能手机主要厂商2022和2023年产值市场份额列表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全球市场非智能手机主要厂商2024年产值市场份额列表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全球市场非智能手机主要厂商2022和2023年产品价格列表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中国市场非智能手机主要厂商2022和2023年产量（万台）列表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中国市场非智能手机主要厂商2022和2023年产量市场份额列表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中国市场非智能手机主要厂商2024年产量市场份额列表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中国市场非智能手机主要厂商2022和2023年产值（万元）列表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中国市场非智能手机主要厂商2022和2023年产值市场份额列表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中国市场非智能手机主要厂商2024年产值市场份额列表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非智能手机厂商产地分布及商业化日期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非智能手机全球领先企业SWOT分析</w:t>
      </w:r>
      <w:r>
        <w:rPr>
          <w:rFonts w:hint="eastAsia"/>
        </w:rPr>
        <w:br/>
      </w:r>
      <w:r>
        <w:rPr>
          <w:rFonts w:hint="eastAsia"/>
        </w:rPr>
        <w:t>　　表 非智能手机中国企业SWOT分析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全球主要地区非智能手机2018-2030年产量（万台）列表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全球主要地区非智能手机2018-2030年产量市场份额列表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全球主要地区非智能手机2023年产量市场份额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全球主要地区非智能手机2018-2030年产值（万元）列表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全球主要地区非智能手机2018-2030年产值市场份额列表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全球主要地区非智能手机2023年产值市场份额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北美市场非智能手机2018-2030年产量（万台）及增长率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北美市场非智能手机2018-2030年产值（万元）及增长率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欧洲市场非智能手机2018-2030年产量（万台）及增长率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欧洲市场非智能手机2018-2030年产值（万元）及增长率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日本市场非智能手机2018-2030年产量（万台）及增长率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日本市场非智能手机2018-2030年产值（万元）及增长率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东南亚市场非智能手机2018-2030年产量（万台）及增长率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东南亚市场非智能手机2018-2030年产值（万元）及增长率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印度市场非智能手机2018-2030年产量（万台）及增长率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印度市场非智能手机2018-2030年产值（万元）及增长率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中国市场非智能手机2018-2030年产量（万台）及增长率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中国市场非智能手机2018-2030年产值（万元）及增长率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全球主要地区非智能手机2018-2030年消费量（万台）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全球主要地区非智能手机2018-2030年消费量市场份额列表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全球主要地区非智能手机2023年消费量市场份额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中国市场非智能手机2018-2030年消费量（万台）、增长率及发展预测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北美市场非智能手机2018-2030年消费量（万台）、增长率及发展预测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欧洲市场非智能手机2018-2030年消费量（万台）、增长率及发展预测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日本市场非智能手机2018-2030年消费量（万台）、增长率及发展预测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东南亚市场非智能手机2018-2030年消费量（万台）、增长率及发展预测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印度市场非智能手机2018-2030年消费量（万台）、增长率及发展预测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重点企业（8）非智能手机产品规格、参数、特点及价格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重点企业（8）非智能手机产品规格及价格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重点企业（8）非智能手机产能（万台）、产量（万台）、产值（万元）、价格及毛利率（2018-2023年）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重点企业（8）非智能手机产量全球市场份额（2022年）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重点企业（8）非智能手机产量全球市场份额（2023年）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全球市场不同类型非智能手机产量（万台）（2018-2030年）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全球市场不同类型非智能手机产量市场份额（2018-2030年）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全球市场不同类型非智能手机产值（万元）（2018-2030年）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全球市场不同类型非智能手机产值市场份额（2018-2030年）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全球市场不同类型非智能手机价格走势（2018-2030年）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非智能手机产业链图</w:t>
      </w:r>
      <w:r>
        <w:rPr>
          <w:rFonts w:hint="eastAsia"/>
        </w:rPr>
        <w:br/>
      </w:r>
      <w:r>
        <w:rPr>
          <w:rFonts w:hint="eastAsia"/>
        </w:rPr>
        <w:t>　　表 非智能手机上游原料供应商及联系方式列表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全球市场非智能手机主要应用领域消费量（万台）（2018-2030年）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全球市场非智能手机主要应用领域消费量市场份额（2018-2030年）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2024年全球市场非智能手机主要应用领域消费量市场份额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全球市场非智能手机主要应用领域消费量增长率（2018-2030年）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中国市场非智能手机产量（万台）、消费量（万台）、进出口分析及未来趋势（2018-2030年）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a767bdf984bb7" w:history="1">
        <w:r>
          <w:rPr>
            <w:rStyle w:val="Hyperlink"/>
          </w:rPr>
          <w:t>2024-2030年全球与中国非智能手机市场现状全面调研与发展趋势分析报告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a767bdf984bb7" w:history="1">
        <w:r>
          <w:rPr>
            <w:rStyle w:val="Hyperlink"/>
          </w:rPr>
          <w:t>https://www.20087.com/2/63/FeiZhiNengShouJiWeiLaiFaZhanQuShi.html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热点：现在最好的非智能手机、非智能手机排行榜10强、不像手机的智能手机、非智能手机能用微信吗、好用的非智能手机、非智能手机叫什么、非智能手机价格、非智能手机怎么拦截骚扰电话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1fb75891c4553" w:history="1">
      <w:r>
        <w:rPr>
          <w:rStyle w:val="Hyperlink"/>
        </w:rPr>
        <w:t>2024-2030年全球与中国非智能手机市场现状全面调研与发展趋势分析报告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iZhiNengShouJiWeiLaiFaZhanQuShi.html" TargetMode="External" Id="R458a767bdf9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iZhiNengShouJiWeiLaiFaZhanQuShi.html" TargetMode="External" Id="R7e11fb75891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2023-10-04T08:26:00Z</dcterms:created>
  <dcterms:modified xsi:type="dcterms:W3CDTF">2023-10-04T09:26:00Z</dcterms:modified>
  <dc:subject>2024-2030年全球与中国非智能手机市场现状全面调研与发展趋势分析报告</dc:subject>
  <dc:title>2024-2030年全球与中国非智能手机市场现状全面调研与发展趋势分析报告</dc:title>
  <cp:keywords>2024-2030年全球与中国非智能手机市场现状全面调研与发展趋势分析报告</cp:keywords>
  <dc:description>2024-2030年全球与中国非智能手机市场现状全面调研与发展趋势分析报告</dc:description>
</cp:coreProperties>
</file>