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03dbab37c4acd" w:history="1">
              <w:r>
                <w:rPr>
                  <w:rStyle w:val="Hyperlink"/>
                </w:rPr>
                <w:t>中国改性木地板行业现状与发展趋势研究报告（2024-2030年）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03dbab37c4acd" w:history="1">
              <w:r>
                <w:rPr>
                  <w:rStyle w:val="Hyperlink"/>
                </w:rPr>
                <w:t>中国改性木地板行业现状与发展趋势研究报告（2024-2030年）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f03dbab37c4acd" w:history="1">
                <w:r>
                  <w:rPr>
                    <w:rStyle w:val="Hyperlink"/>
                  </w:rPr>
                  <w:t>https://www.20087.com/2/23/GaiXingMuDiBanHangYeQianJingQuShi.html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木地板是一种新型的木质地面覆盖材料，近年来随着木材改性技术和环保要求的提高，其市场需求持续增长。目前，改性木地板不仅在耐磨性、稳定性方面有了显著提升，还在环保性能、美观性方面实现了优化。随着材料科学的进步，这些地板采用更加环保的改性技术，如热处理、化学改性等，既增强了木材的物理性能，又减少了对环境的影响。</w:t>
      </w:r>
      <w:r>
        <w:rPr>
          <w:rFonts w:hint="eastAsia"/>
        </w:rPr>
        <w:br/>
      </w:r>
      <w:r>
        <w:rPr>
          <w:rFonts w:hint="eastAsia"/>
        </w:rPr>
        <w:t>　　未来，改性木地板的发展将更加注重环保性和个性化。一方面，随着消费者对环保材料的需求增加，开发使用更多可再生资源和环保改性技术的木地板将成为重要趋势；另一方面，随着室内设计趋势的多元化，提供更加丰富多样的设计和色彩选择，满足不同空间和风格的需求，将是行业发展的重要方向。此外，随着木材改性技术的进步，开发具有特殊功能的木地板，如抗菌、防潮等特性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03dbab37c4acd" w:history="1">
        <w:r>
          <w:rPr>
            <w:rStyle w:val="Hyperlink"/>
          </w:rPr>
          <w:t>中国改性木地板行业现状与发展趋势研究报告（2024-2030年）</w:t>
        </w:r>
      </w:hyperlink>
      <w:r>
        <w:rPr>
          <w:rFonts w:hint="eastAsia"/>
        </w:rPr>
        <w:t>》基于权威数据资源与长期监测数据，全面分析了改性木地板行业现状、市场需求、市场规模及产业链结构。改性木地板报告探讨了价格变动、细分市场特征以及市场前景，并对未来发展趋势进行了科学预测。同时，改性木地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改性木地板市场概述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按照不同产品类型，改性木地板主要可以分为如下几个类别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不同类型改性木地板增长趋势2022 vs 2023</w:t>
      </w:r>
      <w:r>
        <w:rPr>
          <w:rFonts w:hint="eastAsia"/>
        </w:rPr>
        <w:br/>
      </w:r>
      <w:r>
        <w:rPr>
          <w:rFonts w:hint="eastAsia"/>
        </w:rPr>
        <w:t>　　　　1.2.2 热改性木材</w:t>
      </w:r>
      <w:r>
        <w:rPr>
          <w:rFonts w:hint="eastAsia"/>
        </w:rPr>
        <w:br/>
      </w:r>
      <w:r>
        <w:rPr>
          <w:rFonts w:hint="eastAsia"/>
        </w:rPr>
        <w:t>　　　　1.2.3 化学改性木材</w:t>
      </w:r>
      <w:r>
        <w:rPr>
          <w:rFonts w:hint="eastAsia"/>
        </w:rPr>
        <w:br/>
      </w:r>
      <w:r>
        <w:rPr>
          <w:rFonts w:hint="eastAsia"/>
        </w:rPr>
        <w:t>　　1.3 从不同应用，改性木地板主要包括如下几个方面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室内应用</w:t>
      </w:r>
      <w:r>
        <w:rPr>
          <w:rFonts w:hint="eastAsia"/>
        </w:rPr>
        <w:br/>
      </w:r>
      <w:r>
        <w:rPr>
          <w:rFonts w:hint="eastAsia"/>
        </w:rPr>
        <w:t>　　　　1.3.2 室外应用</w:t>
      </w:r>
      <w:r>
        <w:rPr>
          <w:rFonts w:hint="eastAsia"/>
        </w:rPr>
        <w:br/>
      </w:r>
      <w:r>
        <w:rPr>
          <w:rFonts w:hint="eastAsia"/>
        </w:rPr>
        <w:t>　　1.4 中国改性木地板发展现状及未来趋势（2018-2023年）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中国市场改性木地板销量规模及增长率（2018-2023年）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中国市场改性木地板销量及增长率（2018-2023年）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中国市场主要改性木地板厂商分析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中国市场主要厂商改性木地板销量、收入及市场份额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中国市场主要厂商改性木地板销量（2018-2023年）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中国市场主要厂商改性木地板收入（2018-2023年）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2024年中国市场主要厂商改性木地板收入排名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中国市场主要厂商改性木地板价格（2018-2023年）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中国市场主要厂商改性木地板产地分布及商业化日期</w:t>
      </w:r>
      <w:r>
        <w:rPr>
          <w:rFonts w:hint="eastAsia"/>
        </w:rPr>
        <w:br/>
      </w:r>
      <w:r>
        <w:rPr>
          <w:rFonts w:hint="eastAsia"/>
        </w:rPr>
        <w:t>　　2.3 改性木地板行业集中度、竞争程度分析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改性木地板行业集中度分析：中国Top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中国改性木地板第一梯队、第二梯队和第三梯队厂商（品牌）及市场份额（2022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主要改性木地板企业采访及观点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中国主要地区改性木地板分析</w:t>
      </w:r>
      <w:r>
        <w:rPr>
          <w:rFonts w:hint="eastAsia"/>
        </w:rPr>
        <w:br/>
      </w:r>
      <w:r>
        <w:rPr>
          <w:rFonts w:hint="eastAsia"/>
        </w:rPr>
        <w:t>　　3.1 中国主要地区改性木地板市场规模分析：2018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中国主要地区改性木地板销量及市场份额（2018-2023年）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中国主要地区改性木地板销量及市场份额预测（2018-2023年）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中国主要地区改性木地板销量规模及市场份额（2018-2023年）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中国主要地区改性木地板销量规模及市场份额预测（2018-2023年）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华东地区改性木地板销量、销售规模及增长率（2018-2023年）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华南地区改性木地板销量、销售规模及增长率（2018-2023年）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华中地区改性木地板销量、销售规模及增长率（2018-2023年）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华北地区改性木地板销量、销售规模及增长率（2018-2023年）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西南地区改性木地板销量、销售规模及增长率（2018-2023年）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东北及西北地区改性木地板销量、销售规模及增长率（2018-2023年）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中国市场改性木地板主要企业分析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重点企业（1）基本信息、改性木地板生产基地、总部、竞争对手及市场地位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重点企业（1）改性木地板产品规格、参数及市场应用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重点企业（1）在中国市场改性木地板销量、收入、价格及毛利率（2018-2023年）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重点企业（2）基本信息、改性木地板生产基地、总部、竞争对手及市场地位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重点企业（2）改性木地板产品规格、参数及市场应用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重点企业（2）在中国市场改性木地板销量、收入、价格及毛利率（2018-2023年）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重点企业（3）基本信息、改性木地板生产基地、总部、竞争对手及市场地位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重点企业（3）改性木地板产品规格、参数及市场应用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重点企业（3）在中国市场改性木地板销量、收入、价格及毛利率（2018-2023年）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重点企业（4）基本信息、改性木地板生产基地、总部、竞争对手及市场地位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重点企业（4）改性木地板产品规格、参数及市场应用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重点企业（4）在中国市场改性木地板销量、收入、价格及毛利率（2018-2023年）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重点企业（5）基本信息、改性木地板生产基地、总部、竞争对手及市场地位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重点企业（5）改性木地板产品规格、参数及市场应用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重点企业（5）在中国市场改性木地板销量、收入、价格及毛利率（2018-2023年）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重点企业（6）基本信息、改性木地板生产基地、总部、竞争对手及市场地位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重点企业（6）改性木地板产品规格、参数及市场应用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重点企业（6）在中国市场改性木地板销量、收入、价格及毛利率（2018-2023年）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重点企业（7）基本信息、改性木地板生产基地、总部、竞争对手及市场地位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重点企业（7）改性木地板产品规格、参数及市场应用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重点企业（7）在中国市场改性木地板销量、收入、价格及毛利率（2018-2023年）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重点企业（8）基本信息、改性木地板生产基地、总部、竞争对手及市场地位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重点企业（8）改性木地板产品规格、参数及市场应用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重点企业（8）在中国市场改性木地板销量、收入、价格及毛利率（2018-2023年）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重点企业（9）基本信息、改性木地板生产基地、总部、竞争对手及市场地位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重点企业（9）改性木地板产品规格、参数及市场应用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重点企业（9）在中国市场改性木地板销量、收入、价格及毛利率（2018-2023年）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重点企业（10）基本信息、改性木地板生产基地、总部、竞争对手及市场地位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重点企业（10）改性木地板产品规格、参数及市场应用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重点企业（10）在中国市场改性木地板销量、收入、价格及毛利率（2018-2023年）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不同类型改性木地板分析</w:t>
      </w:r>
      <w:r>
        <w:rPr>
          <w:rFonts w:hint="eastAsia"/>
        </w:rPr>
        <w:br/>
      </w:r>
      <w:r>
        <w:rPr>
          <w:rFonts w:hint="eastAsia"/>
        </w:rPr>
        <w:t>　　5.1 中国市场不同产品类型改性木地板销量（2018-2023年）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中国市场不同产品类型改性木地板销量及市场份额（2018-2023年）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中国市场不同产品类型改性木地板销量预测（2018-2023年）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中国市场不同产品类型改性木地板规模（2018-2023年）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中国市场不同产品类型改性木地板规模及市场份额（2018-2023年）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中国市场不同产品类型改性木地板规模预测（2018-2023年）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中国市场不同产品类型改性木地板价格走势（2018-2023年）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不同应用改性木地板分析</w:t>
      </w:r>
      <w:r>
        <w:rPr>
          <w:rFonts w:hint="eastAsia"/>
        </w:rPr>
        <w:br/>
      </w:r>
      <w:r>
        <w:rPr>
          <w:rFonts w:hint="eastAsia"/>
        </w:rPr>
        <w:t>　　6.1 中国市场不同应用改性木地板销量（2018-2023年）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中国市场不同应用改性木地板销量及市场份额（2018-2023年）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中国市场不同应用改性木地板销量预测（2018-2023年）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中国市场不同应用改性木地板规模（2018-2023年）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中国市场不同应用改性木地板规模及市场份额（2018-2023年）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中国市场不同应用改性木地板规模预测（2018-2023年）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中国市场不同应用改性木地板价格走势（2018-2023年）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改性木地板行业产业链简介</w:t>
      </w:r>
      <w:r>
        <w:rPr>
          <w:rFonts w:hint="eastAsia"/>
        </w:rPr>
        <w:br/>
      </w:r>
      <w:r>
        <w:rPr>
          <w:rFonts w:hint="eastAsia"/>
        </w:rPr>
        <w:t>　　7.3 改性木地板行业供应链简介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上下游行业对改性木地板行业的影响</w:t>
      </w:r>
      <w:r>
        <w:rPr>
          <w:rFonts w:hint="eastAsia"/>
        </w:rPr>
        <w:br/>
      </w:r>
      <w:r>
        <w:rPr>
          <w:rFonts w:hint="eastAsia"/>
        </w:rPr>
        <w:t>　　7.4 改性木地板行业采购模式</w:t>
      </w:r>
      <w:r>
        <w:rPr>
          <w:rFonts w:hint="eastAsia"/>
        </w:rPr>
        <w:br/>
      </w:r>
      <w:r>
        <w:rPr>
          <w:rFonts w:hint="eastAsia"/>
        </w:rPr>
        <w:t>　　7.5 改性木地板行业生产模式</w:t>
      </w:r>
      <w:r>
        <w:rPr>
          <w:rFonts w:hint="eastAsia"/>
        </w:rPr>
        <w:br/>
      </w:r>
      <w:r>
        <w:rPr>
          <w:rFonts w:hint="eastAsia"/>
        </w:rPr>
        <w:t>　　7.6 改性木地板行业销售模式及销售渠道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中国本土改性木地板产能、产量分析</w:t>
      </w:r>
      <w:r>
        <w:rPr>
          <w:rFonts w:hint="eastAsia"/>
        </w:rPr>
        <w:br/>
      </w:r>
      <w:r>
        <w:rPr>
          <w:rFonts w:hint="eastAsia"/>
        </w:rPr>
        <w:t>　　8.1 中国改性木地板供需现状及预测（2018-2023年）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中国改性木地板产能、产量、产能利用率及发展趋势（2018-2023年）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中国改性木地板产量、表观消费量、供给现状及发展趋势（2018-2023年）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中国改性木地板产量、市场需求量及发展趋势（2018-2023年）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中国改性木地板产值及增长率（2018-2023年）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中国改性木地板进出口分析（2018-2023年）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中国改性木地板产量、表观消费量、进口量及出口量（2018-2023年）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中国改性木地板进口量、进口额（万元）及进口均价（2018-2023年）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中国市场改性木地板主要进口来源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中国市场改性木地板主要出口目的地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中国本土生产商改性木地板产能分析（2018-2023年）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中国本土生产商改性木地板产量分析（2018-2023年）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中国本土生产商改性木地板产值分析（2018-2023年）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双循环视角看改性木地板行业投资机会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“一带一路”沿线国家改性木地板发展机遇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“新基建”政策促进改性木地板行业发展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国家区域性政策/规划对改性木地板行业发展的影响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中国市场改性木地板发展的有利因素、不利因素分析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中国市场改性木地板发展机遇及挑战分析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中国市场改性木地板未来几年发展趋势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按照不同产品类型，改性木地板主要可以分为如下几个类别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不同产品类型改性木地板增长趋势2022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从不同应用，改性木地板主要包括如下几个方面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不同应用改性木地板消费量增长趋势2022 vs 2023（千平方米）</w:t>
      </w:r>
      <w:r>
        <w:rPr>
          <w:rFonts w:hint="eastAsia"/>
        </w:rPr>
        <w:br/>
      </w:r>
      <w:r>
        <w:rPr>
          <w:rFonts w:hint="eastAsia"/>
        </w:rPr>
        <w:t>　　表5 中国市场主要厂商改性木地板销量（2018-2023年）（千平方米）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表6 中国市场主要厂商改性木地板销量市场份额（2018-2023年）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中国市场主要厂商改性木地板收入（2018-2023年）（万元）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中国市场主要厂商改性木地板收入份额（万元）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2024年中国主要生产商改性木地板收入排名（万元）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中国市场主要厂商改性木地板价格（2018-2023年）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中国市场主要厂商改性木地板产地分布及商业化日期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主要改性木地板企业采访及观点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中国主要地区改性木地板销售规模（万元）：2018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中国主要地区改性木地板销量（2018-2023年）（千平方米）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表15 中国主要地区改性木地板销量市场份额（2018-2023年）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中国主要地区改性木地板销量（2018-2023年）（千平方米）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表17 中国主要地区改性木地板销量份额（2018-2023年）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中国主要地区改性木地板销售规模（万元）（2018-2023年）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中国主要地区改性木地板销售规模份额（2018-2023年）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中国主要地区改性木地板销售规模（万元）（2018-2023年）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中国主要地区改性木地板销售规模份额（2018-2023年）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重点企业（1）改性木地板生产基地、总部、竞争对手及市场地位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重点企业（1）改性木地板产品规格、参数及市场应用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重点企业（1）改性木地板销量（千平方米）、收入（万元）、价格及毛利率（2018-2023年）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重点企业（2）改性木地板生产基地、总部、竞争对手及市场地位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重点企业（2）改性木地板产品规格、参数及市场应用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重点企业（2）改性木地板销量（千平方米）、收入（万元）、价格及毛利率（2018-2023年）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重点企业（3）改性木地板生产基地、总部、竞争对手及市场地位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重点企业（3）改性木地板产品规格、参数及市场应用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重点企业（3）改性木地板销量（千平方米）、收入（万元）、价格及毛利率（2018-2023年）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重点企业（4）改性木地板生产基地、总部、竞争对手及市场地位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重点企业（4）改性木地板产品规格、参数及市场应用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重点企业（4）改性木地板销量（千平方米）、收入（万元）、价格及毛利率（2018-2023年）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重点企业（5）改性木地板生产基地、总部、竞争对手及市场地位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重点企业（5）改性木地板产品规格、参数及市场应用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重点企业（5）改性木地板销量（千平方米）、收入（万元）、价格及毛利率（2018-2023年）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重点企业（6）改性木地板生产基地、总部、竞争对手及市场地位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重点企业（6）改性木地板产品规格、参数及市场应用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重点企业（6）改性木地板销量（千平方米）、收入（万元）、价格及毛利率（2018-2023年）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重点企业（7）改性木地板生产基地、总部、竞争对手及市场地位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重点企业（7）改性木地板产品规格、参数及市场应用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重点企业（7）改性木地板销量（千平方米）、收入（万元）、价格及毛利率（2018-2023年）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重点企业（8）改性木地板生产基地、总部、竞争对手及市场地位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重点企业（8）改性木地板产品规格、参数及市场应用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重点企业（8）改性木地板销量（千平方米）、收入（万元）、价格及毛利率（2018-2023年）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重点企业（9）改性木地板生产基地、总部、竞争对手及市场地位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重点企业（9）改性木地板产品规格、参数及市场应用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重点企业（9）改性木地板销量（千平方米）、收入（万元）、价格及毛利率（2018-2023年）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重点企业（10）改性木地板生产基地、总部、竞争对手及市场地位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重点企业（10）改性木地板产品规格、参数及市场应用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重点企业（10）改性木地板销量（千平方米）、收入（万元）、价格及毛利率（2018-2023年）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中国市场不同类型改性木地板销量（2018-2023年）（千平方米）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表73 中国市场不同类型改性木地板销量市场份额（2018-2023年）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中国市场不同类型改性木地板销量预测（2018-2023年）（千平方米）</w:t>
      </w:r>
      <w:r>
        <w:rPr>
          <w:rFonts w:hint="eastAsia"/>
        </w:rPr>
        <w:br/>
      </w:r>
      <w:r>
        <w:rPr>
          <w:rFonts w:hint="eastAsia"/>
        </w:rPr>
        <w:t>　　表75 中国市场不同类型改性木地板销量市场份额预测（2018-2023年）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中国市场不同类型改性木地板规模（2018-2023年）（万元）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中国市场不同类型改性木地板规模市场份额（2018-2023年）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中国市场不同类型改性木地板规模预测（2018-2023年）（万元）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中国市场不同类型改性木地板规模市场份额预测（2018-2023年）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中国市场不同类型改性木地板价格走势（2018-2023年）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中国市场不同应用改性木地板销量（2018-2023年）（千平方米）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表82 中国市场不同应用改性木地板销量份额（2018-2023年）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中国市场不同应用改性木地板销量预测（2018-2023年）（千平方米）</w:t>
      </w:r>
      <w:r>
        <w:rPr>
          <w:rFonts w:hint="eastAsia"/>
        </w:rPr>
        <w:br/>
      </w:r>
      <w:r>
        <w:rPr>
          <w:rFonts w:hint="eastAsia"/>
        </w:rPr>
        <w:t>　　表84 中国市场不同应用改性木地板销量市场份额（2018-2023年）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中国市场不同应用改性木地板规模（2018-2023年）（万元）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中国市场不同应用改性木地板规模市场份额（2018-2023年）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中国市场不同应用改性木地板规模预测（2018-2023年）（万元）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中国市场不同应用改性木地板规模市场份额预测（2018-2023年）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中国市场不同应用改性木地板价格走势（2018-2023年）</w:t>
      </w:r>
      <w:r>
        <w:rPr>
          <w:rFonts w:hint="eastAsia"/>
        </w:rPr>
        <w:br/>
      </w:r>
      <w:r>
        <w:rPr>
          <w:rFonts w:hint="eastAsia"/>
        </w:rPr>
        <w:t>　　表90 改性木地板行业供应链</w:t>
      </w:r>
      <w:r>
        <w:rPr>
          <w:rFonts w:hint="eastAsia"/>
        </w:rPr>
        <w:br/>
      </w:r>
      <w:r>
        <w:rPr>
          <w:rFonts w:hint="eastAsia"/>
        </w:rPr>
        <w:t>　　表91 改性木地板上游原料供应商</w:t>
      </w:r>
      <w:r>
        <w:rPr>
          <w:rFonts w:hint="eastAsia"/>
        </w:rPr>
        <w:br/>
      </w:r>
      <w:r>
        <w:rPr>
          <w:rFonts w:hint="eastAsia"/>
        </w:rPr>
        <w:t>　　表92 改性木地板行业下游客户分析</w:t>
      </w:r>
      <w:r>
        <w:rPr>
          <w:rFonts w:hint="eastAsia"/>
        </w:rPr>
        <w:br/>
      </w:r>
      <w:r>
        <w:rPr>
          <w:rFonts w:hint="eastAsia"/>
        </w:rPr>
        <w:t>　　表93 改性木地板行业主要下游代表性客户</w:t>
      </w:r>
      <w:r>
        <w:rPr>
          <w:rFonts w:hint="eastAsia"/>
        </w:rPr>
        <w:br/>
      </w:r>
      <w:r>
        <w:rPr>
          <w:rFonts w:hint="eastAsia"/>
        </w:rPr>
        <w:t>　　表94 上下游行业对改性木地板行业的影响</w:t>
      </w:r>
      <w:r>
        <w:rPr>
          <w:rFonts w:hint="eastAsia"/>
        </w:rPr>
        <w:br/>
      </w:r>
      <w:r>
        <w:rPr>
          <w:rFonts w:hint="eastAsia"/>
        </w:rPr>
        <w:t>　　表95 改性木地板行业典型经销商</w:t>
      </w:r>
      <w:r>
        <w:rPr>
          <w:rFonts w:hint="eastAsia"/>
        </w:rPr>
        <w:br/>
      </w:r>
      <w:r>
        <w:rPr>
          <w:rFonts w:hint="eastAsia"/>
        </w:rPr>
        <w:t>　　表96 中国改性木地板产量、表观消费量、进口量及出口量（2018-2023年）（千平方米）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表97 中国改性木地板产量、表观消费量、进口量及出口量预测（2018-2023年）（千平方米）</w:t>
      </w:r>
      <w:r>
        <w:rPr>
          <w:rFonts w:hint="eastAsia"/>
        </w:rPr>
        <w:br/>
      </w:r>
      <w:r>
        <w:rPr>
          <w:rFonts w:hint="eastAsia"/>
        </w:rPr>
        <w:t>　　表98 中国改性木地板进口量（千平方米）、进口额（万元）及进口均价（2018-2023年）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中国改性木地板进口量（千平方米）、进口额（万元）及进口均价（2018-2023年）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表100 中国市场改性木地板主要进口来源</w:t>
      </w:r>
      <w:r>
        <w:rPr>
          <w:rFonts w:hint="eastAsia"/>
        </w:rPr>
        <w:br/>
      </w:r>
      <w:r>
        <w:rPr>
          <w:rFonts w:hint="eastAsia"/>
        </w:rPr>
        <w:t>　　表101 中国市场改性木地板主要出口目的地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中国本土主要生产商改性木地板产能（2018-2023年）（千平方米）</w:t>
      </w:r>
      <w:r>
        <w:rPr>
          <w:rFonts w:hint="eastAsia"/>
        </w:rPr>
        <w:br/>
      </w:r>
      <w:r>
        <w:rPr>
          <w:rFonts w:hint="eastAsia"/>
        </w:rPr>
        <w:t>　　表103 中国本土主要生产商改性木地板产能份额（2018-2023年）</w:t>
      </w:r>
      <w:r>
        <w:rPr>
          <w:rFonts w:hint="eastAsia"/>
        </w:rPr>
        <w:br/>
      </w:r>
      <w:r>
        <w:rPr>
          <w:rFonts w:hint="eastAsia"/>
        </w:rPr>
        <w:t>　　表104 中国本土主要生产商改性木地板产量（2018-2023年）（千平方米）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表105 中国本土主要生产商改性木地板产量份额（2018-2023年）</w:t>
      </w:r>
      <w:r>
        <w:rPr>
          <w:rFonts w:hint="eastAsia"/>
        </w:rPr>
        <w:br/>
      </w:r>
      <w:r>
        <w:rPr>
          <w:rFonts w:hint="eastAsia"/>
        </w:rPr>
        <w:t>　　表106 中国本土主要生产商改性木地板产值（2018-2023年）（万元）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中国本土主要生产商改性木地板产值份额（2018-2023年）</w:t>
      </w:r>
      <w:r>
        <w:rPr>
          <w:rFonts w:hint="eastAsia"/>
        </w:rPr>
        <w:br/>
      </w:r>
      <w:r>
        <w:rPr>
          <w:rFonts w:hint="eastAsia"/>
        </w:rPr>
        <w:t>　　表108 双循环格局下，中国市场改性木地板发展的空间和机遇主要体现在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表110 改性木地板在粤港澳大湾区发展现状及趋势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表111 改性木地板在长三角地区的发展现状及趋势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表112 改性木地板在京津冀地区的发展现状及趋势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表113 改性木地板在中国其他区域的发展现状及趋势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表114 中国市场改性木地板发展的有利因素、不利因素分析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中国市场改性木地板发展的机遇分析</w:t>
      </w:r>
      <w:r>
        <w:rPr>
          <w:rFonts w:hint="eastAsia"/>
        </w:rPr>
        <w:br/>
      </w:r>
      <w:r>
        <w:rPr>
          <w:rFonts w:hint="eastAsia"/>
        </w:rPr>
        <w:t>　　表116 改性木地板在中国市场发展的挑战分析</w:t>
      </w:r>
      <w:r>
        <w:rPr>
          <w:rFonts w:hint="eastAsia"/>
        </w:rPr>
        <w:br/>
      </w:r>
      <w:r>
        <w:rPr>
          <w:rFonts w:hint="eastAsia"/>
        </w:rPr>
        <w:t>　　表117 中国市场改性木地板未来几年发展趋势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t>　　图1 改性木地板产品图片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中国不同产品类型改性木地板产量市场份额2022 &amp; 2023</w:t>
      </w:r>
      <w:r>
        <w:rPr>
          <w:rFonts w:hint="eastAsia"/>
        </w:rPr>
        <w:br/>
      </w:r>
      <w:r>
        <w:rPr>
          <w:rFonts w:hint="eastAsia"/>
        </w:rPr>
        <w:t>　　图3 热改性木材产品图片</w:t>
      </w:r>
      <w:r>
        <w:rPr>
          <w:rFonts w:hint="eastAsia"/>
        </w:rPr>
        <w:br/>
      </w:r>
      <w:r>
        <w:rPr>
          <w:rFonts w:hint="eastAsia"/>
        </w:rPr>
        <w:t>　　图4 化学改性木材产品图片</w:t>
      </w:r>
      <w:r>
        <w:rPr>
          <w:rFonts w:hint="eastAsia"/>
        </w:rPr>
        <w:br/>
      </w:r>
      <w:r>
        <w:rPr>
          <w:rFonts w:hint="eastAsia"/>
        </w:rPr>
        <w:t>　　图5 中国不同应用改性木地板消费量市场份额2022 vs 2023</w:t>
      </w:r>
      <w:r>
        <w:rPr>
          <w:rFonts w:hint="eastAsia"/>
        </w:rPr>
        <w:br/>
      </w:r>
      <w:r>
        <w:rPr>
          <w:rFonts w:hint="eastAsia"/>
        </w:rPr>
        <w:t>　　图6 室内应用产品图片</w:t>
      </w:r>
      <w:r>
        <w:rPr>
          <w:rFonts w:hint="eastAsia"/>
        </w:rPr>
        <w:br/>
      </w:r>
      <w:r>
        <w:rPr>
          <w:rFonts w:hint="eastAsia"/>
        </w:rPr>
        <w:t>　　图7 室外应用产品图片</w:t>
      </w:r>
      <w:r>
        <w:rPr>
          <w:rFonts w:hint="eastAsia"/>
        </w:rPr>
        <w:br/>
      </w:r>
      <w:r>
        <w:rPr>
          <w:rFonts w:hint="eastAsia"/>
        </w:rPr>
        <w:t>　　图8 中国市场改性木地板市场规模，2018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图9 中国改性木地板市场规模预测：（万元）（2018-2023年）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图10 中国市场改性木地板销量及增长率（2018-2023年）（千平方米）</w:t>
      </w:r>
      <w:r>
        <w:rPr>
          <w:rFonts w:hint="eastAsia"/>
        </w:rPr>
        <w:br/>
      </w:r>
      <w:r>
        <w:rPr>
          <w:rFonts w:hint="eastAsia"/>
        </w:rPr>
        <w:t>　　图11 中国市场主要厂商改性木地板销量市场份额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中国市场主要厂商2023年改性木地板收入市场份额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2024年中国市场前五及前十大厂商改性木地板市场份额</w:t>
      </w:r>
      <w:r>
        <w:rPr>
          <w:rFonts w:hint="eastAsia"/>
        </w:rPr>
        <w:br/>
      </w:r>
      <w:r>
        <w:rPr>
          <w:rFonts w:hint="eastAsia"/>
        </w:rPr>
        <w:t>　　图14 中国市场改性木地板第一梯队、第二梯队和第三梯队厂商（品牌）及市场份额（2022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中国主要地区改性木地板销量市场份额（2022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中国主要地区改性木地板销售规模份额（2022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华东地区改性木地板销量及增长率（2018-2023年）（千平方米）</w:t>
      </w:r>
      <w:r>
        <w:rPr>
          <w:rFonts w:hint="eastAsia"/>
        </w:rPr>
        <w:br/>
      </w:r>
      <w:r>
        <w:rPr>
          <w:rFonts w:hint="eastAsia"/>
        </w:rPr>
        <w:t>　　图18 华东地区改性木地板2018-2023年销售规模及增长率（万元）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图19 华南地区改性木地板销量及增长率（2018-2023年）（千平方米）</w:t>
      </w:r>
      <w:r>
        <w:rPr>
          <w:rFonts w:hint="eastAsia"/>
        </w:rPr>
        <w:br/>
      </w:r>
      <w:r>
        <w:rPr>
          <w:rFonts w:hint="eastAsia"/>
        </w:rPr>
        <w:t>　　图20 华南地区改性木地板2018-2023年销售规模及增长率（万元）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华中地区改性木地板销量及增长率（2018-2023年）（千平方米）</w:t>
      </w:r>
      <w:r>
        <w:rPr>
          <w:rFonts w:hint="eastAsia"/>
        </w:rPr>
        <w:br/>
      </w:r>
      <w:r>
        <w:rPr>
          <w:rFonts w:hint="eastAsia"/>
        </w:rPr>
        <w:t>　　图22 华中地区改性木地板2018-2023年销售规模及增长率（万元）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华北地区改性木地板销量及增长率（2018-2023年）（千平方米）</w:t>
      </w:r>
      <w:r>
        <w:rPr>
          <w:rFonts w:hint="eastAsia"/>
        </w:rPr>
        <w:br/>
      </w:r>
      <w:r>
        <w:rPr>
          <w:rFonts w:hint="eastAsia"/>
        </w:rPr>
        <w:t>　　图24 华北地区改性木地板2018-2023年销售规模及增长率（万元）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西南地区改性木地板销量及增长率（2018-2023年）（千平方米）</w:t>
      </w:r>
      <w:r>
        <w:rPr>
          <w:rFonts w:hint="eastAsia"/>
        </w:rPr>
        <w:br/>
      </w:r>
      <w:r>
        <w:rPr>
          <w:rFonts w:hint="eastAsia"/>
        </w:rPr>
        <w:t>　　图26 西南地区改性木地板2018-2023年销售规模及增长率（万元）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东北及西北地区改性木地板销量及增长率（2018-2023年）（千平方米）</w:t>
      </w:r>
      <w:r>
        <w:rPr>
          <w:rFonts w:hint="eastAsia"/>
        </w:rPr>
        <w:br/>
      </w:r>
      <w:r>
        <w:rPr>
          <w:rFonts w:hint="eastAsia"/>
        </w:rPr>
        <w:t>　　图28 东北及西北地区改性木地板2018-2023年销售规模及增长率（万元）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产业链现代化四大发力点</w:t>
      </w:r>
      <w:r>
        <w:rPr>
          <w:rFonts w:hint="eastAsia"/>
        </w:rPr>
        <w:br/>
      </w:r>
      <w:r>
        <w:rPr>
          <w:rFonts w:hint="eastAsia"/>
        </w:rPr>
        <w:t>　　图30 改性木地板产业链</w:t>
      </w:r>
      <w:r>
        <w:rPr>
          <w:rFonts w:hint="eastAsia"/>
        </w:rPr>
        <w:br/>
      </w:r>
      <w:r>
        <w:rPr>
          <w:rFonts w:hint="eastAsia"/>
        </w:rPr>
        <w:t>　　图31 改性木地板行业采购模式分析</w:t>
      </w:r>
      <w:r>
        <w:rPr>
          <w:rFonts w:hint="eastAsia"/>
        </w:rPr>
        <w:br/>
      </w:r>
      <w:r>
        <w:rPr>
          <w:rFonts w:hint="eastAsia"/>
        </w:rPr>
        <w:t>　　图32 改性木地板行业生产模式</w:t>
      </w:r>
      <w:r>
        <w:rPr>
          <w:rFonts w:hint="eastAsia"/>
        </w:rPr>
        <w:br/>
      </w:r>
      <w:r>
        <w:rPr>
          <w:rFonts w:hint="eastAsia"/>
        </w:rPr>
        <w:t>　　图33 改性木地板行业销售模式分析</w:t>
      </w:r>
      <w:r>
        <w:rPr>
          <w:rFonts w:hint="eastAsia"/>
        </w:rPr>
        <w:br/>
      </w:r>
      <w:r>
        <w:rPr>
          <w:rFonts w:hint="eastAsia"/>
        </w:rPr>
        <w:t>　　图34 中国改性木地板产能、产量、产能利用率及发展趋势（2018-2023年）（千平方米）</w:t>
      </w:r>
      <w:r>
        <w:rPr>
          <w:rFonts w:hint="eastAsia"/>
        </w:rPr>
        <w:br/>
      </w:r>
      <w:r>
        <w:rPr>
          <w:rFonts w:hint="eastAsia"/>
        </w:rPr>
        <w:t>　　图35 中国改性木地板产量、表观消费量及发展趋势 （2018-2023年）（千平方米）</w:t>
      </w:r>
      <w:r>
        <w:rPr>
          <w:rFonts w:hint="eastAsia"/>
        </w:rPr>
        <w:br/>
      </w:r>
      <w:r>
        <w:rPr>
          <w:rFonts w:hint="eastAsia"/>
        </w:rPr>
        <w:t>　　图36 中国改性木地板产量、市场需求量及发展趋势 （2018-2023年）（千平方米）</w:t>
      </w:r>
      <w:r>
        <w:rPr>
          <w:rFonts w:hint="eastAsia"/>
        </w:rPr>
        <w:br/>
      </w:r>
      <w:r>
        <w:rPr>
          <w:rFonts w:hint="eastAsia"/>
        </w:rPr>
        <w:t>　　图37 中国改性木地板产值及增长率（2018-2023年）（万元）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03dbab37c4acd" w:history="1">
        <w:r>
          <w:rPr>
            <w:rStyle w:val="Hyperlink"/>
          </w:rPr>
          <w:t>中国改性木地板行业现状与发展趋势研究报告（2024-2030年）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f03dbab37c4acd" w:history="1">
        <w:r>
          <w:rPr>
            <w:rStyle w:val="Hyperlink"/>
          </w:rPr>
          <w:t>https://www.20087.com/2/23/GaiXingMuDiBanHangYeQianJingQuShi.html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774c46fca433a" w:history="1">
      <w:r>
        <w:rPr>
          <w:rStyle w:val="Hyperlink"/>
        </w:rPr>
        <w:t>中国改性木地板行业现状与发展趋势研究报告（2024-2030年）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GaiXingMuDiBanHangYeQianJingQuShi.html" TargetMode="External" Id="Re9f03dbab37c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GaiXingMuDiBanHangYeQianJingQuShi.html" TargetMode="External" Id="R8a1774c46fca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2023-12-07T07:12:00Z</dcterms:created>
  <dcterms:modified xsi:type="dcterms:W3CDTF">2023-12-07T08:12:00Z</dcterms:modified>
  <dc:subject>中国改性木地板行业现状与发展趋势研究报告（2024-2030年）</dc:subject>
  <dc:title>中国改性木地板行业现状与发展趋势研究报告（2024-2030年）</dc:title>
  <cp:keywords>中国改性木地板行业现状与发展趋势研究报告（2024-2030年）</cp:keywords>
  <dc:description>中国改性木地板行业现状与发展趋势研究报告（2024-2030年）</dc:description>
</cp:coreProperties>
</file>