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2e90b5baf40dd" w:history="1">
              <w:r>
                <w:rPr>
                  <w:rStyle w:val="Hyperlink"/>
                </w:rPr>
                <w:t>2022年全球与中国汽车碳包市场现状调研与发展趋势预测分析报告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2e90b5baf40dd" w:history="1">
              <w:r>
                <w:rPr>
                  <w:rStyle w:val="Hyperlink"/>
                </w:rPr>
                <w:t>2022年全球与中国汽车碳包市场现状调研与发展趋势预测分析报告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b2e90b5baf40dd" w:history="1">
                <w:r>
                  <w:rPr>
                    <w:rStyle w:val="Hyperlink"/>
                  </w:rPr>
                  <w:t>https://www.20087.com/2/83/QiCheTanBaoWeiLaiFaZhanQuShiYuCe.html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碳包是一种用于汽车内饰的高档装饰材料，具有轻质、高强度的特点，广泛应用于豪华轿车和高性能跑车。近年来，随着材料科学的进步和市场需求的增长，汽车碳包的设计和制造水平不断提高。目前，汽车碳包不仅在外观设计和质感方面有所提高，而且在安装便捷性和耐用性方面也取得了长足进展。此外，随着环保意识的增强，汽车碳包的生产更加注重采用环保材料和生产方法。</w:t>
      </w:r>
      <w:r>
        <w:rPr>
          <w:rFonts w:hint="eastAsia"/>
        </w:rPr>
        <w:br/>
      </w:r>
      <w:r>
        <w:rPr>
          <w:rFonts w:hint="eastAsia"/>
        </w:rPr>
        <w:t>　　未来，汽车碳包的发展将主要集中在以下几个方面：一是随着消费者对个性化和高品质汽车内饰需求的增加，汽车碳包将更加注重创新设计，提供更多样化的款式和功能；二是随着技术的进步，汽车碳包将更加注重提高耐用性和环保性能，以满足市场对高品质汽车内饰产品的需求；三是随着环保法规的日益严格，汽车碳包的生产将更加注重采用环保材料和生产方法，减少对环境的影响；四是随着全球市场竞争的加剧，汽车碳包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b2e90b5baf40dd" w:history="1">
        <w:r>
          <w:rPr>
            <w:rStyle w:val="Hyperlink"/>
          </w:rPr>
          <w:t>2022年全球与中国汽车碳包市场现状调研与发展趋势预测分析报告</w:t>
        </w:r>
      </w:hyperlink>
      <w:r>
        <w:rPr>
          <w:rFonts w:hint="eastAsia"/>
        </w:rPr>
        <w:t>基于科学的市场调研和数据分析，全面剖析了汽车碳包行业现状、市场需求及市场规模。汽车碳包报告探讨了汽车碳包产业链结构，细分市场的特点，并分析了汽车碳包市场前景及发展趋势。通过科学预测，揭示了汽车碳包行业未来的增长潜力。同时，汽车碳包报告还对重点企业进行了研究，评估了各大品牌在市场竞争中的地位，以及行业集中度的变化。汽车碳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，分析汽车碳包行业特点、分类及应用，重点分析中国与全球市场发展现状对比、发展趋势对比，同时分析中国与全球市场的供需现在及未来趋势。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，分析全球市场及中国生产汽车碳包主要生产商的竞争态势，包括2021和2022年的产量、产值、市场份额及各厂商产品价格。同时分析行业集中度、竞争程度，以及国外先进企业与中国本土企业的SWOT分析。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，从生产的角度，分析全球主要地区汽车碳包产量、产值、增长率、市场份额及未来发展趋势，主要包括美国、欧洲、日本、中国、东南亚及印度地区。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，从消费的角度，分析全球主要地区汽车碳包的消费量、市场份额及增长率，分析全球主要市场的消费潜力。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，分析全球汽车碳包主要厂商，包括这些厂商的基本概况、生产基地分布、销售区域、竞争对手、市场地位，重点分析这些厂商的汽车碳包产能、产量、产值、价格、毛利率及市场占有率。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，分析不同类型汽车碳包的产量、价格、产值、份额及未来产品或技术的发展趋势。同时分析全球市场的主要产品类型、中国市场的产品类型，以及不同类型产品的价格走势。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，本章重点分析汽车碳包上下游市场情况，上游市场分析汽车碳包主要原料供应现状及主要供应商，下游市场主要分析汽车碳包的主要应用领域，每个领域的消费量，未来增长潜力。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，本章分析中国市场汽车碳包的进出口贸易现状及趋势，重点分析中国汽车碳包产量、进口量、出口量及表观消费量关系，以及未来国内市场发展的有利因素、不利因素等。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，重点分析汽车碳包在国内市场的地域分布情况，国内市场的集中度与竞争等。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汽车碳包行业简介</w:t>
      </w:r>
      <w:r>
        <w:rPr>
          <w:rFonts w:hint="eastAsia"/>
        </w:rPr>
        <w:br/>
      </w:r>
      <w:r>
        <w:rPr>
          <w:rFonts w:hint="eastAsia"/>
        </w:rPr>
        <w:t>　　　　1.1.1 汽车碳包行业界定及分类</w:t>
      </w:r>
      <w:r>
        <w:rPr>
          <w:rFonts w:hint="eastAsia"/>
        </w:rPr>
        <w:br/>
      </w:r>
      <w:r>
        <w:rPr>
          <w:rFonts w:hint="eastAsia"/>
        </w:rPr>
        <w:t>　　　　1.1.2 汽车碳包行业特征</w:t>
      </w:r>
      <w:r>
        <w:rPr>
          <w:rFonts w:hint="eastAsia"/>
        </w:rPr>
        <w:br/>
      </w:r>
      <w:r>
        <w:rPr>
          <w:rFonts w:hint="eastAsia"/>
        </w:rPr>
        <w:t>　　1.2 汽车碳包产品主要分类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不同种类汽车碳包价格走势（2017-2021年）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汽车碳包主要应用领域分析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全球汽车碳包供需现状及预测（2017-2021年）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全球汽车碳包产能、产量、产能利用率及发展趋势（2017-2021年）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全球汽车碳包产量、表观消费量及发展趋势（2017-2021年）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全球汽车碳包产量、市场需求量及发展趋势（2017-2021年）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中国汽车碳包供需现状及预测（2017-2021年）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中国汽车碳包产能、产量、产能利用率及发展趋势（2017-2021年）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中国汽车碳包产量、表观消费量及发展趋势（2017-2021年）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中国汽车碳包产量、市场需求量及发展趋势（2017-2021年）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汽车碳包中国及欧美日等行业政策分析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全球与中国主要厂商汽车碳包产量、产值及竞争分析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全球市场汽车碳包主要厂商2021和2022年产量、产值及市场份额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全球市场汽车碳包主要厂商2021和2022年产量列表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全球市场汽车碳包主要厂商2021和2022年产值列表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全球市场汽车碳包主要厂商2021和2022年产品价格列表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中国市场汽车碳包主要厂商2021和2022年产量、产值及市场份额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中国市场汽车碳包主要厂商2021和2022年产量列表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中国市场汽车碳包主要厂商2021和2022年产值列表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汽车碳包厂商产地分布及商业化日期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汽车碳包行业集中度、竞争程度分析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汽车碳包行业集中度分析</w:t>
      </w:r>
      <w:r>
        <w:rPr>
          <w:rFonts w:hint="eastAsia"/>
        </w:rPr>
        <w:br/>
      </w:r>
      <w:r>
        <w:rPr>
          <w:rFonts w:hint="eastAsia"/>
        </w:rPr>
        <w:t>　　　　2.4.2 汽车碳包行业竞争程度分析</w:t>
      </w:r>
      <w:r>
        <w:rPr>
          <w:rFonts w:hint="eastAsia"/>
        </w:rPr>
        <w:br/>
      </w:r>
      <w:r>
        <w:rPr>
          <w:rFonts w:hint="eastAsia"/>
        </w:rPr>
        <w:t>　　2.5 汽车碳包全球领先企业SWOT分析</w:t>
      </w:r>
      <w:r>
        <w:rPr>
          <w:rFonts w:hint="eastAsia"/>
        </w:rPr>
        <w:br/>
      </w:r>
      <w:r>
        <w:rPr>
          <w:rFonts w:hint="eastAsia"/>
        </w:rPr>
        <w:t>　　2.6 汽车碳包中国企业SWOT分析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从生产角度分析全球主要地区汽车碳包产量、产值、市场份额、增长率及发展趋势（2017-2021年）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全球主要地区汽车碳包产量、产值及市场份额（2017-2021年）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全球主要地区汽车碳包产量及市场份额（2017-2021年）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全球主要地区汽车碳包产值及市场份额（2017-2021年）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中国市场汽车碳包2017-2021年产量、产值及增长率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美国市场汽车碳包2017-2021年产量、产值及增长率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欧洲市场汽车碳包2017-2021年产量、产值及增长率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日本市场汽车碳包2017-2021年产量、产值及增长率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东南亚市场汽车碳包2017-2021年产量、产值及增长率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印度市场汽车碳包2017-2021年产量、产值及增长率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从消费角度分析全球主要地区汽车碳包消费量、市场份额及发展趋势（2017-2021年）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全球主要地区汽车碳包消费量、市场份额及发展预测（2017-2021年）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中国市场汽车碳包2017-2021年消费量、增长率及发展预测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美国市场汽车碳包2017-2021年消费量、增长率及发展预测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欧洲市场汽车碳包2017-2021年消费量、增长率及发展预测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日本市场汽车碳包2017-2021年消费量、增长率及发展预测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东南亚市场汽车碳包2017-2021年消费量、增长率及发展预测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印度市场汽车碳包2017-2021年消费量增长率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全球与中国汽车碳包主要生产商分析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重点企业（1）汽车碳包产品规格、参数、特点及价格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重点企业（1）汽车碳包产品规格、参数及特点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重点企业（1）汽车碳包产品规格及价格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重点企业（1）汽车碳包产能、产量、产值、价格及毛利率（2017-2021年）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重点企业（2）汽车碳包产品规格、参数、特点及价格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重点企业（2）汽车碳包产品规格、参数及特点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重点企业（2）汽车碳包产品规格及价格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重点企业（2）汽车碳包产能、产量、产值、价格及毛利率（2017-2021年）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重点企业（3）汽车碳包产品规格、参数、特点及价格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重点企业（3）汽车碳包产品规格、参数及特点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重点企业（3）汽车碳包产品规格及价格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重点企业（3）汽车碳包产能、产量、产值、价格及毛利率（2017-2021年）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重点企业（4）汽车碳包产品规格、参数、特点及价格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重点企业（4）汽车碳包产品规格、参数及特点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重点企业（4）汽车碳包产品规格及价格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重点企业（4）汽车碳包产能、产量、产值、价格及毛利率（2017-2021年）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重点企业（5）汽车碳包产品规格、参数、特点及价格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重点企业（5）汽车碳包产品规格、参数及特点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重点企业（5）汽车碳包产品规格及价格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重点企业（5）汽车碳包产能、产量、产值、价格及毛利率（2017-2021年）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重点企业（6）汽车碳包产品规格、参数、特点及价格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重点企业（6）汽车碳包产品规格、参数及特点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重点企业（6）汽车碳包产品规格及价格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重点企业（6）汽车碳包产能、产量、产值、价格及毛利率（2017-2021年）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重点企业（7）汽车碳包产品规格、参数、特点及价格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重点企业（7）汽车碳包产品规格、参数及特点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重点企业（7）汽车碳包产品规格及价格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重点企业（7）汽车碳包产能、产量、产值、价格及毛利率（2017-2021年）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重点企业（8）汽车碳包产品规格、参数、特点及价格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重点企业（8）汽车碳包产品规格、参数及特点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重点企业（8）汽车碳包产品规格及价格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重点企业（8）汽车碳包产能、产量、产值、价格及毛利率（2017-2021年）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不同类型汽车碳包产量、价格、产值及市场份额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全球市场不同类型汽车碳包产量、产值及市场份额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全球市场汽车碳包不同类型汽车碳包产量及市场份额（2017-2021年）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全球市场不同类型汽车碳包产值、市场份额（2017-2021年）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全球市场不同类型汽车碳包价格走势（2017-2021年）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中国市场汽车碳包主要分类产量、产值及市场份额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中国市场汽车碳包主要分类产量及市场份额及（2017-2021年）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中国市场汽车碳包主要分类产值、市场份额（2017-2021年）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中国市场汽车碳包主要分类价格走势（2017-2021年）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汽车碳包上游原料及下游主要应用领域分析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汽车碳包产业链分析</w:t>
      </w:r>
      <w:r>
        <w:rPr>
          <w:rFonts w:hint="eastAsia"/>
        </w:rPr>
        <w:br/>
      </w:r>
      <w:r>
        <w:rPr>
          <w:rFonts w:hint="eastAsia"/>
        </w:rPr>
        <w:t>　　7.2 汽车碳包产业上游供应分析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全球市场汽车碳包下游主要应用领域消费量、市场份额及增长率（2017-2021年）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中国市场汽车碳包主要应用领域消费量、市场份额及增长率（2017-2021年）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中国市场汽车碳包产量、消费量、进出口分析及未来趋势（2017-2021年）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中国市场汽车碳包产量、消费量、进出口分析及未来趋势（2017-2021年）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中国市场汽车碳包进出口贸易趋势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中国市场汽车碳包主要进口来源</w:t>
      </w:r>
      <w:r>
        <w:rPr>
          <w:rFonts w:hint="eastAsia"/>
        </w:rPr>
        <w:br/>
      </w:r>
      <w:r>
        <w:rPr>
          <w:rFonts w:hint="eastAsia"/>
        </w:rPr>
        <w:t>　　8.4 中国市场汽车碳包主要出口目的地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中国市场汽车碳包主要地区分布</w:t>
      </w:r>
      <w:r>
        <w:rPr>
          <w:rFonts w:hint="eastAsia"/>
        </w:rPr>
        <w:br/>
      </w:r>
      <w:r>
        <w:rPr>
          <w:rFonts w:hint="eastAsia"/>
        </w:rPr>
        <w:t>　　9.1 中国汽车碳包生产地区分布</w:t>
      </w:r>
      <w:r>
        <w:rPr>
          <w:rFonts w:hint="eastAsia"/>
        </w:rPr>
        <w:br/>
      </w:r>
      <w:r>
        <w:rPr>
          <w:rFonts w:hint="eastAsia"/>
        </w:rPr>
        <w:t>　　9.2 中国汽车碳包消费地区分布</w:t>
      </w:r>
      <w:r>
        <w:rPr>
          <w:rFonts w:hint="eastAsia"/>
        </w:rPr>
        <w:br/>
      </w:r>
      <w:r>
        <w:rPr>
          <w:rFonts w:hint="eastAsia"/>
        </w:rPr>
        <w:t>　　9.3 中国汽车碳包市场集中度及发展趋势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汽车碳包技术及相关行业技术发展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汽车碳包销售渠道分析及建议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国内市场汽车碳包销售渠道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国内市场汽车碳包未来销售模式及销售渠道的趋势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企业海外汽车碳包销售渠道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欧美日等地区汽车碳包销售渠道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欧美日等地区汽车碳包未来销售模式及销售渠道的趋势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汽车碳包销售/营销策略建议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汽车碳包产品市场定位及目标消费者分析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汽车碳包产品图片</w:t>
      </w:r>
      <w:r>
        <w:rPr>
          <w:rFonts w:hint="eastAsia"/>
        </w:rPr>
        <w:br/>
      </w:r>
      <w:r>
        <w:rPr>
          <w:rFonts w:hint="eastAsia"/>
        </w:rPr>
        <w:t>　　表 汽车碳包产品分类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2022年全球不同种类汽车碳包产量市场份额</w:t>
      </w:r>
      <w:r>
        <w:rPr>
          <w:rFonts w:hint="eastAsia"/>
        </w:rPr>
        <w:br/>
      </w:r>
      <w:r>
        <w:rPr>
          <w:rFonts w:hint="eastAsia"/>
        </w:rPr>
        <w:t>　　表 不同种类汽车碳包价格列表及趋势（2017-2021年）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汽车碳包主要应用领域表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全球2021年汽车碳包不同应用领域消费量市场份额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全球市场汽车碳包产量及增长率（2017-2021年）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中国市场汽车碳包产量、增长率及发展趋势（2017-2021年）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中国市场汽车碳包产值、增长率及未来发展趋势（2017-2021年）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全球汽车碳包产能、产量、产能利用率及发展趋势（2017-2021年）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全球汽车碳包产量、表观消费量及发展趋势（2017-2021年）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全球汽车碳包产量、市场需求量及发展趋势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中国汽车碳包产能、产量、产能利用率及发展趋势（2017-2021年）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中国汽车碳包产量、表观消费量及发展趋势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中国汽车碳包产量、市场需求量及发展趋势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全球市场汽车碳包主要厂商2021和2022年产量列表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全球市场汽车碳包主要厂商2021和2022年产量市场份额列表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全球市场汽车碳包主要厂商2021年产量市场份额列表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全球市场汽车碳包主要厂商2021和2022年产值列表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全球市场汽车碳包主要厂商2021和2022年产值市场份额列表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全球市场汽车碳包主要厂商2021年产值市场份额列表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全球市场汽车碳包主要厂商2021和2022年产品价格列表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中国市场汽车碳包主要厂商2021和2022年产量列表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中国市场汽车碳包主要厂商2021和2022年产量市场份额列表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中国市场汽车碳包主要厂商2021年产量市场份额列表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中国市场汽车碳包主要厂商2021和2022年产值列表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中国市场汽车碳包主要厂商2021和2022年产值市场份额列表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中国市场汽车碳包主要厂商2021年产值市场份额列表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汽车碳包厂商产地分布及商业化日期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汽车碳包全球领先企业SWOT分析</w:t>
      </w:r>
      <w:r>
        <w:rPr>
          <w:rFonts w:hint="eastAsia"/>
        </w:rPr>
        <w:br/>
      </w:r>
      <w:r>
        <w:rPr>
          <w:rFonts w:hint="eastAsia"/>
        </w:rPr>
        <w:t>　　表 汽车碳包中国企业SWOT分析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全球主要地区汽车碳包2017-2021年产量列表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全球主要地区汽车碳包2017-2021年产量市场份额列表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全球主要地区汽车碳包2015年产量市场份额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全球主要地区汽车碳包2017-2021年产值列表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全球主要地区汽车碳包2017-2021年产值市场份额列表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全球主要地区汽车碳包2015年产值市场份额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中国市场汽车碳包2017-2021年产量及增长率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美国市场汽车碳包2017-2021年产值及增长率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欧洲市场汽车碳包2017-2021年产量及增长率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日本市场汽车碳包2017-2021年产量及增长率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东南亚市场汽车碳包2017-2021年产量及增长率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印度市场汽车碳包2017-2021年产量及增长率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全球主要地区汽车碳包2017-2021年消费量列表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全球主要地区汽车碳包2017-2021年消费量市场份额列表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全球主要地区汽车碳包2015年消费量市场份额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中国市场汽车碳包2017-2021年消费量、增长率及发展预测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欧洲市场汽车碳包2017-2021年消费量、增长率及发展预测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日本市场汽车碳包2017-2021年消费量、增长率及发展预测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东南亚市场汽车碳包2017-2021年消费量、增长率及发展预测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印度市场汽车碳包2017-2021年消费量、增长率及发展预测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重点企业（1）汽车碳包产品规格、参数、特点及价格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重点企业（1）汽车碳包产品规格及价格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重点企业（1）汽车碳包产能、产量、产值、价格及毛利率（2017-2021年）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重点企业（1）汽车碳包产量全球市场份额（2021年）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重点企业（1）汽车碳包产量全球市场份额（2022年）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重点企业（2）汽车碳包产品规格、参数、特点及价格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重点企业（2）汽车碳包产品规格及价格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重点企业（2）汽车碳包产能、产量、产值、价格及毛利率（2017-2021年）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重点企业（2）汽车碳包产量全球市场份额（2021年）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重点企业（2）汽车碳包产量全球市场份额（2022年）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重点企业（3）汽车碳包产品规格、参数、特点及价格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重点企业（3）汽车碳包产品规格及价格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重点企业（3）汽车碳包产能、产量、产值、价格及毛利率（2017-2021年）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重点企业（3）汽车碳包产量全球市场份额（2021年）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重点企业（3）汽车碳包产量全球市场份额（2022年）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重点企业（4）汽车碳包产品规格、参数、特点及价格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重点企业（4）汽车碳包产品规格及价格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重点企业（4）汽车碳包产能、产量、产值、价格及毛利率（2017-2021年）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重点企业（4）汽车碳包产量全球市场份额（2021年）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重点企业（4）汽车碳包产量全球市场份额（2022年）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重点企业（5）汽车碳包产品规格、参数、特点及价格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重点企业（5）汽车碳包产品规格及价格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重点企业（5）汽车碳包产能、产量、产值、价格及毛利率（2017-2021年）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重点企业（5）汽车碳包产量全球市场份额（2021年）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重点企业（5）汽车碳包产量全球市场份额（2022年）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重点企业（6）汽车碳包产品规格、参数、特点及价格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重点企业（6）汽车碳包产品规格及价格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重点企业（6）汽车碳包产能、产量、产值、价格及毛利率（2017-2021年）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重点企业（6）汽车碳包产量全球市场份额（2021年）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重点企业（6）汽车碳包产量全球市场份额（2022年）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重点企业（7）汽车碳包产品规格、参数、特点及价格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重点企业（7）汽车碳包产品规格及价格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重点企业（7）汽车碳包产能、产量、产值、价格及毛利率（2017-2021年）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重点企业（7）汽车碳包产量全球市场份额（2021年）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重点企业（7）汽车碳包产量全球市场份额（2022年）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重点企业（8）汽车碳包产品规格、参数、特点及价格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重点企业（8）汽车碳包产品规格及价格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重点企业（8）汽车碳包产能、产量、产值、价格及毛利率（2017-2021年）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重点企业（8）汽车碳包产量全球市场份额（2021年）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重点企业（8）汽车碳包产量全球市场份额（2022年）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全球市场不同类型汽车碳包产量（2017-2021年）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全球市场不同类型汽车碳包产量市场份额（2017-2021年）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全球市场不同类型汽车碳包产值（2017-2021年）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全球市场不同类型汽车碳包产值市场份额（2017-2021年）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全球市场不同类型汽车碳包价格走势（2017-2021年）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中国市场汽车碳包主要分类产量（2017-2021年）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中国市场汽车碳包主要分类产量市场份额（2017-2021年）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中国市场汽车碳包主要分类产值（2017-2021年）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中国市场汽车碳包主要分类产值市场份额（2017-2021年）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中国市场汽车碳包主要分类价格走势（2017-2021年）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汽车碳包产业链图</w:t>
      </w:r>
      <w:r>
        <w:rPr>
          <w:rFonts w:hint="eastAsia"/>
        </w:rPr>
        <w:br/>
      </w:r>
      <w:r>
        <w:rPr>
          <w:rFonts w:hint="eastAsia"/>
        </w:rPr>
        <w:t>　　表 汽车碳包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全球市场汽车碳包主要应用领域消费量（2017-2021年）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全球市场汽车碳包主要应用领域消费量市场份额（2017-2021年）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2022年全球市场汽车碳包主要应用领域消费量市场份额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全球市场汽车碳包主要应用领域消费量增长率（2017-2021年）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中国市场汽车碳包主要应用领域消费量（2017-2021年）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中国市场汽车碳包主要应用领域消费量市场份额（2017-2021年）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中国市场汽车碳包主要应用领域消费量增长率（2017-2021年）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中国市场汽车碳包产量、消费量、进出口分析及未来趋势（2017-2021年）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2e90b5baf40dd" w:history="1">
        <w:r>
          <w:rPr>
            <w:rStyle w:val="Hyperlink"/>
          </w:rPr>
          <w:t>2022年全球与中国汽车碳包市场现状调研与发展趋势预测分析报告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b2e90b5baf40dd" w:history="1">
        <w:r>
          <w:rPr>
            <w:rStyle w:val="Hyperlink"/>
          </w:rPr>
          <w:t>https://www.20087.com/2/83/QiCheTanBaoWeiLaiFaZhanQuShiYuCe.html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be90b6db84853" w:history="1">
      <w:r>
        <w:rPr>
          <w:rStyle w:val="Hyperlink"/>
        </w:rPr>
        <w:t>2022年全球与中国汽车碳包市场现状调研与发展趋势预测分析报告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QiCheTanBaoWeiLaiFaZhanQuShiYuCe.html" TargetMode="External" Id="R4bb2e90b5baf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QiCheTanBaoWeiLaiFaZhanQuShiYuCe.html" TargetMode="External" Id="Re67be90b6db8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2022-01-12T00:43:00Z</dcterms:created>
  <dcterms:modified xsi:type="dcterms:W3CDTF">2022-01-12T01:43:00Z</dcterms:modified>
  <dc:subject>2022年全球与中国汽车碳包市场现状调研与发展趋势预测分析报告</dc:subject>
  <dc:title>2022年全球与中国汽车碳包市场现状调研与发展趋势预测分析报告</dc:title>
  <cp:keywords>2022年全球与中国汽车碳包市场现状调研与发展趋势预测分析报告</cp:keywords>
  <dc:description>2022年全球与中国汽车碳包市场现状调研与发展趋势预测分析报告</dc:description>
</cp:coreProperties>
</file>