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283a138954ff6" w:history="1">
              <w:r>
                <w:rPr>
                  <w:rStyle w:val="Hyperlink"/>
                </w:rPr>
                <w:t>2024-2030年中国电动摩托车轮胎市场研究分析及发展趋势预测报告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283a138954ff6" w:history="1">
              <w:r>
                <w:rPr>
                  <w:rStyle w:val="Hyperlink"/>
                </w:rPr>
                <w:t>2024-2030年中国电动摩托车轮胎市场研究分析及发展趋势预测报告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283a138954ff6" w:history="1">
                <w:r>
                  <w:rPr>
                    <w:rStyle w:val="Hyperlink"/>
                  </w:rPr>
                  <w:t>https://www.20087.com/2/63/DianDongMoTuoCheLunTaiDeQianJingQuShi.html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低碳出行方式的需求增加，电动摩托车作为环保交通工具，其市场迅速扩张。电动摩托车轮胎作为关键部件，需要满足高载重、低滚动阻力和长寿命的要求，以适应电动摩托车的动力特性和驾驶习惯。目前，轮胎制造商正在研发专门针对电动摩托车的轮胎，采用新型复合材料和优化的胎纹设计，以提升抓地力和耐磨性。</w:t>
      </w:r>
      <w:r>
        <w:rPr>
          <w:rFonts w:hint="eastAsia"/>
        </w:rPr>
        <w:br/>
      </w:r>
      <w:r>
        <w:rPr>
          <w:rFonts w:hint="eastAsia"/>
        </w:rPr>
        <w:t>　　未来，电动摩托车轮胎将更加注重性能优化和环保特性。通过轻量化材料和结构创新，轮胎将减轻重量，减少能量消耗，延长电动摩托车的续航里程。同时，智能轮胎技术，如内置传感器监测胎压和磨损情况，将提高行车安全和维护效率。此外，可循环利用和生物基材料的应用将推动轮胎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283a138954ff6" w:history="1">
        <w:r>
          <w:rPr>
            <w:rStyle w:val="Hyperlink"/>
          </w:rPr>
          <w:t>2024-2030年中国电动摩托车轮胎市场研究分析及发展趋势预测报告</w:t>
        </w:r>
      </w:hyperlink>
      <w:r>
        <w:rPr>
          <w:rFonts w:hint="eastAsia"/>
        </w:rPr>
        <w:t>》在多年电动摩托车轮胎行业研究的基础上，结合中国电动摩托车轮胎行业市场的发展现状，通过资深研究团队对电动摩托车轮胎市场资料进行整理，并依托国家权威数据资源和长期市场监测的数据库，对电动摩托车轮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2283a138954ff6" w:history="1">
        <w:r>
          <w:rPr>
            <w:rStyle w:val="Hyperlink"/>
          </w:rPr>
          <w:t>2024-2030年中国电动摩托车轮胎市场研究分析及发展趋势预测报告</w:t>
        </w:r>
      </w:hyperlink>
      <w:r>
        <w:rPr>
          <w:rFonts w:hint="eastAsia"/>
        </w:rPr>
        <w:t>》可以帮助投资者准确把握电动摩托车轮胎行业的市场现状，为投资者进行投资作出电动摩托车轮胎行业前景预判，挖掘电动摩托车轮胎行业投资价值，同时提出电动摩托车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按照不同产品类型，电动摩托车轮胎主要可以分为如下几个类别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不同类型电动摩托车轮胎增长趋势2022 vs 2023</w:t>
      </w:r>
      <w:r>
        <w:rPr>
          <w:rFonts w:hint="eastAsia"/>
        </w:rPr>
        <w:br/>
      </w:r>
      <w:r>
        <w:rPr>
          <w:rFonts w:hint="eastAsia"/>
        </w:rPr>
        <w:t>　　　　1.2.2 原装设备</w:t>
      </w:r>
      <w:r>
        <w:rPr>
          <w:rFonts w:hint="eastAsia"/>
        </w:rPr>
        <w:br/>
      </w:r>
      <w:r>
        <w:rPr>
          <w:rFonts w:hint="eastAsia"/>
        </w:rPr>
        <w:t>　　　　1.2.3 售后维修</w:t>
      </w:r>
      <w:r>
        <w:rPr>
          <w:rFonts w:hint="eastAsia"/>
        </w:rPr>
        <w:br/>
      </w:r>
      <w:r>
        <w:rPr>
          <w:rFonts w:hint="eastAsia"/>
        </w:rPr>
        <w:t>　　1.3 从不同应用，电动摩托车轮胎主要包括如下几个方面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中国电动摩托车轮胎发展现状及未来趋势（2018-2023年）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中国市场电动摩托车轮胎销量规模及增长率（2018-2023年）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中国市场电动摩托车轮胎销量及增长率（2018-2023年）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中国市场主要电动摩托车轮胎厂商分析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中国市场主要厂商电动摩托车轮胎销量、收入及市场份额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中国市场主要厂商电动摩托车轮胎销量（2018-2023年）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中国市场主要厂商电动摩托车轮胎收入（2018-2023年）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2024年中国市场主要厂商电动摩托车轮胎收入排名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中国市场主要厂商电动摩托车轮胎价格（2018-2023年）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中国市场主要厂商电动摩托车轮胎产地分布及商业化日期</w:t>
      </w:r>
      <w:r>
        <w:rPr>
          <w:rFonts w:hint="eastAsia"/>
        </w:rPr>
        <w:br/>
      </w:r>
      <w:r>
        <w:rPr>
          <w:rFonts w:hint="eastAsia"/>
        </w:rPr>
        <w:t>　　2.3 电动摩托车轮胎行业集中度、竞争程度分析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电动摩托车轮胎行业集中度分析：中国Top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中国电动摩托车轮胎第一梯队、第二梯队和第三梯队厂商（品牌）及市场份额（2022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主要电动摩托车轮胎企业采访及观点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中国主要地区电动摩托车轮胎分析</w:t>
      </w:r>
      <w:r>
        <w:rPr>
          <w:rFonts w:hint="eastAsia"/>
        </w:rPr>
        <w:br/>
      </w:r>
      <w:r>
        <w:rPr>
          <w:rFonts w:hint="eastAsia"/>
        </w:rPr>
        <w:t>　　3.1 中国主要地区电动摩托车轮胎市场规模分析：2018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中国主要地区电动摩托车轮胎销量及市场份额（2018-2023年）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中国主要地区电动摩托车轮胎销量及市场份额预测（2018-2023年）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中国主要地区电动摩托车轮胎销量规模及市场份额（2018-2023年）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中国主要地区电动摩托车轮胎销量规模及市场份额预测（2018-2023年）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华东地区电动摩托车轮胎销量、销售规模及增长率（2018-2023年）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华南地区电动摩托车轮胎销量、销售规模及增长率（2018-2023年）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华中地区电动摩托车轮胎销量、销售规模及增长率（2018-2023年）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华北地区电动摩托车轮胎销量、销售规模及增长率（2018-2023年）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西南地区电动摩托车轮胎销量、销售规模及增长率（2018-2023年）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东北及西北地区电动摩托车轮胎销量、销售规模及增长率（2018-2023年）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中国市场电动摩托车轮胎主要企业分析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重点企业（1）在中国市场电动摩托车轮胎销量、收入、价格及毛利率（2018-2023年）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重点企业（2）在中国市场电动摩托车轮胎销量、收入、价格及毛利率（2018-2023年）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重点企业（3）在中国市场电动摩托车轮胎销量、收入、价格及毛利率（2018-2023年）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重点企业（4）在中国市场电动摩托车轮胎销量、收入、价格及毛利率（2018-2023年）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重点企业（5）在中国市场电动摩托车轮胎销量、收入、价格及毛利率（2018-2023年）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重点企业（6）在中国市场电动摩托车轮胎销量、收入、价格及毛利率（2018-2023年）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重点企业（7）在中国市场电动摩托车轮胎销量、收入、价格及毛利率（2018-2023年）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重点企业（8）在中国市场电动摩托车轮胎销量、收入、价格及毛利率（2018-2023年）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重点企业（9）在中国市场电动摩托车轮胎销量、收入、价格及毛利率（2018-2023年）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重点企业（10）在中国市场电动摩托车轮胎销量、收入、价格及毛利率（2018-2023年）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重点企业（11）在中国市场电动摩托车轮胎销量、收入、价格及毛利率（2018-2023年）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不同类型电动摩托车轮胎分析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中国市场不同产品类型电动摩托车轮胎销量（2018-2023年）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中国市场不同产品类型电动摩托车轮胎销量及市场份额（2018-2023年）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中国市场不同产品类型电动摩托车轮胎销量预测（2018-2023年）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中国市场不同产品类型电动摩托车轮胎规模（2018-2023年）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中国市场不同产品类型电动摩托车轮胎规模及市场份额（2018-2023年）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中国市场不同产品类型电动摩托车轮胎规模预测（2018-2023年）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中国市场不同产品类型电动摩托车轮胎价格走势（2018-2023年）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不同应用电动摩托车轮胎分析</w:t>
      </w:r>
      <w:r>
        <w:rPr>
          <w:rFonts w:hint="eastAsia"/>
        </w:rPr>
        <w:br/>
      </w:r>
      <w:r>
        <w:rPr>
          <w:rFonts w:hint="eastAsia"/>
        </w:rPr>
        <w:t>　　6.1 中国市场不同应用电动摩托车轮胎销量（2018-2023年）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中国市场不同应用电动摩托车轮胎销量及市场份额（2018-2023年）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中国市场不同应用电动摩托车轮胎销量预测（2018-2023年）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中国市场不同应用电动摩托车轮胎规模（2018-2023年）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中国市场不同应用电动摩托车轮胎规模及市场份额（2018-2023年）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中国市场不同应用电动摩托车轮胎规模预测（2018-2023年）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中国市场不同应用电动摩托车轮胎价格走势（2018-2023年）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电动摩托车轮胎行业产业链简介</w:t>
      </w:r>
      <w:r>
        <w:rPr>
          <w:rFonts w:hint="eastAsia"/>
        </w:rPr>
        <w:br/>
      </w:r>
      <w:r>
        <w:rPr>
          <w:rFonts w:hint="eastAsia"/>
        </w:rPr>
        <w:t>　　7.3 电动摩托车轮胎行业供应链简介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上下游行业对电动摩托车轮胎行业的影响</w:t>
      </w:r>
      <w:r>
        <w:rPr>
          <w:rFonts w:hint="eastAsia"/>
        </w:rPr>
        <w:br/>
      </w:r>
      <w:r>
        <w:rPr>
          <w:rFonts w:hint="eastAsia"/>
        </w:rPr>
        <w:t>　　7.4 电动摩托车轮胎行业采购模式</w:t>
      </w:r>
      <w:r>
        <w:rPr>
          <w:rFonts w:hint="eastAsia"/>
        </w:rPr>
        <w:br/>
      </w:r>
      <w:r>
        <w:rPr>
          <w:rFonts w:hint="eastAsia"/>
        </w:rPr>
        <w:t>　　7.5 电动摩托车轮胎行业生产模式</w:t>
      </w:r>
      <w:r>
        <w:rPr>
          <w:rFonts w:hint="eastAsia"/>
        </w:rPr>
        <w:br/>
      </w:r>
      <w:r>
        <w:rPr>
          <w:rFonts w:hint="eastAsia"/>
        </w:rPr>
        <w:t>　　7.6 电动摩托车轮胎行业销售模式及销售渠道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中国本土电动摩托车轮胎产能、产量分析</w:t>
      </w:r>
      <w:r>
        <w:rPr>
          <w:rFonts w:hint="eastAsia"/>
        </w:rPr>
        <w:br/>
      </w:r>
      <w:r>
        <w:rPr>
          <w:rFonts w:hint="eastAsia"/>
        </w:rPr>
        <w:t>　　8.1 中国电动摩托车轮胎供需现状及预测（2018-2023年）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中国电动摩托车轮胎产能、产量、产能利用率及发展趋势（2018-2023年）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中国电动摩托车轮胎产量、表观消费量、供给现状及发展趋势（2018-2023年）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中国电动摩托车轮胎产量、市场需求量及发展趋势（2018-2023年）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中国电动摩托车轮胎产值及增长率（2018-2023年）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中国电动摩托车轮胎进出口分析（2018-2023年）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中国电动摩托车轮胎产量、表观消费量、进口量及出口量（2018-2023年）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中国电动摩托车轮胎进口量、进口额（万元）及进口均价（2018-2023年）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中国市场电动摩托车轮胎主要进口来源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中国市场电动摩托车轮胎主要出口目的地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中国本土生产商电动摩托车轮胎产能分析（2018-2023年）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中国本土生产商电动摩托车轮胎产量分析（2018-2023年）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中国本土生产商电动摩托车轮胎产值分析（2018-2023年）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双循环视角看电动摩托车轮胎行业投资机会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“一带一路”沿线国家电动摩托车轮胎发展机遇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“新基建”政策促进电动摩托车轮胎行业发展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国家区域性政策/规划对电动摩托车轮胎行业发展的影响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中国市场电动摩托车轮胎发展的有利因素、不利因素分析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中国市场电动摩托车轮胎发展机遇及挑战分析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中国市场电动摩托车轮胎未来几年发展趋势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按照不同产品类型，电动摩托车轮胎主要可以分为如下几个类别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不同产品类型电动摩托车轮胎增长趋势2022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从不同应用，电动摩托车轮胎主要包括如下几个方面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不同应用电动摩托车轮胎消费量增长趋势2022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中国市场主要厂商电动摩托车轮胎销量（2018-2023年）（千件）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中国市场主要厂商电动摩托车轮胎销量市场份额（2018-2023年）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中国市场主要厂商电动摩托车轮胎收入（2018-2023年）（万元）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中国市场主要厂商电动摩托车轮胎收入份额（万元）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2024年中国主要生产商电动摩托车轮胎收入排名（万元）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中国市场主要厂商电动摩托车轮胎价格（2018-2023年）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中国市场主要厂商电动摩托车轮胎产地分布及商业化日期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主要电动摩托车轮胎企业采访及观点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中国主要地区电动摩托车轮胎销售规模（万元）：2018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中国主要地区电动摩托车轮胎销量（2018-2023年）（千件）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中国主要地区电动摩托车轮胎销量市场份额（2018-2023年）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中国主要地区电动摩托车轮胎销量（2018-2023年）（千件）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中国主要地区电动摩托车轮胎销量份额（2018-2023年）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中国主要地区电动摩托车轮胎销售规模（万元）（2018-2023年）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中国主要地区电动摩托车轮胎销售规模份额（2018-2023年）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中国主要地区电动摩托车轮胎销售规模（万元）（2018-2023年）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中国主要地区电动摩托车轮胎销售规模份额（2018-2023年）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重点企业（1）电动摩托车轮胎销量（千件）、收入（万元）、价格及毛利率（2018-2023年）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重点企业（2）电动摩托车轮胎销量（千件）、收入（万元）、价格及毛利率（2018-2023年）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重点企业（3）电动摩托车轮胎销量（千件）、收入（万元）、价格及毛利率（2018-2023年）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重点企业（4）电动摩托车轮胎销量（千件）、收入（万元）、价格及毛利率（2018-2023年）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重点企业（5）电动摩托车轮胎销量（千件）、收入（万元）、价格及毛利率（2018-2023年）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重点企业（6）电动摩托车轮胎销量（千件）、收入（万元）、价格及毛利率（2018-2023年）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重点企业（7）电动摩托车轮胎销量（千件）、收入（万元）、价格及毛利率（2018-2023年）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重点企业（8）电动摩托车轮胎销量（千件）、收入（万元）、价格及毛利率（2018-2023年）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重点企业（9）电动摩托车轮胎销量（千件）、收入（万元）、价格及毛利率（2018-2023年）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重点企业（10）电动摩托车轮胎销量（千件）、收入（万元）、价格及毛利率（2018-2023年）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重点企业（11）电动摩托车轮胎生产基地、总部、竞争对手及市场地位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重点企业（11）电动摩托车轮胎产品规格、参数及市场应用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重点企业（11）电动摩托车轮胎销量（千件）、收入（万元）、价格及毛利率（2018-2023年）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中国市场不同类型电动摩托车轮胎销量（2018-2023年）（千件）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中国市场不同类型电动摩托车轮胎销量市场份额（2018-2023年）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中国市场不同类型电动摩托车轮胎销量预测（2018-2023年）（千件）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中国市场不同类型电动摩托车轮胎销量市场份额预测（2018-2023年）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中国市场不同类型电动摩托车轮胎规模（2018-2023年）（万元）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中国市场不同类型电动摩托车轮胎规模市场份额（2018-2023年）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中国市场不同类型电动摩托车轮胎规模预测（2018-2023年）（万元）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中国市场不同类型电动摩托车轮胎规模市场份额预测（2018-2023年）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中国市场不同类型电动摩托车轮胎价格走势（2018-2023年）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中国市场不同应用电动摩托车轮胎销量（2018-2023年）（千件）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中国市场不同应用电动摩托车轮胎销量份额（2018-2023年）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中国市场不同应用电动摩托车轮胎销量预测（2018-2023年）（千件）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中国市场不同应用电动摩托车轮胎销量市场份额（2018-2023年）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中国市场不同应用电动摩托车轮胎规模（2018-2023年）（万元）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中国市场不同应用电动摩托车轮胎规模市场份额（2018-2023年）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中国市场不同应用电动摩托车轮胎规模预测（2018-2023年）（万元）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中国市场不同应用电动摩托车轮胎规模市场份额预测（2018-2023年）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中国市场不同应用电动摩托车轮胎价格走势（2018-2023年）</w:t>
      </w:r>
      <w:r>
        <w:rPr>
          <w:rFonts w:hint="eastAsia"/>
        </w:rPr>
        <w:br/>
      </w:r>
      <w:r>
        <w:rPr>
          <w:rFonts w:hint="eastAsia"/>
        </w:rPr>
        <w:t>　　表95 电动摩托车轮胎行业供应链</w:t>
      </w:r>
      <w:r>
        <w:rPr>
          <w:rFonts w:hint="eastAsia"/>
        </w:rPr>
        <w:br/>
      </w:r>
      <w:r>
        <w:rPr>
          <w:rFonts w:hint="eastAsia"/>
        </w:rPr>
        <w:t>　　表96 电动摩托车轮胎上游原料供应商</w:t>
      </w:r>
      <w:r>
        <w:rPr>
          <w:rFonts w:hint="eastAsia"/>
        </w:rPr>
        <w:br/>
      </w:r>
      <w:r>
        <w:rPr>
          <w:rFonts w:hint="eastAsia"/>
        </w:rPr>
        <w:t>　　表97 电动摩托车轮胎行业下游客户分析</w:t>
      </w:r>
      <w:r>
        <w:rPr>
          <w:rFonts w:hint="eastAsia"/>
        </w:rPr>
        <w:br/>
      </w:r>
      <w:r>
        <w:rPr>
          <w:rFonts w:hint="eastAsia"/>
        </w:rPr>
        <w:t>　　表98 电动摩托车轮胎行业主要下游代表性客户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上下游行业对电动摩托车轮胎行业的影响</w:t>
      </w:r>
      <w:r>
        <w:rPr>
          <w:rFonts w:hint="eastAsia"/>
        </w:rPr>
        <w:br/>
      </w:r>
      <w:r>
        <w:rPr>
          <w:rFonts w:hint="eastAsia"/>
        </w:rPr>
        <w:t>　　表100 电动摩托车轮胎行业典型经销商</w:t>
      </w:r>
      <w:r>
        <w:rPr>
          <w:rFonts w:hint="eastAsia"/>
        </w:rPr>
        <w:br/>
      </w:r>
      <w:r>
        <w:rPr>
          <w:rFonts w:hint="eastAsia"/>
        </w:rPr>
        <w:t>　　表101 中国电动摩托车轮胎产量、表观消费量、进口量及出口量（2018-2023年）（千件）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中国电动摩托车轮胎产量、表观消费量、进口量及出口量预测（2018-2023年）（千件）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中国电动摩托车轮胎进口量（千件）、进口额（万元）及进口均价（2018-2023年）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中国电动摩托车轮胎进口量（千件）、进口额（万元）及进口均价（2018-2023年）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中国市场电动摩托车轮胎主要进口来源</w:t>
      </w:r>
      <w:r>
        <w:rPr>
          <w:rFonts w:hint="eastAsia"/>
        </w:rPr>
        <w:br/>
      </w:r>
      <w:r>
        <w:rPr>
          <w:rFonts w:hint="eastAsia"/>
        </w:rPr>
        <w:t>　　表106 中国市场电动摩托车轮胎主要出口目的地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中国本土主要生产商电动摩托车轮胎产能（2018-2023年）（千件）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中国本土主要生产商电动摩托车轮胎产能份额（2018-2023年）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中国本土主要生产商电动摩托车轮胎产量（2018-2023年）（千件）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中国本土主要生产商电动摩托车轮胎产量份额（2018-2023年）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中国本土主要生产商电动摩托车轮胎产值（2018-2023年）（万元）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中国本土主要生产商电动摩托车轮胎产值份额（2018-2023年）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双循环格局下，中国市场电动摩托车轮胎发展的空间和机遇主要体现在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电动摩托车轮胎在粤港澳大湾区发展现状及趋势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电动摩托车轮胎在长三角地区的发展现状及趋势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电动摩托车轮胎在京津冀地区的发展现状及趋势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电动摩托车轮胎在中国其他区域的发展现状及趋势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中国市场电动摩托车轮胎发展的有利因素、不利因素分析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中国市场电动摩托车轮胎发展的机遇分析</w:t>
      </w:r>
      <w:r>
        <w:rPr>
          <w:rFonts w:hint="eastAsia"/>
        </w:rPr>
        <w:br/>
      </w:r>
      <w:r>
        <w:rPr>
          <w:rFonts w:hint="eastAsia"/>
        </w:rPr>
        <w:t>　　表121 电动摩托车轮胎在中国市场发展的挑战分析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中国市场电动摩托车轮胎未来几年发展趋势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电动摩托车轮胎产品图片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中国不同产品类型电动摩托车轮胎产量市场份额2022 &amp; 2023</w:t>
      </w:r>
      <w:r>
        <w:rPr>
          <w:rFonts w:hint="eastAsia"/>
        </w:rPr>
        <w:br/>
      </w:r>
      <w:r>
        <w:rPr>
          <w:rFonts w:hint="eastAsia"/>
        </w:rPr>
        <w:t>　　图3 原装设备产品图片</w:t>
      </w:r>
      <w:r>
        <w:rPr>
          <w:rFonts w:hint="eastAsia"/>
        </w:rPr>
        <w:br/>
      </w:r>
      <w:r>
        <w:rPr>
          <w:rFonts w:hint="eastAsia"/>
        </w:rPr>
        <w:t>　　图4 售后维修产品图片</w:t>
      </w:r>
      <w:r>
        <w:rPr>
          <w:rFonts w:hint="eastAsia"/>
        </w:rPr>
        <w:br/>
      </w:r>
      <w:r>
        <w:rPr>
          <w:rFonts w:hint="eastAsia"/>
        </w:rPr>
        <w:t>　　图5 中国不同应用电动摩托车轮胎消费量市场份额2022 vs 2023</w:t>
      </w:r>
      <w:r>
        <w:rPr>
          <w:rFonts w:hint="eastAsia"/>
        </w:rPr>
        <w:br/>
      </w:r>
      <w:r>
        <w:rPr>
          <w:rFonts w:hint="eastAsia"/>
        </w:rPr>
        <w:t>　　图6 线上销售产品图片</w:t>
      </w:r>
      <w:r>
        <w:rPr>
          <w:rFonts w:hint="eastAsia"/>
        </w:rPr>
        <w:br/>
      </w:r>
      <w:r>
        <w:rPr>
          <w:rFonts w:hint="eastAsia"/>
        </w:rPr>
        <w:t>　　图7 线下销售产品图片</w:t>
      </w:r>
      <w:r>
        <w:rPr>
          <w:rFonts w:hint="eastAsia"/>
        </w:rPr>
        <w:br/>
      </w:r>
      <w:r>
        <w:rPr>
          <w:rFonts w:hint="eastAsia"/>
        </w:rPr>
        <w:t>　　图8 中国市场电动摩托车轮胎市场规模，2018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中国电动摩托车轮胎市场规模预测：（万元）（2018-2023年）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中国市场电动摩托车轮胎销量及增长率（2018-2023年）（千件）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中国市场主要厂商电动摩托车轮胎销量市场份额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中国市场主要厂商2023年电动摩托车轮胎收入市场份额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2024年中国市场前五及前十大厂商电动摩托车轮胎市场份额</w:t>
      </w:r>
      <w:r>
        <w:rPr>
          <w:rFonts w:hint="eastAsia"/>
        </w:rPr>
        <w:br/>
      </w:r>
      <w:r>
        <w:rPr>
          <w:rFonts w:hint="eastAsia"/>
        </w:rPr>
        <w:t>　　图14 中国市场电动摩托车轮胎第一梯队、第二梯队和第三梯队厂商（品牌）及市场份额（2022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中国主要地区电动摩托车轮胎销量市场份额（2022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中国主要地区电动摩托车轮胎销售规模份额（2022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华东地区电动摩托车轮胎销量及增长率（2018-2023年）（千件）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图18 华东地区电动摩托车轮胎2018-2023年销售规模及增长率（万元）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华南地区电动摩托车轮胎销量及增长率（2018-2023年）（千件）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华南地区电动摩托车轮胎2018-2023年销售规模及增长率（万元）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华中地区电动摩托车轮胎销量及增长率（2018-2023年）（千件）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华中地区电动摩托车轮胎2018-2023年销售规模及增长率（万元）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华北地区电动摩托车轮胎销量及增长率（2018-2023年）（千件）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华北地区电动摩托车轮胎2018-2023年销售规模及增长率（万元）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西南地区电动摩托车轮胎销量及增长率（2018-2023年）（千件）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西南地区电动摩托车轮胎2018-2023年销售规模及增长率（万元）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东北及西北地区电动摩托车轮胎销量及增长率（2018-2023年）（千件）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东北及西北地区电动摩托车轮胎2018-2023年销售规模及增长率（万元）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电动摩托车轮胎产业链</w:t>
      </w:r>
      <w:r>
        <w:rPr>
          <w:rFonts w:hint="eastAsia"/>
        </w:rPr>
        <w:br/>
      </w:r>
      <w:r>
        <w:rPr>
          <w:rFonts w:hint="eastAsia"/>
        </w:rPr>
        <w:t>　　图31 电动摩托车轮胎行业采购模式分析</w:t>
      </w:r>
      <w:r>
        <w:rPr>
          <w:rFonts w:hint="eastAsia"/>
        </w:rPr>
        <w:br/>
      </w:r>
      <w:r>
        <w:rPr>
          <w:rFonts w:hint="eastAsia"/>
        </w:rPr>
        <w:t>　　图32 电动摩托车轮胎行业生产模式</w:t>
      </w:r>
      <w:r>
        <w:rPr>
          <w:rFonts w:hint="eastAsia"/>
        </w:rPr>
        <w:br/>
      </w:r>
      <w:r>
        <w:rPr>
          <w:rFonts w:hint="eastAsia"/>
        </w:rPr>
        <w:t>　　图33 电动摩托车轮胎行业销售模式分析</w:t>
      </w:r>
      <w:r>
        <w:rPr>
          <w:rFonts w:hint="eastAsia"/>
        </w:rPr>
        <w:br/>
      </w:r>
      <w:r>
        <w:rPr>
          <w:rFonts w:hint="eastAsia"/>
        </w:rPr>
        <w:t>　　图34 中国电动摩托车轮胎产能、产量、产能利用率及发展趋势（2018-2023年）（千件）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中国电动摩托车轮胎产量、表观消费量及发展趋势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中国电动摩托车轮胎产量、市场需求量及发展趋势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中国电动摩托车轮胎产值及增长率（2018-2023年）（万元）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283a138954ff6" w:history="1">
        <w:r>
          <w:rPr>
            <w:rStyle w:val="Hyperlink"/>
          </w:rPr>
          <w:t>2024-2030年中国电动摩托车轮胎市场研究分析及发展趋势预测报告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283a138954ff6" w:history="1">
        <w:r>
          <w:rPr>
            <w:rStyle w:val="Hyperlink"/>
          </w:rPr>
          <w:t>https://www.20087.com/2/63/DianDongMoTuoCheLunTaiDeQianJingQuShi.html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78f7d43674345" w:history="1">
      <w:r>
        <w:rPr>
          <w:rStyle w:val="Hyperlink"/>
        </w:rPr>
        <w:t>2024-2030年中国电动摩托车轮胎市场研究分析及发展趋势预测报告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DongMoTuoCheLunTaiDeQianJingQuShi.html" TargetMode="External" Id="Rae2283a13895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DongMoTuoCheLunTaiDeQianJingQuShi.html" TargetMode="External" Id="R60378f7d4367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2023-12-11T23:14:00Z</dcterms:created>
  <dcterms:modified xsi:type="dcterms:W3CDTF">2023-12-12T00:14:00Z</dcterms:modified>
  <dc:subject>2024-2030年中国电动摩托车轮胎市场研究分析及发展趋势预测报告</dc:subject>
  <dc:title>2024-2030年中国电动摩托车轮胎市场研究分析及发展趋势预测报告</dc:title>
  <cp:keywords>2024-2030年中国电动摩托车轮胎市场研究分析及发展趋势预测报告</cp:keywords>
  <dc:description>2024-2030年中国电动摩托车轮胎市场研究分析及发展趋势预测报告</dc:description>
</cp:coreProperties>
</file>