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05d919c9c4f31" w:history="1">
              <w:r>
                <w:rPr>
                  <w:rStyle w:val="Hyperlink"/>
                </w:rPr>
                <w:t>2025-2031年中国珠宝玉石行业调研与发展前景分析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05d919c9c4f31" w:history="1">
              <w:r>
                <w:rPr>
                  <w:rStyle w:val="Hyperlink"/>
                </w:rPr>
                <w:t>2025-2031年中国珠宝玉石行业调研与发展前景分析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05d919c9c4f31" w:history="1">
                <w:r>
                  <w:rPr>
                    <w:rStyle w:val="Hyperlink"/>
                  </w:rPr>
                  <w:t>https://www.20087.com/3/53/ZhuBaoYuShiShiChangXianZhuangHeQianJing.html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玉石是一种高档饰品，因其独特的美学价值和收藏价值而受到市场的关注。近年来，随着珠宝加工技术和市场需求的发展，珠宝玉石的设计和加工技术不断进步，不仅提高了玉石的加工精度和艺术性，还通过优化设计提高了其在不同应用场景中的适应性和经济性。此外，随着用户对品质和个性化需求的提高，珠宝玉石的设计更加注重个性化和可靠性，通过采用先进的雕刻技术和改进的设计理念，提高了玉石的艺术价值和文化内涵。目前，市场上已经出现了多种类型的珠宝玉石产品，适应不同消费者的审美和收藏需求。</w:t>
      </w:r>
      <w:r>
        <w:rPr>
          <w:rFonts w:hint="eastAsia"/>
        </w:rPr>
        <w:br/>
      </w:r>
      <w:r>
        <w:rPr>
          <w:rFonts w:hint="eastAsia"/>
        </w:rPr>
        <w:t>　　未来，珠宝玉石的发展将更加注重高性能化和个性化。一方面，随着新技术的应用，珠宝玉石将更加注重高性能设计，通过引入更高效的加工设备和优化的工艺流程，提高其在复杂使用条件下的表现。另一方面，随着个性化需求的增加，珠宝玉石将更加注重个性化设计，能够与不同的文化和艺术风格无缝对接，提供更为全面的信息支持。然而，如何在保证玉石品质的同时降低成本，以及如何应对不同应用场景的特殊需求，将是珠宝玉石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05d919c9c4f31" w:history="1">
        <w:r>
          <w:rPr>
            <w:rStyle w:val="Hyperlink"/>
          </w:rPr>
          <w:t>2025-2031年中国珠宝玉石行业调研与发展前景分析</w:t>
        </w:r>
      </w:hyperlink>
      <w:r>
        <w:rPr>
          <w:rFonts w:hint="eastAsia"/>
        </w:rPr>
        <w:t>》基于统计局、相关行业协会及科研机构的详实数据，系统呈现珠宝玉石行业市场规模、技术发展现状及未来趋势，客观分析珠宝玉石行业竞争格局与主要企业经营状况。报告从珠宝玉石供需关系、政策环境等维度，评估了珠宝玉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珠宝玉石行业概述</w:t>
      </w:r>
      <w:r>
        <w:rPr>
          <w:rFonts w:hint="eastAsia"/>
        </w:rPr>
        <w:br/>
      </w:r>
      <w:r>
        <w:rPr>
          <w:rFonts w:hint="eastAsia"/>
        </w:rPr>
        <w:t>　　第一节 珠宝玉石定义与分类</w:t>
      </w:r>
      <w:r>
        <w:rPr>
          <w:rFonts w:hint="eastAsia"/>
        </w:rPr>
        <w:br/>
      </w:r>
      <w:r>
        <w:rPr>
          <w:rFonts w:hint="eastAsia"/>
        </w:rPr>
        <w:t>　　第二节 珠宝玉石应用领域</w:t>
      </w:r>
      <w:r>
        <w:rPr>
          <w:rFonts w:hint="eastAsia"/>
        </w:rPr>
        <w:br/>
      </w:r>
      <w:r>
        <w:rPr>
          <w:rFonts w:hint="eastAsia"/>
        </w:rPr>
        <w:t>　　第三节 珠宝玉石行业经济指标分析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珠宝玉石产业链及经营模式分析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三、珠宝玉石销售模式及销售渠道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全球珠宝玉石市场发展综述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2019-2024年全球珠宝玉石市场规模与趋势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主要国家与地区珠宝玉石市场分析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2025-2031年全球珠宝玉石行业发展趋势与前景预测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中国珠宝玉石行业市场分析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2024-2025年珠宝玉石产能与投资动态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一、国内珠宝玉石产能及利用情况</w:t>
      </w:r>
      <w:r>
        <w:rPr>
          <w:rFonts w:hint="eastAsia"/>
        </w:rPr>
        <w:br/>
      </w:r>
      <w:r>
        <w:rPr>
          <w:rFonts w:hint="eastAsia"/>
        </w:rPr>
        <w:t>　　　　二、珠宝玉石产能扩张与投资动态</w:t>
      </w:r>
      <w:r>
        <w:rPr>
          <w:rFonts w:hint="eastAsia"/>
        </w:rPr>
        <w:br/>
      </w:r>
      <w:r>
        <w:rPr>
          <w:rFonts w:hint="eastAsia"/>
        </w:rPr>
        <w:t>　　第二节 珠宝玉石行业产量情况分析与趋势预测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一、2019-2024年珠宝玉石行业产量数据统计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1、2019-2024年珠宝玉石产量及增长趋势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2、2019-2024年珠宝玉石细分产品产量及份额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二、影响珠宝玉石产量的关键因素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三、2025-2031年珠宝玉石产量预测</w:t>
      </w:r>
      <w:r>
        <w:rPr>
          <w:rFonts w:hint="eastAsia"/>
        </w:rPr>
        <w:br/>
      </w:r>
      <w:r>
        <w:rPr>
          <w:rFonts w:hint="eastAsia"/>
        </w:rPr>
        <w:t>　　第三节 2025-2031年珠宝玉石市场需求与销售分析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一、2024-2025年珠宝玉石行业需求现状</w:t>
      </w:r>
      <w:r>
        <w:rPr>
          <w:rFonts w:hint="eastAsia"/>
        </w:rPr>
        <w:br/>
      </w:r>
      <w:r>
        <w:rPr>
          <w:rFonts w:hint="eastAsia"/>
        </w:rPr>
        <w:t>　　　　二、珠宝玉石客户群体与需求特点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三、2019-2024年珠宝玉石行业销售规模分析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四、2025-2031年珠宝玉石市场增长潜力与规模预测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2024-2025年珠宝玉石行业技术发展现状及趋势分析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珠宝玉石行业技术发展现状分析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国内外珠宝玉石行业技术差异与原因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珠宝玉石行业技术发展方向、趋势预测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提升珠宝玉石行业技术能力策略建议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中国珠宝玉石细分市场与下游应用领域分析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珠宝玉石细分市场分析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一、2024-2025年珠宝玉石主要细分产品市场现状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珠宝玉石下游应用与客户群体分析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一、2024-2025年珠宝玉石各应用领域市场现状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珠宝玉石价格机制与竞争策略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一、2019-2024年珠宝玉石市场价格走势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珠宝玉石定价策略与方法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2025-2031年珠宝玉石价格竞争态势与趋势预测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中国珠宝玉石行业重点区域市场研究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2024-2025年重点区域珠宝玉石市场发展概况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二、2019-2024年珠宝玉石市场需求规模情况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三、2025-2031年珠宝玉石行业发展潜力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二、2019-2024年珠宝玉石市场需求规模情况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三、2025-2031年珠宝玉石行业发展潜力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二、2019-2024年珠宝玉石市场需求规模情况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三、2025-2031年珠宝玉石行业发展潜力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二、2019-2024年珠宝玉石市场需求规模情况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三、2025-2031年珠宝玉石行业发展潜力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二、2019-2024年珠宝玉石市场需求规模情况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三、2025-2031年珠宝玉石行业发展潜力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2019-2024年中国珠宝玉石行业进出口情况分析</w:t>
      </w:r>
      <w:r>
        <w:rPr>
          <w:rFonts w:hint="eastAsia"/>
        </w:rPr>
        <w:br/>
      </w:r>
      <w:r>
        <w:rPr>
          <w:rFonts w:hint="eastAsia"/>
        </w:rPr>
        <w:t>　　第一节 珠宝玉石行业进口情况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一、2019-2024年珠宝玉石进口规模及增长情况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二、珠宝玉石主要进口来源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珠宝玉石行业出口情况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一、2019-2024年珠宝玉石出口规模及增长情况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二、珠宝玉石主要出口目的地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2019-2024年中国珠宝玉石行业总体发展与财务状况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2019-2024年中国珠宝玉石行业规模情况</w:t>
      </w:r>
      <w:r>
        <w:rPr>
          <w:rFonts w:hint="eastAsia"/>
        </w:rPr>
        <w:br/>
      </w:r>
      <w:r>
        <w:rPr>
          <w:rFonts w:hint="eastAsia"/>
        </w:rPr>
        <w:t>　　　　一、珠宝玉石行业企业数量规模</w:t>
      </w:r>
      <w:r>
        <w:rPr>
          <w:rFonts w:hint="eastAsia"/>
        </w:rPr>
        <w:br/>
      </w:r>
      <w:r>
        <w:rPr>
          <w:rFonts w:hint="eastAsia"/>
        </w:rPr>
        <w:t>　　　　二、珠宝玉石行业从业人员规模</w:t>
      </w:r>
      <w:r>
        <w:rPr>
          <w:rFonts w:hint="eastAsia"/>
        </w:rPr>
        <w:br/>
      </w:r>
      <w:r>
        <w:rPr>
          <w:rFonts w:hint="eastAsia"/>
        </w:rPr>
        <w:t>　　　　三、珠宝玉石行业市场敏感性分析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2019-2024年中国珠宝玉石行业财务能力分析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一、珠宝玉石行业盈利能力</w:t>
      </w:r>
      <w:r>
        <w:rPr>
          <w:rFonts w:hint="eastAsia"/>
        </w:rPr>
        <w:br/>
      </w:r>
      <w:r>
        <w:rPr>
          <w:rFonts w:hint="eastAsia"/>
        </w:rPr>
        <w:t>　　　　二、珠宝玉石行业偿债能力</w:t>
      </w:r>
      <w:r>
        <w:rPr>
          <w:rFonts w:hint="eastAsia"/>
        </w:rPr>
        <w:br/>
      </w:r>
      <w:r>
        <w:rPr>
          <w:rFonts w:hint="eastAsia"/>
        </w:rPr>
        <w:t>　　　　三、珠宝玉石行业营运能力</w:t>
      </w:r>
      <w:r>
        <w:rPr>
          <w:rFonts w:hint="eastAsia"/>
        </w:rPr>
        <w:br/>
      </w:r>
      <w:r>
        <w:rPr>
          <w:rFonts w:hint="eastAsia"/>
        </w:rPr>
        <w:t>　　　　四、珠宝玉石行业发展能力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珠宝玉石行业重点企业调研分析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中国珠宝玉石行业竞争格局分析</w:t>
      </w:r>
      <w:r>
        <w:rPr>
          <w:rFonts w:hint="eastAsia"/>
        </w:rPr>
        <w:br/>
      </w:r>
      <w:r>
        <w:rPr>
          <w:rFonts w:hint="eastAsia"/>
        </w:rPr>
        <w:t>　　第一节 珠宝玉石行业竞争格局总览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2024-2025年珠宝玉石行业竞争力分析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2019-2024年珠宝玉石行业企业并购活动分析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2024-2025年珠宝玉石行业会展与招投标活动分析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一、珠宝玉石行业会展活动及其市场影响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2025年中国珠宝玉石企业发展企业发展策略与建议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珠宝玉石销售模式与渠道策略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珠宝玉石品牌与市场推广策略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珠宝玉石研发投入与技术创新能力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珠宝玉石合作联盟与资源整合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中国珠宝玉石行业风险与对策</w:t>
      </w:r>
      <w:r>
        <w:rPr>
          <w:rFonts w:hint="eastAsia"/>
        </w:rPr>
        <w:br/>
      </w:r>
      <w:r>
        <w:rPr>
          <w:rFonts w:hint="eastAsia"/>
        </w:rPr>
        <w:t>　　第一节 珠宝玉石行业SWOT分析</w:t>
      </w:r>
      <w:r>
        <w:rPr>
          <w:rFonts w:hint="eastAsia"/>
        </w:rPr>
        <w:br/>
      </w:r>
      <w:r>
        <w:rPr>
          <w:rFonts w:hint="eastAsia"/>
        </w:rPr>
        <w:t>　　　　一、珠宝玉石行业优势</w:t>
      </w:r>
      <w:r>
        <w:rPr>
          <w:rFonts w:hint="eastAsia"/>
        </w:rPr>
        <w:br/>
      </w:r>
      <w:r>
        <w:rPr>
          <w:rFonts w:hint="eastAsia"/>
        </w:rPr>
        <w:t>　　　　二、珠宝玉石行业劣势</w:t>
      </w:r>
      <w:r>
        <w:rPr>
          <w:rFonts w:hint="eastAsia"/>
        </w:rPr>
        <w:br/>
      </w:r>
      <w:r>
        <w:rPr>
          <w:rFonts w:hint="eastAsia"/>
        </w:rPr>
        <w:t>　　　　三、珠宝玉石市场机会</w:t>
      </w:r>
      <w:r>
        <w:rPr>
          <w:rFonts w:hint="eastAsia"/>
        </w:rPr>
        <w:br/>
      </w:r>
      <w:r>
        <w:rPr>
          <w:rFonts w:hint="eastAsia"/>
        </w:rPr>
        <w:t>　　　　四、珠宝玉石市场威胁</w:t>
      </w:r>
      <w:r>
        <w:rPr>
          <w:rFonts w:hint="eastAsia"/>
        </w:rPr>
        <w:br/>
      </w:r>
      <w:r>
        <w:rPr>
          <w:rFonts w:hint="eastAsia"/>
        </w:rPr>
        <w:t>　　第二节 珠宝玉石行业风险及对策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2025-2031年中国珠宝玉石行业前景与发展趋势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2024-2025年珠宝玉石行业发展环境分析</w:t>
      </w:r>
      <w:r>
        <w:rPr>
          <w:rFonts w:hint="eastAsia"/>
        </w:rPr>
        <w:br/>
      </w:r>
      <w:r>
        <w:rPr>
          <w:rFonts w:hint="eastAsia"/>
        </w:rPr>
        <w:t>　　　　一、珠宝玉石行业主管部门与监管体制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二、珠宝玉石行业主要法律法规及政策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三、珠宝玉石行业标准与质量监管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2025-2031年珠宝玉石行业发展趋势与方向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2025-2031年珠宝玉石行业发展潜力与机遇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珠宝玉石行业研究结论与建议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(中.智林)珠宝玉石行业发展建议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珠宝玉石行业类别</w:t>
      </w:r>
      <w:r>
        <w:rPr>
          <w:rFonts w:hint="eastAsia"/>
        </w:rPr>
        <w:br/>
      </w:r>
      <w:r>
        <w:rPr>
          <w:rFonts w:hint="eastAsia"/>
        </w:rPr>
        <w:t>　　图表 珠宝玉石行业产业链调研</w:t>
      </w:r>
      <w:r>
        <w:rPr>
          <w:rFonts w:hint="eastAsia"/>
        </w:rPr>
        <w:br/>
      </w:r>
      <w:r>
        <w:rPr>
          <w:rFonts w:hint="eastAsia"/>
        </w:rPr>
        <w:t>　　图表 珠宝玉石行业现状</w:t>
      </w:r>
      <w:r>
        <w:rPr>
          <w:rFonts w:hint="eastAsia"/>
        </w:rPr>
        <w:br/>
      </w:r>
      <w:r>
        <w:rPr>
          <w:rFonts w:hint="eastAsia"/>
        </w:rPr>
        <w:t>　　图表 珠宝玉石行业标准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2019-2024年中国珠宝玉石行业市场规模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2025年中国珠宝玉石行业产能</w:t>
      </w:r>
      <w:r>
        <w:rPr>
          <w:rFonts w:hint="eastAsia"/>
        </w:rPr>
        <w:br/>
      </w:r>
      <w:r>
        <w:rPr>
          <w:rFonts w:hint="eastAsia"/>
        </w:rPr>
        <w:t>　　图表 2019-2024年中国珠宝玉石行业产量统计</w:t>
      </w:r>
      <w:r>
        <w:rPr>
          <w:rFonts w:hint="eastAsia"/>
        </w:rPr>
        <w:br/>
      </w:r>
      <w:r>
        <w:rPr>
          <w:rFonts w:hint="eastAsia"/>
        </w:rPr>
        <w:t>　　图表 珠宝玉石行业动态</w:t>
      </w:r>
      <w:r>
        <w:rPr>
          <w:rFonts w:hint="eastAsia"/>
        </w:rPr>
        <w:br/>
      </w:r>
      <w:r>
        <w:rPr>
          <w:rFonts w:hint="eastAsia"/>
        </w:rPr>
        <w:t>　　图表 2019-2024年中国珠宝玉石市场需求量</w:t>
      </w:r>
      <w:r>
        <w:rPr>
          <w:rFonts w:hint="eastAsia"/>
        </w:rPr>
        <w:br/>
      </w:r>
      <w:r>
        <w:rPr>
          <w:rFonts w:hint="eastAsia"/>
        </w:rPr>
        <w:t>　　图表 2025年中国珠宝玉石行业需求区域调研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2019-2024年中国珠宝玉石行情</w:t>
      </w:r>
      <w:r>
        <w:rPr>
          <w:rFonts w:hint="eastAsia"/>
        </w:rPr>
        <w:br/>
      </w:r>
      <w:r>
        <w:rPr>
          <w:rFonts w:hint="eastAsia"/>
        </w:rPr>
        <w:t>　　图表 2019-2024年中国珠宝玉石价格走势图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2019-2024年中国珠宝玉石行业销售收入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2019-2024年中国珠宝玉石行业盈利情况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2019-2024年中国珠宝玉石行业利润总额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2019-2024年中国珠宝玉石进口统计</w:t>
      </w:r>
      <w:r>
        <w:rPr>
          <w:rFonts w:hint="eastAsia"/>
        </w:rPr>
        <w:br/>
      </w:r>
      <w:r>
        <w:rPr>
          <w:rFonts w:hint="eastAsia"/>
        </w:rPr>
        <w:t>　　图表 2019-2024年中国珠宝玉石出口统计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2019-2024年中国珠宝玉石行业企业数量统计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**地区珠宝玉石市场规模</w:t>
      </w:r>
      <w:r>
        <w:rPr>
          <w:rFonts w:hint="eastAsia"/>
        </w:rPr>
        <w:br/>
      </w:r>
      <w:r>
        <w:rPr>
          <w:rFonts w:hint="eastAsia"/>
        </w:rPr>
        <w:t>　　图表 **地区珠宝玉石行业市场需求</w:t>
      </w:r>
      <w:r>
        <w:rPr>
          <w:rFonts w:hint="eastAsia"/>
        </w:rPr>
        <w:br/>
      </w:r>
      <w:r>
        <w:rPr>
          <w:rFonts w:hint="eastAsia"/>
        </w:rPr>
        <w:t>　　图表 **地区珠宝玉石市场调研</w:t>
      </w:r>
      <w:r>
        <w:rPr>
          <w:rFonts w:hint="eastAsia"/>
        </w:rPr>
        <w:br/>
      </w:r>
      <w:r>
        <w:rPr>
          <w:rFonts w:hint="eastAsia"/>
        </w:rPr>
        <w:t>　　图表 **地区珠宝玉石行业市场需求分析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**地区珠宝玉石市场规模</w:t>
      </w:r>
      <w:r>
        <w:rPr>
          <w:rFonts w:hint="eastAsia"/>
        </w:rPr>
        <w:br/>
      </w:r>
      <w:r>
        <w:rPr>
          <w:rFonts w:hint="eastAsia"/>
        </w:rPr>
        <w:t>　　图表 **地区珠宝玉石行业市场需求</w:t>
      </w:r>
      <w:r>
        <w:rPr>
          <w:rFonts w:hint="eastAsia"/>
        </w:rPr>
        <w:br/>
      </w:r>
      <w:r>
        <w:rPr>
          <w:rFonts w:hint="eastAsia"/>
        </w:rPr>
        <w:t>　　图表 **地区珠宝玉石市场调研</w:t>
      </w:r>
      <w:r>
        <w:rPr>
          <w:rFonts w:hint="eastAsia"/>
        </w:rPr>
        <w:br/>
      </w:r>
      <w:r>
        <w:rPr>
          <w:rFonts w:hint="eastAsia"/>
        </w:rPr>
        <w:t>　　图表 **地区珠宝玉石行业市场需求分析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珠宝玉石行业竞争对手分析</w:t>
      </w:r>
      <w:r>
        <w:rPr>
          <w:rFonts w:hint="eastAsia"/>
        </w:rPr>
        <w:br/>
      </w:r>
      <w:r>
        <w:rPr>
          <w:rFonts w:hint="eastAsia"/>
        </w:rPr>
        <w:t>　　图表 珠宝玉石重点企业（一）基本信息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珠宝玉石重点企业（一）经营情况分析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珠宝玉石重点企业（一）主要经济指标情况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珠宝玉石重点企业（一）盈利能力情况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珠宝玉石重点企业（一）偿债能力情况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珠宝玉石重点企业（一）运营能力情况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珠宝玉石重点企业（一）成长能力情况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珠宝玉石重点企业（二）基本信息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珠宝玉石重点企业（二）经营情况分析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珠宝玉石重点企业（二）主要经济指标情况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珠宝玉石重点企业（二）盈利能力情况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珠宝玉石重点企业（二）偿债能力情况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珠宝玉石重点企业（二）运营能力情况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珠宝玉石重点企业（二）成长能力情况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珠宝玉石重点企业（三）基本信息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珠宝玉石重点企业（三）经营情况分析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珠宝玉石重点企业（三）主要经济指标情况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珠宝玉石重点企业（三）盈利能力情况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珠宝玉石重点企业（三）偿债能力情况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珠宝玉石重点企业（三）运营能力情况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珠宝玉石重点企业（三）成长能力情况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2025-2031年中国珠宝玉石行业产能预测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2025-2031年中国珠宝玉石行业产量预测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2025-2031年中国珠宝玉石市场需求预测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2025-2031年中国珠宝玉石行业市场规模预测</w:t>
      </w:r>
      <w:r>
        <w:rPr>
          <w:rFonts w:hint="eastAsia"/>
        </w:rPr>
        <w:br/>
      </w:r>
      <w:r>
        <w:rPr>
          <w:rFonts w:hint="eastAsia"/>
        </w:rPr>
        <w:t>　　图表 珠宝玉石行业准入条件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2025-2031年中国珠宝玉石行业信息化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2025-2031年中国珠宝玉石市场前景</w:t>
      </w:r>
      <w:r>
        <w:rPr>
          <w:rFonts w:hint="eastAsia"/>
        </w:rPr>
        <w:br/>
      </w:r>
      <w:r>
        <w:rPr>
          <w:rFonts w:hint="eastAsia"/>
        </w:rPr>
        <w:t>　　图表 2025-2031年中国珠宝玉石行业风险分析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2025-2031年中国珠宝玉石行业发展趋势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05d919c9c4f31" w:history="1">
        <w:r>
          <w:rPr>
            <w:rStyle w:val="Hyperlink"/>
          </w:rPr>
          <w:t>2025-2031年中国珠宝玉石行业调研与发展前景分析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05d919c9c4f31" w:history="1">
        <w:r>
          <w:rPr>
            <w:rStyle w:val="Hyperlink"/>
          </w:rPr>
          <w:t>https://www.20087.com/3/53/ZhuBaoYuShiShiChangXianZhuangHeQianJing.html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热点：北京钻石鉴定机构、珠宝玉石鉴定证书查询官网、珍珠玛瑙翡翠琥珀还有什么、珠宝玉石鉴定证书查询、玉石价格查询、珠宝玉石在什么环节交消费税、和田玉的鉴别方法、珠宝玉石国标、NGTC证书查询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14c67dba24b8a" w:history="1">
      <w:r>
        <w:rPr>
          <w:rStyle w:val="Hyperlink"/>
        </w:rPr>
        <w:t>2025-2031年中国珠宝玉石行业调研与发展前景分析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uBaoYuShiShiChangXianZhuangHeQianJing.html" TargetMode="External" Id="Rbc905d919c9c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uBaoYuShiShiChangXianZhuangHeQianJing.html" TargetMode="External" Id="R00814c67dba2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2024-10-30T07:45:13Z</dcterms:created>
  <dcterms:modified xsi:type="dcterms:W3CDTF">2024-10-30T08:45:13Z</dcterms:modified>
  <dc:subject>2025-2031年中国珠宝玉石行业调研与发展前景分析</dc:subject>
  <dc:title>2025-2031年中国珠宝玉石行业调研与发展前景分析</dc:title>
  <cp:keywords>2025-2031年中国珠宝玉石行业调研与发展前景分析</cp:keywords>
  <dc:description>2025-2031年中国珠宝玉石行业调研与发展前景分析</dc:description>
</cp:coreProperties>
</file>