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261edce6e4b0c" w:history="1">
              <w:r>
                <w:rPr>
                  <w:rStyle w:val="Hyperlink"/>
                </w:rPr>
                <w:t>2025-2031年中国后备箱垫行业市场调研与行业前景分析报告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261edce6e4b0c" w:history="1">
              <w:r>
                <w:rPr>
                  <w:rStyle w:val="Hyperlink"/>
                </w:rPr>
                <w:t>2025-2031年中国后备箱垫行业市场调研与行业前景分析报告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d261edce6e4b0c" w:history="1">
                <w:r>
                  <w:rPr>
                    <w:rStyle w:val="Hyperlink"/>
                  </w:rPr>
                  <w:t>https://www.20087.com/3/83/HouBeiXiangDianFaZhanQianJingFenXi.html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备箱垫是汽车配件的一种，用于保护车辆后备箱免受磨损和污染，同时也便于清洁和维护。目前，后备箱垫的材质和设计不断创新，从最初的硬质塑料发展到TPE、PVC和橡胶等多种环保材料，不仅提升了产品的耐用性和安全性，还增加了防滑、防水和隔音等功能。同时，定制化服务的普及，允许车主根据车型和个人喜好选择适合的尺寸、颜色和图案，满足了个性化需求。</w:t>
      </w:r>
      <w:r>
        <w:rPr>
          <w:rFonts w:hint="eastAsia"/>
        </w:rPr>
        <w:br/>
      </w:r>
      <w:r>
        <w:rPr>
          <w:rFonts w:hint="eastAsia"/>
        </w:rPr>
        <w:t>　　未来，后备箱垫的创新将更加侧重于智能化和可持续性。一方面，通过嵌入传感器和无线通信模块，开发出能够监测车内环境、自动调节温度和湿度的智能后备箱垫，提升驾乘舒适度。另一方面，采用可循环利用的材料和生产技术，减少废弃物产生，延长产品生命周期，符合绿色消费的趋势。此外，随着自动驾驶技术的发展，后备箱垫还将考虑如何适应车辆内部布局的变革，提供更加灵活的空间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261edce6e4b0c" w:history="1">
        <w:r>
          <w:rPr>
            <w:rStyle w:val="Hyperlink"/>
          </w:rPr>
          <w:t>2025-2031年中国后备箱垫行业市场调研与行业前景分析报告</w:t>
        </w:r>
      </w:hyperlink>
      <w:r>
        <w:rPr>
          <w:rFonts w:hint="eastAsia"/>
        </w:rPr>
        <w:t>》系统分析了后备箱垫行业的市场规模、供需关系及产业链结构，详细梳理了后备箱垫细分市场的品牌竞争态势与价格变化，重点剖析了行业内主要企业的经营状况，揭示了后备箱垫市场集中度与竞争格局。报告结合后备箱垫技术现状及未来发展方向，对行业前景进行了科学预测，明确了后备箱垫发展趋势、潜在机遇与风险。通过SWOT分析，为后备箱垫企业、投资者及政府部门提供了权威、客观的行业洞察与决策支持，助力把握后备箱垫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后备箱垫行业概述</w:t>
      </w:r>
      <w:r>
        <w:rPr>
          <w:rFonts w:hint="eastAsia"/>
        </w:rPr>
        <w:br/>
      </w:r>
      <w:r>
        <w:rPr>
          <w:rFonts w:hint="eastAsia"/>
        </w:rPr>
        <w:t>　　第一节 后备箱垫定义与分类</w:t>
      </w:r>
      <w:r>
        <w:rPr>
          <w:rFonts w:hint="eastAsia"/>
        </w:rPr>
        <w:br/>
      </w:r>
      <w:r>
        <w:rPr>
          <w:rFonts w:hint="eastAsia"/>
        </w:rPr>
        <w:t>　　第二节 后备箱垫应用领域</w:t>
      </w:r>
      <w:r>
        <w:rPr>
          <w:rFonts w:hint="eastAsia"/>
        </w:rPr>
        <w:br/>
      </w:r>
      <w:r>
        <w:rPr>
          <w:rFonts w:hint="eastAsia"/>
        </w:rPr>
        <w:t>　　第三节 后备箱垫行业经济指标分析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后备箱垫产业链及经营模式分析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三、后备箱垫销售模式及销售渠道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全球后备箱垫市场发展综述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2019-2024年全球后备箱垫市场规模与趋势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主要国家与地区后备箱垫市场分析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2025-2031年全球后备箱垫行业发展趋势与前景预测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中国后备箱垫行业市场分析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2024-2025年后备箱垫产能与投资动态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一、国内后备箱垫产能及利用情况</w:t>
      </w:r>
      <w:r>
        <w:rPr>
          <w:rFonts w:hint="eastAsia"/>
        </w:rPr>
        <w:br/>
      </w:r>
      <w:r>
        <w:rPr>
          <w:rFonts w:hint="eastAsia"/>
        </w:rPr>
        <w:t>　　　　二、后备箱垫产能扩张与投资动态</w:t>
      </w:r>
      <w:r>
        <w:rPr>
          <w:rFonts w:hint="eastAsia"/>
        </w:rPr>
        <w:br/>
      </w:r>
      <w:r>
        <w:rPr>
          <w:rFonts w:hint="eastAsia"/>
        </w:rPr>
        <w:t>　　第二节 后备箱垫行业产量情况分析与趋势预测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一、2019-2024年后备箱垫行业产量数据统计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1、2019-2024年后备箱垫产量及增长趋势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2、2019-2024年后备箱垫细分产品产量及份额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二、影响后备箱垫产量的关键因素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三、2025-2031年后备箱垫产量预测</w:t>
      </w:r>
      <w:r>
        <w:rPr>
          <w:rFonts w:hint="eastAsia"/>
        </w:rPr>
        <w:br/>
      </w:r>
      <w:r>
        <w:rPr>
          <w:rFonts w:hint="eastAsia"/>
        </w:rPr>
        <w:t>　　第三节 2025-2031年后备箱垫市场需求与销售分析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一、2024-2025年后备箱垫行业需求现状</w:t>
      </w:r>
      <w:r>
        <w:rPr>
          <w:rFonts w:hint="eastAsia"/>
        </w:rPr>
        <w:br/>
      </w:r>
      <w:r>
        <w:rPr>
          <w:rFonts w:hint="eastAsia"/>
        </w:rPr>
        <w:t>　　　　二、后备箱垫客户群体与需求特点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三、2019-2024年后备箱垫行业销售规模分析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四、2025-2031年后备箱垫市场增长潜力与规模预测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2024-2025年后备箱垫行业技术发展现状及趋势分析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后备箱垫行业技术发展现状分析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国内外后备箱垫行业技术差异与原因</w:t>
      </w:r>
      <w:r>
        <w:rPr>
          <w:rFonts w:hint="eastAsia"/>
        </w:rPr>
        <w:br/>
      </w:r>
      <w:r>
        <w:rPr>
          <w:rFonts w:hint="eastAsia"/>
        </w:rPr>
        <w:t>　　第三节 后备箱垫行业技术发展方向、趋势预测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提升后备箱垫行业技术能力策略建议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中国后备箱垫细分市场与下游应用领域分析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后备箱垫细分市场分析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一、2024-2025年后备箱垫主要细分产品市场现状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后备箱垫下游应用与客户群体分析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一、2024-2025年后备箱垫各应用领域市场现状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后备箱垫价格机制与竞争策略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一、2019-2024年后备箱垫市场价格走势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后备箱垫定价策略与方法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2025-2031年后备箱垫价格竞争态势与趋势预测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中国后备箱垫行业重点区域市场研究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2024-2025年重点区域后备箱垫市场发展概况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二、2019-2024年后备箱垫市场需求规模情况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三、2025-2031年后备箱垫行业发展潜力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二、2019-2024年后备箱垫市场需求规模情况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三、2025-2031年后备箱垫行业发展潜力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二、2019-2024年后备箱垫市场需求规模情况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三、2025-2031年后备箱垫行业发展潜力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二、2019-2024年后备箱垫市场需求规模情况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三、2025-2031年后备箱垫行业发展潜力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二、2019-2024年后备箱垫市场需求规模情况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三、2025-2031年后备箱垫行业发展潜力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2019-2024年中国后备箱垫行业进出口情况分析</w:t>
      </w:r>
      <w:r>
        <w:rPr>
          <w:rFonts w:hint="eastAsia"/>
        </w:rPr>
        <w:br/>
      </w:r>
      <w:r>
        <w:rPr>
          <w:rFonts w:hint="eastAsia"/>
        </w:rPr>
        <w:t>　　第一节 后备箱垫行业进口情况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一、2019-2024年后备箱垫进口规模及增长情况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二、后备箱垫主要进口来源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后备箱垫行业出口情况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一、2019-2024年后备箱垫出口规模及增长情况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二、后备箱垫主要出口目的地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2019-2024年中国后备箱垫行业总体发展与财务状况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2019-2024年中国后备箱垫行业规模情况</w:t>
      </w:r>
      <w:r>
        <w:rPr>
          <w:rFonts w:hint="eastAsia"/>
        </w:rPr>
        <w:br/>
      </w:r>
      <w:r>
        <w:rPr>
          <w:rFonts w:hint="eastAsia"/>
        </w:rPr>
        <w:t>　　　　一、后备箱垫行业企业数量规模</w:t>
      </w:r>
      <w:r>
        <w:rPr>
          <w:rFonts w:hint="eastAsia"/>
        </w:rPr>
        <w:br/>
      </w:r>
      <w:r>
        <w:rPr>
          <w:rFonts w:hint="eastAsia"/>
        </w:rPr>
        <w:t>　　　　二、后备箱垫行业从业人员规模</w:t>
      </w:r>
      <w:r>
        <w:rPr>
          <w:rFonts w:hint="eastAsia"/>
        </w:rPr>
        <w:br/>
      </w:r>
      <w:r>
        <w:rPr>
          <w:rFonts w:hint="eastAsia"/>
        </w:rPr>
        <w:t>　　　　三、后备箱垫行业市场敏感性分析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2019-2024年中国后备箱垫行业财务能力分析</w:t>
      </w:r>
      <w:r>
        <w:rPr>
          <w:rFonts w:hint="eastAsia"/>
        </w:rPr>
        <w:br/>
      </w:r>
      <w:r>
        <w:rPr>
          <w:rFonts w:hint="eastAsia"/>
        </w:rPr>
        <w:t>　　　　一、后备箱垫行业盈利能力</w:t>
      </w:r>
      <w:r>
        <w:rPr>
          <w:rFonts w:hint="eastAsia"/>
        </w:rPr>
        <w:br/>
      </w:r>
      <w:r>
        <w:rPr>
          <w:rFonts w:hint="eastAsia"/>
        </w:rPr>
        <w:t>　　　　二、后备箱垫行业偿债能力</w:t>
      </w:r>
      <w:r>
        <w:rPr>
          <w:rFonts w:hint="eastAsia"/>
        </w:rPr>
        <w:br/>
      </w:r>
      <w:r>
        <w:rPr>
          <w:rFonts w:hint="eastAsia"/>
        </w:rPr>
        <w:t>　　　　三、后备箱垫行业营运能力</w:t>
      </w:r>
      <w:r>
        <w:rPr>
          <w:rFonts w:hint="eastAsia"/>
        </w:rPr>
        <w:br/>
      </w:r>
      <w:r>
        <w:rPr>
          <w:rFonts w:hint="eastAsia"/>
        </w:rPr>
        <w:t>　　　　四、后备箱垫行业发展能力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后备箱垫行业重点企业调研分析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二、企业后备箱垫业务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二、企业后备箱垫业务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二、企业后备箱垫业务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二、企业后备箱垫业务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二、企业后备箱垫业务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二、企业后备箱垫业务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中国后备箱垫行业竞争格局分析</w:t>
      </w:r>
      <w:r>
        <w:rPr>
          <w:rFonts w:hint="eastAsia"/>
        </w:rPr>
        <w:br/>
      </w:r>
      <w:r>
        <w:rPr>
          <w:rFonts w:hint="eastAsia"/>
        </w:rPr>
        <w:t>　　第一节 后备箱垫行业竞争格局总览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2024-2025年后备箱垫行业竞争力分析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2019-2024年后备箱垫行业企业并购活动分析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2024-2025年后备箱垫行业会展与招投标活动分析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一、后备箱垫行业会展活动及其市场影响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2025年中国后备箱垫企业发展企业发展策略与建议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后备箱垫销售模式与渠道策略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后备箱垫品牌与市场推广策略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后备箱垫研发投入与技术创新能力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后备箱垫合作联盟与资源整合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中国后备箱垫行业风险与对策</w:t>
      </w:r>
      <w:r>
        <w:rPr>
          <w:rFonts w:hint="eastAsia"/>
        </w:rPr>
        <w:br/>
      </w:r>
      <w:r>
        <w:rPr>
          <w:rFonts w:hint="eastAsia"/>
        </w:rPr>
        <w:t>　　第一节 后备箱垫行业SWOT分析</w:t>
      </w:r>
      <w:r>
        <w:rPr>
          <w:rFonts w:hint="eastAsia"/>
        </w:rPr>
        <w:br/>
      </w:r>
      <w:r>
        <w:rPr>
          <w:rFonts w:hint="eastAsia"/>
        </w:rPr>
        <w:t>　　　　一、后备箱垫行业优势</w:t>
      </w:r>
      <w:r>
        <w:rPr>
          <w:rFonts w:hint="eastAsia"/>
        </w:rPr>
        <w:br/>
      </w:r>
      <w:r>
        <w:rPr>
          <w:rFonts w:hint="eastAsia"/>
        </w:rPr>
        <w:t>　　　　二、后备箱垫行业劣势</w:t>
      </w:r>
      <w:r>
        <w:rPr>
          <w:rFonts w:hint="eastAsia"/>
        </w:rPr>
        <w:br/>
      </w:r>
      <w:r>
        <w:rPr>
          <w:rFonts w:hint="eastAsia"/>
        </w:rPr>
        <w:t>　　　　三、后备箱垫市场机会</w:t>
      </w:r>
      <w:r>
        <w:rPr>
          <w:rFonts w:hint="eastAsia"/>
        </w:rPr>
        <w:br/>
      </w:r>
      <w:r>
        <w:rPr>
          <w:rFonts w:hint="eastAsia"/>
        </w:rPr>
        <w:t>　　　　四、后备箱垫市场威胁</w:t>
      </w:r>
      <w:r>
        <w:rPr>
          <w:rFonts w:hint="eastAsia"/>
        </w:rPr>
        <w:br/>
      </w:r>
      <w:r>
        <w:rPr>
          <w:rFonts w:hint="eastAsia"/>
        </w:rPr>
        <w:t>　　第二节 后备箱垫行业风险及对策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2025-2031年中国后备箱垫行业前景与发展趋势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2024-2025年后备箱垫行业发展环境分析</w:t>
      </w:r>
      <w:r>
        <w:rPr>
          <w:rFonts w:hint="eastAsia"/>
        </w:rPr>
        <w:br/>
      </w:r>
      <w:r>
        <w:rPr>
          <w:rFonts w:hint="eastAsia"/>
        </w:rPr>
        <w:t>　　　　一、后备箱垫行业主管部门与监管体制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二、后备箱垫行业主要法律法规及政策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三、后备箱垫行业标准与质量监管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2025-2031年后备箱垫行业发展趋势与方向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2025-2031年后备箱垫行业发展潜力与机遇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后备箱垫行业研究结论与建议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 后备箱垫行业发展建议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后备箱垫行业类别</w:t>
      </w:r>
      <w:r>
        <w:rPr>
          <w:rFonts w:hint="eastAsia"/>
        </w:rPr>
        <w:br/>
      </w:r>
      <w:r>
        <w:rPr>
          <w:rFonts w:hint="eastAsia"/>
        </w:rPr>
        <w:t>　　图表 后备箱垫行业产业链调研</w:t>
      </w:r>
      <w:r>
        <w:rPr>
          <w:rFonts w:hint="eastAsia"/>
        </w:rPr>
        <w:br/>
      </w:r>
      <w:r>
        <w:rPr>
          <w:rFonts w:hint="eastAsia"/>
        </w:rPr>
        <w:t>　　图表 后备箱垫行业现状</w:t>
      </w:r>
      <w:r>
        <w:rPr>
          <w:rFonts w:hint="eastAsia"/>
        </w:rPr>
        <w:br/>
      </w:r>
      <w:r>
        <w:rPr>
          <w:rFonts w:hint="eastAsia"/>
        </w:rPr>
        <w:t>　　图表 后备箱垫行业标准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2019-2024年中国后备箱垫市场规模</w:t>
      </w:r>
      <w:r>
        <w:rPr>
          <w:rFonts w:hint="eastAsia"/>
        </w:rPr>
        <w:br/>
      </w:r>
      <w:r>
        <w:rPr>
          <w:rFonts w:hint="eastAsia"/>
        </w:rPr>
        <w:t>　　图表 2025年中国后备箱垫行业产能</w:t>
      </w:r>
      <w:r>
        <w:rPr>
          <w:rFonts w:hint="eastAsia"/>
        </w:rPr>
        <w:br/>
      </w:r>
      <w:r>
        <w:rPr>
          <w:rFonts w:hint="eastAsia"/>
        </w:rPr>
        <w:t>　　图表 2019-2024年中国后备箱垫产量</w:t>
      </w:r>
      <w:r>
        <w:rPr>
          <w:rFonts w:hint="eastAsia"/>
        </w:rPr>
        <w:br/>
      </w:r>
      <w:r>
        <w:rPr>
          <w:rFonts w:hint="eastAsia"/>
        </w:rPr>
        <w:t>　　图表 后备箱垫行业动态</w:t>
      </w:r>
      <w:r>
        <w:rPr>
          <w:rFonts w:hint="eastAsia"/>
        </w:rPr>
        <w:br/>
      </w:r>
      <w:r>
        <w:rPr>
          <w:rFonts w:hint="eastAsia"/>
        </w:rPr>
        <w:t>　　图表 2019-2024年中国后备箱垫市场需求量</w:t>
      </w:r>
      <w:r>
        <w:rPr>
          <w:rFonts w:hint="eastAsia"/>
        </w:rPr>
        <w:br/>
      </w:r>
      <w:r>
        <w:rPr>
          <w:rFonts w:hint="eastAsia"/>
        </w:rPr>
        <w:t>　　图表 2025年中国后备箱垫行业需求区域调研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2019-2024年中国后备箱垫行情</w:t>
      </w:r>
      <w:r>
        <w:rPr>
          <w:rFonts w:hint="eastAsia"/>
        </w:rPr>
        <w:br/>
      </w:r>
      <w:r>
        <w:rPr>
          <w:rFonts w:hint="eastAsia"/>
        </w:rPr>
        <w:t>　　图表 2019-2024年中国后备箱垫价格走势图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2019-2024年中国后备箱垫行业销售收入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2019-2024年中国后备箱垫行业盈利情况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2019-2024年中国后备箱垫行业利润总额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2019-2024年中国后备箱垫进口数据</w:t>
      </w:r>
      <w:r>
        <w:rPr>
          <w:rFonts w:hint="eastAsia"/>
        </w:rPr>
        <w:br/>
      </w:r>
      <w:r>
        <w:rPr>
          <w:rFonts w:hint="eastAsia"/>
        </w:rPr>
        <w:t>　　图表 2019-2024年中国后备箱垫出口数据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2019-2024年中国后备箱垫行业企业数量统计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**地区后备箱垫市场规模</w:t>
      </w:r>
      <w:r>
        <w:rPr>
          <w:rFonts w:hint="eastAsia"/>
        </w:rPr>
        <w:br/>
      </w:r>
      <w:r>
        <w:rPr>
          <w:rFonts w:hint="eastAsia"/>
        </w:rPr>
        <w:t>　　图表 **地区后备箱垫行业市场需求</w:t>
      </w:r>
      <w:r>
        <w:rPr>
          <w:rFonts w:hint="eastAsia"/>
        </w:rPr>
        <w:br/>
      </w:r>
      <w:r>
        <w:rPr>
          <w:rFonts w:hint="eastAsia"/>
        </w:rPr>
        <w:t>　　图表 **地区后备箱垫市场调研</w:t>
      </w:r>
      <w:r>
        <w:rPr>
          <w:rFonts w:hint="eastAsia"/>
        </w:rPr>
        <w:br/>
      </w:r>
      <w:r>
        <w:rPr>
          <w:rFonts w:hint="eastAsia"/>
        </w:rPr>
        <w:t>　　图表 **地区后备箱垫行业市场需求分析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**地区后备箱垫市场规模</w:t>
      </w:r>
      <w:r>
        <w:rPr>
          <w:rFonts w:hint="eastAsia"/>
        </w:rPr>
        <w:br/>
      </w:r>
      <w:r>
        <w:rPr>
          <w:rFonts w:hint="eastAsia"/>
        </w:rPr>
        <w:t>　　图表 **地区后备箱垫行业市场需求</w:t>
      </w:r>
      <w:r>
        <w:rPr>
          <w:rFonts w:hint="eastAsia"/>
        </w:rPr>
        <w:br/>
      </w:r>
      <w:r>
        <w:rPr>
          <w:rFonts w:hint="eastAsia"/>
        </w:rPr>
        <w:t>　　图表 **地区后备箱垫市场调研</w:t>
      </w:r>
      <w:r>
        <w:rPr>
          <w:rFonts w:hint="eastAsia"/>
        </w:rPr>
        <w:br/>
      </w:r>
      <w:r>
        <w:rPr>
          <w:rFonts w:hint="eastAsia"/>
        </w:rPr>
        <w:t>　　图表 **地区后备箱垫行业市场需求分析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后备箱垫行业竞争对手分析</w:t>
      </w:r>
      <w:r>
        <w:rPr>
          <w:rFonts w:hint="eastAsia"/>
        </w:rPr>
        <w:br/>
      </w:r>
      <w:r>
        <w:rPr>
          <w:rFonts w:hint="eastAsia"/>
        </w:rPr>
        <w:t>　　图表 后备箱垫重点企业（一）基本信息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后备箱垫重点企业（一）经营情况分析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后备箱垫重点企业（一）主要经济指标情况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后备箱垫重点企业（一）盈利能力情况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后备箱垫重点企业（一）偿债能力情况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后备箱垫重点企业（一）运营能力情况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后备箱垫重点企业（一）成长能力情况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后备箱垫重点企业（二）基本信息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后备箱垫重点企业（二）经营情况分析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后备箱垫重点企业（二）主要经济指标情况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后备箱垫重点企业（二）盈利能力情况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后备箱垫重点企业（二）偿债能力情况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后备箱垫重点企业（二）运营能力情况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后备箱垫重点企业（二）成长能力情况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后备箱垫重点企业（三）基本信息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后备箱垫重点企业（三）经营情况分析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后备箱垫重点企业（三）主要经济指标情况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后备箱垫重点企业（三）盈利能力情况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后备箱垫重点企业（三）偿债能力情况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后备箱垫重点企业（三）运营能力情况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后备箱垫重点企业（三）成长能力情况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2025-2031年中国后备箱垫行业产能预测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2025-2031年中国后备箱垫行业产量预测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2025-2031年中国后备箱垫市场需求预测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2025-2031年中国后备箱垫市场规模预测</w:t>
      </w:r>
      <w:r>
        <w:rPr>
          <w:rFonts w:hint="eastAsia"/>
        </w:rPr>
        <w:br/>
      </w:r>
      <w:r>
        <w:rPr>
          <w:rFonts w:hint="eastAsia"/>
        </w:rPr>
        <w:t>　　图表 后备箱垫行业准入条件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2025-2031年中国后备箱垫行业信息化</w:t>
      </w:r>
      <w:r>
        <w:rPr>
          <w:rFonts w:hint="eastAsia"/>
        </w:rPr>
        <w:br/>
      </w:r>
      <w:r>
        <w:rPr>
          <w:rFonts w:hint="eastAsia"/>
        </w:rPr>
        <w:t>　　图表 2025年中国后备箱垫市场前景分析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2025-2031年中国后备箱垫行业风险分析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2025-2031年中国后备箱垫行业发展趋势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261edce6e4b0c" w:history="1">
        <w:r>
          <w:rPr>
            <w:rStyle w:val="Hyperlink"/>
          </w:rPr>
          <w:t>2025-2031年中国后备箱垫行业市场调研与行业前景分析报告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d261edce6e4b0c" w:history="1">
        <w:r>
          <w:rPr>
            <w:rStyle w:val="Hyperlink"/>
          </w:rPr>
          <w:t>https://www.20087.com/3/83/HouBeiXiangDianFaZhanQianJingFenXi.html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后备箱垫子什么样的比较实用、后备箱垫全包围好还是单片好、后备箱垫怎么取下来、后备箱垫子什么材质的好、车后备箱垫子图片大全、后备箱垫品牌排行榜、后备箱垫子多少钱、后备箱垫有必要买吗、汽车后备箱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bdae0373d4b9f" w:history="1">
      <w:r>
        <w:rPr>
          <w:rStyle w:val="Hyperlink"/>
        </w:rPr>
        <w:t>2025-2031年中国后备箱垫行业市场调研与行业前景分析报告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HouBeiXiangDianFaZhanQianJingFenXi.html" TargetMode="External" Id="R3ad261edce6e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HouBeiXiangDianFaZhanQianJingFenXi.html" TargetMode="External" Id="Rbebbdae0373d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2024-08-22T04:50:04Z</dcterms:created>
  <dcterms:modified xsi:type="dcterms:W3CDTF">2024-08-22T05:50:04Z</dcterms:modified>
  <dc:subject>2025-2031年中国后备箱垫行业市场调研与行业前景分析报告</dc:subject>
  <dc:title>2025-2031年中国后备箱垫行业市场调研与行业前景分析报告</dc:title>
  <cp:keywords>2025-2031年中国后备箱垫行业市场调研与行业前景分析报告</cp:keywords>
  <dc:description>2025-2031年中国后备箱垫行业市场调研与行业前景分析报告</dc:description>
</cp:coreProperties>
</file>