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59f8d286e4218" w:history="1">
              <w:r>
                <w:rPr>
                  <w:rStyle w:val="Hyperlink"/>
                </w:rPr>
                <w:t>中国塑胶包装行业市场调研与发展前景预测报告（2025-2031年）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59f8d286e4218" w:history="1">
              <w:r>
                <w:rPr>
                  <w:rStyle w:val="Hyperlink"/>
                </w:rPr>
                <w:t>中国塑胶包装行业市场调研与发展前景预测报告（2025-2031年）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59f8d286e4218" w:history="1">
                <w:r>
                  <w:rPr>
                    <w:rStyle w:val="Hyperlink"/>
                  </w:rPr>
                  <w:t>https://www.20087.com/7/63/SuJiaoBaoZhuangDeFaZhanQianJing.html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包装是以塑料为原材料制成的用于保护、运输、展示商品的容器或材料，广泛应用于食品、饮料、医药、日化、电子等多个行业。随着消费品市场持续扩张和技术进步，塑胶包装在轻量化、功能性、印刷工艺等方面不断提升，满足多样化产品的包装需求。当前主流产品包括PET瓶、PP盒、PE袋、PVC收缩膜等，部分高端包装已集成防伪、保鲜、阻隔、抗菌等功能。然而，行业内仍面临环保压力加剧、回收体系不健全、过度包装争议、替代材料竞争等问题，制约其可持续发展。此外，部分地区监管标准不统一，导致产品质量参差不齐，影响行业形象与消费者信任。</w:t>
      </w:r>
      <w:r>
        <w:rPr>
          <w:rFonts w:hint="eastAsia"/>
        </w:rPr>
        <w:br/>
      </w:r>
      <w:r>
        <w:rPr>
          <w:rFonts w:hint="eastAsia"/>
        </w:rPr>
        <w:t>　　未来，塑胶包装将围绕绿色化、智能化与功能复合方向持续推进。一方面，随着生物降解材料、可再生原料、循环利用技术的发展，环保型塑胶包装将成为行业重点发展方向，逐步替代传统不可降解产品，降低环境污染。另一方面，智能包装技术的应用将使塑胶包装具备温湿度监测、物流追踪、信息交互等功能，提升供应链透明度与用户体验。此外，多功能整合趋势下，包装将融合抗氧化、防潮、抗菌等多重性能，拓展其在医药、生鲜、高端食品等领域的应用空间。预计未来塑胶包装将在兼顾商业实用性与环境责任的前提下，实现高质量与可持续发展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59f8d286e4218" w:history="1">
        <w:r>
          <w:rPr>
            <w:rStyle w:val="Hyperlink"/>
          </w:rPr>
          <w:t>中国塑胶包装行业市场调研与发展前景预测报告（2025-2031年）</w:t>
        </w:r>
      </w:hyperlink>
      <w:r>
        <w:rPr>
          <w:rFonts w:hint="eastAsia"/>
        </w:rPr>
        <w:t>》系统梳理了塑胶包装产业链的整体结构，详细解读了塑胶包装市场规模、需求动态及价格波动的影响因素。报告基于塑胶包装行业现状，结合技术发展与应用趋势，对塑胶包装市场前景和未来发展方向进行了预测。同时，报告重点分析了行业重点企业的竞争策略、市场集中度及品牌表现，并对塑胶包装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塑胶包装产业概述</w:t>
      </w:r>
      <w:r>
        <w:rPr>
          <w:rFonts w:hint="eastAsia"/>
        </w:rPr>
        <w:br/>
      </w:r>
      <w:r>
        <w:rPr>
          <w:rFonts w:hint="eastAsia"/>
        </w:rPr>
        <w:t>　　第一节 塑胶包装定义与分类</w:t>
      </w:r>
      <w:r>
        <w:rPr>
          <w:rFonts w:hint="eastAsia"/>
        </w:rPr>
        <w:br/>
      </w:r>
      <w:r>
        <w:rPr>
          <w:rFonts w:hint="eastAsia"/>
        </w:rPr>
        <w:t>　　第二节 塑胶包装产业链结构及关键环节剖析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塑胶包装商业模式与盈利模式解析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塑胶包装经济指标与行业评估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全球塑胶包装市场发展综述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2019-2024年全球塑胶包装市场规模及增长趋势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主要国家与地区塑胶包装市场对比</w:t>
      </w:r>
      <w:r>
        <w:rPr>
          <w:rFonts w:hint="eastAsia"/>
        </w:rPr>
        <w:br/>
      </w:r>
      <w:r>
        <w:rPr>
          <w:rFonts w:hint="eastAsia"/>
        </w:rPr>
        <w:t>　　第三节 2025-2031年全球塑胶包装行业发展趋势与前景预测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国际塑胶包装市场发展趋势及对我国启示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二、对我国塑胶包装市场的借鉴意义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中国塑胶包装行业市场规模分析与预测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塑胶包装市场的总体规模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一、2019-2024年塑胶包装市场规模变化及趋势分析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二、2025年塑胶包装行业市场规模特点</w:t>
      </w:r>
      <w:r>
        <w:rPr>
          <w:rFonts w:hint="eastAsia"/>
        </w:rPr>
        <w:br/>
      </w:r>
      <w:r>
        <w:rPr>
          <w:rFonts w:hint="eastAsia"/>
        </w:rPr>
        <w:t>　　第二节 塑胶包装市场规模的构成</w:t>
      </w:r>
      <w:r>
        <w:rPr>
          <w:rFonts w:hint="eastAsia"/>
        </w:rPr>
        <w:br/>
      </w:r>
      <w:r>
        <w:rPr>
          <w:rFonts w:hint="eastAsia"/>
        </w:rPr>
        <w:t>　　　　一、塑胶包装客户群体特征与偏好分析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二、不同类型塑胶包装市场规模分布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三、各地区塑胶包装市场规模差异与特点</w:t>
      </w:r>
      <w:r>
        <w:rPr>
          <w:rFonts w:hint="eastAsia"/>
        </w:rPr>
        <w:br/>
      </w:r>
      <w:r>
        <w:rPr>
          <w:rFonts w:hint="eastAsia"/>
        </w:rPr>
        <w:t>　　第三节 塑胶包装市场规模的预测与展望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一、未来几年塑胶包装市场规模增长预测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2024-2025年塑胶包装行业技术发展现状及趋势分析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塑胶包装行业技术发展现状分析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国内外塑胶包装行业技术差距分析及差距形成的主要原因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塑胶包装行业技术发展方向、趋势预测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提升塑胶包装行业技术能力策略建议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2019-2024年中国塑胶包装行业总体发展与财务状况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2019-2024年塑胶包装行业规模情况</w:t>
      </w:r>
      <w:r>
        <w:rPr>
          <w:rFonts w:hint="eastAsia"/>
        </w:rPr>
        <w:br/>
      </w:r>
      <w:r>
        <w:rPr>
          <w:rFonts w:hint="eastAsia"/>
        </w:rPr>
        <w:t>　　　　一、塑胶包装行业企业数量规模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二、塑胶包装行业从业人员规模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三、塑胶包装行业市场敏感性分析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2019-2024年塑胶包装行业财务能力分析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一、塑胶包装行业盈利能力</w:t>
      </w:r>
      <w:r>
        <w:rPr>
          <w:rFonts w:hint="eastAsia"/>
        </w:rPr>
        <w:br/>
      </w:r>
      <w:r>
        <w:rPr>
          <w:rFonts w:hint="eastAsia"/>
        </w:rPr>
        <w:t>　　　　二、塑胶包装行业偿债能力</w:t>
      </w:r>
      <w:r>
        <w:rPr>
          <w:rFonts w:hint="eastAsia"/>
        </w:rPr>
        <w:br/>
      </w:r>
      <w:r>
        <w:rPr>
          <w:rFonts w:hint="eastAsia"/>
        </w:rPr>
        <w:t>　　　　三、塑胶包装行业营运能力</w:t>
      </w:r>
      <w:r>
        <w:rPr>
          <w:rFonts w:hint="eastAsia"/>
        </w:rPr>
        <w:br/>
      </w:r>
      <w:r>
        <w:rPr>
          <w:rFonts w:hint="eastAsia"/>
        </w:rPr>
        <w:t>　　　　四、塑胶包装行业发展能力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中国塑胶包装行业细分市场调研与机会挖掘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塑胶包装细分市场（一）市场调研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塑胶包装细分市场（二）市场调研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中国塑胶包装行业区域市场调研分析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2019-2024年中国塑胶包装行业重点区域调研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一、重点地区（一）塑胶包装市场规模与特点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二、重点地区（二）塑胶包装市场规模及特点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三、重点地区（三）塑胶包装市场规模及特点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四、重点地区（四）塑胶包装市场规模及特点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不同区域塑胶包装市场的对比与启示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二、塑胶包装市场拓展策略与建议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中国塑胶包装行业的营销渠道与客户分析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塑胶包装行业渠道分析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二、各类渠道对塑胶包装行业的影响</w:t>
      </w:r>
      <w:r>
        <w:rPr>
          <w:rFonts w:hint="eastAsia"/>
        </w:rPr>
        <w:br/>
      </w:r>
      <w:r>
        <w:rPr>
          <w:rFonts w:hint="eastAsia"/>
        </w:rPr>
        <w:t>　　　　三、主要塑胶包装企业渠道策略研究</w:t>
      </w:r>
      <w:r>
        <w:rPr>
          <w:rFonts w:hint="eastAsia"/>
        </w:rPr>
        <w:br/>
      </w:r>
      <w:r>
        <w:rPr>
          <w:rFonts w:hint="eastAsia"/>
        </w:rPr>
        <w:t>　　第二节 塑胶包装行业客户分析与定位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中国塑胶包装行业竞争格局及策略选择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塑胶包装行业总体市场竞争状况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一、塑胶包装行业竞争结构分析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二、塑胶包装企业竞争格局与集中度评估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三、塑胶包装行业SWOT分析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塑胶包装企业发展策略分析</w:t>
      </w:r>
      <w:r>
        <w:rPr>
          <w:rFonts w:hint="eastAsia"/>
        </w:rPr>
        <w:br/>
      </w:r>
      <w:r>
        <w:rPr>
          <w:rFonts w:hint="eastAsia"/>
        </w:rPr>
        <w:t>　　第一节 塑胶包装市场与销售策略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塑胶包装品牌战略思考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中国塑胶包装行业发展环境分析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二、塑胶包装行业主管部门、监管体制及相关政策法规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3、塑胶包装行业的主要法律、法规和政策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4、2025年塑胶包装行业法律法规和政策对行业的影响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二、塑胶包装消费者需求分析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一、塑胶包装技术的应用与创新</w:t>
      </w:r>
      <w:r>
        <w:rPr>
          <w:rFonts w:hint="eastAsia"/>
        </w:rPr>
        <w:br/>
      </w:r>
      <w:r>
        <w:rPr>
          <w:rFonts w:hint="eastAsia"/>
        </w:rPr>
        <w:t>　　　　二、塑胶包装行业发展的技术趋势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2025-2031年塑胶包装行业展趋势预测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2025-2031年塑胶包装市场发展前景分析</w:t>
      </w:r>
      <w:r>
        <w:rPr>
          <w:rFonts w:hint="eastAsia"/>
        </w:rPr>
        <w:br/>
      </w:r>
      <w:r>
        <w:rPr>
          <w:rFonts w:hint="eastAsia"/>
        </w:rPr>
        <w:t>　　　　一、塑胶包装市场发展潜力</w:t>
      </w:r>
      <w:r>
        <w:rPr>
          <w:rFonts w:hint="eastAsia"/>
        </w:rPr>
        <w:br/>
      </w:r>
      <w:r>
        <w:rPr>
          <w:rFonts w:hint="eastAsia"/>
        </w:rPr>
        <w:t>　　　　二、塑胶包装市场前景分析</w:t>
      </w:r>
      <w:r>
        <w:rPr>
          <w:rFonts w:hint="eastAsia"/>
        </w:rPr>
        <w:br/>
      </w:r>
      <w:r>
        <w:rPr>
          <w:rFonts w:hint="eastAsia"/>
        </w:rPr>
        <w:t>　　　　三、塑胶包装细分行业发展前景分析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2025-2031年塑胶包装发展趋势预测</w:t>
      </w:r>
      <w:r>
        <w:rPr>
          <w:rFonts w:hint="eastAsia"/>
        </w:rPr>
        <w:br/>
      </w:r>
      <w:r>
        <w:rPr>
          <w:rFonts w:hint="eastAsia"/>
        </w:rPr>
        <w:t>　　　　一、塑胶包装发展趋势预测</w:t>
      </w:r>
      <w:r>
        <w:rPr>
          <w:rFonts w:hint="eastAsia"/>
        </w:rPr>
        <w:br/>
      </w:r>
      <w:r>
        <w:rPr>
          <w:rFonts w:hint="eastAsia"/>
        </w:rPr>
        <w:t>　　　　二、塑胶包装市场规模预测</w:t>
      </w:r>
      <w:r>
        <w:rPr>
          <w:rFonts w:hint="eastAsia"/>
        </w:rPr>
        <w:br/>
      </w:r>
      <w:r>
        <w:rPr>
          <w:rFonts w:hint="eastAsia"/>
        </w:rPr>
        <w:t>　　　　三、塑胶包装细分市场发展趋势预测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未来塑胶包装行业挑战与机遇探讨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一、塑胶包装行业挑战</w:t>
      </w:r>
      <w:r>
        <w:rPr>
          <w:rFonts w:hint="eastAsia"/>
        </w:rPr>
        <w:br/>
      </w:r>
      <w:r>
        <w:rPr>
          <w:rFonts w:hint="eastAsia"/>
        </w:rPr>
        <w:t>　　　　二、塑胶包装行业机遇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塑胶包装行业研究结论及建议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对塑胶包装行业发展的建议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(中^智林)对塑胶包装企业和投资者的建议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塑胶包装行业历程</w:t>
      </w:r>
      <w:r>
        <w:rPr>
          <w:rFonts w:hint="eastAsia"/>
        </w:rPr>
        <w:br/>
      </w:r>
      <w:r>
        <w:rPr>
          <w:rFonts w:hint="eastAsia"/>
        </w:rPr>
        <w:t>　　图表 塑胶包装行业生命周期</w:t>
      </w:r>
      <w:r>
        <w:rPr>
          <w:rFonts w:hint="eastAsia"/>
        </w:rPr>
        <w:br/>
      </w:r>
      <w:r>
        <w:rPr>
          <w:rFonts w:hint="eastAsia"/>
        </w:rPr>
        <w:t>　　图表 塑胶包装行业产业链分析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2019-2024年塑胶包装行业市场容量统计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2019-2024年中国塑胶包装行业经营效益分析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**地区塑胶包装市场规模及增长情况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**地区塑胶包装行业市场需求情况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2025-2031年中国塑胶包装行业市场规模预测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2025-2031年中国塑胶包装市场前景分析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2025-2031年中国塑胶包装行业发展趋势预测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59f8d286e4218" w:history="1">
        <w:r>
          <w:rPr>
            <w:rStyle w:val="Hyperlink"/>
          </w:rPr>
          <w:t>中国塑胶包装行业市场调研与发展前景预测报告（2025-2031年）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59f8d286e4218" w:history="1">
        <w:r>
          <w:rPr>
            <w:rStyle w:val="Hyperlink"/>
          </w:rPr>
          <w:t>https://www.20087.com/7/63/SuJiaoBaoZhuangDeFaZhanQianJing.html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ab37ddcbb45e4" w:history="1">
      <w:r>
        <w:rPr>
          <w:rStyle w:val="Hyperlink"/>
        </w:rPr>
        <w:t>中国塑胶包装行业市场调研与发展前景预测报告（2025-2031年）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uJiaoBaoZhuangDeFaZhanQianJing.html" TargetMode="External" Id="R41859f8d286e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uJiaoBaoZhuangDeFaZhanQianJing.html" TargetMode="External" Id="R27eab37ddcbb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2025-07-17T05:39:16Z</dcterms:created>
  <dcterms:modified xsi:type="dcterms:W3CDTF">2025-07-17T06:39:16Z</dcterms:modified>
  <dc:subject>中国塑胶包装行业市场调研与发展前景预测报告（2025-2031年）</dc:subject>
  <dc:title>中国塑胶包装行业市场调研与发展前景预测报告（2025-2031年）</dc:title>
  <cp:keywords>中国塑胶包装行业市场调研与发展前景预测报告（2025-2031年）</cp:keywords>
  <dc:description>中国塑胶包装行业市场调研与发展前景预测报告（2025-2031年）</dc:description>
</cp:coreProperties>
</file>