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34bb25624c66" w:history="1">
              <w:r>
                <w:rPr>
                  <w:rStyle w:val="Hyperlink"/>
                </w:rPr>
                <w:t>中国汽车饰件市场研究分析与发展趋势预测报告（2026年版）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34bb25624c66" w:history="1">
              <w:r>
                <w:rPr>
                  <w:rStyle w:val="Hyperlink"/>
                </w:rPr>
                <w:t>中国汽车饰件市场研究分析与发展趋势预测报告（2026年版）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34bb25624c66" w:history="1">
                <w:r>
                  <w:rPr>
                    <w:rStyle w:val="Hyperlink"/>
                  </w:rPr>
                  <w:t>https://www.20087.com/7/13/QiCheShiJianHangYeDiaoYanBaoGao.html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件涵盖了内外装饰件、功能件和个性化配件，是汽车工业中不可或缺的一部分。近年来，随着汽车消费群体年轻化和个性化需求的增加，汽车饰件市场呈现出多元化和定制化趋势。新材料的应用，如碳纤维复合材料和环保塑料，不仅提升了饰件的轻量化和美观度，也符合了汽车行业的可持续发展目标。同时，3D打印技术的引入，为汽车饰件的快速原型制作和小批量生产提供了可能，降低了成本和周期。</w:t>
      </w:r>
      <w:r>
        <w:rPr>
          <w:rFonts w:hint="eastAsia"/>
        </w:rPr>
        <w:br/>
      </w:r>
      <w:r>
        <w:rPr>
          <w:rFonts w:hint="eastAsia"/>
        </w:rPr>
        <w:t>　　汽车饰件行业的未来将受到消费者个性化需求、环保法规和技术创新的影响。一方面，随着电动汽车和自动驾驶汽车的普及，汽车饰件将更加注重人机交互体验和内饰空间的舒适性，如智能显示屏和声控系统。另一方面，环保材料和循环利用将成为行业发展的重点，如生物基塑料和可降解材料的应用，以减少汽车生命周期内的环境影响。此外，数字化设计和制造技术的进步，将加速汽车饰件的迭代速度，满足消费者对新鲜感和定制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b34bb25624c66" w:history="1">
        <w:r>
          <w:rPr>
            <w:rStyle w:val="Hyperlink"/>
          </w:rPr>
          <w:t>中国汽车饰件市场研究分析与发展趋势预测报告（2026年版）</w:t>
        </w:r>
      </w:hyperlink>
      <w:r>
        <w:rPr>
          <w:rFonts w:hint="eastAsia"/>
        </w:rPr>
        <w:t>》基于国家统计局、相关协会等权威数据，结合专业团队对汽车饰件行业的长期监测，全面分析了汽车饰件行业的市场规模、技术现状、发展趋势及竞争格局。报告详细梳理了汽车饰件市场需求、进出口情况、上下游产业链、重点区域分布及主要企业动态，并通过SWOT分析揭示了汽车饰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汽车饰件行业概况</w:t>
      </w:r>
      <w:r>
        <w:rPr>
          <w:rFonts w:hint="eastAsia"/>
        </w:rPr>
        <w:br/>
      </w:r>
      <w:r>
        <w:rPr>
          <w:rFonts w:hint="eastAsia"/>
        </w:rPr>
        <w:t>　　第一节 汽车饰件行业定义与特征</w:t>
      </w:r>
      <w:r>
        <w:rPr>
          <w:rFonts w:hint="eastAsia"/>
        </w:rPr>
        <w:br/>
      </w:r>
      <w:r>
        <w:rPr>
          <w:rFonts w:hint="eastAsia"/>
        </w:rPr>
        <w:t>　　第二节 汽车饰件行业发展历程</w:t>
      </w:r>
      <w:r>
        <w:rPr>
          <w:rFonts w:hint="eastAsia"/>
        </w:rPr>
        <w:br/>
      </w:r>
      <w:r>
        <w:rPr>
          <w:rFonts w:hint="eastAsia"/>
        </w:rPr>
        <w:t>　　第三节 汽车饰件产业链分析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汽车饰件行业政策环境分析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一、汽车饰件行业政策影响分析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二、相关汽车饰件行业标准分析</w:t>
      </w:r>
      <w:r>
        <w:rPr>
          <w:rFonts w:hint="eastAsia"/>
        </w:rPr>
        <w:br/>
      </w:r>
      <w:r>
        <w:rPr>
          <w:rFonts w:hint="eastAsia"/>
        </w:rPr>
        <w:t>　　第三节 汽车饰件行业社会环境分析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2025-2026年汽车饰件行业技术发展现状及趋势分析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汽车饰件行业技术发展现状分析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国内外汽车饰件行业技术差异与原因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汽车饰件行业技术发展方向、趋势预测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提升汽车饰件行业技术能力策略建议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中国汽车饰件行业供给与需求情况分析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2020-2025年中国汽车饰件行业总体规模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中国汽车饰件行业产量情况分析与预测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一、2020-2025年汽车饰件行业产量统计分析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二、2026年汽车饰件行业产量特点分析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三、2026-2032年中国汽车饰件行业产量预测分析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中国汽车饰件行业需求概况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一、2020-2025年中国汽车饰件行业需求情况分析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二、2026年中国汽车饰件行业市场需求特点分析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三、2026-2032年中国汽车饰件市场需求预测分析分析</w:t>
      </w:r>
      <w:r>
        <w:rPr>
          <w:rFonts w:hint="eastAsia"/>
        </w:rPr>
        <w:br/>
      </w:r>
      <w:r>
        <w:rPr>
          <w:rFonts w:hint="eastAsia"/>
        </w:rPr>
        <w:t>　　第四节 汽车饰件产业供需平衡状况分析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汽车饰件细分市场深度分析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汽车饰件细分市场（一）发展研究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汽车饰件细分市场（二）发展研究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国内汽车饰件产品价格走势及影响因素分析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2020-2025年国内汽车饰件市场价格回顾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当前国内汽车饰件市场价格及评述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国内汽车饰件价格影响因素分析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2020-2025年中国汽车饰件行业区域市场分析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中国汽车饰件行业区域市场结构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重点地区汽车饰件行业调研分析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2025-2026年我国汽车饰件行业发展现状分析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我国汽车饰件行业发展现状</w:t>
      </w:r>
      <w:r>
        <w:rPr>
          <w:rFonts w:hint="eastAsia"/>
        </w:rPr>
        <w:br/>
      </w:r>
      <w:r>
        <w:rPr>
          <w:rFonts w:hint="eastAsia"/>
        </w:rPr>
        <w:t>　　　　一、汽车饰件行业品牌发展现状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二、汽车饰件行业需求市场现状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三、汽车饰件市场需求层次分析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四、我国汽车饰件市场走向分析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中国汽车饰件行业存在的问题</w:t>
      </w:r>
      <w:r>
        <w:rPr>
          <w:rFonts w:hint="eastAsia"/>
        </w:rPr>
        <w:br/>
      </w:r>
      <w:r>
        <w:rPr>
          <w:rFonts w:hint="eastAsia"/>
        </w:rPr>
        <w:t>　　　　一、汽车饰件产品市场存在的主要问题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二、国内汽车饰件产品市场的三大瓶颈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三、汽车饰件产品市场遭遇的规模难题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对中国汽车饰件市场的分析及思考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一、汽车饰件市场特点</w:t>
      </w:r>
      <w:r>
        <w:rPr>
          <w:rFonts w:hint="eastAsia"/>
        </w:rPr>
        <w:br/>
      </w:r>
      <w:r>
        <w:rPr>
          <w:rFonts w:hint="eastAsia"/>
        </w:rPr>
        <w:t>　　　　二、汽车饰件市场分析</w:t>
      </w:r>
      <w:r>
        <w:rPr>
          <w:rFonts w:hint="eastAsia"/>
        </w:rPr>
        <w:br/>
      </w:r>
      <w:r>
        <w:rPr>
          <w:rFonts w:hint="eastAsia"/>
        </w:rPr>
        <w:t>　　　　三、汽车饰件市场变化的方向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四、中国汽车饰件行业发展的新思路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五、对中国汽车饰件行业发展的思考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汽车饰件行业市场竞争策略分析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汽车饰件行业竞争结构分析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汽车饰件市场竞争策略分析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一、汽车饰件市场增长潜力分析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二、汽车饰件产品竞争策略分析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三、典型汽车饰件企业产品竞争策略分析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一、2026-2032年我国汽车饰件市场竞争趋势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二、2026-2032年汽车饰件行业竞争格局展望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三、2026-2032年汽车饰件行业竞争策略分析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汽车饰件行业投资与发展前景分析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2026年汽车饰件行业投资情况分析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一、2026年汽车饰件总体投资结构</w:t>
      </w:r>
      <w:r>
        <w:rPr>
          <w:rFonts w:hint="eastAsia"/>
        </w:rPr>
        <w:br/>
      </w:r>
      <w:r>
        <w:rPr>
          <w:rFonts w:hint="eastAsia"/>
        </w:rPr>
        <w:t>　　　　二、2026年汽车饰件投资规模情况</w:t>
      </w:r>
      <w:r>
        <w:rPr>
          <w:rFonts w:hint="eastAsia"/>
        </w:rPr>
        <w:br/>
      </w:r>
      <w:r>
        <w:rPr>
          <w:rFonts w:hint="eastAsia"/>
        </w:rPr>
        <w:t>　　　　三、2026年汽车饰件投资增速情况</w:t>
      </w:r>
      <w:r>
        <w:rPr>
          <w:rFonts w:hint="eastAsia"/>
        </w:rPr>
        <w:br/>
      </w:r>
      <w:r>
        <w:rPr>
          <w:rFonts w:hint="eastAsia"/>
        </w:rPr>
        <w:t>　　　　四、2026年汽车饰件分地区投资分析</w:t>
      </w:r>
      <w:r>
        <w:rPr>
          <w:rFonts w:hint="eastAsia"/>
        </w:rPr>
        <w:br/>
      </w:r>
      <w:r>
        <w:rPr>
          <w:rFonts w:hint="eastAsia"/>
        </w:rPr>
        <w:t>　　第二节 汽车饰件行业投资机会分析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一、汽车饰件投资项目分析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二、可以投资的汽车饰件模式</w:t>
      </w:r>
      <w:r>
        <w:rPr>
          <w:rFonts w:hint="eastAsia"/>
        </w:rPr>
        <w:br/>
      </w:r>
      <w:r>
        <w:rPr>
          <w:rFonts w:hint="eastAsia"/>
        </w:rPr>
        <w:t>　　　　三、2026年汽车饰件投资机会分析分析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四、2026年汽车饰件投资新方向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汽车饰件行业重点企业竞争力分析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2026-2032年中国汽车饰件行业发展前景预测分析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中国汽车饰件行业发展预测分析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一、未来汽车饰件发展分析</w:t>
      </w:r>
      <w:r>
        <w:rPr>
          <w:rFonts w:hint="eastAsia"/>
        </w:rPr>
        <w:br/>
      </w:r>
      <w:r>
        <w:rPr>
          <w:rFonts w:hint="eastAsia"/>
        </w:rPr>
        <w:t>　　　　二、未来汽车饰件行业技术开发方向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三、总体汽车饰件行业“十四五”整体规划及预测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中国汽车饰件行业市场前景分析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一、汽车饰件产品差异化是企业发展的方向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2026-2032年汽车饰件行业发展趋势及投资风险分析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当前汽车饰件存在的问题</w:t>
      </w:r>
      <w:r>
        <w:rPr>
          <w:rFonts w:hint="eastAsia"/>
        </w:rPr>
        <w:br/>
      </w:r>
      <w:r>
        <w:rPr>
          <w:rFonts w:hint="eastAsia"/>
        </w:rPr>
        <w:t>　　第二节 汽车饰件未来发展预测分析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一、中国汽车饰件发展方向分析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二、2026-2032年中国汽车饰件行业发展规模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三、2026-2032年中国汽车饰件行业发展趋势预测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2026-2032年中国汽车饰件行业投资风险分析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一、汽车饰件市场竞争风险</w:t>
      </w:r>
      <w:r>
        <w:rPr>
          <w:rFonts w:hint="eastAsia"/>
        </w:rPr>
        <w:br/>
      </w:r>
      <w:r>
        <w:rPr>
          <w:rFonts w:hint="eastAsia"/>
        </w:rPr>
        <w:t>　　　　二、汽车饰件原材料压力风险分析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三、汽车饰件技术风险分析</w:t>
      </w:r>
      <w:r>
        <w:rPr>
          <w:rFonts w:hint="eastAsia"/>
        </w:rPr>
        <w:br/>
      </w:r>
      <w:r>
        <w:rPr>
          <w:rFonts w:hint="eastAsia"/>
        </w:rPr>
        <w:t>　　　　四、汽车饰件政策和体制风险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2026-2032年中国汽车饰件行业投资战略研究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2025-2026年中国汽车饰件行业投资策略分析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一、2025-2026年汽车饰件投资策略</w:t>
      </w:r>
      <w:r>
        <w:rPr>
          <w:rFonts w:hint="eastAsia"/>
        </w:rPr>
        <w:br/>
      </w:r>
      <w:r>
        <w:rPr>
          <w:rFonts w:hint="eastAsia"/>
        </w:rPr>
        <w:t>　　　　二、2025-2026年汽车饰件投资筹划策略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三、2025-2026年汽车饰件品牌竞争战略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2026-2032年中国汽车饰件行业品牌建设策略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一、汽车饰件的规划</w:t>
      </w:r>
      <w:r>
        <w:rPr>
          <w:rFonts w:hint="eastAsia"/>
        </w:rPr>
        <w:br/>
      </w:r>
      <w:r>
        <w:rPr>
          <w:rFonts w:hint="eastAsia"/>
        </w:rPr>
        <w:t>　　　　二、汽车饰件的建设</w:t>
      </w:r>
      <w:r>
        <w:rPr>
          <w:rFonts w:hint="eastAsia"/>
        </w:rPr>
        <w:br/>
      </w:r>
      <w:r>
        <w:rPr>
          <w:rFonts w:hint="eastAsia"/>
        </w:rPr>
        <w:t>　　　　三、汽车饰件业成功之道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汽车饰件行业投资机会与项目建议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汽车饰件行业投资趋势分析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[中.智.林]汽车饰件项目投资建议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1、汽车饰件行业投资环境分析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2、汽车饰件行业风险识别与应对策略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二、汽车饰件行业投资方向与策略建议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三、汽车饰件项目实施关键要点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汽车饰件图片</w:t>
      </w:r>
      <w:r>
        <w:rPr>
          <w:rFonts w:hint="eastAsia"/>
        </w:rPr>
        <w:br/>
      </w:r>
      <w:r>
        <w:rPr>
          <w:rFonts w:hint="eastAsia"/>
        </w:rPr>
        <w:t>　　图表 汽车饰件种类 分类</w:t>
      </w:r>
      <w:r>
        <w:rPr>
          <w:rFonts w:hint="eastAsia"/>
        </w:rPr>
        <w:br/>
      </w:r>
      <w:r>
        <w:rPr>
          <w:rFonts w:hint="eastAsia"/>
        </w:rPr>
        <w:t>　　图表 汽车饰件用途 应用</w:t>
      </w:r>
      <w:r>
        <w:rPr>
          <w:rFonts w:hint="eastAsia"/>
        </w:rPr>
        <w:br/>
      </w:r>
      <w:r>
        <w:rPr>
          <w:rFonts w:hint="eastAsia"/>
        </w:rPr>
        <w:t>　　图表 汽车饰件主要特点</w:t>
      </w:r>
      <w:r>
        <w:rPr>
          <w:rFonts w:hint="eastAsia"/>
        </w:rPr>
        <w:br/>
      </w:r>
      <w:r>
        <w:rPr>
          <w:rFonts w:hint="eastAsia"/>
        </w:rPr>
        <w:t>　　图表 汽车饰件产业链分析</w:t>
      </w:r>
      <w:r>
        <w:rPr>
          <w:rFonts w:hint="eastAsia"/>
        </w:rPr>
        <w:br/>
      </w:r>
      <w:r>
        <w:rPr>
          <w:rFonts w:hint="eastAsia"/>
        </w:rPr>
        <w:t>　　图表 汽车饰件政策分析</w:t>
      </w:r>
      <w:r>
        <w:rPr>
          <w:rFonts w:hint="eastAsia"/>
        </w:rPr>
        <w:br/>
      </w:r>
      <w:r>
        <w:rPr>
          <w:rFonts w:hint="eastAsia"/>
        </w:rPr>
        <w:t>　　图表 汽车饰件技术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2020-2025年汽车饰件行业市场容量分析</w:t>
      </w:r>
      <w:r>
        <w:rPr>
          <w:rFonts w:hint="eastAsia"/>
        </w:rPr>
        <w:br/>
      </w:r>
      <w:r>
        <w:rPr>
          <w:rFonts w:hint="eastAsia"/>
        </w:rPr>
        <w:t>　　图表 汽车饰件生产现状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汽车饰件行业动态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2026年中国汽车饰件行业需求领域分布格局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2020-2025年中国汽车饰件进口情况分析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2020-2025年中国汽车饰件出口情况分析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2020-2025年中国汽车饰件价格走势</w:t>
      </w:r>
      <w:r>
        <w:rPr>
          <w:rFonts w:hint="eastAsia"/>
        </w:rPr>
        <w:br/>
      </w:r>
      <w:r>
        <w:rPr>
          <w:rFonts w:hint="eastAsia"/>
        </w:rPr>
        <w:t>　　图表 2026年汽车饰件成本和利润分析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汽车饰件品牌</w:t>
      </w:r>
      <w:r>
        <w:rPr>
          <w:rFonts w:hint="eastAsia"/>
        </w:rPr>
        <w:br/>
      </w:r>
      <w:r>
        <w:rPr>
          <w:rFonts w:hint="eastAsia"/>
        </w:rPr>
        <w:t>　　图表 汽车饰件企业（一）概况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汽车饰件上游现状</w:t>
      </w:r>
      <w:r>
        <w:rPr>
          <w:rFonts w:hint="eastAsia"/>
        </w:rPr>
        <w:br/>
      </w:r>
      <w:r>
        <w:rPr>
          <w:rFonts w:hint="eastAsia"/>
        </w:rPr>
        <w:t>　　图表 汽车饰件下游调研</w:t>
      </w:r>
      <w:r>
        <w:rPr>
          <w:rFonts w:hint="eastAsia"/>
        </w:rPr>
        <w:br/>
      </w:r>
      <w:r>
        <w:rPr>
          <w:rFonts w:hint="eastAsia"/>
        </w:rPr>
        <w:t>　　图表 汽车饰件企业（二）概况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汽车饰件优势</w:t>
      </w:r>
      <w:r>
        <w:rPr>
          <w:rFonts w:hint="eastAsia"/>
        </w:rPr>
        <w:br/>
      </w:r>
      <w:r>
        <w:rPr>
          <w:rFonts w:hint="eastAsia"/>
        </w:rPr>
        <w:t>　　图表 汽车饰件劣势</w:t>
      </w:r>
      <w:r>
        <w:rPr>
          <w:rFonts w:hint="eastAsia"/>
        </w:rPr>
        <w:br/>
      </w:r>
      <w:r>
        <w:rPr>
          <w:rFonts w:hint="eastAsia"/>
        </w:rPr>
        <w:t>　　图表 汽车饰件机会</w:t>
      </w:r>
      <w:r>
        <w:rPr>
          <w:rFonts w:hint="eastAsia"/>
        </w:rPr>
        <w:br/>
      </w:r>
      <w:r>
        <w:rPr>
          <w:rFonts w:hint="eastAsia"/>
        </w:rPr>
        <w:t>　　图表 汽车饰件威胁</w:t>
      </w:r>
      <w:r>
        <w:rPr>
          <w:rFonts w:hint="eastAsia"/>
        </w:rPr>
        <w:br/>
      </w:r>
      <w:r>
        <w:rPr>
          <w:rFonts w:hint="eastAsia"/>
        </w:rPr>
        <w:t>　　图表 2026-2032年中国汽车饰件行业产能预测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2026-2032年中国汽车饰件行业产量预测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2026-2032年中国汽车饰件市场销售预测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2026-2032年中国汽车饰件行业市场规模预测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2026-2032年中国汽车饰件市场前景分析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2026-2032年中国汽车饰件行业风险分析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2026-2032年中国汽车饰件行业发展趋势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34bb25624c66" w:history="1">
        <w:r>
          <w:rPr>
            <w:rStyle w:val="Hyperlink"/>
          </w:rPr>
          <w:t>中国汽车饰件市场研究分析与发展趋势预测报告（2026年版）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34bb25624c66" w:history="1">
        <w:r>
          <w:rPr>
            <w:rStyle w:val="Hyperlink"/>
          </w:rPr>
          <w:t>https://www.20087.com/7/13/QiCheShiJianHangYeDiaoYanBaoGao.html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熟富特汽车饰件有限公司、汽车饰件工厂是做什么的、汽车外观件名称及图片、海商汽车饰件、西安鄠邑区延锋汽车内饰、凯睿鑫汽车饰件、汽车装条工、汽车饰件制造工工作总结、车前门饰板是哪个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eef3506544b2" w:history="1">
      <w:r>
        <w:rPr>
          <w:rStyle w:val="Hyperlink"/>
        </w:rPr>
        <w:t>中国汽车饰件市场研究分析与发展趋势预测报告（2026年版）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QiCheShiJianHangYeDiaoYanBaoGao.html" TargetMode="External" Id="R8ebb34bb256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QiCheShiJianHangYeDiaoYanBaoGao.html" TargetMode="External" Id="R7cadeef3506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2025-11-24T04:12:00Z</dcterms:created>
  <dcterms:modified xsi:type="dcterms:W3CDTF">2025-11-24T05:12:00Z</dcterms:modified>
  <dc:subject>中国汽车饰件市场研究分析与发展趋势预测报告（2026年版）</dc:subject>
  <dc:title>中国汽车饰件市场研究分析与发展趋势预测报告（2026年版）</dc:title>
  <cp:keywords>中国汽车饰件市场研究分析与发展趋势预测报告（2026年版）</cp:keywords>
  <dc:description>中国汽车饰件市场研究分析与发展趋势预测报告（2026年版）</dc:description>
</cp:coreProperties>
</file>