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2f0441ce4d66" w:history="1">
              <w:r>
                <w:rPr>
                  <w:rStyle w:val="Hyperlink"/>
                </w:rPr>
                <w:t>2025-2031年中国直冲式马桶行业发展研究与行业前景分析报告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2f0441ce4d66" w:history="1">
              <w:r>
                <w:rPr>
                  <w:rStyle w:val="Hyperlink"/>
                </w:rPr>
                <w:t>2025-2031年中国直冲式马桶行业发展研究与行业前景分析报告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82f0441ce4d66" w:history="1">
                <w:r>
                  <w:rPr>
                    <w:rStyle w:val="Hyperlink"/>
                  </w:rPr>
                  <w:t>https://www.20087.com/8/93/ZhiChongShiMaTongHangYeQianJingFenXi.html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冲式马桶是一种利用水流直接冲洗污物的卫生洁具，因其节水效果显著和清洁能力强而广受欢迎。近年来，随着环保意识的增强和技术进步，直冲式马桶在节水技术、智能控制和设计美学方面有了显著改进，不仅降低了用水量，还增加了多种智能功能，如自动感应冲洗和自洁功能，提升了用户的使用体验和卫生标准。</w:t>
      </w:r>
      <w:r>
        <w:rPr>
          <w:rFonts w:hint="eastAsia"/>
        </w:rPr>
        <w:br/>
      </w:r>
      <w:r>
        <w:rPr>
          <w:rFonts w:hint="eastAsia"/>
        </w:rPr>
        <w:t>　　未来，直冲式马桶的发展将更加注重节能环保与智能化集成。一方面，通过采用先进的节水技术和智能控制系统，进一步降低用水量和能耗，提升产品的可持续性；另一方面，结合物联网(IoT)技术和智能家居平台，开发出支持远程控制和数据分析的新型马桶系统，增强用户体验和服务能力。此外，随着老龄化社会的到来，研发适合老年人使用的无障碍设计也将成为新的发展方向，推动产品向更人性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2f0441ce4d66" w:history="1">
        <w:r>
          <w:rPr>
            <w:rStyle w:val="Hyperlink"/>
          </w:rPr>
          <w:t>2025-2031年中国直冲式马桶行业发展研究与行业前景分析报告</w:t>
        </w:r>
      </w:hyperlink>
      <w:r>
        <w:rPr>
          <w:rFonts w:hint="eastAsia"/>
        </w:rPr>
        <w:t>》基于多年直冲式马桶行业研究积累，结合当前市场发展现状，依托国家权威数据资源和长期市场监测数据库，对直冲式马桶行业进行了全面调研与分析。报告详细阐述了直冲式马桶市场规模、市场前景、发展趋势、技术现状及未来方向，重点分析了行业内主要企业的竞争格局，并通过SWOT分析揭示了直冲式马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e82f0441ce4d66" w:history="1">
        <w:r>
          <w:rPr>
            <w:rStyle w:val="Hyperlink"/>
          </w:rPr>
          <w:t>2025-2031年中国直冲式马桶行业发展研究与行业前景分析报告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》为投资者提供了准确的市场现状解读，帮助预判行业前景，挖掘投资价值，同时从投资策略和营销策略等角度提出实用建议，助力投资者在直冲式马桶行业中把握机遇、规避风险。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直冲式马桶行业概述</w:t>
      </w:r>
      <w:r>
        <w:rPr>
          <w:rFonts w:hint="eastAsia"/>
        </w:rPr>
        <w:br/>
      </w:r>
      <w:r>
        <w:rPr>
          <w:rFonts w:hint="eastAsia"/>
        </w:rPr>
        <w:t>　　第一节 直冲式马桶定义与分类</w:t>
      </w:r>
      <w:r>
        <w:rPr>
          <w:rFonts w:hint="eastAsia"/>
        </w:rPr>
        <w:br/>
      </w:r>
      <w:r>
        <w:rPr>
          <w:rFonts w:hint="eastAsia"/>
        </w:rPr>
        <w:t>　　第二节 直冲式马桶应用领域</w:t>
      </w:r>
      <w:r>
        <w:rPr>
          <w:rFonts w:hint="eastAsia"/>
        </w:rPr>
        <w:br/>
      </w:r>
      <w:r>
        <w:rPr>
          <w:rFonts w:hint="eastAsia"/>
        </w:rPr>
        <w:t>　　第三节 直冲式马桶行业经济指标分析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直冲式马桶产业链及经营模式分析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三、直冲式马桶销售模式及销售渠道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全球直冲式马桶市场发展综述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2019-2024年全球直冲式马桶市场规模与趋势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主要国家与地区直冲式马桶市场分析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2025-2031年全球直冲式马桶行业发展趋势与前景预测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中国直冲式马桶行业市场分析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2024-2025年直冲式马桶产能与投资动态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一、国内直冲式马桶产能及利用情况</w:t>
      </w:r>
      <w:r>
        <w:rPr>
          <w:rFonts w:hint="eastAsia"/>
        </w:rPr>
        <w:br/>
      </w:r>
      <w:r>
        <w:rPr>
          <w:rFonts w:hint="eastAsia"/>
        </w:rPr>
        <w:t>　　　　二、直冲式马桶产能扩张与投资动态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2025-2031年直冲式马桶行业产量统计与趋势预测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一、2019-2024年直冲式马桶行业产量数据统计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1、2019-2024年直冲式马桶产量及增长趋势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2、2019-2024年直冲式马桶细分产品产量及份额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二、影响直冲式马桶产量的关键因素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三、2025-2031年直冲式马桶产量预测</w:t>
      </w:r>
      <w:r>
        <w:rPr>
          <w:rFonts w:hint="eastAsia"/>
        </w:rPr>
        <w:br/>
      </w:r>
      <w:r>
        <w:rPr>
          <w:rFonts w:hint="eastAsia"/>
        </w:rPr>
        <w:t>　　第三节 2025-2031年直冲式马桶市场需求与销售分析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一、2024-2025年直冲式马桶行业需求现状</w:t>
      </w:r>
      <w:r>
        <w:rPr>
          <w:rFonts w:hint="eastAsia"/>
        </w:rPr>
        <w:br/>
      </w:r>
      <w:r>
        <w:rPr>
          <w:rFonts w:hint="eastAsia"/>
        </w:rPr>
        <w:t>　　　　二、直冲式马桶客户群体与需求特点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三、2019-2024年直冲式马桶行业销售规模分析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四、2025-2031年直冲式马桶市场增长潜力与规模预测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中国直冲式马桶细分市场与下游应用领域分析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直冲式马桶细分市场分析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一、2024-2025年直冲式马桶主要细分产品市场现状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直冲式马桶下游应用与客户群体分析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一、2024-2025年直冲式马桶各应用领域市场现状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2024-2025年直冲式马桶行业技术发展现状及趋势分析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直冲式马桶行业技术发展现状分析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国内外直冲式马桶行业技术差异与原因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直冲式马桶行业技术发展方向、趋势预测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提升直冲式马桶行业技术能力策略建议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直冲式马桶价格机制与竞争策略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一、2019-2024年直冲式马桶市场价格走势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直冲式马桶定价策略与方法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2025-2031年直冲式马桶价格竞争态势与趋势预测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中国直冲式马桶行业重点区域市场研究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2024-2025年重点区域直冲式马桶市场发展概况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二、2019-2024年直冲式马桶市场需求规模情况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三、2025-2031年直冲式马桶行业发展潜力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二、2019-2024年直冲式马桶市场需求规模情况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三、2025-2031年直冲式马桶行业发展潜力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二、2019-2024年直冲式马桶市场需求规模情况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三、2025-2031年直冲式马桶行业发展潜力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二、2019-2024年直冲式马桶市场需求规模情况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三、2025-2031年直冲式马桶行业发展潜力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二、2019-2024年直冲式马桶市场需求规模情况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三、2025-2031年直冲式马桶行业发展潜力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2019-2024年中国直冲式马桶行业进出口情况分析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直冲式马桶行业进口情况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一、2019-2024年直冲式马桶进口规模及增长情况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二、直冲式马桶主要进口来源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直冲式马桶行业出口情况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一、2019-2024年直冲式马桶出口规模及增长情况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二、直冲式马桶主要出口目的地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2019-2024年中国直冲式马桶行业总体发展与财务状况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2019-2024年中国直冲式马桶行业规模情况</w:t>
      </w:r>
      <w:r>
        <w:rPr>
          <w:rFonts w:hint="eastAsia"/>
        </w:rPr>
        <w:br/>
      </w:r>
      <w:r>
        <w:rPr>
          <w:rFonts w:hint="eastAsia"/>
        </w:rPr>
        <w:t>　　　　一、直冲式马桶行业企业数量规模</w:t>
      </w:r>
      <w:r>
        <w:rPr>
          <w:rFonts w:hint="eastAsia"/>
        </w:rPr>
        <w:br/>
      </w:r>
      <w:r>
        <w:rPr>
          <w:rFonts w:hint="eastAsia"/>
        </w:rPr>
        <w:t>　　　　二、直冲式马桶行业从业人员规模</w:t>
      </w:r>
      <w:r>
        <w:rPr>
          <w:rFonts w:hint="eastAsia"/>
        </w:rPr>
        <w:br/>
      </w:r>
      <w:r>
        <w:rPr>
          <w:rFonts w:hint="eastAsia"/>
        </w:rPr>
        <w:t>　　　　三、直冲式马桶行业市场敏感性分析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2019-2024年中国直冲式马桶行业财务能力分析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一、直冲式马桶行业盈利能力</w:t>
      </w:r>
      <w:r>
        <w:rPr>
          <w:rFonts w:hint="eastAsia"/>
        </w:rPr>
        <w:br/>
      </w:r>
      <w:r>
        <w:rPr>
          <w:rFonts w:hint="eastAsia"/>
        </w:rPr>
        <w:t>　　　　二、直冲式马桶行业偿债能力</w:t>
      </w:r>
      <w:r>
        <w:rPr>
          <w:rFonts w:hint="eastAsia"/>
        </w:rPr>
        <w:br/>
      </w:r>
      <w:r>
        <w:rPr>
          <w:rFonts w:hint="eastAsia"/>
        </w:rPr>
        <w:t>　　　　三、直冲式马桶行业营运能力</w:t>
      </w:r>
      <w:r>
        <w:rPr>
          <w:rFonts w:hint="eastAsia"/>
        </w:rPr>
        <w:br/>
      </w:r>
      <w:r>
        <w:rPr>
          <w:rFonts w:hint="eastAsia"/>
        </w:rPr>
        <w:t>　　　　四、直冲式马桶行业发展能力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直冲式马桶行业重点企业调研分析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二、企业直冲式马桶业务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二、企业直冲式马桶业务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二、企业直冲式马桶业务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二、企业直冲式马桶业务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二、企业直冲式马桶业务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二、企业直冲式马桶业务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中国直冲式马桶行业竞争格局分析</w:t>
      </w:r>
      <w:r>
        <w:rPr>
          <w:rFonts w:hint="eastAsia"/>
        </w:rPr>
        <w:br/>
      </w:r>
      <w:r>
        <w:rPr>
          <w:rFonts w:hint="eastAsia"/>
        </w:rPr>
        <w:t>　　第一节 直冲式马桶行业竞争格局总览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2024-2025年直冲式马桶行业竞争力分析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2019-2024年直冲式马桶行业企业并购活动分析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2024-2025年直冲式马桶行业会展与招投标活动分析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一、直冲式马桶行业会展活动及其市场影响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2025年中国直冲式马桶企业发展企业发展策略与建议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直冲式马桶销售模式与渠道策略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直冲式马桶品牌与市场推广策略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直冲式马桶研发投入与技术创新能力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直冲式马桶合作联盟与资源整合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中国直冲式马桶行业风险与对策</w:t>
      </w:r>
      <w:r>
        <w:rPr>
          <w:rFonts w:hint="eastAsia"/>
        </w:rPr>
        <w:br/>
      </w:r>
      <w:r>
        <w:rPr>
          <w:rFonts w:hint="eastAsia"/>
        </w:rPr>
        <w:t>　　第一节 直冲式马桶行业SWOT分析</w:t>
      </w:r>
      <w:r>
        <w:rPr>
          <w:rFonts w:hint="eastAsia"/>
        </w:rPr>
        <w:br/>
      </w:r>
      <w:r>
        <w:rPr>
          <w:rFonts w:hint="eastAsia"/>
        </w:rPr>
        <w:t>　　　　一、直冲式马桶行业优势</w:t>
      </w:r>
      <w:r>
        <w:rPr>
          <w:rFonts w:hint="eastAsia"/>
        </w:rPr>
        <w:br/>
      </w:r>
      <w:r>
        <w:rPr>
          <w:rFonts w:hint="eastAsia"/>
        </w:rPr>
        <w:t>　　　　二、直冲式马桶行业劣势</w:t>
      </w:r>
      <w:r>
        <w:rPr>
          <w:rFonts w:hint="eastAsia"/>
        </w:rPr>
        <w:br/>
      </w:r>
      <w:r>
        <w:rPr>
          <w:rFonts w:hint="eastAsia"/>
        </w:rPr>
        <w:t>　　　　三、直冲式马桶市场机会</w:t>
      </w:r>
      <w:r>
        <w:rPr>
          <w:rFonts w:hint="eastAsia"/>
        </w:rPr>
        <w:br/>
      </w:r>
      <w:r>
        <w:rPr>
          <w:rFonts w:hint="eastAsia"/>
        </w:rPr>
        <w:t>　　　　四、直冲式马桶市场威胁</w:t>
      </w:r>
      <w:r>
        <w:rPr>
          <w:rFonts w:hint="eastAsia"/>
        </w:rPr>
        <w:br/>
      </w:r>
      <w:r>
        <w:rPr>
          <w:rFonts w:hint="eastAsia"/>
        </w:rPr>
        <w:t>　　第二节 直冲式马桶行业风险及对策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2025-2031年中国直冲式马桶行业前景与发展趋势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2024-2025年直冲式马桶行业发展环境分析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一、直冲式马桶行业主管部门与监管体制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二、直冲式马桶行业主要法律法规及政策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三、直冲式马桶行业标准与质量监管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2025-2031年直冲式马桶行业发展趋势与方向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2025-2031年直冲式马桶行业发展潜力与机遇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直冲式马桶行业研究结论与建议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中~智林~－直冲式马桶行业发展建议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直冲式马桶行业类别</w:t>
      </w:r>
      <w:r>
        <w:rPr>
          <w:rFonts w:hint="eastAsia"/>
        </w:rPr>
        <w:br/>
      </w:r>
      <w:r>
        <w:rPr>
          <w:rFonts w:hint="eastAsia"/>
        </w:rPr>
        <w:t>　　图表 直冲式马桶行业产业链调研</w:t>
      </w:r>
      <w:r>
        <w:rPr>
          <w:rFonts w:hint="eastAsia"/>
        </w:rPr>
        <w:br/>
      </w:r>
      <w:r>
        <w:rPr>
          <w:rFonts w:hint="eastAsia"/>
        </w:rPr>
        <w:t>　　图表 直冲式马桶行业现状</w:t>
      </w:r>
      <w:r>
        <w:rPr>
          <w:rFonts w:hint="eastAsia"/>
        </w:rPr>
        <w:br/>
      </w:r>
      <w:r>
        <w:rPr>
          <w:rFonts w:hint="eastAsia"/>
        </w:rPr>
        <w:t>　　图表 直冲式马桶行业标准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2025年中国直冲式马桶行业产能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2019-2024年中国直冲式马桶行业产量统计</w:t>
      </w:r>
      <w:r>
        <w:rPr>
          <w:rFonts w:hint="eastAsia"/>
        </w:rPr>
        <w:br/>
      </w:r>
      <w:r>
        <w:rPr>
          <w:rFonts w:hint="eastAsia"/>
        </w:rPr>
        <w:t>　　图表 直冲式马桶行业动态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2019-2024年中国直冲式马桶市场需求量</w:t>
      </w:r>
      <w:r>
        <w:rPr>
          <w:rFonts w:hint="eastAsia"/>
        </w:rPr>
        <w:br/>
      </w:r>
      <w:r>
        <w:rPr>
          <w:rFonts w:hint="eastAsia"/>
        </w:rPr>
        <w:t>　　图表 2025年中国直冲式马桶行业需求区域调研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2019-2024年中国直冲式马桶行情</w:t>
      </w:r>
      <w:r>
        <w:rPr>
          <w:rFonts w:hint="eastAsia"/>
        </w:rPr>
        <w:br/>
      </w:r>
      <w:r>
        <w:rPr>
          <w:rFonts w:hint="eastAsia"/>
        </w:rPr>
        <w:t>　　图表 2019-2024年中国直冲式马桶价格走势图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2019-2024年中国直冲式马桶进口统计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2019-2024年中国直冲式马桶出口统计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**地区直冲式马桶市场规模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</w:t>
      </w:r>
      <w:r>
        <w:rPr>
          <w:rFonts w:hint="eastAsia"/>
        </w:rPr>
        <w:br/>
      </w:r>
      <w:r>
        <w:rPr>
          <w:rFonts w:hint="eastAsia"/>
        </w:rPr>
        <w:t>　　图表 **地区直冲式马桶市场调研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**地区直冲式马桶市场规模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</w:t>
      </w:r>
      <w:r>
        <w:rPr>
          <w:rFonts w:hint="eastAsia"/>
        </w:rPr>
        <w:br/>
      </w:r>
      <w:r>
        <w:rPr>
          <w:rFonts w:hint="eastAsia"/>
        </w:rPr>
        <w:t>　　图表 **地区直冲式马桶市场调研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直冲式马桶行业竞争对手分析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2025-2031年中国直冲式马桶市场需求预测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2025-2031年中国直冲式马桶行业市场规模预测</w:t>
      </w:r>
      <w:r>
        <w:rPr>
          <w:rFonts w:hint="eastAsia"/>
        </w:rPr>
        <w:br/>
      </w:r>
      <w:r>
        <w:rPr>
          <w:rFonts w:hint="eastAsia"/>
        </w:rPr>
        <w:t>　　图表 直冲式马桶行业准入条件</w:t>
      </w:r>
      <w:r>
        <w:rPr>
          <w:rFonts w:hint="eastAsia"/>
        </w:rPr>
        <w:br/>
      </w:r>
      <w:r>
        <w:rPr>
          <w:rFonts w:hint="eastAsia"/>
        </w:rPr>
        <w:t>　　图表 2025年中国直冲式马桶市场前景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2f0441ce4d66" w:history="1">
        <w:r>
          <w:rPr>
            <w:rStyle w:val="Hyperlink"/>
          </w:rPr>
          <w:t>2025-2031年中国直冲式马桶行业发展研究与行业前景分析报告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82f0441ce4d66" w:history="1">
        <w:r>
          <w:rPr>
            <w:rStyle w:val="Hyperlink"/>
          </w:rPr>
          <w:t>https://www.20087.com/8/93/ZhiChongShiMaTongHangYeQianJingFenXi.html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冲智能马桶推荐、直冲马桶和虹吸马桶哪个更好、大便太粗买什么马桶、直冲马桶防臭吗、冬天不怕冻的马桶、直冲马桶堵了如何自己快速疏通、有存水弯的选哪种马桶、直冲马桶买什么牌子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6e16c73443d1" w:history="1">
      <w:r>
        <w:rPr>
          <w:rStyle w:val="Hyperlink"/>
        </w:rPr>
        <w:t>2025-2031年中国直冲式马桶行业发展研究与行业前景分析报告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ChongShiMaTongHangYeQianJingFenXi.html" TargetMode="External" Id="R78e82f0441c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ChongShiMaTongHangYeQianJingFenXi.html" TargetMode="External" Id="R75f26e16c734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2025-06-09T02:22:55Z</dcterms:created>
  <dcterms:modified xsi:type="dcterms:W3CDTF">2025-06-09T03:22:55Z</dcterms:modified>
  <dc:subject>2025-2031年中国直冲式马桶行业发展研究与行业前景分析报告</dc:subject>
  <dc:title>2025-2031年中国直冲式马桶行业发展研究与行业前景分析报告</dc:title>
  <cp:keywords>2025-2031年中国直冲式马桶行业发展研究与行业前景分析报告</cp:keywords>
  <dc:description>2025-2031年中国直冲式马桶行业发展研究与行业前景分析报告</dc:description>
</cp:coreProperties>
</file>