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d819cb2f346ac" w:history="1">
              <w:r>
                <w:rPr>
                  <w:rStyle w:val="Hyperlink"/>
                </w:rPr>
                <w:t>中国宠物窝、笼市场深度剖析及发展趋势分析报告（2025-2031年）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d819cb2f346ac" w:history="1">
              <w:r>
                <w:rPr>
                  <w:rStyle w:val="Hyperlink"/>
                </w:rPr>
                <w:t>中国宠物窝、笼市场深度剖析及发展趋势分析报告（2025-2031年）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d819cb2f346ac" w:history="1">
                <w:r>
                  <w:rPr>
                    <w:rStyle w:val="Hyperlink"/>
                  </w:rPr>
                  <w:t>https://www.20087.com/9/53/ChongWuWo-LongFaZhanQuShiYuCeBaoGao.html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窝、笼是一种为宠物提供居住空间的设备，因其具有安全性和舒适性的特点，在宠物饲养和运输中广泛应用。近年来，随着宠物经济的发展和技术的进步，对于高效、智能的宠物窝、笼需求不断增加。同时，随着材料科学和制造工艺的进步，宠物窝、笼的品质得到了显著提升，如通过采用高性能材料和优化的设计，提高了窝、笼的耐用性和舒适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宠物窝、笼的发展将更加注重智能化和个性化。一方面，通过引入先进的材料技术和生产工艺，提高宠物窝、笼的环保性能，降低生产成本，如采用环保型材料和高效制造技术，提高产品的综合性能。另一方面，随着消费者对个性化需求的增长，宠物窝、笼将提供更多定制化服务，满足不同消费者的特定需求。此外，随着新技术的发展，宠物窝、笼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d819cb2f346ac" w:history="1">
        <w:r>
          <w:rPr>
            <w:rStyle w:val="Hyperlink"/>
          </w:rPr>
          <w:t>中国宠物窝、笼市场深度剖析及发展趋势分析报告（2025-2031年）</w:t>
        </w:r>
      </w:hyperlink>
      <w:r>
        <w:rPr>
          <w:rFonts w:hint="eastAsia"/>
        </w:rPr>
        <w:t>》依托权威数据资源和长期市场监测，对宠物窝、笼市场现状进行了系统分析，并结合宠物窝、笼行业特点对未来发展趋势作出科学预判。报告深入探讨了宠物窝、笼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宠物窝、笼产业概述</w:t>
      </w:r>
      <w:r>
        <w:rPr>
          <w:rFonts w:hint="eastAsia"/>
        </w:rPr>
        <w:br/>
      </w:r>
      <w:r>
        <w:rPr>
          <w:rFonts w:hint="eastAsia"/>
        </w:rPr>
        <w:t>　　第一节 宠物窝、笼产业定义</w:t>
      </w:r>
      <w:r>
        <w:rPr>
          <w:rFonts w:hint="eastAsia"/>
        </w:rPr>
        <w:br/>
      </w:r>
      <w:r>
        <w:rPr>
          <w:rFonts w:hint="eastAsia"/>
        </w:rPr>
        <w:t>　　第二节 宠物窝、笼产业发展历程</w:t>
      </w:r>
      <w:r>
        <w:rPr>
          <w:rFonts w:hint="eastAsia"/>
        </w:rPr>
        <w:br/>
      </w:r>
      <w:r>
        <w:rPr>
          <w:rFonts w:hint="eastAsia"/>
        </w:rPr>
        <w:t>　　第三节 宠物窝、笼分类情况</w:t>
      </w:r>
      <w:r>
        <w:rPr>
          <w:rFonts w:hint="eastAsia"/>
        </w:rPr>
        <w:br/>
      </w:r>
      <w:r>
        <w:rPr>
          <w:rFonts w:hint="eastAsia"/>
        </w:rPr>
        <w:t>　　第四节 宠物窝、笼产业链分析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中国宠物窝、笼行业发展环境分析</w:t>
      </w:r>
      <w:r>
        <w:rPr>
          <w:rFonts w:hint="eastAsia"/>
        </w:rPr>
        <w:br/>
      </w:r>
      <w:r>
        <w:rPr>
          <w:rFonts w:hint="eastAsia"/>
        </w:rPr>
        <w:t>　　第一节 宠物窝、笼行业经济环境分析</w:t>
      </w:r>
      <w:r>
        <w:rPr>
          <w:rFonts w:hint="eastAsia"/>
        </w:rPr>
        <w:br/>
      </w:r>
      <w:r>
        <w:rPr>
          <w:rFonts w:hint="eastAsia"/>
        </w:rPr>
        <w:t>　　第二节 宠物窝、笼行业政策环境分析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一、宠物窝、笼行业政策影响分析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二、相关宠物窝、笼行业标准分析</w:t>
      </w:r>
      <w:r>
        <w:rPr>
          <w:rFonts w:hint="eastAsia"/>
        </w:rPr>
        <w:br/>
      </w:r>
      <w:r>
        <w:rPr>
          <w:rFonts w:hint="eastAsia"/>
        </w:rPr>
        <w:t>　　第三节 宠物窝、笼行业社会环境分析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2024-2025年宠物窝、笼行业技术发展现状及趋势分析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宠物窝、笼行业技术发展现状分析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国内外宠物窝、笼行业技术差异与原因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宠物窝、笼行业技术发展方向、趋势预测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提升宠物窝、笼行业技术能力策略建议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中国宠物窝、笼行业供给与需求情况分析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2019-2024年中国宠物窝、笼行业总体规模</w:t>
      </w:r>
      <w:r>
        <w:rPr>
          <w:rFonts w:hint="eastAsia"/>
        </w:rPr>
        <w:br/>
      </w:r>
      <w:r>
        <w:rPr>
          <w:rFonts w:hint="eastAsia"/>
        </w:rPr>
        <w:t>　　第二节 中国宠物窝、笼行业盈利情况分析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中国宠物窝、笼行业产量情况分析与预测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一、2019-2024年宠物窝、笼行业产量统计分析</w:t>
      </w:r>
      <w:r>
        <w:rPr>
          <w:rFonts w:hint="eastAsia"/>
        </w:rPr>
        <w:br/>
      </w:r>
      <w:r>
        <w:rPr>
          <w:rFonts w:hint="eastAsia"/>
        </w:rPr>
        <w:t>　　　　二、宠物窝、笼行业区域产量分析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三、2025-2031年中国宠物窝、笼行业产量预测分析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中国宠物窝、笼行业需求概况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一、2019-2024年中国宠物窝、笼行业需求情况分析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二、2025年中国宠物窝、笼行业市场需求特点分析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三、2025-2031年中国宠物窝、笼市场需求预测分析</w:t>
      </w:r>
      <w:r>
        <w:rPr>
          <w:rFonts w:hint="eastAsia"/>
        </w:rPr>
        <w:br/>
      </w:r>
      <w:r>
        <w:rPr>
          <w:rFonts w:hint="eastAsia"/>
        </w:rPr>
        <w:t>　　第五节 宠物窝、笼产业供需平衡状况分析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2019-2024年中国宠物窝、笼行业总体发展状况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中国宠物窝、笼行业规模情况分析</w:t>
      </w:r>
      <w:r>
        <w:rPr>
          <w:rFonts w:hint="eastAsia"/>
        </w:rPr>
        <w:br/>
      </w:r>
      <w:r>
        <w:rPr>
          <w:rFonts w:hint="eastAsia"/>
        </w:rPr>
        <w:t>　　　　一、宠物窝、笼行业单位规模情况分析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二、宠物窝、笼行业人员规模状况分析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三、宠物窝、笼行业资产规模状况分析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四、宠物窝、笼行业市场规模状况分析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五、宠物窝、笼行业敏感性分析</w:t>
      </w:r>
      <w:r>
        <w:rPr>
          <w:rFonts w:hint="eastAsia"/>
        </w:rPr>
        <w:br/>
      </w:r>
      <w:r>
        <w:rPr>
          <w:rFonts w:hint="eastAsia"/>
        </w:rPr>
        <w:t>　　第二节 中国宠物窝、笼行业财务能力分析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一、宠物窝、笼行业盈利能力分析</w:t>
      </w:r>
      <w:r>
        <w:rPr>
          <w:rFonts w:hint="eastAsia"/>
        </w:rPr>
        <w:br/>
      </w:r>
      <w:r>
        <w:rPr>
          <w:rFonts w:hint="eastAsia"/>
        </w:rPr>
        <w:t>　　　　二、宠物窝、笼行业偿债能力分析</w:t>
      </w:r>
      <w:r>
        <w:rPr>
          <w:rFonts w:hint="eastAsia"/>
        </w:rPr>
        <w:br/>
      </w:r>
      <w:r>
        <w:rPr>
          <w:rFonts w:hint="eastAsia"/>
        </w:rPr>
        <w:t>　　　　三、宠物窝、笼行业营运能力分析</w:t>
      </w:r>
      <w:r>
        <w:rPr>
          <w:rFonts w:hint="eastAsia"/>
        </w:rPr>
        <w:br/>
      </w:r>
      <w:r>
        <w:rPr>
          <w:rFonts w:hint="eastAsia"/>
        </w:rPr>
        <w:t>　　　　四、宠物窝、笼行业发展能力分析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2019-2024年中国宠物窝、笼行业区域市场分析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中国宠物窝、笼行业区域市场结构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重点地区宠物窝、笼行业调研分析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一、重点地区（一）宠物窝、笼市场分析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二、重点地区（二）宠物窝、笼市场分析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三、重点地区（三）宠物窝、笼市场分析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四、重点地区（四）宠物窝、笼市场分析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五、重点地区（五）宠物窝、笼市场分析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宠物窝、笼行业上、下游市场分析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宠物窝、笼行业上游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宠物窝、笼行业下游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国内宠物窝、笼产品价格走势及影响因素分析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2019-2024年国内宠物窝、笼市场价格回顾</w:t>
      </w:r>
      <w:r>
        <w:rPr>
          <w:rFonts w:hint="eastAsia"/>
        </w:rPr>
        <w:br/>
      </w:r>
      <w:r>
        <w:rPr>
          <w:rFonts w:hint="eastAsia"/>
        </w:rPr>
        <w:t>　　第二节 当前国内宠物窝、笼市场价格及评述</w:t>
      </w:r>
      <w:r>
        <w:rPr>
          <w:rFonts w:hint="eastAsia"/>
        </w:rPr>
        <w:br/>
      </w:r>
      <w:r>
        <w:rPr>
          <w:rFonts w:hint="eastAsia"/>
        </w:rPr>
        <w:t>　　第三节 国内宠物窝、笼价格影响因素分析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2025-2031年国内宠物窝、笼市场价格走势预测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宠物窝、笼行业竞争格局分析</w:t>
      </w:r>
      <w:r>
        <w:rPr>
          <w:rFonts w:hint="eastAsia"/>
        </w:rPr>
        <w:br/>
      </w:r>
      <w:r>
        <w:rPr>
          <w:rFonts w:hint="eastAsia"/>
        </w:rPr>
        <w:t>　　第一节 宠物窝、笼行业集中度分析</w:t>
      </w:r>
      <w:r>
        <w:rPr>
          <w:rFonts w:hint="eastAsia"/>
        </w:rPr>
        <w:br/>
      </w:r>
      <w:r>
        <w:rPr>
          <w:rFonts w:hint="eastAsia"/>
        </w:rPr>
        <w:t>　　　　一、宠物窝、笼市场集中度分析</w:t>
      </w:r>
      <w:r>
        <w:rPr>
          <w:rFonts w:hint="eastAsia"/>
        </w:rPr>
        <w:br/>
      </w:r>
      <w:r>
        <w:rPr>
          <w:rFonts w:hint="eastAsia"/>
        </w:rPr>
        <w:t>　　　　二、宠物窝、笼企业集中度分析</w:t>
      </w:r>
      <w:r>
        <w:rPr>
          <w:rFonts w:hint="eastAsia"/>
        </w:rPr>
        <w:br/>
      </w:r>
      <w:r>
        <w:rPr>
          <w:rFonts w:hint="eastAsia"/>
        </w:rPr>
        <w:t>　　　　三、宠物窝、笼区域集中度分析</w:t>
      </w:r>
      <w:r>
        <w:rPr>
          <w:rFonts w:hint="eastAsia"/>
        </w:rPr>
        <w:br/>
      </w:r>
      <w:r>
        <w:rPr>
          <w:rFonts w:hint="eastAsia"/>
        </w:rPr>
        <w:t>　　第二节 宠物窝、笼行业竞争格局分析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一、2024-2025年宠物窝、笼行业竞争分析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二、2024-2025年中外宠物窝、笼产品竞争分析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三、2019-2024年中国宠物窝、笼市场竞争分析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四、2025-2031年国内主要宠物窝、笼企业动向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宠物窝、笼行业重点企业竞争力分析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二、企业宠物窝、笼业务分析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二、企业宠物窝、笼业务分析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二、企业宠物窝、笼业务分析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二、企业宠物窝、笼业务分析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二、企业宠物窝、笼业务分析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二、企业宠物窝、笼业务分析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宠物窝、笼企业发展战略与竞争力提升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宠物窝、笼市场营销策略分析</w:t>
      </w:r>
      <w:r>
        <w:rPr>
          <w:rFonts w:hint="eastAsia"/>
        </w:rPr>
        <w:br/>
      </w:r>
      <w:r>
        <w:rPr>
          <w:rFonts w:hint="eastAsia"/>
        </w:rPr>
        <w:t>　　　　一、宠物窝、笼定价策略与市场定位</w:t>
      </w:r>
      <w:r>
        <w:rPr>
          <w:rFonts w:hint="eastAsia"/>
        </w:rPr>
        <w:br/>
      </w:r>
      <w:r>
        <w:rPr>
          <w:rFonts w:hint="eastAsia"/>
        </w:rPr>
        <w:t>　　　　二、宠物窝、笼渠道布局与分销策略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宠物窝、笼品牌建设与推广策略</w:t>
      </w:r>
      <w:r>
        <w:rPr>
          <w:rFonts w:hint="eastAsia"/>
        </w:rPr>
        <w:br/>
      </w:r>
      <w:r>
        <w:rPr>
          <w:rFonts w:hint="eastAsia"/>
        </w:rPr>
        <w:t>　　　　一、宠物窝、笼品牌定位与价值主张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宠物窝、笼企业竞争力提升路径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二、宠物窝、笼技术创新与研发投入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宠物窝、笼企业战略规划与实施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二、宠物窝、笼行业品牌竞争格局分析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2025-2031年中国宠物窝、笼行业发展前景和趋势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2025-2031年中国宠物窝、笼行业发展前景预测分析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一、未来全球宠物窝、笼行业发展预测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二、未来我国宠物窝、笼市场前景广阔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三、今后两年宠物窝、笼产业上市前景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四、2025-2031年中国宠物窝、笼产业市场规模预测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2025-2031年中国宠物窝、笼行业发展趋势分析</w:t>
      </w:r>
      <w:r>
        <w:rPr>
          <w:rFonts w:hint="eastAsia"/>
        </w:rPr>
        <w:br/>
      </w:r>
      <w:r>
        <w:rPr>
          <w:rFonts w:hint="eastAsia"/>
        </w:rPr>
        <w:t>　　　　一、宠物窝、笼行业消费趋势</w:t>
      </w:r>
      <w:r>
        <w:rPr>
          <w:rFonts w:hint="eastAsia"/>
        </w:rPr>
        <w:br/>
      </w:r>
      <w:r>
        <w:rPr>
          <w:rFonts w:hint="eastAsia"/>
        </w:rPr>
        <w:t>　　　　二、未来宠物窝、笼产业创新的发展趋势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三、“十五五”期间我国宠物窝、笼行业发展剖析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五、未来宠物窝、笼行业发展变局剖析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宠物窝、笼行业发展机会及对策建议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宠物窝、笼行业发展机会分析</w:t>
      </w:r>
      <w:r>
        <w:rPr>
          <w:rFonts w:hint="eastAsia"/>
        </w:rPr>
        <w:br/>
      </w:r>
      <w:r>
        <w:rPr>
          <w:rFonts w:hint="eastAsia"/>
        </w:rPr>
        <w:t>　　　　一、宠物窝、笼行业总体发展机会及趋势预测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二、宠物窝、笼行业细分市场发展机会分析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三、宠物窝、笼行业技术创新带来的发展机遇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四、宠物窝、笼行业产业链延伸机会分析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宠物窝、笼行业风险预警及应对策略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二、宠物窝、笼产业政策变动风险分析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三、宠物窝、笼市场竞争风险预警</w:t>
      </w:r>
      <w:r>
        <w:rPr>
          <w:rFonts w:hint="eastAsia"/>
        </w:rPr>
        <w:br/>
      </w:r>
      <w:r>
        <w:rPr>
          <w:rFonts w:hint="eastAsia"/>
        </w:rPr>
        <w:t>　　　　四、宠物窝、笼行业技术风险防范</w:t>
      </w:r>
      <w:r>
        <w:rPr>
          <w:rFonts w:hint="eastAsia"/>
        </w:rPr>
        <w:br/>
      </w:r>
      <w:r>
        <w:rPr>
          <w:rFonts w:hint="eastAsia"/>
        </w:rPr>
        <w:t>　　　　五、宠物窝、笼行业供应链风险管控</w:t>
      </w:r>
      <w:r>
        <w:rPr>
          <w:rFonts w:hint="eastAsia"/>
        </w:rPr>
        <w:br/>
      </w:r>
      <w:r>
        <w:rPr>
          <w:rFonts w:hint="eastAsia"/>
        </w:rPr>
        <w:t>　　第三节 宠物窝、笼行业发展建议</w:t>
      </w:r>
      <w:r>
        <w:rPr>
          <w:rFonts w:hint="eastAsia"/>
        </w:rPr>
        <w:br/>
      </w:r>
      <w:r>
        <w:rPr>
          <w:rFonts w:hint="eastAsia"/>
        </w:rPr>
        <w:t>　　　　一、宠物窝、笼企业战略转型升级建议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二、宠物窝、笼行业并购重组策略分析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三、宠物窝、笼市场拓展与营销策略建议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四、宠物窝、笼企业核心竞争力培育建议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宠物窝、笼行业投资前景与战略规划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2025-2031年宠物窝、笼行业投资分析</w:t>
      </w:r>
      <w:r>
        <w:rPr>
          <w:rFonts w:hint="eastAsia"/>
        </w:rPr>
        <w:br/>
      </w:r>
      <w:r>
        <w:rPr>
          <w:rFonts w:hint="eastAsia"/>
        </w:rPr>
        <w:t>　　　　一、宠物窝、笼行业投资规模预测</w:t>
      </w:r>
      <w:r>
        <w:rPr>
          <w:rFonts w:hint="eastAsia"/>
        </w:rPr>
        <w:br/>
      </w:r>
      <w:r>
        <w:rPr>
          <w:rFonts w:hint="eastAsia"/>
        </w:rPr>
        <w:t>　　　　二、宠物窝、笼行业投资结构分析</w:t>
      </w:r>
      <w:r>
        <w:rPr>
          <w:rFonts w:hint="eastAsia"/>
        </w:rPr>
        <w:br/>
      </w:r>
      <w:r>
        <w:rPr>
          <w:rFonts w:hint="eastAsia"/>
        </w:rPr>
        <w:t>　　　　三、宠物窝、笼行业区域投资热点分析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四、宠物窝、笼行业投资回报率预测</w:t>
      </w:r>
      <w:r>
        <w:rPr>
          <w:rFonts w:hint="eastAsia"/>
        </w:rPr>
        <w:br/>
      </w:r>
      <w:r>
        <w:rPr>
          <w:rFonts w:hint="eastAsia"/>
        </w:rPr>
        <w:t>　　第二节 宠物窝、笼行业投资机会评估</w:t>
      </w:r>
      <w:r>
        <w:rPr>
          <w:rFonts w:hint="eastAsia"/>
        </w:rPr>
        <w:br/>
      </w:r>
      <w:r>
        <w:rPr>
          <w:rFonts w:hint="eastAsia"/>
        </w:rPr>
        <w:t>　　　　一、宠物窝、笼行业重点投资领域分析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二、宠物窝、笼行业创新投资模式研究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三、宠物窝、笼行业投资风险评估</w:t>
      </w:r>
      <w:r>
        <w:rPr>
          <w:rFonts w:hint="eastAsia"/>
        </w:rPr>
        <w:br/>
      </w:r>
      <w:r>
        <w:rPr>
          <w:rFonts w:hint="eastAsia"/>
        </w:rPr>
        <w:t>　　　　四、宠物窝、笼行业投资策略建议</w:t>
      </w:r>
      <w:r>
        <w:rPr>
          <w:rFonts w:hint="eastAsia"/>
        </w:rPr>
        <w:br/>
      </w:r>
      <w:r>
        <w:rPr>
          <w:rFonts w:hint="eastAsia"/>
        </w:rPr>
        <w:t>　　第三节 (中:智:林)宠物窝、笼行业发展前景展望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一、2025-2031年宠物窝、笼市场规模预测</w:t>
      </w:r>
      <w:r>
        <w:rPr>
          <w:rFonts w:hint="eastAsia"/>
        </w:rPr>
        <w:br/>
      </w:r>
      <w:r>
        <w:rPr>
          <w:rFonts w:hint="eastAsia"/>
        </w:rPr>
        <w:t>　　　　二、宠物窝、笼行业技术发展趋势分析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三、宠物窝、笼行业竞争格局演变预测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四、宠物窝、笼行业未来发展方向研判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2019-2024年中国宠物窝、笼市场规模及增长情况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2019-2024年中国宠物窝、笼行业产能及增长趋势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2025-2031年中国宠物窝、笼行业产能预测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2019-2024年中国宠物窝、笼行业产量及增长趋势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2025-2031年中国宠物窝、笼行业产量预测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2019-2024年中国宠物窝、笼行业市场需求及增长情况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2025-2031年中国宠物窝、笼行业市场需求预测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2019-2024年中国宠物窝、笼行业利润及增长情况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**地区宠物窝、笼市场规模及增长情况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**地区宠物窝、笼行业市场需求情况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**地区宠物窝、笼市场规模及增长情况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**地区宠物窝、笼行业市场需求情况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2019-2024年中国宠物窝、笼行业进口量及增速统计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2019-2024年中国宠物窝、笼行业出口量及增速统计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宠物窝、笼重点企业经营情况分析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2025年宠物窝、笼行业壁垒</w:t>
      </w:r>
      <w:r>
        <w:rPr>
          <w:rFonts w:hint="eastAsia"/>
        </w:rPr>
        <w:br/>
      </w:r>
      <w:r>
        <w:rPr>
          <w:rFonts w:hint="eastAsia"/>
        </w:rPr>
        <w:t>　　图表 2025年宠物窝、笼市场前景分析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2025-2031年中国宠物窝、笼市场需求预测</w:t>
      </w:r>
      <w:r>
        <w:rPr>
          <w:rFonts w:hint="eastAsia"/>
        </w:rPr>
        <w:br/>
      </w:r>
      <w:r>
        <w:rPr>
          <w:rFonts w:hint="eastAsia"/>
        </w:rPr>
        <w:t>　　图表 2025年宠物窝、笼发展趋势预测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d819cb2f346ac" w:history="1">
        <w:r>
          <w:rPr>
            <w:rStyle w:val="Hyperlink"/>
          </w:rPr>
          <w:t>中国宠物窝、笼市场深度剖析及发展趋势分析报告（2025-2031年）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d819cb2f346ac" w:history="1">
        <w:r>
          <w:rPr>
            <w:rStyle w:val="Hyperlink"/>
          </w:rPr>
          <w:t>https://www.20087.com/9/53/ChongWuWo-LongFaZhanQuShiYuCeBaoGao.html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热点：宠物笼子多少钱、宠物笼一般放在家里的什么位置好、宠物猫笼、宠物笼子、宠物狗笼子图片及价格、宠物笼子放什么位置好、狗狗笼子、宠物窝怎么做、狗笼子多少钱一个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01ee0243340c8" w:history="1">
      <w:r>
        <w:rPr>
          <w:rStyle w:val="Hyperlink"/>
        </w:rPr>
        <w:t>中国宠物窝、笼市场深度剖析及发展趋势分析报告（2025-2031年）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ChongWuWo-LongFaZhanQuShiYuCeBaoGao.html" TargetMode="External" Id="R137d819cb2f3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ChongWuWo-LongFaZhanQuShiYuCeBaoGao.html" TargetMode="External" Id="R30501ee02433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2024-09-03T05:47:00Z</dcterms:created>
  <dcterms:modified xsi:type="dcterms:W3CDTF">2024-09-03T06:47:00Z</dcterms:modified>
  <dc:subject>中国宠物窝、笼市场深度剖析及发展趋势分析报告（2025-2031年）</dc:subject>
  <dc:title>中国宠物窝、笼市场深度剖析及发展趋势分析报告（2025-2031年）</dc:title>
  <cp:keywords>中国宠物窝、笼市场深度剖析及发展趋势分析报告（2025-2031年）</cp:keywords>
  <dc:description>中国宠物窝、笼市场深度剖析及发展趋势分析报告（2025-2031年）</dc:description>
</cp:coreProperties>
</file>