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80366b89b4e07" w:history="1">
              <w:r>
                <w:rPr>
                  <w:rStyle w:val="Hyperlink"/>
                </w:rPr>
                <w:t>2025-2031年全球与中国手机防水壳市场现状调研及发展前景预测分析报告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80366b89b4e07" w:history="1">
              <w:r>
                <w:rPr>
                  <w:rStyle w:val="Hyperlink"/>
                </w:rPr>
                <w:t>2025-2031年全球与中国手机防水壳市场现状调研及发展前景预测分析报告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80366b89b4e07" w:history="1">
                <w:r>
                  <w:rPr>
                    <w:rStyle w:val="Hyperlink"/>
                  </w:rPr>
                  <w:t>https://www.20087.com/9/93/ShouJiFangShuiQiaoFaZhanQianJingFenXi.html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防水壳是一种保护智能手机免受水损的配件，近年来随着户外活动和水上运动的流行而受到广泛关注。随着智能手机功能的不断增加和价值的提升，消费者越来越重视手机的保护，尤其是在潮湿或水上环境中使用时。目前市面上的手机防水壳种类繁多，包括一次性防水袋、可重复使用的防水套等，它们通常由防水材料制成，并经过特殊密封设计以确保水密性。随着技术的进步，一些高端防水壳还集成了触控灵敏度高的薄膜，使得用户即使在水下也能正常使用手机。</w:t>
      </w:r>
      <w:r>
        <w:rPr>
          <w:rFonts w:hint="eastAsia"/>
        </w:rPr>
        <w:br/>
      </w:r>
      <w:r>
        <w:rPr>
          <w:rFonts w:hint="eastAsia"/>
        </w:rPr>
        <w:t>　　未来，手机防水壳的发展将更加注重用户体验和多功能性。一方面，随着材料科学的进步，未来的防水壳将采用更轻薄、更耐用的材料，以减少对手机使用体验的影响。另一方面，随着智能手机功能的多样化，防水壳也将集成更多附加功能，如内置充电、蓝牙连接等，以满足消费者的不同需求。此外，随着环保意识的增强，使用可降解材料的防水壳将成为一个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80366b89b4e07" w:history="1">
        <w:r>
          <w:rPr>
            <w:rStyle w:val="Hyperlink"/>
          </w:rPr>
          <w:t>2025-2031年全球与中国手机防水壳市场现状调研及发展前景预测分析报告</w:t>
        </w:r>
      </w:hyperlink>
      <w:r>
        <w:rPr>
          <w:rFonts w:hint="eastAsia"/>
        </w:rPr>
        <w:t>》系统分析了手机防水壳行业的市场需求、市场规模及价格动态，全面梳理了手机防水壳产业链结构，并对手机防水壳细分市场进行了深入探究。报告基于详实数据，科学预测了手机防水壳市场前景与发展趋势，重点剖析了品牌竞争格局、市场集中度及重点企业的市场地位。通过SWOT分析，报告识别了行业面临的机遇与风险，并提出了针对性发展策略与建议，为手机防水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中国手机防水壳概述</w:t>
      </w:r>
      <w:r>
        <w:rPr>
          <w:rFonts w:hint="eastAsia"/>
        </w:rPr>
        <w:br/>
      </w:r>
      <w:r>
        <w:rPr>
          <w:rFonts w:hint="eastAsia"/>
        </w:rPr>
        <w:t>　　第一节 手机防水壳行业定义</w:t>
      </w:r>
      <w:r>
        <w:rPr>
          <w:rFonts w:hint="eastAsia"/>
        </w:rPr>
        <w:br/>
      </w:r>
      <w:r>
        <w:rPr>
          <w:rFonts w:hint="eastAsia"/>
        </w:rPr>
        <w:t>　　第二节 手机防水壳行业发展特性</w:t>
      </w:r>
      <w:r>
        <w:rPr>
          <w:rFonts w:hint="eastAsia"/>
        </w:rPr>
        <w:br/>
      </w:r>
      <w:r>
        <w:rPr>
          <w:rFonts w:hint="eastAsia"/>
        </w:rPr>
        <w:t>　　第三节 手机防水壳产业链分析</w:t>
      </w:r>
      <w:r>
        <w:rPr>
          <w:rFonts w:hint="eastAsia"/>
        </w:rPr>
        <w:br/>
      </w:r>
      <w:r>
        <w:rPr>
          <w:rFonts w:hint="eastAsia"/>
        </w:rPr>
        <w:t>　　第四节 手机防水壳行业生命周期分析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2024-2025年国外手机防水壳市场发展概况</w:t>
      </w:r>
      <w:r>
        <w:rPr>
          <w:rFonts w:hint="eastAsia"/>
        </w:rPr>
        <w:br/>
      </w:r>
      <w:r>
        <w:rPr>
          <w:rFonts w:hint="eastAsia"/>
        </w:rPr>
        <w:t>　　第一节 全球手机防水壳市场发展分析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北美地区主要国家手机防水壳市场概况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欧盟地区主要国家手机防水壳市场概况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亚洲地区主要国家手机防水壳市场概况</w:t>
      </w:r>
      <w:r>
        <w:rPr>
          <w:rFonts w:hint="eastAsia"/>
        </w:rPr>
        <w:br/>
      </w:r>
      <w:r>
        <w:rPr>
          <w:rFonts w:hint="eastAsia"/>
        </w:rPr>
        <w:t>　　第五节 全球手机防水壳市场发展预测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2024-2025年中国手机防水壳发展环境分析</w:t>
      </w:r>
      <w:r>
        <w:rPr>
          <w:rFonts w:hint="eastAsia"/>
        </w:rPr>
        <w:br/>
      </w:r>
      <w:r>
        <w:rPr>
          <w:rFonts w:hint="eastAsia"/>
        </w:rPr>
        <w:t>　　第一节 手机防水壳行业经济环境分析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手机防水壳行业相关政策、标准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2024-2025年手机防水壳行业技术发展现状及趋势分析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手机防水壳行业技术发展现状分析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国内外手机防水壳行业技术差异与原因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手机防水壳行业技术发展方向、趋势预测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提升手机防水壳行业技术能力策略建议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2024-2025年手机防水壳市场特性分析</w:t>
      </w:r>
      <w:r>
        <w:rPr>
          <w:rFonts w:hint="eastAsia"/>
        </w:rPr>
        <w:br/>
      </w:r>
      <w:r>
        <w:rPr>
          <w:rFonts w:hint="eastAsia"/>
        </w:rPr>
        <w:t>　　第一节 手机防水壳行业集中度分析</w:t>
      </w:r>
      <w:r>
        <w:rPr>
          <w:rFonts w:hint="eastAsia"/>
        </w:rPr>
        <w:br/>
      </w:r>
      <w:r>
        <w:rPr>
          <w:rFonts w:hint="eastAsia"/>
        </w:rPr>
        <w:t>　　第二节 手机防水壳行业SWOT分析</w:t>
      </w:r>
      <w:r>
        <w:rPr>
          <w:rFonts w:hint="eastAsia"/>
        </w:rPr>
        <w:br/>
      </w:r>
      <w:r>
        <w:rPr>
          <w:rFonts w:hint="eastAsia"/>
        </w:rPr>
        <w:t>　　　　一、手机防水壳行业优势</w:t>
      </w:r>
      <w:r>
        <w:rPr>
          <w:rFonts w:hint="eastAsia"/>
        </w:rPr>
        <w:br/>
      </w:r>
      <w:r>
        <w:rPr>
          <w:rFonts w:hint="eastAsia"/>
        </w:rPr>
        <w:t>　　　　二、手机防水壳行业劣势</w:t>
      </w:r>
      <w:r>
        <w:rPr>
          <w:rFonts w:hint="eastAsia"/>
        </w:rPr>
        <w:br/>
      </w:r>
      <w:r>
        <w:rPr>
          <w:rFonts w:hint="eastAsia"/>
        </w:rPr>
        <w:t>　　　　三、手机防水壳行业机会</w:t>
      </w:r>
      <w:r>
        <w:rPr>
          <w:rFonts w:hint="eastAsia"/>
        </w:rPr>
        <w:br/>
      </w:r>
      <w:r>
        <w:rPr>
          <w:rFonts w:hint="eastAsia"/>
        </w:rPr>
        <w:t>　　　　四、手机防水壳行业风险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2024-2025年中国手机防水壳发展现状</w:t>
      </w:r>
      <w:r>
        <w:rPr>
          <w:rFonts w:hint="eastAsia"/>
        </w:rPr>
        <w:br/>
      </w:r>
      <w:r>
        <w:rPr>
          <w:rFonts w:hint="eastAsia"/>
        </w:rPr>
        <w:t>　　第一节 中国手机防水壳市场现状分析</w:t>
      </w:r>
      <w:r>
        <w:rPr>
          <w:rFonts w:hint="eastAsia"/>
        </w:rPr>
        <w:br/>
      </w:r>
      <w:r>
        <w:rPr>
          <w:rFonts w:hint="eastAsia"/>
        </w:rPr>
        <w:t>　　第二节 中国手机防水壳行业产量情况分析及预测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一、手机防水壳总体产能规模</w:t>
      </w:r>
      <w:r>
        <w:rPr>
          <w:rFonts w:hint="eastAsia"/>
        </w:rPr>
        <w:br/>
      </w:r>
      <w:r>
        <w:rPr>
          <w:rFonts w:hint="eastAsia"/>
        </w:rPr>
        <w:t>　　　　二、手机防水壳生产区域分布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三、2019-2024年中国手机防水壳产量统计分析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三、2025-2031年中国手机防水壳产量预测分析</w:t>
      </w:r>
      <w:r>
        <w:rPr>
          <w:rFonts w:hint="eastAsia"/>
        </w:rPr>
        <w:br/>
      </w:r>
      <w:r>
        <w:rPr>
          <w:rFonts w:hint="eastAsia"/>
        </w:rPr>
        <w:t>　　第三节 中国手机防水壳市场需求分析及预测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一、中国手机防水壳市场需求特点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二、2019-2024年中国手机防水壳市场需求量统计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三、2025-2031年中国手机防水壳市场需求量预测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中国手机防水壳价格趋势分析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一、2019-2024年中国手机防水壳市场价格趋势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二、2025-2031年中国手机防水壳市场价格走势预测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2019-2024年手机防水壳行业经济运行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2019-2024年中国手机防水壳行业盈利能力分析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2019-2024年中国手机防水壳行业发展能力分析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2019-2024年手机防水壳行业偿债能力分析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2019-2024年手机防水壳制造企业数量分析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中国手机防水壳行业重点地区发展分析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**地区手机防水壳市场发展分析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**地区手机防水壳市场发展分析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**地区手机防水壳市场发展分析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**地区手机防水壳市场发展分析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**地区手机防水壳市场发展分析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2019-2024年中国手机防水壳进出口分析</w:t>
      </w:r>
      <w:r>
        <w:rPr>
          <w:rFonts w:hint="eastAsia"/>
        </w:rPr>
        <w:br/>
      </w:r>
      <w:r>
        <w:rPr>
          <w:rFonts w:hint="eastAsia"/>
        </w:rPr>
        <w:t>　　第一节 手机防水壳进口情况分析</w:t>
      </w:r>
      <w:r>
        <w:rPr>
          <w:rFonts w:hint="eastAsia"/>
        </w:rPr>
        <w:br/>
      </w:r>
      <w:r>
        <w:rPr>
          <w:rFonts w:hint="eastAsia"/>
        </w:rPr>
        <w:t>　　第二节 手机防水壳出口情况分析</w:t>
      </w:r>
      <w:r>
        <w:rPr>
          <w:rFonts w:hint="eastAsia"/>
        </w:rPr>
        <w:br/>
      </w:r>
      <w:r>
        <w:rPr>
          <w:rFonts w:hint="eastAsia"/>
        </w:rPr>
        <w:t>　　第三节 影响手机防水壳进出口因素分析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主要手机防水壳生产企业及竞争格局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三、企业手机防水壳经营状况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三、企业手机防水壳经营状况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三、企业手机防水壳经营状况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三、企业手机防水壳经营状况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三、企业手机防水壳经营状况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三、企业手机防水壳经营状况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手机防水壳行业投资战略研究</w:t>
      </w:r>
      <w:r>
        <w:rPr>
          <w:rFonts w:hint="eastAsia"/>
        </w:rPr>
        <w:br/>
      </w:r>
      <w:r>
        <w:rPr>
          <w:rFonts w:hint="eastAsia"/>
        </w:rPr>
        <w:t>　　第一节 手机防水壳行业发展战略研究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对我国手机防水壳品牌的战略思考</w:t>
      </w:r>
      <w:r>
        <w:rPr>
          <w:rFonts w:hint="eastAsia"/>
        </w:rPr>
        <w:br/>
      </w:r>
      <w:r>
        <w:rPr>
          <w:rFonts w:hint="eastAsia"/>
        </w:rPr>
        <w:t>　　　　一、手机防水壳品牌的重要性</w:t>
      </w:r>
      <w:r>
        <w:rPr>
          <w:rFonts w:hint="eastAsia"/>
        </w:rPr>
        <w:br/>
      </w:r>
      <w:r>
        <w:rPr>
          <w:rFonts w:hint="eastAsia"/>
        </w:rPr>
        <w:t>　　　　二、手机防水壳实施品牌战略的意义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三、手机防水壳企业品牌的现状分析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四、我国手机防水壳企业的品牌战略</w:t>
      </w:r>
      <w:r>
        <w:rPr>
          <w:rFonts w:hint="eastAsia"/>
        </w:rPr>
        <w:br/>
      </w:r>
      <w:r>
        <w:rPr>
          <w:rFonts w:hint="eastAsia"/>
        </w:rPr>
        <w:t>　　　　五、手机防水壳品牌战略管理的策略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手机防水壳经营策略分析</w:t>
      </w:r>
      <w:r>
        <w:rPr>
          <w:rFonts w:hint="eastAsia"/>
        </w:rPr>
        <w:br/>
      </w:r>
      <w:r>
        <w:rPr>
          <w:rFonts w:hint="eastAsia"/>
        </w:rPr>
        <w:t>　　　　一、手机防水壳市场细分策略</w:t>
      </w:r>
      <w:r>
        <w:rPr>
          <w:rFonts w:hint="eastAsia"/>
        </w:rPr>
        <w:br/>
      </w:r>
      <w:r>
        <w:rPr>
          <w:rFonts w:hint="eastAsia"/>
        </w:rPr>
        <w:t>　　　　二、手机防水壳市场创新策略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四、手机防水壳新产品差异化战略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2025-2031年中国手机防水壳发展趋势预测及投资风险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2025年手机防水壳市场前景分析</w:t>
      </w:r>
      <w:r>
        <w:rPr>
          <w:rFonts w:hint="eastAsia"/>
        </w:rPr>
        <w:br/>
      </w:r>
      <w:r>
        <w:rPr>
          <w:rFonts w:hint="eastAsia"/>
        </w:rPr>
        <w:t>　　第二节 2025年手机防水壳行业发展趋势预测</w:t>
      </w:r>
      <w:r>
        <w:rPr>
          <w:rFonts w:hint="eastAsia"/>
        </w:rPr>
        <w:br/>
      </w:r>
      <w:r>
        <w:rPr>
          <w:rFonts w:hint="eastAsia"/>
        </w:rPr>
        <w:t>　　第三节 手机防水壳行业投资风险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手机防水壳投资建议</w:t>
      </w:r>
      <w:r>
        <w:rPr>
          <w:rFonts w:hint="eastAsia"/>
        </w:rPr>
        <w:br/>
      </w:r>
      <w:r>
        <w:rPr>
          <w:rFonts w:hint="eastAsia"/>
        </w:rPr>
        <w:t>　　第一节 手机防水壳行业投资环境分析</w:t>
      </w:r>
      <w:r>
        <w:rPr>
          <w:rFonts w:hint="eastAsia"/>
        </w:rPr>
        <w:br/>
      </w:r>
      <w:r>
        <w:rPr>
          <w:rFonts w:hint="eastAsia"/>
        </w:rPr>
        <w:t>　　第二节 手机防水壳行业投资进入壁垒分析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2019-2024年中国手机防水壳市场规模及增长情况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2019-2024年中国手机防水壳行业产能及增长趋势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2025-2031年中国手机防水壳行业产能预测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2019-2024年中国手机防水壳行业产量及增长趋势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2025-2031年中国手机防水壳行业产量预测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2019-2024年中国手机防水壳行业市场需求及增长情况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2025-2031年中国手机防水壳行业市场需求预测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2019-2024年中国手机防水壳行业利润及增长情况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**地区手机防水壳市场规模及增长情况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**地区手机防水壳行业市场需求情况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**地区手机防水壳市场规模及增长情况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**地区手机防水壳行业市场需求情况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2019-2024年中国手机防水壳行业进口量及增速统计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2019-2024年中国手机防水壳行业出口量及增速统计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手机防水壳重点企业经营情况分析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2025年手机防水壳行业壁垒</w:t>
      </w:r>
      <w:r>
        <w:rPr>
          <w:rFonts w:hint="eastAsia"/>
        </w:rPr>
        <w:br/>
      </w:r>
      <w:r>
        <w:rPr>
          <w:rFonts w:hint="eastAsia"/>
        </w:rPr>
        <w:t>　　图表 2025年手机防水壳市场前景分析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2025-2031年中国手机防水壳市场需求预测</w:t>
      </w:r>
      <w:r>
        <w:rPr>
          <w:rFonts w:hint="eastAsia"/>
        </w:rPr>
        <w:br/>
      </w:r>
      <w:r>
        <w:rPr>
          <w:rFonts w:hint="eastAsia"/>
        </w:rPr>
        <w:t>　　图表 2025年手机防水壳发展趋势预测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80366b89b4e07" w:history="1">
        <w:r>
          <w:rPr>
            <w:rStyle w:val="Hyperlink"/>
          </w:rPr>
          <w:t>2025-2031年全球与中国手机防水壳市场现状调研及发展前景预测分析报告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80366b89b4e07" w:history="1">
        <w:r>
          <w:rPr>
            <w:rStyle w:val="Hyperlink"/>
          </w:rPr>
          <w:t>https://www.20087.com/9/93/ShouJiFangShuiQiaoFaZhanQianJingFenXi.html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热点：智能手机壳、手机防水壳真的防水吗、防水壳模式怎么关闭、手机防水壳有用吗、手机的防水功能有用吗、手机防水壳按键不灵敏、手机防水套怎么用、手机防水壳好用么、超市有卖手机防水套吗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179e54d8a40a3" w:history="1">
      <w:r>
        <w:rPr>
          <w:rStyle w:val="Hyperlink"/>
        </w:rPr>
        <w:t>2025-2031年全球与中国手机防水壳市场现状调研及发展前景预测分析报告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ouJiFangShuiQiaoFaZhanQianJingFenXi.html" TargetMode="External" Id="Rfbc80366b89b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ouJiFangShuiQiaoFaZhanQianJingFenXi.html" TargetMode="External" Id="Rfac179e54d8a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2024-11-26T08:48:00Z</dcterms:created>
  <dcterms:modified xsi:type="dcterms:W3CDTF">2024-11-26T09:48:00Z</dcterms:modified>
  <dc:subject>2025-2031年全球与中国手机防水壳市场现状调研及发展前景预测分析报告</dc:subject>
  <dc:title>2025-2031年全球与中国手机防水壳市场现状调研及发展前景预测分析报告</dc:title>
  <cp:keywords>2025-2031年全球与中国手机防水壳市场现状调研及发展前景预测分析报告</cp:keywords>
  <dc:description>2025-2031年全球与中国手机防水壳市场现状调研及发展前景预测分析报告</dc:description>
</cp:coreProperties>
</file>