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59f37a9224ba6" w:history="1">
              <w:r>
                <w:rPr>
                  <w:rStyle w:val="Hyperlink"/>
                </w:rPr>
                <w:t>中国红酒沐浴精华素产业研究与前景分析报告（2025年版）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59f37a9224ba6" w:history="1">
              <w:r>
                <w:rPr>
                  <w:rStyle w:val="Hyperlink"/>
                </w:rPr>
                <w:t>中国红酒沐浴精华素产业研究与前景分析报告（2025年版）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59f37a9224ba6" w:history="1">
                <w:r>
                  <w:rPr>
                    <w:rStyle w:val="Hyperlink"/>
                  </w:rPr>
                  <w:t>https://www.20087.com/0/25/HongJiuMuYuJingHuaSuFaZhanQuShi.html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沐浴精华素是一种结合了红酒成分的个人护理产品，因其具有滋润肌肤和抗氧化等功效而受到市场的欢迎。随着化妆品技术和材料科学的发展，现代红酒沐浴精华素不仅在配方和稳定性方面有所提升，还在提高操作便捷性和降低成本方面有所突破。目前，红酒沐浴精华素不仅种类多样，还能根据不同消费者的皮肤类型进行定制化设计。</w:t>
      </w:r>
      <w:r>
        <w:rPr>
          <w:rFonts w:hint="eastAsia"/>
        </w:rPr>
        <w:br/>
      </w:r>
      <w:r>
        <w:rPr>
          <w:rFonts w:hint="eastAsia"/>
        </w:rPr>
        <w:t>　　未来，红酒沐浴精华素的发展将更加注重高效与个性化。一方面，随着生物工程技术的应用，未来的红酒沐浴精华素将采用更加高效的成分提取方法，提高产品的滋润效果和抗氧化能力。另一方面，随着个性化消费需求的增长，未来的红酒沐浴精华素将提供更多定制化选项，以满足不同消费者的皮肤需求。此外，随着可持续发展理念的普及，未来的红酒沐浴精华素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59f37a9224ba6" w:history="1">
        <w:r>
          <w:rPr>
            <w:rStyle w:val="Hyperlink"/>
          </w:rPr>
          <w:t>中国红酒沐浴精华素产业研究与前景分析报告（2025年版）</w:t>
        </w:r>
      </w:hyperlink>
      <w:r>
        <w:rPr>
          <w:rFonts w:hint="eastAsia"/>
        </w:rPr>
        <w:t>》基于对红酒沐浴精华素行业的长期监测研究，结合红酒沐浴精华素行业供需关系变化规律、产品消费结构、应用领域拓展、市场发展环境及政策支持等多维度分析，采用定量与定性相结合的科学方法，对行业内重点企业进行了系统研究。报告全面呈现了红酒沐浴精华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红酒沐浴精华素概述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2024-2025年中国红酒沐浴精华素行业市场动态分析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2024-2025年中国红酒沐浴精华素生产分析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一、2024-2025年中国红酒沐浴精华素产能统计分析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二、2024-2025年中国红酒沐浴精华素产量统计分析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一、我国红酒沐浴精华素行业产销存分析</w:t>
      </w:r>
      <w:r>
        <w:rPr>
          <w:rFonts w:hint="eastAsia"/>
        </w:rPr>
        <w:br/>
      </w:r>
      <w:r>
        <w:rPr>
          <w:rFonts w:hint="eastAsia"/>
        </w:rPr>
        <w:t>　　　　二、我国红酒沐浴精华素行业市场消费统计及需求分析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三、中国红酒沐浴精华素区域市场规模分析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2024-2025年中国红酒沐浴精华素行业进出口情况分析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2024-2025年全球红酒沐浴精华素行业发展现状分析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2024-2025年全球红酒沐浴精华素发展概况</w:t>
      </w:r>
      <w:r>
        <w:rPr>
          <w:rFonts w:hint="eastAsia"/>
        </w:rPr>
        <w:br/>
      </w:r>
      <w:r>
        <w:rPr>
          <w:rFonts w:hint="eastAsia"/>
        </w:rPr>
        <w:t>　　　　一、全球红酒沐浴精华素市场供需分析</w:t>
      </w:r>
      <w:r>
        <w:rPr>
          <w:rFonts w:hint="eastAsia"/>
        </w:rPr>
        <w:br/>
      </w:r>
      <w:r>
        <w:rPr>
          <w:rFonts w:hint="eastAsia"/>
        </w:rPr>
        <w:t>　　　　二、全球红酒沐浴精华素主要产品价格走势分析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2024-2025年全球主要国家红酒沐浴精华素行业发展情况分析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2024-2025年全球红酒沐浴精华素行业发展趋势分析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2024-2025年红酒沐浴精华素行业技术发展现状及趋势分析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红酒沐浴精华素行业技术发展现状分析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国内外红酒沐浴精华素行业技术差异与原因</w:t>
      </w:r>
      <w:r>
        <w:rPr>
          <w:rFonts w:hint="eastAsia"/>
        </w:rPr>
        <w:br/>
      </w:r>
      <w:r>
        <w:rPr>
          <w:rFonts w:hint="eastAsia"/>
        </w:rPr>
        <w:t>　　第三节 红酒沐浴精华素行业技术发展方向、趋势预测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提升红酒沐浴精华素行业技术能力策略建议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2025年国内外红酒沐浴精华素行业发展对比分析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2025年红酒沐浴精华素行业发展分析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一、2025年全球红酒沐浴精华素行业发展分析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二、2025年国内红酒沐浴精华素行业现状分析</w:t>
      </w:r>
      <w:r>
        <w:rPr>
          <w:rFonts w:hint="eastAsia"/>
        </w:rPr>
        <w:br/>
      </w:r>
      <w:r>
        <w:rPr>
          <w:rFonts w:hint="eastAsia"/>
        </w:rPr>
        <w:t>　　第二节 2025年红酒沐浴精华素市场现状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2025年红酒沐浴精华素行业国内与国外情况对比分析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2019-2024年中国红酒沐浴精华素行业主要数据监测分析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2019-2024年中国红酒沐浴精华素行业规模分析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2025年中国红酒沐浴精华素行业结构分析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2019-2024年中国红酒沐浴精华素行业产值分析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2019-2024年中国红酒沐浴精华素行业成本费用分析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2019-2024年中国红酒沐浴精华素行业盈利能力分析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2025年红酒沐浴精华素行业竞争分析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红酒沐浴精华素行业竞争关键因素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2025年中国红酒沐浴精华素企业竞争策略分析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2025年红酒沐浴精华素市场竞争策略分析</w:t>
      </w:r>
      <w:r>
        <w:rPr>
          <w:rFonts w:hint="eastAsia"/>
        </w:rPr>
        <w:br/>
      </w:r>
      <w:r>
        <w:rPr>
          <w:rFonts w:hint="eastAsia"/>
        </w:rPr>
        <w:t>　　　　一、红酒沐浴精华素市场增长潜力分析</w:t>
      </w:r>
      <w:r>
        <w:rPr>
          <w:rFonts w:hint="eastAsia"/>
        </w:rPr>
        <w:br/>
      </w:r>
      <w:r>
        <w:rPr>
          <w:rFonts w:hint="eastAsia"/>
        </w:rPr>
        <w:t>　　　　二、红酒沐浴精华素主要潜力项目分析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三、现有红酒沐浴精华素竞争策略分析</w:t>
      </w:r>
      <w:r>
        <w:rPr>
          <w:rFonts w:hint="eastAsia"/>
        </w:rPr>
        <w:br/>
      </w:r>
      <w:r>
        <w:rPr>
          <w:rFonts w:hint="eastAsia"/>
        </w:rPr>
        <w:t>　　　　四、红酒沐浴精华素潜力项目竞争策略选择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2025年红酒沐浴精华素企业竞争策略分析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二、中国红酒沐浴精华素市场竞争趋势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红酒沐浴精华素国内重点生产厂家分析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2025-2031年中国红酒沐浴精华素行业发展前景预测分析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2025-2031年中国红酒沐浴精华素行业发展预测分析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一、未来红酒沐浴精华素发展分析</w:t>
      </w:r>
      <w:r>
        <w:rPr>
          <w:rFonts w:hint="eastAsia"/>
        </w:rPr>
        <w:br/>
      </w:r>
      <w:r>
        <w:rPr>
          <w:rFonts w:hint="eastAsia"/>
        </w:rPr>
        <w:t>　　　　二、未来红酒沐浴精华素行业技术开发方向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2025-2031年中国红酒沐浴精华素行业市场前景分析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2025-2031年中国红酒沐浴精华素行业投资前景预测</w:t>
      </w:r>
      <w:r>
        <w:rPr>
          <w:rFonts w:hint="eastAsia"/>
        </w:rPr>
        <w:br/>
      </w:r>
      <w:r>
        <w:rPr>
          <w:rFonts w:hint="eastAsia"/>
        </w:rPr>
        <w:t>　　第一节 中国红酒沐浴精华素行业发展现状研究评价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中国红酒沐浴精华素行业发展影响因素分析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中国红酒沐浴精华素行业投资前景展望预测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中智林~销售注意事项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2019-2024年中国红酒沐浴精华素市场规模及增长情况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2019-2024年中国红酒沐浴精华素行业产量及增长趋势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2025-2031年中国红酒沐浴精华素行业产量预测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2019-2024年中国红酒沐浴精华素行业市场需求及增长情况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2025-2031年中国红酒沐浴精华素行业市场需求预测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**地区红酒沐浴精华素市场规模及增长情况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**地区红酒沐浴精华素行业市场需求情况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**地区红酒沐浴精华素市场规模及增长情况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**地区红酒沐浴精华素行业市场需求情况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2019-2024年中国红酒沐浴精华素行业出口情况分析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红酒沐浴精华素重点企业经营情况分析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2025年红酒沐浴精华素行业壁垒</w:t>
      </w:r>
      <w:r>
        <w:rPr>
          <w:rFonts w:hint="eastAsia"/>
        </w:rPr>
        <w:br/>
      </w:r>
      <w:r>
        <w:rPr>
          <w:rFonts w:hint="eastAsia"/>
        </w:rPr>
        <w:t>　　图表 2025年红酒沐浴精华素市场前景分析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2025-2031年中国红酒沐浴精华素市场规模预测</w:t>
      </w:r>
      <w:r>
        <w:rPr>
          <w:rFonts w:hint="eastAsia"/>
        </w:rPr>
        <w:br/>
      </w:r>
      <w:r>
        <w:rPr>
          <w:rFonts w:hint="eastAsia"/>
        </w:rPr>
        <w:t>　　图表 2025年红酒沐浴精华素发展趋势预测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59f37a9224ba6" w:history="1">
        <w:r>
          <w:rPr>
            <w:rStyle w:val="Hyperlink"/>
          </w:rPr>
          <w:t>中国红酒沐浴精华素产业研究与前景分析报告（2025年版）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59f37a9224ba6" w:history="1">
        <w:r>
          <w:rPr>
            <w:rStyle w:val="Hyperlink"/>
          </w:rPr>
          <w:t>https://www.20087.com/0/25/HongJiuMuYuJingHuaSuFaZhanQuShi.html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热点：红酒洗头发的正确方法、红酒浴用什么牌子好、红酒洗澡怎么用、红酒精华是什么?、护发精华液的使用方法、红酒浴的功效与危害、浓缩精华液怎么用、红酒浴里可以加什么、红酒洗头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a3a755374b57" w:history="1">
      <w:r>
        <w:rPr>
          <w:rStyle w:val="Hyperlink"/>
        </w:rPr>
        <w:t>中国红酒沐浴精华素产业研究与前景分析报告（2025年版）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HongJiuMuYuJingHuaSuFaZhanQuShi.html" TargetMode="External" Id="R15159f37a922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HongJiuMuYuJingHuaSuFaZhanQuShi.html" TargetMode="External" Id="R88e5a3a75537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2024-10-06T07:27:00Z</dcterms:created>
  <dcterms:modified xsi:type="dcterms:W3CDTF">2024-10-06T08:27:00Z</dcterms:modified>
  <dc:subject>中国红酒沐浴精华素产业研究与前景分析报告（2025年版）</dc:subject>
  <dc:title>中国红酒沐浴精华素产业研究与前景分析报告（2025年版）</dc:title>
  <cp:keywords>中国红酒沐浴精华素产业研究与前景分析报告（2025年版）</cp:keywords>
  <dc:description>中国红酒沐浴精华素产业研究与前景分析报告（2025年版）</dc:description>
</cp:coreProperties>
</file>