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5337e2ac5c34826" w:history="1">
              <w:r>
                <w:rPr>
                  <w:rStyle w:val="Hyperlink"/>
                </w:rPr>
                <w:t>2026-2032年全球与中国无铝止汗剂行业现状及市场前景报告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5337e2ac5c34826" w:history="1">
              <w:r>
                <w:rPr>
                  <w:rStyle w:val="Hyperlink"/>
                </w:rPr>
                <w:t>2026-2032年全球与中国无铝止汗剂行业现状及市场前景报告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5912851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5337e2ac5c34826" w:history="1">
                <w:r>
                  <w:rPr>
                    <w:rStyle w:val="Hyperlink"/>
                  </w:rPr>
                  <w:t>https://www.20087.com/1/85/WuLvZhiHanJiQianJing.html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无铝止汗剂是个人护理领域的新兴细分品类，主要针对消费者对传统含铝盐止汗产品潜在健康风险的担忧而开发，广泛应用于日常身体护理与敏感肌肤人群。无铝止汗剂多采用天然矿物（如明矾石）、植物提取物（如金缕梅、茶树油）或高分子吸湿材料作为活性成分，通过物理吸附或抑菌机制减少汗液异味。无铝止汗剂企业在肤感清爽度、持久效力及配方纯净性（无 parabens、无酒精、无香精）方面持续优化，并通过皮肤科测试与环保认证增强可信度。然而，在高温高湿环境下，无铝止汗剂的控味时长与防汗效果仍普遍弱于含铝产品，制约其在运动或热带地区的普及。</w:t>
      </w:r>
      <w:r>
        <w:rPr>
          <w:rFonts w:hint="eastAsia"/>
        </w:rPr>
        <w:br/>
      </w:r>
      <w:r>
        <w:rPr>
          <w:rFonts w:hint="eastAsia"/>
        </w:rPr>
        <w:t>　　未来，无铝止汗剂将聚焦于功效突破、微生态友好与个性化定制。市场调研网指出，生物发酵产物与益生元成分的应用将调节腋下菌群平衡，从源头抑制异味生成；而纳米纤维素或多孔二氧化硅载体可提升活性成分缓释性能。在技术融合层面，可穿戴汗液传感器可反馈个体代谢特征，驱动AI配方推荐。同时， refillable 包装与水less（无水）凝胶形态将减少塑料消耗与碳足迹。长远看，无铝止汗剂将从“安全替代品”升级为“皮肤健康管理方案”，与微生物组科学、精准美妆及可持续消费理念深度绑定，重塑个人护理产品的价值逻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5337e2ac5c34826" w:history="1">
        <w:r>
          <w:rPr>
            <w:rStyle w:val="Hyperlink"/>
          </w:rPr>
          <w:t>2026-2032年全球与中国无铝止汗剂行业现状及市场前景报告</w:t>
        </w:r>
      </w:hyperlink>
      <w:r>
        <w:rPr>
          <w:rFonts w:hint="eastAsia"/>
        </w:rPr>
        <w:t>》，2025年无铝止汗剂行业市场规模达 亿元，预计2032年市场规模将达 亿元，期间年均复合增长率（CAGR）达 %。报告基于对无铝止汗剂行业的长期监测研究，结合无铝止汗剂行业供需关系变化规律、产品消费结构、应用领域拓展、市场发展环境及政策支持等多维度分析，采用定量与定性相结合的科学方法，对行业内重点企业进行了系统研究。报告全面呈现了无铝止汗剂行业的市场规模、技术现状、发展趋势及竞争格局，并通过SWOT分析揭示了行业机遇与潜在风险，为投资决策提供了科学依据和实用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产品分类，按活性成分类型</w:t>
      </w:r>
      <w:r>
        <w:rPr>
          <w:rFonts w:hint="eastAsia"/>
        </w:rPr>
        <w:br/>
      </w:r>
      <w:r>
        <w:rPr>
          <w:rFonts w:hint="eastAsia"/>
        </w:rPr>
        <w:t>　　　　1.3.1 按活性成分类型细分，全球无铝止汗剂市场规模2021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小苏打基</w:t>
      </w:r>
      <w:r>
        <w:rPr>
          <w:rFonts w:hint="eastAsia"/>
        </w:rPr>
        <w:br/>
      </w:r>
      <w:r>
        <w:rPr>
          <w:rFonts w:hint="eastAsia"/>
        </w:rPr>
        <w:t>　　　　1.3.3 镁基</w:t>
      </w:r>
      <w:r>
        <w:rPr>
          <w:rFonts w:hint="eastAsia"/>
        </w:rPr>
        <w:br/>
      </w:r>
      <w:r>
        <w:rPr>
          <w:rFonts w:hint="eastAsia"/>
        </w:rPr>
        <w:t>　　　　1.3.4 蓖麻油酸锌基</w:t>
      </w:r>
      <w:r>
        <w:rPr>
          <w:rFonts w:hint="eastAsia"/>
        </w:rPr>
        <w:br/>
      </w:r>
      <w:r>
        <w:rPr>
          <w:rFonts w:hint="eastAsia"/>
        </w:rPr>
        <w:t>　　　　1.3.5 活性炭基</w:t>
      </w:r>
      <w:r>
        <w:rPr>
          <w:rFonts w:hint="eastAsia"/>
        </w:rPr>
        <w:br/>
      </w:r>
      <w:r>
        <w:rPr>
          <w:rFonts w:hint="eastAsia"/>
        </w:rPr>
        <w:t>　　　　1.3.6 矿物盐替代成分基</w:t>
      </w:r>
      <w:r>
        <w:rPr>
          <w:rFonts w:hint="eastAsia"/>
        </w:rPr>
        <w:br/>
      </w:r>
      <w:r>
        <w:rPr>
          <w:rFonts w:hint="eastAsia"/>
        </w:rPr>
        <w:t>　　　　1.3.7 其他</w:t>
      </w:r>
      <w:r>
        <w:rPr>
          <w:rFonts w:hint="eastAsia"/>
        </w:rPr>
        <w:br/>
      </w:r>
      <w:r>
        <w:rPr>
          <w:rFonts w:hint="eastAsia"/>
        </w:rPr>
        <w:t>　　1.4 产品分类，按产品形态</w:t>
      </w:r>
      <w:r>
        <w:rPr>
          <w:rFonts w:hint="eastAsia"/>
        </w:rPr>
        <w:br/>
      </w:r>
      <w:r>
        <w:rPr>
          <w:rFonts w:hint="eastAsia"/>
        </w:rPr>
        <w:t>　　　　1.4.1 按产品形态细分，全球无铝止汗剂市场规模2021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棒状</w:t>
      </w:r>
      <w:r>
        <w:rPr>
          <w:rFonts w:hint="eastAsia"/>
        </w:rPr>
        <w:br/>
      </w:r>
      <w:r>
        <w:rPr>
          <w:rFonts w:hint="eastAsia"/>
        </w:rPr>
        <w:t>　　　　1.4.3 滚珠式</w:t>
      </w:r>
      <w:r>
        <w:rPr>
          <w:rFonts w:hint="eastAsia"/>
        </w:rPr>
        <w:br/>
      </w:r>
      <w:r>
        <w:rPr>
          <w:rFonts w:hint="eastAsia"/>
        </w:rPr>
        <w:t>　　　　1.4.4 喷雾式</w:t>
      </w:r>
      <w:r>
        <w:rPr>
          <w:rFonts w:hint="eastAsia"/>
        </w:rPr>
        <w:br/>
      </w:r>
      <w:r>
        <w:rPr>
          <w:rFonts w:hint="eastAsia"/>
        </w:rPr>
        <w:t>　　　　1.4.5 凝胶</w:t>
      </w:r>
      <w:r>
        <w:rPr>
          <w:rFonts w:hint="eastAsia"/>
        </w:rPr>
        <w:br/>
      </w:r>
      <w:r>
        <w:rPr>
          <w:rFonts w:hint="eastAsia"/>
        </w:rPr>
        <w:t>　　　　1.4.6 乳霜</w:t>
      </w:r>
      <w:r>
        <w:rPr>
          <w:rFonts w:hint="eastAsia"/>
        </w:rPr>
        <w:br/>
      </w:r>
      <w:r>
        <w:rPr>
          <w:rFonts w:hint="eastAsia"/>
        </w:rPr>
        <w:t>　　　　1.4.7 湿巾</w:t>
      </w:r>
      <w:r>
        <w:rPr>
          <w:rFonts w:hint="eastAsia"/>
        </w:rPr>
        <w:br/>
      </w:r>
      <w:r>
        <w:rPr>
          <w:rFonts w:hint="eastAsia"/>
        </w:rPr>
        <w:t>　　　　1.4.8 其他</w:t>
      </w:r>
      <w:r>
        <w:rPr>
          <w:rFonts w:hint="eastAsia"/>
        </w:rPr>
        <w:br/>
      </w:r>
      <w:r>
        <w:rPr>
          <w:rFonts w:hint="eastAsia"/>
        </w:rPr>
        <w:t>　　1.5 产品分类，按最终用户</w:t>
      </w:r>
      <w:r>
        <w:rPr>
          <w:rFonts w:hint="eastAsia"/>
        </w:rPr>
        <w:br/>
      </w:r>
      <w:r>
        <w:rPr>
          <w:rFonts w:hint="eastAsia"/>
        </w:rPr>
        <w:t>　　　　1.5.1 按最终用户细分，全球无铝止汗剂市场规模2021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男性</w:t>
      </w:r>
      <w:r>
        <w:rPr>
          <w:rFonts w:hint="eastAsia"/>
        </w:rPr>
        <w:br/>
      </w:r>
      <w:r>
        <w:rPr>
          <w:rFonts w:hint="eastAsia"/>
        </w:rPr>
        <w:t>　　　　1.5.3 女性</w:t>
      </w:r>
      <w:r>
        <w:rPr>
          <w:rFonts w:hint="eastAsia"/>
        </w:rPr>
        <w:br/>
      </w:r>
      <w:r>
        <w:rPr>
          <w:rFonts w:hint="eastAsia"/>
        </w:rPr>
        <w:t>　　1.6 产品分类，按销售渠道</w:t>
      </w:r>
      <w:r>
        <w:rPr>
          <w:rFonts w:hint="eastAsia"/>
        </w:rPr>
        <w:br/>
      </w:r>
      <w:r>
        <w:rPr>
          <w:rFonts w:hint="eastAsia"/>
        </w:rPr>
        <w:t>　　　　1.6.1 按销售渠道细分，全球无铝止汗剂市场规模2021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线上销售</w:t>
      </w:r>
      <w:r>
        <w:rPr>
          <w:rFonts w:hint="eastAsia"/>
        </w:rPr>
        <w:br/>
      </w:r>
      <w:r>
        <w:rPr>
          <w:rFonts w:hint="eastAsia"/>
        </w:rPr>
        <w:t>　　　　1.6.3 线下销售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无铝止汗剂行业发展总体概况</w:t>
      </w:r>
      <w:r>
        <w:rPr>
          <w:rFonts w:hint="eastAsia"/>
        </w:rPr>
        <w:br/>
      </w:r>
      <w:r>
        <w:rPr>
          <w:rFonts w:hint="eastAsia"/>
        </w:rPr>
        <w:t>　　　　1.7.2 无铝止汗剂行业发展主要特点</w:t>
      </w:r>
      <w:r>
        <w:rPr>
          <w:rFonts w:hint="eastAsia"/>
        </w:rPr>
        <w:br/>
      </w:r>
      <w:r>
        <w:rPr>
          <w:rFonts w:hint="eastAsia"/>
        </w:rPr>
        <w:t>　　　　1.7.3 无铝止汗剂行业发展影响因素</w:t>
      </w:r>
      <w:r>
        <w:rPr>
          <w:rFonts w:hint="eastAsia"/>
        </w:rPr>
        <w:br/>
      </w:r>
      <w:r>
        <w:rPr>
          <w:rFonts w:hint="eastAsia"/>
        </w:rPr>
        <w:t>　　　　1.7.3 .1 无铝止汗剂有利因素</w:t>
      </w:r>
      <w:r>
        <w:rPr>
          <w:rFonts w:hint="eastAsia"/>
        </w:rPr>
        <w:br/>
      </w:r>
      <w:r>
        <w:rPr>
          <w:rFonts w:hint="eastAsia"/>
        </w:rPr>
        <w:t>　　　　1.7.3 .2 无铝止汗剂不利因素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全球市场，近三年无铝止汗剂主要企业占有率及排名（按销量）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无铝止汗剂主要企业在国际市场占有率（按销量，2023-2026）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2025年无铝止汗剂主要企业在国际市场排名（按销量）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全球市场主要企业无铝止汗剂销量（2023-2026）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全球市场，近三年无铝止汗剂主要企业占有率及排名（按收入）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无铝止汗剂主要企业在国际市场占有率（按收入，2023-2026）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2025年无铝止汗剂主要企业在国际市场排名（按收入）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全球市场主要企业无铝止汗剂销售收入（2023-2026）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全球市场主要企业无铝止汗剂销售价格（2023-2026）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中国市场，近三年无铝止汗剂主要企业占有率及排名（按销量）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无铝止汗剂主要企业在中国市场占有率（按销量，2023-2026）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2025年无铝止汗剂主要企业在中国市场排名（按销量）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中国市场主要企业无铝止汗剂销量（2023-2026）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中国市场，近三年无铝止汗剂主要企业占有率及排名（按收入）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无铝止汗剂主要企业在中国市场占有率（按收入，2023-2026）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2025年无铝止汗剂主要企业在中国市场排名（按收入）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中国市场主要企业无铝止汗剂销售收入（2023-2026）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全球主要厂商无铝止汗剂总部及产地分布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全球主要厂商成立时间及无铝止汗剂商业化日期</w:t>
      </w:r>
      <w:r>
        <w:rPr>
          <w:rFonts w:hint="eastAsia"/>
        </w:rPr>
        <w:br/>
      </w:r>
      <w:r>
        <w:rPr>
          <w:rFonts w:hint="eastAsia"/>
        </w:rPr>
        <w:t>　　2.8 全球主要厂商无铝止汗剂产品类型及应用</w:t>
      </w:r>
      <w:r>
        <w:rPr>
          <w:rFonts w:hint="eastAsia"/>
        </w:rPr>
        <w:br/>
      </w:r>
      <w:r>
        <w:rPr>
          <w:rFonts w:hint="eastAsia"/>
        </w:rPr>
        <w:t>　　2.9 无铝止汗剂行业集中度、竞争程度分析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无铝止汗剂行业集中度分析：2025年全球Top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全球无铝止汗剂第一梯队、第二梯队和第三梯队生产商（品牌）及市场份额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全球无铝止汗剂总体规模分析</w:t>
      </w:r>
      <w:r>
        <w:rPr>
          <w:rFonts w:hint="eastAsia"/>
        </w:rPr>
        <w:br/>
      </w:r>
      <w:r>
        <w:rPr>
          <w:rFonts w:hint="eastAsia"/>
        </w:rPr>
        <w:t>　　3.1 全球无铝止汗剂供需现状及预测（2021-2032）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全球无铝止汗剂产能、产量、产能利用率及发展趋势（2021-2032）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全球无铝止汗剂产量、需求量及发展趋势（2021-2032）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全球主要地区无铝止汗剂产量及发展趋势（2021-2032）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全球主要地区无铝止汗剂产量（2021-2026）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全球主要地区无铝止汗剂产量（2027-2032）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全球主要地区无铝止汗剂产量市场份额（2021-2032）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中国无铝止汗剂供需现状及预测（2021-2032）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中国无铝止汗剂产能、产量、产能利用率及发展趋势（2021-2032）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中国无铝止汗剂产量、市场需求量及发展趋势（2021-2032）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中国市场无铝止汗剂进出口（2021-2032）</w:t>
      </w:r>
      <w:r>
        <w:rPr>
          <w:rFonts w:hint="eastAsia"/>
        </w:rPr>
        <w:br/>
      </w:r>
      <w:r>
        <w:rPr>
          <w:rFonts w:hint="eastAsia"/>
        </w:rPr>
        <w:t>　　3.4 全球无铝止汗剂销量及销售额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全球市场无铝止汗剂销售额（2021-2032）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全球市场无铝止汗剂销量（2021-2032）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全球市场无铝止汗剂价格趋势（2021-2032）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全球无铝止汗剂主要地区分析</w:t>
      </w:r>
      <w:r>
        <w:rPr>
          <w:rFonts w:hint="eastAsia"/>
        </w:rPr>
        <w:br/>
      </w:r>
      <w:r>
        <w:rPr>
          <w:rFonts w:hint="eastAsia"/>
        </w:rPr>
        <w:t>　　4.1 全球主要地区无铝止汗剂市场规模分析：2021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全球主要地区无铝止汗剂销售收入及市场份额（2021-2026）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全球主要地区无铝止汗剂销售收入预测（2027-2032）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全球主要地区无铝止汗剂销量分析：2021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全球主要地区无铝止汗剂销量及市场份额（2021-2026）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全球主要地区无铝止汗剂销量及市场份额预测（2027-2032）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北美市场无铝止汗剂销量、收入及增长率（2021-2032）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欧洲市场无铝止汗剂销量、收入及增长率（2021-2032）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中国市场无铝止汗剂销量、收入及增长率（2021-2032）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日本市场无铝止汗剂销量、收入及增长率（2021-2032）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东南亚市场无铝止汗剂销量、收入及增长率（2021-2032）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印度市场无铝止汗剂销量、收入及增长率（2021-2032）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南美市场无铝止汗剂销量、收入及增长率（2021-2032）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中东市场无铝止汗剂销量、收入及增长率（2021-2032）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重点企业（1）基本信息、无铝止汗剂生产基地、销售区域、竞争对手及市场地位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无铝止汗剂产品规格、参数及市场应用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无铝止汗剂销量、收入、价格及毛利率（2021-2026）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重点企业（2）基本信息、无铝止汗剂生产基地、销售区域、竞争对手及市场地位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无铝止汗剂产品规格、参数及市场应用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无铝止汗剂销量、收入、价格及毛利率（2021-2026）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重点企业（3）基本信息、无铝止汗剂生产基地、销售区域、竞争对手及市场地位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无铝止汗剂产品规格、参数及市场应用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无铝止汗剂销量、收入、价格及毛利率（2021-2026）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重点企业（4）基本信息、无铝止汗剂生产基地、销售区域、竞争对手及市场地位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无铝止汗剂产品规格、参数及市场应用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无铝止汗剂销量、收入、价格及毛利率（2021-2026）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重点企业（5）基本信息、无铝止汗剂生产基地、销售区域、竞争对手及市场地位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无铝止汗剂产品规格、参数及市场应用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无铝止汗剂销量、收入、价格及毛利率（2021-2026）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重点企业（6）基本信息、无铝止汗剂生产基地、销售区域、竞争对手及市场地位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无铝止汗剂产品规格、参数及市场应用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无铝止汗剂销量、收入、价格及毛利率（2021-2026）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重点企业（7）基本信息、无铝止汗剂生产基地、销售区域、竞争对手及市场地位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无铝止汗剂产品规格、参数及市场应用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无铝止汗剂销量、收入、价格及毛利率（2021-2026）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重点企业（8）基本信息、无铝止汗剂生产基地、销售区域、竞争对手及市场地位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无铝止汗剂产品规格、参数及市场应用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无铝止汗剂销量、收入、价格及毛利率（2021-2026）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重点企业（9）基本信息、无铝止汗剂生产基地、销售区域、竞争对手及市场地位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无铝止汗剂产品规格、参数及市场应用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无铝止汗剂销量、收入、价格及毛利率（2021-2026）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重点企业（10）基本信息、无铝止汗剂生产基地、销售区域、竞争对手及市场地位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无铝止汗剂产品规格、参数及市场应用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无铝止汗剂销量、收入、价格及毛利率（2021-2026）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重点企业（11）基本信息、无铝止汗剂生产基地、销售区域、竞争对手及市场地位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无铝止汗剂产品规格、参数及市场应用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无铝止汗剂销量、收入、价格及毛利率（2021-2026）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重点企业（12）基本信息、无铝止汗剂生产基地、销售区域、竞争对手及市场地位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无铝止汗剂产品规格、参数及市场应用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无铝止汗剂销量、收入、价格及毛利率（2021-2026）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重点企业（13）基本信息、无铝止汗剂生产基地、销售区域、竞争对手及市场地位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无铝止汗剂产品规格、参数及市场应用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无铝止汗剂销量、收入、价格及毛利率（2021-2026）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重点企业（14）基本信息、无铝止汗剂生产基地、销售区域、竞争对手及市场地位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无铝止汗剂产品规格、参数及市场应用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无铝止汗剂销量、收入、价格及毛利率（2021-2026）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不同活性成分类型无铝止汗剂分析</w:t>
      </w:r>
      <w:r>
        <w:rPr>
          <w:rFonts w:hint="eastAsia"/>
        </w:rPr>
        <w:br/>
      </w:r>
      <w:r>
        <w:rPr>
          <w:rFonts w:hint="eastAsia"/>
        </w:rPr>
        <w:t>　　6.1 全球不同活性成分类型无铝止汗剂销量（2021-2032）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全球不同活性成分类型无铝止汗剂销量及市场份额（2021-2026）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全球不同活性成分类型无铝止汗剂销量预测（2027-2032）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全球不同活性成分类型无铝止汗剂收入（2021-2032）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全球不同活性成分类型无铝止汗剂收入及市场份额（2021-2026）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全球不同活性成分类型无铝止汗剂收入预测（2027-2032）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全球不同活性成分类型无铝止汗剂价格走势（2021-2032）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中国不同活性成分类型无铝止汗剂销量（2021-2032）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中国不同活性成分类型无铝止汗剂销量及市场份额（2021-2026）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中国不同活性成分类型无铝止汗剂销量预测（2027-2032）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中国不同活性成分类型无铝止汗剂收入（2021-2032）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中国不同活性成分类型无铝止汗剂收入及市场份额（2021-2026）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中国不同活性成分类型无铝止汗剂收入预测（2027-2032）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不同销售渠道无铝止汗剂分析</w:t>
      </w:r>
      <w:r>
        <w:rPr>
          <w:rFonts w:hint="eastAsia"/>
        </w:rPr>
        <w:br/>
      </w:r>
      <w:r>
        <w:rPr>
          <w:rFonts w:hint="eastAsia"/>
        </w:rPr>
        <w:t>　　7.1 全球不同销售渠道无铝止汗剂销量（2021-2032）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全球不同销售渠道无铝止汗剂销量及市场份额（2021-2026）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全球不同销售渠道无铝止汗剂销量预测（2027-2032）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全球不同销售渠道无铝止汗剂收入（2021-2032）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全球不同销售渠道无铝止汗剂收入及市场份额（2021-2026）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全球不同销售渠道无铝止汗剂收入预测（2027-2032）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全球不同销售渠道无铝止汗剂价格走势（2021-2032）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中国不同销售渠道无铝止汗剂销量（2021-2032）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中国不同销售渠道无铝止汗剂销量及市场份额（2021-2026）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中国不同销售渠道无铝止汗剂销量预测（2027-2032）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中国不同销售渠道无铝止汗剂收入（2021-2032）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中国不同销售渠道无铝止汗剂收入及市场份额（2021-2026）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中国不同销售渠道无铝止汗剂收入预测（2027-2032）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无铝止汗剂行业发展趋势</w:t>
      </w:r>
      <w:r>
        <w:rPr>
          <w:rFonts w:hint="eastAsia"/>
        </w:rPr>
        <w:br/>
      </w:r>
      <w:r>
        <w:rPr>
          <w:rFonts w:hint="eastAsia"/>
        </w:rPr>
        <w:t>　　8.2 无铝止汗剂行业主要驱动因素</w:t>
      </w:r>
      <w:r>
        <w:rPr>
          <w:rFonts w:hint="eastAsia"/>
        </w:rPr>
        <w:br/>
      </w:r>
      <w:r>
        <w:rPr>
          <w:rFonts w:hint="eastAsia"/>
        </w:rPr>
        <w:t>　　8.3 无铝止汗剂中国企业SWOT分析</w:t>
      </w:r>
      <w:r>
        <w:rPr>
          <w:rFonts w:hint="eastAsia"/>
        </w:rPr>
        <w:br/>
      </w:r>
      <w:r>
        <w:rPr>
          <w:rFonts w:hint="eastAsia"/>
        </w:rPr>
        <w:t>　　8.4 中国无铝止汗剂行业政策环境分析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无铝止汗剂行业产业链简介</w:t>
      </w:r>
      <w:r>
        <w:rPr>
          <w:rFonts w:hint="eastAsia"/>
        </w:rPr>
        <w:br/>
      </w:r>
      <w:r>
        <w:rPr>
          <w:rFonts w:hint="eastAsia"/>
        </w:rPr>
        <w:t>　　　　9.1.1 无铝止汗剂行业供应链分析</w:t>
      </w:r>
      <w:r>
        <w:rPr>
          <w:rFonts w:hint="eastAsia"/>
        </w:rPr>
        <w:br/>
      </w:r>
      <w:r>
        <w:rPr>
          <w:rFonts w:hint="eastAsia"/>
        </w:rPr>
        <w:t>　　　　9.1.2 无铝止汗剂主要原料及供应情况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全球主要地区不同销售渠道客户分析</w:t>
      </w:r>
      <w:r>
        <w:rPr>
          <w:rFonts w:hint="eastAsia"/>
        </w:rPr>
        <w:br/>
      </w:r>
      <w:r>
        <w:rPr>
          <w:rFonts w:hint="eastAsia"/>
        </w:rPr>
        <w:t>　　9.2 无铝止汗剂行业采购模式</w:t>
      </w:r>
      <w:r>
        <w:rPr>
          <w:rFonts w:hint="eastAsia"/>
        </w:rPr>
        <w:br/>
      </w:r>
      <w:r>
        <w:rPr>
          <w:rFonts w:hint="eastAsia"/>
        </w:rPr>
        <w:t>　　9.3 无铝止汗剂行业生产模式</w:t>
      </w:r>
      <w:r>
        <w:rPr>
          <w:rFonts w:hint="eastAsia"/>
        </w:rPr>
        <w:br/>
      </w:r>
      <w:r>
        <w:rPr>
          <w:rFonts w:hint="eastAsia"/>
        </w:rPr>
        <w:t>　　9.4 无铝止汗剂行业销售模式及销售渠道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中:智:林－附录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按活性成分类型细分，全球无铝止汗剂市场规模2021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按产品形态细分，全球无铝止汗剂市场规模2021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按最终用户细分，全球无铝止汗剂市场规模2021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按销售渠道细分，全球无铝止汗剂市场规模（CAGR）2021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无铝止汗剂行业发展主要特点</w:t>
      </w:r>
      <w:r>
        <w:rPr>
          <w:rFonts w:hint="eastAsia"/>
        </w:rPr>
        <w:br/>
      </w:r>
      <w:r>
        <w:rPr>
          <w:rFonts w:hint="eastAsia"/>
        </w:rPr>
        <w:t>　　表 6： 无铝止汗剂行业发展有利因素分析</w:t>
      </w:r>
      <w:r>
        <w:rPr>
          <w:rFonts w:hint="eastAsia"/>
        </w:rPr>
        <w:br/>
      </w:r>
      <w:r>
        <w:rPr>
          <w:rFonts w:hint="eastAsia"/>
        </w:rPr>
        <w:t>　　表 7： 无铝止汗剂行业发展不利因素分析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进入无铝止汗剂行业壁垒</w:t>
      </w:r>
      <w:r>
        <w:rPr>
          <w:rFonts w:hint="eastAsia"/>
        </w:rPr>
        <w:br/>
      </w:r>
      <w:r>
        <w:rPr>
          <w:rFonts w:hint="eastAsia"/>
        </w:rPr>
        <w:t>　　表 9： 无铝止汗剂主要企业在国际市场占有率（按销量，2023-2026）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2025年无铝止汗剂主要企业在国际市场排名（按销量）&amp;（万支）</w:t>
      </w:r>
      <w:r>
        <w:rPr>
          <w:rFonts w:hint="eastAsia"/>
        </w:rPr>
        <w:br/>
      </w:r>
      <w:r>
        <w:rPr>
          <w:rFonts w:hint="eastAsia"/>
        </w:rPr>
        <w:t>　　表 11： 全球市场主要企业无铝止汗剂销量（2023-2026）&amp;（万支）</w:t>
      </w:r>
      <w:r>
        <w:rPr>
          <w:rFonts w:hint="eastAsia"/>
        </w:rPr>
        <w:br/>
      </w:r>
      <w:r>
        <w:rPr>
          <w:rFonts w:hint="eastAsia"/>
        </w:rPr>
        <w:t>　　表 12： 无铝止汗剂主要企业在国际市场占有率（按收入，2023-2026）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2025年无铝止汗剂主要企业在国际市场排名（按收入）&amp;（万元）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全球市场主要企业无铝止汗剂销售收入（2023-2026）&amp;（万元）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全球市场主要企业无铝止汗剂销售价格（2023-2026）&amp;（元/支）</w:t>
      </w:r>
      <w:r>
        <w:rPr>
          <w:rFonts w:hint="eastAsia"/>
        </w:rPr>
        <w:br/>
      </w:r>
      <w:r>
        <w:rPr>
          <w:rFonts w:hint="eastAsia"/>
        </w:rPr>
        <w:t>　　表 16： 无铝止汗剂主要企业在中国市场占有率（按销量，2023-2026）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2025年无铝止汗剂主要企业在中国市场排名（按销量）&amp;（万支）</w:t>
      </w:r>
      <w:r>
        <w:rPr>
          <w:rFonts w:hint="eastAsia"/>
        </w:rPr>
        <w:br/>
      </w:r>
      <w:r>
        <w:rPr>
          <w:rFonts w:hint="eastAsia"/>
        </w:rPr>
        <w:t>　　表 18： 中国市场主要企业无铝止汗剂销量（2023-2026）&amp;（万支）</w:t>
      </w:r>
      <w:r>
        <w:rPr>
          <w:rFonts w:hint="eastAsia"/>
        </w:rPr>
        <w:br/>
      </w:r>
      <w:r>
        <w:rPr>
          <w:rFonts w:hint="eastAsia"/>
        </w:rPr>
        <w:t>　　表 19： 无铝止汗剂主要企业在中国市场占有率（按收入，2023-2026）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2025年无铝止汗剂主要企业在中国市场排名（按收入）&amp;（万元）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中国市场主要企业无铝止汗剂销售收入（2023-2026）&amp;（万元）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全球主要厂商无铝止汗剂总部及产地分布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全球主要厂商成立时间及无铝止汗剂商业化日期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全球主要厂商无铝止汗剂产品类型及应用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2025年全球无铝止汗剂主要厂商市场地位（第一梯队、第二梯队和第三梯队）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全球无铝止汗剂市场投资、并购等现状分析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全球主要地区无铝止汗剂产量增速（CAGR）：（2021 VS 2025 VS 2032）&amp;（万支）</w:t>
      </w:r>
      <w:r>
        <w:rPr>
          <w:rFonts w:hint="eastAsia"/>
        </w:rPr>
        <w:br/>
      </w:r>
      <w:r>
        <w:rPr>
          <w:rFonts w:hint="eastAsia"/>
        </w:rPr>
        <w:t>　　表 28： 全球主要地区无铝止汗剂产量（2021 VS 2025 VS 2032）&amp;（万支）</w:t>
      </w:r>
      <w:r>
        <w:rPr>
          <w:rFonts w:hint="eastAsia"/>
        </w:rPr>
        <w:br/>
      </w:r>
      <w:r>
        <w:rPr>
          <w:rFonts w:hint="eastAsia"/>
        </w:rPr>
        <w:t>　　表 29： 全球主要地区无铝止汗剂产量（2021-2026）&amp;（万支）</w:t>
      </w:r>
      <w:r>
        <w:rPr>
          <w:rFonts w:hint="eastAsia"/>
        </w:rPr>
        <w:br/>
      </w:r>
      <w:r>
        <w:rPr>
          <w:rFonts w:hint="eastAsia"/>
        </w:rPr>
        <w:t>　　表 30： 全球主要地区无铝止汗剂产量（2027-2032）&amp;（万支）</w:t>
      </w:r>
      <w:r>
        <w:rPr>
          <w:rFonts w:hint="eastAsia"/>
        </w:rPr>
        <w:br/>
      </w:r>
      <w:r>
        <w:rPr>
          <w:rFonts w:hint="eastAsia"/>
        </w:rPr>
        <w:t>　　表 31： 全球主要地区无铝止汗剂产量市场份额（2021-2026）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全球主要地区无铝止汗剂产量市场份额（2027-2032）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中国市场无铝止汗剂产量、销量、进出口（2021-2026）&amp;（万支）</w:t>
      </w:r>
      <w:r>
        <w:rPr>
          <w:rFonts w:hint="eastAsia"/>
        </w:rPr>
        <w:br/>
      </w:r>
      <w:r>
        <w:rPr>
          <w:rFonts w:hint="eastAsia"/>
        </w:rPr>
        <w:t>　　表 34： 中国市场无铝止汗剂产量、销量、进出口预测（2027-2032）&amp;（万支）</w:t>
      </w:r>
      <w:r>
        <w:rPr>
          <w:rFonts w:hint="eastAsia"/>
        </w:rPr>
        <w:br/>
      </w:r>
      <w:r>
        <w:rPr>
          <w:rFonts w:hint="eastAsia"/>
        </w:rPr>
        <w:t>　　表 35： 全球主要地区无铝止汗剂销售收入增速：（2021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全球主要地区无铝止汗剂销售收入（2021-2026）&amp;（万元）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全球主要地区无铝止汗剂销售收入市场份额（2021-2026）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全球主要地区无铝止汗剂收入（2027-2032）&amp;（万元）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全球主要地区无铝止汗剂收入市场份额（2027-2032）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全球主要地区无铝止汗剂销量（万支）：2021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全球主要地区无铝止汗剂销量（2021-2026）&amp;（万支）</w:t>
      </w:r>
      <w:r>
        <w:rPr>
          <w:rFonts w:hint="eastAsia"/>
        </w:rPr>
        <w:br/>
      </w:r>
      <w:r>
        <w:rPr>
          <w:rFonts w:hint="eastAsia"/>
        </w:rPr>
        <w:t>　　表 42： 全球主要地区无铝止汗剂销量市场份额（2021-2026）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全球主要地区无铝止汗剂销量（2027-2032）&amp;（万支）</w:t>
      </w:r>
      <w:r>
        <w:rPr>
          <w:rFonts w:hint="eastAsia"/>
        </w:rPr>
        <w:br/>
      </w:r>
      <w:r>
        <w:rPr>
          <w:rFonts w:hint="eastAsia"/>
        </w:rPr>
        <w:t>　　表 44： 全球主要地区无铝止汗剂销量份额（2027-2032）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无铝止汗剂生产基地、销售区域、竞争对手及市场地位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无铝止汗剂产品规格、参数及市场应用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无铝止汗剂销量（万支）、收入（万元）、价格（元/支）及毛利率（2021-2026）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无铝止汗剂生产基地、销售区域、竞争对手及市场地位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无铝止汗剂产品规格、参数及市场应用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无铝止汗剂销量（万支）、收入（万元）、价格（元/支）及毛利率（2021-2026）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无铝止汗剂生产基地、销售区域、竞争对手及市场地位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无铝止汗剂产品规格、参数及市场应用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无铝止汗剂销量（万支）、收入（万元）、价格（元/支）及毛利率（2021-2026）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无铝止汗剂生产基地、销售区域、竞争对手及市场地位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无铝止汗剂产品规格、参数及市场应用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无铝止汗剂销量（万支）、收入（万元）、价格（元/支）及毛利率（2021-2026）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无铝止汗剂生产基地、销售区域、竞争对手及市场地位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无铝止汗剂产品规格、参数及市场应用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无铝止汗剂销量（万支）、收入（万元）、价格（元/支）及毛利率（2021-2026）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无铝止汗剂生产基地、销售区域、竞争对手及市场地位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无铝止汗剂产品规格、参数及市场应用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无铝止汗剂销量（万支）、收入（万元）、价格（元/支）及毛利率（2021-2026）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无铝止汗剂生产基地、销售区域、竞争对手及市场地位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无铝止汗剂产品规格、参数及市场应用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无铝止汗剂销量（万支）、收入（万元）、价格（元/支）及毛利率（2021-2026）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无铝止汗剂生产基地、销售区域、竞争对手及市场地位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无铝止汗剂产品规格、参数及市场应用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无铝止汗剂销量（万支）、收入（万元）、价格（元/支）及毛利率（2021-2026）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无铝止汗剂生产基地、销售区域、竞争对手及市场地位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无铝止汗剂产品规格、参数及市场应用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无铝止汗剂销量（万支）、收入（万元）、价格（元/支）及毛利率（2021-2026）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无铝止汗剂生产基地、销售区域、竞争对手及市场地位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无铝止汗剂产品规格、参数及市场应用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无铝止汗剂销量（万支）、收入（万元）、价格（元/支）及毛利率（2021-2026）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无铝止汗剂生产基地、销售区域、竞争对手及市场地位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无铝止汗剂产品规格、参数及市场应用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无铝止汗剂销量（万支）、收入（万元）、价格（元/支）及毛利率（2021-2026）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无铝止汗剂生产基地、销售区域、竞争对手及市场地位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无铝止汗剂产品规格、参数及市场应用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无铝止汗剂销量（万支）、收入（万元）、价格（元/支）及毛利率（2021-2026）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无铝止汗剂生产基地、销售区域、竞争对手及市场地位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无铝止汗剂产品规格、参数及市场应用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无铝止汗剂销量（万支）、收入（万元）、价格（元/支）及毛利率（2021-2026）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无铝止汗剂生产基地、销售区域、竞争对手及市场地位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无铝止汗剂产品规格、参数及市场应用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无铝止汗剂销量（万支）、收入（万元）、价格（元/支）及毛利率（2021-2026）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全球不同活性成分类型无铝止汗剂销量（2021-2026）&amp;（万支）</w:t>
      </w:r>
      <w:r>
        <w:rPr>
          <w:rFonts w:hint="eastAsia"/>
        </w:rPr>
        <w:br/>
      </w:r>
      <w:r>
        <w:rPr>
          <w:rFonts w:hint="eastAsia"/>
        </w:rPr>
        <w:t>　　表 116： 全球不同活性成分类型无铝止汗剂销量市场份额（2021-2026）</w:t>
      </w:r>
      <w:r>
        <w:rPr>
          <w:rFonts w:hint="eastAsia"/>
        </w:rPr>
        <w:br/>
      </w:r>
      <w:r>
        <w:rPr>
          <w:rFonts w:hint="eastAsia"/>
        </w:rPr>
        <w:t>　　表 117： 全球不同活性成分类型无铝止汗剂销量预测（2027-2032）&amp;（万支）</w:t>
      </w:r>
      <w:r>
        <w:rPr>
          <w:rFonts w:hint="eastAsia"/>
        </w:rPr>
        <w:br/>
      </w:r>
      <w:r>
        <w:rPr>
          <w:rFonts w:hint="eastAsia"/>
        </w:rPr>
        <w:t>　　表 118： 全球市场不同活性成分类型无铝止汗剂销量市场份额预测（2027-2032）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全球不同活性成分类型无铝止汗剂收入（2021-2026）&amp;（万元）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120： 全球不同活性成分类型无铝止汗剂收入市场份额（2021-2026）</w:t>
      </w:r>
      <w:r>
        <w:rPr>
          <w:rFonts w:hint="eastAsia"/>
        </w:rPr>
        <w:br/>
      </w:r>
      <w:r>
        <w:rPr>
          <w:rFonts w:hint="eastAsia"/>
        </w:rPr>
        <w:t>　　表 121： 全球不同活性成分类型无铝止汗剂收入预测（2027-2032）&amp;（万元）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122： 全球不同活性成分类型无铝止汗剂收入市场份额预测（2027-2032）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中国不同活性成分类型无铝止汗剂销量（2021-2026）&amp;（万支）</w:t>
      </w:r>
      <w:r>
        <w:rPr>
          <w:rFonts w:hint="eastAsia"/>
        </w:rPr>
        <w:br/>
      </w:r>
      <w:r>
        <w:rPr>
          <w:rFonts w:hint="eastAsia"/>
        </w:rPr>
        <w:t>　　表 124： 中国不同活性成分类型无铝止汗剂销量市场份额（2021-2026）</w:t>
      </w:r>
      <w:r>
        <w:rPr>
          <w:rFonts w:hint="eastAsia"/>
        </w:rPr>
        <w:br/>
      </w:r>
      <w:r>
        <w:rPr>
          <w:rFonts w:hint="eastAsia"/>
        </w:rPr>
        <w:t>　　表 125： 中国不同活性成分类型无铝止汗剂销量预测（2027-2032）&amp;（万支）</w:t>
      </w:r>
      <w:r>
        <w:rPr>
          <w:rFonts w:hint="eastAsia"/>
        </w:rPr>
        <w:br/>
      </w:r>
      <w:r>
        <w:rPr>
          <w:rFonts w:hint="eastAsia"/>
        </w:rPr>
        <w:t>　　表 126： 全球市场不同活性成分类型无铝止汗剂销量市场份额预测（2027-2032）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中国不同活性成分类型无铝止汗剂收入（2021-2026）&amp;（万元）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128： 中国不同活性成分类型无铝止汗剂收入市场份额（2021-2026）</w:t>
      </w:r>
      <w:r>
        <w:rPr>
          <w:rFonts w:hint="eastAsia"/>
        </w:rPr>
        <w:br/>
      </w:r>
      <w:r>
        <w:rPr>
          <w:rFonts w:hint="eastAsia"/>
        </w:rPr>
        <w:t>　　表 129： 中国不同活性成分类型无铝止汗剂收入预测（2027-2032）&amp;（万元）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130： 中国不同活性成分类型无铝止汗剂收入市场份额预测（2027-2032）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131： 全球不同销售渠道无铝止汗剂销量（2021-2026）&amp;（万支）</w:t>
      </w:r>
      <w:r>
        <w:rPr>
          <w:rFonts w:hint="eastAsia"/>
        </w:rPr>
        <w:br/>
      </w:r>
      <w:r>
        <w:rPr>
          <w:rFonts w:hint="eastAsia"/>
        </w:rPr>
        <w:t>　　表 132： 全球不同销售渠道无铝止汗剂销量市场份额（2021-2026）</w:t>
      </w:r>
      <w:r>
        <w:rPr>
          <w:rFonts w:hint="eastAsia"/>
        </w:rPr>
        <w:br/>
      </w:r>
      <w:r>
        <w:rPr>
          <w:rFonts w:hint="eastAsia"/>
        </w:rPr>
        <w:t>　　表 133： 全球不同销售渠道无铝止汗剂销量预测（2027-2032）&amp;（万支）</w:t>
      </w:r>
      <w:r>
        <w:rPr>
          <w:rFonts w:hint="eastAsia"/>
        </w:rPr>
        <w:br/>
      </w:r>
      <w:r>
        <w:rPr>
          <w:rFonts w:hint="eastAsia"/>
        </w:rPr>
        <w:t>　　表 134： 全球市场不同销售渠道无铝止汗剂销量市场份额预测（2027-2032）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全球不同销售渠道无铝止汗剂收入（2021-2026）&amp;（万元）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136： 全球不同销售渠道无铝止汗剂收入市场份额（2021-2026）</w:t>
      </w:r>
      <w:r>
        <w:rPr>
          <w:rFonts w:hint="eastAsia"/>
        </w:rPr>
        <w:br/>
      </w:r>
      <w:r>
        <w:rPr>
          <w:rFonts w:hint="eastAsia"/>
        </w:rPr>
        <w:t>　　表 137： 全球不同销售渠道无铝止汗剂收入预测（2027-2032）&amp;（万元）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138： 全球不同销售渠道无铝止汗剂收入市场份额预测（2027-2032）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中国不同销售渠道无铝止汗剂销量（2021-2026）&amp;（万支）</w:t>
      </w:r>
      <w:r>
        <w:rPr>
          <w:rFonts w:hint="eastAsia"/>
        </w:rPr>
        <w:br/>
      </w:r>
      <w:r>
        <w:rPr>
          <w:rFonts w:hint="eastAsia"/>
        </w:rPr>
        <w:t>　　表 140： 中国不同销售渠道无铝止汗剂销量市场份额（2021-2026）</w:t>
      </w:r>
      <w:r>
        <w:rPr>
          <w:rFonts w:hint="eastAsia"/>
        </w:rPr>
        <w:br/>
      </w:r>
      <w:r>
        <w:rPr>
          <w:rFonts w:hint="eastAsia"/>
        </w:rPr>
        <w:t>　　表 141： 中国不同销售渠道无铝止汗剂销量预测（2027-2032）&amp;（万支）</w:t>
      </w:r>
      <w:r>
        <w:rPr>
          <w:rFonts w:hint="eastAsia"/>
        </w:rPr>
        <w:br/>
      </w:r>
      <w:r>
        <w:rPr>
          <w:rFonts w:hint="eastAsia"/>
        </w:rPr>
        <w:t>　　表 142： 中国市场不同销售渠道无铝止汗剂销量市场份额预测（2027-2032）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中国不同销售渠道无铝止汗剂收入（2021-2026）&amp;（万元）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144： 中国不同销售渠道无铝止汗剂收入市场份额（2021-2026）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中国不同销售渠道无铝止汗剂收入预测（2027-2032）&amp;（万元）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146： 中国不同销售渠道无铝止汗剂收入市场份额预测（2027-2032）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无铝止汗剂行业发展趋势</w:t>
      </w:r>
      <w:r>
        <w:rPr>
          <w:rFonts w:hint="eastAsia"/>
        </w:rPr>
        <w:br/>
      </w:r>
      <w:r>
        <w:rPr>
          <w:rFonts w:hint="eastAsia"/>
        </w:rPr>
        <w:t>　　表 148： 无铝止汗剂行业主要驱动因素</w:t>
      </w:r>
      <w:r>
        <w:rPr>
          <w:rFonts w:hint="eastAsia"/>
        </w:rPr>
        <w:br/>
      </w:r>
      <w:r>
        <w:rPr>
          <w:rFonts w:hint="eastAsia"/>
        </w:rPr>
        <w:t>　　表 149： 无铝止汗剂行业供应链分析</w:t>
      </w:r>
      <w:r>
        <w:rPr>
          <w:rFonts w:hint="eastAsia"/>
        </w:rPr>
        <w:br/>
      </w:r>
      <w:r>
        <w:rPr>
          <w:rFonts w:hint="eastAsia"/>
        </w:rPr>
        <w:t>　　表 150： 无铝止汗剂上游原料供应商</w:t>
      </w:r>
      <w:r>
        <w:rPr>
          <w:rFonts w:hint="eastAsia"/>
        </w:rPr>
        <w:br/>
      </w:r>
      <w:r>
        <w:rPr>
          <w:rFonts w:hint="eastAsia"/>
        </w:rPr>
        <w:t>　　表 151： 无铝止汗剂主要地区不同销售渠道客户分析</w:t>
      </w:r>
      <w:r>
        <w:rPr>
          <w:rFonts w:hint="eastAsia"/>
        </w:rPr>
        <w:br/>
      </w:r>
      <w:r>
        <w:rPr>
          <w:rFonts w:hint="eastAsia"/>
        </w:rPr>
        <w:t>　　表 152： 无铝止汗剂典型经销商</w:t>
      </w:r>
      <w:r>
        <w:rPr>
          <w:rFonts w:hint="eastAsia"/>
        </w:rPr>
        <w:br/>
      </w:r>
      <w:r>
        <w:rPr>
          <w:rFonts w:hint="eastAsia"/>
        </w:rPr>
        <w:t>　　表 153： 研究范围</w:t>
      </w:r>
      <w:r>
        <w:rPr>
          <w:rFonts w:hint="eastAsia"/>
        </w:rPr>
        <w:br/>
      </w:r>
      <w:r>
        <w:rPr>
          <w:rFonts w:hint="eastAsia"/>
        </w:rPr>
        <w:t>　　表 154：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无铝止汗剂产品图片</w:t>
      </w:r>
      <w:r>
        <w:rPr>
          <w:rFonts w:hint="eastAsia"/>
        </w:rPr>
        <w:br/>
      </w:r>
      <w:r>
        <w:rPr>
          <w:rFonts w:hint="eastAsia"/>
        </w:rPr>
        <w:t>　　图 2： 全球不同活性成分类型无铝止汗剂销售额2021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全球不同活性成分类型无铝止汗剂市场份额2025 &amp; 2032</w:t>
      </w:r>
      <w:r>
        <w:rPr>
          <w:rFonts w:hint="eastAsia"/>
        </w:rPr>
        <w:br/>
      </w:r>
      <w:r>
        <w:rPr>
          <w:rFonts w:hint="eastAsia"/>
        </w:rPr>
        <w:t>　　图 4： 小苏打基产品图片</w:t>
      </w:r>
      <w:r>
        <w:rPr>
          <w:rFonts w:hint="eastAsia"/>
        </w:rPr>
        <w:br/>
      </w:r>
      <w:r>
        <w:rPr>
          <w:rFonts w:hint="eastAsia"/>
        </w:rPr>
        <w:t>　　图 5： 镁基产品图片</w:t>
      </w:r>
      <w:r>
        <w:rPr>
          <w:rFonts w:hint="eastAsia"/>
        </w:rPr>
        <w:br/>
      </w:r>
      <w:r>
        <w:rPr>
          <w:rFonts w:hint="eastAsia"/>
        </w:rPr>
        <w:t>　　图 6： 蓖麻油酸锌基产品图片</w:t>
      </w:r>
      <w:r>
        <w:rPr>
          <w:rFonts w:hint="eastAsia"/>
        </w:rPr>
        <w:br/>
      </w:r>
      <w:r>
        <w:rPr>
          <w:rFonts w:hint="eastAsia"/>
        </w:rPr>
        <w:t>　　图 7： 活性炭基产品图片</w:t>
      </w:r>
      <w:r>
        <w:rPr>
          <w:rFonts w:hint="eastAsia"/>
        </w:rPr>
        <w:br/>
      </w:r>
      <w:r>
        <w:rPr>
          <w:rFonts w:hint="eastAsia"/>
        </w:rPr>
        <w:t>　　图 8： 矿物盐替代成分基产品图片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全球不同产品形态无铝止汗剂销售额2021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全球不同产品形态无铝止汗剂市场份额2025 &amp; 2032</w:t>
      </w:r>
      <w:r>
        <w:rPr>
          <w:rFonts w:hint="eastAsia"/>
        </w:rPr>
        <w:br/>
      </w:r>
      <w:r>
        <w:rPr>
          <w:rFonts w:hint="eastAsia"/>
        </w:rPr>
        <w:t>　　图 12： 棒状产品图片</w:t>
      </w:r>
      <w:r>
        <w:rPr>
          <w:rFonts w:hint="eastAsia"/>
        </w:rPr>
        <w:br/>
      </w:r>
      <w:r>
        <w:rPr>
          <w:rFonts w:hint="eastAsia"/>
        </w:rPr>
        <w:t>　　图 13： 滚珠式产品图片</w:t>
      </w:r>
      <w:r>
        <w:rPr>
          <w:rFonts w:hint="eastAsia"/>
        </w:rPr>
        <w:br/>
      </w:r>
      <w:r>
        <w:rPr>
          <w:rFonts w:hint="eastAsia"/>
        </w:rPr>
        <w:t>　　图 14： 喷雾式产品图片</w:t>
      </w:r>
      <w:r>
        <w:rPr>
          <w:rFonts w:hint="eastAsia"/>
        </w:rPr>
        <w:br/>
      </w:r>
      <w:r>
        <w:rPr>
          <w:rFonts w:hint="eastAsia"/>
        </w:rPr>
        <w:t>　　图 15： 凝胶产品图片</w:t>
      </w:r>
      <w:r>
        <w:rPr>
          <w:rFonts w:hint="eastAsia"/>
        </w:rPr>
        <w:br/>
      </w:r>
      <w:r>
        <w:rPr>
          <w:rFonts w:hint="eastAsia"/>
        </w:rPr>
        <w:t>　　图 16： 乳霜产品图片</w:t>
      </w:r>
      <w:r>
        <w:rPr>
          <w:rFonts w:hint="eastAsia"/>
        </w:rPr>
        <w:br/>
      </w:r>
      <w:r>
        <w:rPr>
          <w:rFonts w:hint="eastAsia"/>
        </w:rPr>
        <w:t>　　图 17： 湿巾产品图片</w:t>
      </w:r>
      <w:r>
        <w:rPr>
          <w:rFonts w:hint="eastAsia"/>
        </w:rPr>
        <w:br/>
      </w:r>
      <w:r>
        <w:rPr>
          <w:rFonts w:hint="eastAsia"/>
        </w:rPr>
        <w:t>　　图 18： 其他产品图片</w:t>
      </w:r>
      <w:r>
        <w:rPr>
          <w:rFonts w:hint="eastAsia"/>
        </w:rPr>
        <w:br/>
      </w:r>
      <w:r>
        <w:rPr>
          <w:rFonts w:hint="eastAsia"/>
        </w:rPr>
        <w:t>　　图 19： 全球不同最终用户无铝止汗剂销售额2021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全球不同最终用户无铝止汗剂市场份额2025 &amp; 2032</w:t>
      </w:r>
      <w:r>
        <w:rPr>
          <w:rFonts w:hint="eastAsia"/>
        </w:rPr>
        <w:br/>
      </w:r>
      <w:r>
        <w:rPr>
          <w:rFonts w:hint="eastAsia"/>
        </w:rPr>
        <w:t>　　图 21： 男性产品图片</w:t>
      </w:r>
      <w:r>
        <w:rPr>
          <w:rFonts w:hint="eastAsia"/>
        </w:rPr>
        <w:br/>
      </w:r>
      <w:r>
        <w:rPr>
          <w:rFonts w:hint="eastAsia"/>
        </w:rPr>
        <w:t>　　图 22： 女性产品图片</w:t>
      </w:r>
      <w:r>
        <w:rPr>
          <w:rFonts w:hint="eastAsia"/>
        </w:rPr>
        <w:br/>
      </w:r>
      <w:r>
        <w:rPr>
          <w:rFonts w:hint="eastAsia"/>
        </w:rPr>
        <w:t>　　图 23： 全球不同销售渠道销售额2021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24： 全球不同销售渠道无铝止汗剂市场份额2025 &amp; 2032</w:t>
      </w:r>
      <w:r>
        <w:rPr>
          <w:rFonts w:hint="eastAsia"/>
        </w:rPr>
        <w:br/>
      </w:r>
      <w:r>
        <w:rPr>
          <w:rFonts w:hint="eastAsia"/>
        </w:rPr>
        <w:t>　　图 25： 线上销售</w:t>
      </w:r>
      <w:r>
        <w:rPr>
          <w:rFonts w:hint="eastAsia"/>
        </w:rPr>
        <w:br/>
      </w:r>
      <w:r>
        <w:rPr>
          <w:rFonts w:hint="eastAsia"/>
        </w:rPr>
        <w:t>　　图 26： 线下销售</w:t>
      </w:r>
      <w:r>
        <w:rPr>
          <w:rFonts w:hint="eastAsia"/>
        </w:rPr>
        <w:br/>
      </w:r>
      <w:r>
        <w:rPr>
          <w:rFonts w:hint="eastAsia"/>
        </w:rPr>
        <w:t>　　图 27： 2025年全球前五大生产商无铝止汗剂市场份额</w:t>
      </w:r>
      <w:r>
        <w:rPr>
          <w:rFonts w:hint="eastAsia"/>
        </w:rPr>
        <w:br/>
      </w:r>
      <w:r>
        <w:rPr>
          <w:rFonts w:hint="eastAsia"/>
        </w:rPr>
        <w:t>　　图 28： 2025年全球无铝止汗剂第一梯队、第二梯队和第三梯队厂商及市场份额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29： 全球无铝止汗剂产能、产量、产能利用率及发展趋势（2021-2032）&amp;（万支）</w:t>
      </w:r>
      <w:r>
        <w:rPr>
          <w:rFonts w:hint="eastAsia"/>
        </w:rPr>
        <w:br/>
      </w:r>
      <w:r>
        <w:rPr>
          <w:rFonts w:hint="eastAsia"/>
        </w:rPr>
        <w:t>　　图 30： 全球无铝止汗剂产量、需求量及发展趋势（2021-2032）&amp;（万支）</w:t>
      </w:r>
      <w:r>
        <w:rPr>
          <w:rFonts w:hint="eastAsia"/>
        </w:rPr>
        <w:br/>
      </w:r>
      <w:r>
        <w:rPr>
          <w:rFonts w:hint="eastAsia"/>
        </w:rPr>
        <w:t>　　图 31： 全球主要地区无铝止汗剂产量市场份额（2021-2032）</w:t>
      </w:r>
      <w:r>
        <w:rPr>
          <w:rFonts w:hint="eastAsia"/>
        </w:rPr>
        <w:br/>
      </w:r>
      <w:r>
        <w:rPr>
          <w:rFonts w:hint="eastAsia"/>
        </w:rPr>
        <w:t>　　图 32： 中国无铝止汗剂产能、产量、产能利用率及发展趋势（2021-2032）&amp;（万支）</w:t>
      </w:r>
      <w:r>
        <w:rPr>
          <w:rFonts w:hint="eastAsia"/>
        </w:rPr>
        <w:br/>
      </w:r>
      <w:r>
        <w:rPr>
          <w:rFonts w:hint="eastAsia"/>
        </w:rPr>
        <w:t>　　图 33： 中国无铝止汗剂产量、市场需求量及发展趋势（2021-2032）&amp;（万支）</w:t>
      </w:r>
      <w:r>
        <w:rPr>
          <w:rFonts w:hint="eastAsia"/>
        </w:rPr>
        <w:br/>
      </w:r>
      <w:r>
        <w:rPr>
          <w:rFonts w:hint="eastAsia"/>
        </w:rPr>
        <w:t>　　图 34： 全球无铝止汗剂市场销售额及增长率：（2021-2032）&amp;（万元）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全球市场无铝止汗剂市场规模：2021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36： 全球市场无铝止汗剂销量及增长率（2021-2032）&amp;（万支）</w:t>
      </w:r>
      <w:r>
        <w:rPr>
          <w:rFonts w:hint="eastAsia"/>
        </w:rPr>
        <w:br/>
      </w:r>
      <w:r>
        <w:rPr>
          <w:rFonts w:hint="eastAsia"/>
        </w:rPr>
        <w:t>　　图 37： 全球市场无铝止汗剂价格趋势（2021-2032）&amp;（元/支）</w:t>
      </w:r>
      <w:r>
        <w:rPr>
          <w:rFonts w:hint="eastAsia"/>
        </w:rPr>
        <w:br/>
      </w:r>
      <w:r>
        <w:rPr>
          <w:rFonts w:hint="eastAsia"/>
        </w:rPr>
        <w:t>　　图 38： 全球主要地区无铝止汗剂销售收入（2021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39： 全球主要地区无铝止汗剂销售收入市场份额（2021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40： 北美市场无铝止汗剂销量及增长率（2021-2032）&amp;（万支）</w:t>
      </w:r>
      <w:r>
        <w:rPr>
          <w:rFonts w:hint="eastAsia"/>
        </w:rPr>
        <w:br/>
      </w:r>
      <w:r>
        <w:rPr>
          <w:rFonts w:hint="eastAsia"/>
        </w:rPr>
        <w:t>　　图 41： 北美市场无铝止汗剂收入及增长率（2021-2032）&amp;（万元）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欧洲市场无铝止汗剂销量及增长率（2021-2032）&amp;（万支）</w:t>
      </w:r>
      <w:r>
        <w:rPr>
          <w:rFonts w:hint="eastAsia"/>
        </w:rPr>
        <w:br/>
      </w:r>
      <w:r>
        <w:rPr>
          <w:rFonts w:hint="eastAsia"/>
        </w:rPr>
        <w:t>　　图 43： 欧洲市场无铝止汗剂收入及增长率（2021-2032）&amp;（万元）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中国市场无铝止汗剂销量及增长率（2021-2032）&amp;（万支）</w:t>
      </w:r>
      <w:r>
        <w:rPr>
          <w:rFonts w:hint="eastAsia"/>
        </w:rPr>
        <w:br/>
      </w:r>
      <w:r>
        <w:rPr>
          <w:rFonts w:hint="eastAsia"/>
        </w:rPr>
        <w:t>　　图 45： 中国市场无铝止汗剂收入及增长率（2021-2032）&amp;（万元）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日本市场无铝止汗剂销量及增长率（2021-2032）&amp;（万支）</w:t>
      </w:r>
      <w:r>
        <w:rPr>
          <w:rFonts w:hint="eastAsia"/>
        </w:rPr>
        <w:br/>
      </w:r>
      <w:r>
        <w:rPr>
          <w:rFonts w:hint="eastAsia"/>
        </w:rPr>
        <w:t>　　图 47： 日本市场无铝止汗剂收入及增长率（2021-2032）&amp;（万元）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东南亚市场无铝止汗剂销量及增长率（2021-2032）&amp;（万支）</w:t>
      </w:r>
      <w:r>
        <w:rPr>
          <w:rFonts w:hint="eastAsia"/>
        </w:rPr>
        <w:br/>
      </w:r>
      <w:r>
        <w:rPr>
          <w:rFonts w:hint="eastAsia"/>
        </w:rPr>
        <w:t>　　图 49： 东南亚市场无铝止汗剂收入及增长率（2021-2032）&amp;（万元）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印度市场无铝止汗剂销量及增长率（2021-2032）&amp;（万支）</w:t>
      </w:r>
      <w:r>
        <w:rPr>
          <w:rFonts w:hint="eastAsia"/>
        </w:rPr>
        <w:br/>
      </w:r>
      <w:r>
        <w:rPr>
          <w:rFonts w:hint="eastAsia"/>
        </w:rPr>
        <w:t>　　图 51： 印度市场无铝止汗剂收入及增长率（2021-2032）&amp;（万元）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南美市场无铝止汗剂销量及增长率（2021-2032）&amp;（万支）</w:t>
      </w:r>
      <w:r>
        <w:rPr>
          <w:rFonts w:hint="eastAsia"/>
        </w:rPr>
        <w:br/>
      </w:r>
      <w:r>
        <w:rPr>
          <w:rFonts w:hint="eastAsia"/>
        </w:rPr>
        <w:t>　　图 53： 南美市场无铝止汗剂收入及增长率（2021-2032）&amp;（万元）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中东市场无铝止汗剂销量及增长率（2021-2032）&amp;（万支）</w:t>
      </w:r>
      <w:r>
        <w:rPr>
          <w:rFonts w:hint="eastAsia"/>
        </w:rPr>
        <w:br/>
      </w:r>
      <w:r>
        <w:rPr>
          <w:rFonts w:hint="eastAsia"/>
        </w:rPr>
        <w:t>　　图 55： 中东市场无铝止汗剂收入及增长率（2021-2032）&amp;（万元）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全球不同活性成分类型无铝止汗剂价格走势（2021-2032）&amp;（元/支）</w:t>
      </w:r>
      <w:r>
        <w:rPr>
          <w:rFonts w:hint="eastAsia"/>
        </w:rPr>
        <w:br/>
      </w:r>
      <w:r>
        <w:rPr>
          <w:rFonts w:hint="eastAsia"/>
        </w:rPr>
        <w:t>　　图 57： 全球不同销售渠道无铝止汗剂价格走势（2021-2032）&amp;（元/支）</w:t>
      </w:r>
      <w:r>
        <w:rPr>
          <w:rFonts w:hint="eastAsia"/>
        </w:rPr>
        <w:br/>
      </w:r>
      <w:r>
        <w:rPr>
          <w:rFonts w:hint="eastAsia"/>
        </w:rPr>
        <w:t>　　图 58： 无铝止汗剂中国企业SWOT分析</w:t>
      </w:r>
      <w:r>
        <w:rPr>
          <w:rFonts w:hint="eastAsia"/>
        </w:rPr>
        <w:br/>
      </w:r>
      <w:r>
        <w:rPr>
          <w:rFonts w:hint="eastAsia"/>
        </w:rPr>
        <w:t>　　图 59： 无铝止汗剂产业链</w:t>
      </w:r>
      <w:r>
        <w:rPr>
          <w:rFonts w:hint="eastAsia"/>
        </w:rPr>
        <w:br/>
      </w:r>
      <w:r>
        <w:rPr>
          <w:rFonts w:hint="eastAsia"/>
        </w:rPr>
        <w:t>　　图 60： 无铝止汗剂行业采购模式分析</w:t>
      </w:r>
      <w:r>
        <w:rPr>
          <w:rFonts w:hint="eastAsia"/>
        </w:rPr>
        <w:br/>
      </w:r>
      <w:r>
        <w:rPr>
          <w:rFonts w:hint="eastAsia"/>
        </w:rPr>
        <w:t>　　图 61： 无铝止汗剂行业生产模式</w:t>
      </w:r>
      <w:r>
        <w:rPr>
          <w:rFonts w:hint="eastAsia"/>
        </w:rPr>
        <w:br/>
      </w:r>
      <w:r>
        <w:rPr>
          <w:rFonts w:hint="eastAsia"/>
        </w:rPr>
        <w:t>　　图 62： 无铝止汗剂行业销售模式分析</w:t>
      </w:r>
      <w:r>
        <w:rPr>
          <w:rFonts w:hint="eastAsia"/>
        </w:rPr>
        <w:br/>
      </w:r>
      <w:r>
        <w:rPr>
          <w:rFonts w:hint="eastAsia"/>
        </w:rPr>
        <w:t>　　图 63： 关键采访目标</w:t>
      </w:r>
      <w:r>
        <w:rPr>
          <w:rFonts w:hint="eastAsia"/>
        </w:rPr>
        <w:br/>
      </w:r>
      <w:r>
        <w:rPr>
          <w:rFonts w:hint="eastAsia"/>
        </w:rPr>
        <w:t>　　图 64：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5337e2ac5c34826" w:history="1">
        <w:r>
          <w:rPr>
            <w:rStyle w:val="Hyperlink"/>
          </w:rPr>
          <w:t>2026-2032年全球与中国无铝止汗剂行业现状及市场前景报告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5912851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5337e2ac5c34826" w:history="1">
        <w:r>
          <w:rPr>
            <w:rStyle w:val="Hyperlink"/>
          </w:rPr>
          <w:t>https://www.20087.com/1/85/WuLvZhiHanJiQianJing.html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热点：止汗剂哪个牌子好、无铝止汗露、氯化铝止汗剂为何被禁售、止汗剂含铝、手汗专用的止汗剂、止汗剂的铝离子会被吸收吗、含铝盐的止汗剂有哪些、止汗露含铝盐可以用吗、杜得乐止汗6年了还能用吗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7052dd83a314e0c" w:history="1">
      <w:r>
        <w:rPr>
          <w:rStyle w:val="Hyperlink"/>
        </w:rPr>
        <w:t>2026-2032年全球与中国无铝止汗剂行业现状及市场前景报告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85/WuLvZhiHanJiQianJing.html" TargetMode="External" Id="R95337e2ac5c3482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85/WuLvZhiHanJiQianJing.html" TargetMode="External" Id="Re7052dd83a314e0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2026-06-19T06:07:36Z</dcterms:created>
  <dcterms:modified xsi:type="dcterms:W3CDTF">2026-06-19T07:07:36Z</dcterms:modified>
  <dc:subject>2026-2032年全球与中国无铝止汗剂行业现状及市场前景报告</dc:subject>
  <dc:title>2026-2032年全球与中国无铝止汗剂行业现状及市场前景报告</dc:title>
  <cp:keywords>2026-2032年全球与中国无铝止汗剂行业现状及市场前景报告</cp:keywords>
  <dc:description>2026-2032年全球与中国无铝止汗剂行业现状及市场前景报告</dc:description>
</cp:coreProperties>
</file>