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c6907b6134306" w:history="1">
              <w:r>
                <w:rPr>
                  <w:rStyle w:val="Hyperlink"/>
                </w:rPr>
                <w:t>2025-2031年中国自慰用品市场调研与发展前景分析报告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c6907b6134306" w:history="1">
              <w:r>
                <w:rPr>
                  <w:rStyle w:val="Hyperlink"/>
                </w:rPr>
                <w:t>2025-2031年中国自慰用品市场调研与发展前景分析报告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c6907b6134306" w:history="1">
                <w:r>
                  <w:rPr>
                    <w:rStyle w:val="Hyperlink"/>
                  </w:rPr>
                  <w:t>https://www.20087.com/1/85/ZiWeiYongPinDeXianZhuangYuQianJing.html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慰用品市场在全球范围内呈现出快速增长的趋势，反映了社会对性健康和性教育认知的提升。随着互联网的普及，消费者获取信息的渠道更加广泛，对个人隐私和健康有了更高的认识，这也推动了自慰用品行业的发展。现代自慰用品不仅在材质、设计上追求安全、舒适，还融入了科技元素，如智能振动、远程控制等，满足了不同消费者的需求。同时，市场上的产品种类日益丰富，从传统的按摩棒到高度仿真的伴侣机器人，为用户提供多样化的选择。</w:t>
      </w:r>
      <w:r>
        <w:rPr>
          <w:rFonts w:hint="eastAsia"/>
        </w:rPr>
        <w:br/>
      </w:r>
      <w:r>
        <w:rPr>
          <w:rFonts w:hint="eastAsia"/>
        </w:rPr>
        <w:t>　　未来，自慰用品行业的发展将更加注重健康教育和情感关怀。随着性健康话题的公开讨论，自慰用品生产商将与性教育机构合作，推广正确的性知识和自我关爱理念，消除社会偏见。同时，产品设计将更加人性化，考虑到不同性别、年龄和身体条件的用户，提供定制化服务。此外，情感陪伴和心理支持功能的加入，如内置情感交流程序的智能伴侣，将成为行业创新的新方向，满足人们在情感层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c6907b6134306" w:history="1">
        <w:r>
          <w:rPr>
            <w:rStyle w:val="Hyperlink"/>
          </w:rPr>
          <w:t>2025-2031年中国自慰用品市场调研与发展前景分析报告</w:t>
        </w:r>
      </w:hyperlink>
      <w:r>
        <w:rPr>
          <w:rFonts w:hint="eastAsia"/>
        </w:rPr>
        <w:t>》通过严谨的分析、翔实的数据及直观的图表，系统解析了自慰用品行业的市场规模、需求变化、价格波动及产业链结构。报告全面评估了当前自慰用品市场现状，科学预测了未来市场前景与发展趋势，重点剖析了自慰用品细分市场的机遇与挑战。同时，报告对自慰用品重点企业的竞争地位及市场集中度进行了评估，为自慰用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自慰用品行业界定及应用领域</w:t>
      </w:r>
      <w:r>
        <w:rPr>
          <w:rFonts w:hint="eastAsia"/>
        </w:rPr>
        <w:br/>
      </w:r>
      <w:r>
        <w:rPr>
          <w:rFonts w:hint="eastAsia"/>
        </w:rPr>
        <w:t>　　第一节 自慰用品行业定义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自慰用品主要应用领域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2024-2025年全球自慰用品行业市场调研分析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全球自慰用品行业经济环境分析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全球自慰用品市场总体情况分析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一、全球自慰用品行业的发展特点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二、全球自慰用品市场结构</w:t>
      </w:r>
      <w:r>
        <w:rPr>
          <w:rFonts w:hint="eastAsia"/>
        </w:rPr>
        <w:br/>
      </w:r>
      <w:r>
        <w:rPr>
          <w:rFonts w:hint="eastAsia"/>
        </w:rPr>
        <w:t>　　　　三、全球自慰用品行业竞争格局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全球主要国家（地区）自慰用品市场分析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2025-2031年全球自慰用品行业发展趋势预测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2024-2025年自慰用品行业发展环境分析</w:t>
      </w:r>
      <w:r>
        <w:rPr>
          <w:rFonts w:hint="eastAsia"/>
        </w:rPr>
        <w:br/>
      </w:r>
      <w:r>
        <w:rPr>
          <w:rFonts w:hint="eastAsia"/>
        </w:rPr>
        <w:t>　　第一节 自慰用品行业环境分析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自慰用品行业相关政策、法规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2024-2025年自慰用品行业技术发展现状及趋势分析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自慰用品行业技术发展现状分析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国内外自慰用品行业技术差异与原因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自慰用品行业技术发展方向、趋势预测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提升自慰用品行业技术能力策略建议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中国自慰用品行业供给、需求分析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2024-2025年中国自慰用品市场现状</w:t>
      </w:r>
      <w:r>
        <w:rPr>
          <w:rFonts w:hint="eastAsia"/>
        </w:rPr>
        <w:br/>
      </w:r>
      <w:r>
        <w:rPr>
          <w:rFonts w:hint="eastAsia"/>
        </w:rPr>
        <w:t>　　第二节 中国自慰用品行业产量情况分析及预测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一、自慰用品总体产能规模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、2019-2024年中国自慰用品产量统计分析</w:t>
      </w:r>
      <w:r>
        <w:rPr>
          <w:rFonts w:hint="eastAsia"/>
        </w:rPr>
        <w:br/>
      </w:r>
      <w:r>
        <w:rPr>
          <w:rFonts w:hint="eastAsia"/>
        </w:rPr>
        <w:t>　　　　三、自慰用品生产区域分布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四、2025-2031年中国自慰用品产量预测分析</w:t>
      </w:r>
      <w:r>
        <w:rPr>
          <w:rFonts w:hint="eastAsia"/>
        </w:rPr>
        <w:br/>
      </w:r>
      <w:r>
        <w:rPr>
          <w:rFonts w:hint="eastAsia"/>
        </w:rPr>
        <w:t>　　第三节 中国自慰用品市场需求情况分析及预测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一、中国自慰用品市场需求特点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二、2019-2024年中国自慰用品市场需求统计</w:t>
      </w:r>
      <w:r>
        <w:rPr>
          <w:rFonts w:hint="eastAsia"/>
        </w:rPr>
        <w:br/>
      </w:r>
      <w:r>
        <w:rPr>
          <w:rFonts w:hint="eastAsia"/>
        </w:rPr>
        <w:t>　　　　三、自慰用品市场饱和度</w:t>
      </w:r>
      <w:r>
        <w:rPr>
          <w:rFonts w:hint="eastAsia"/>
        </w:rPr>
        <w:br/>
      </w:r>
      <w:r>
        <w:rPr>
          <w:rFonts w:hint="eastAsia"/>
        </w:rPr>
        <w:t>　　　　四、影响自慰用品市场需求的因素</w:t>
      </w:r>
      <w:r>
        <w:rPr>
          <w:rFonts w:hint="eastAsia"/>
        </w:rPr>
        <w:br/>
      </w:r>
      <w:r>
        <w:rPr>
          <w:rFonts w:hint="eastAsia"/>
        </w:rPr>
        <w:t>　　　　五、自慰用品市场潜力分析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六、2025-2031年中国自慰用品市场需求预测分析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中国自慰用品行业进出口分析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一、2019-2024年自慰用品进口量及增速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三、2025-2031年自慰用品进口量及增速预测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一、2019-2024年自慰用品出口量及增速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三、2025-2031年自慰用品出口量及增速预测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中国自慰用品行业重点地区调研分析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一、中国自慰用品行业区域市场分布情况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二、**地区自慰用品行业市场需求规模情况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三、**地区自慰用品行业市场需求规模情况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四、**地区自慰用品行业市场需求规模情况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五、**地区自慰用品行业市场需求规模情况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六、**地区自慰用品行业市场需求规模情况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2024-2025年中国自慰用品细分行业调研</w:t>
      </w:r>
      <w:r>
        <w:rPr>
          <w:rFonts w:hint="eastAsia"/>
        </w:rPr>
        <w:br/>
      </w:r>
      <w:r>
        <w:rPr>
          <w:rFonts w:hint="eastAsia"/>
        </w:rPr>
        <w:t>　　第一节 主要自慰用品细分行业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自慰用品行业重点企业发展调研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2025年中国自慰用品企业营销及发展建议</w:t>
      </w:r>
      <w:r>
        <w:rPr>
          <w:rFonts w:hint="eastAsia"/>
        </w:rPr>
        <w:br/>
      </w:r>
      <w:r>
        <w:rPr>
          <w:rFonts w:hint="eastAsia"/>
        </w:rPr>
        <w:t>　　第一节 自慰用品企业营销策略分析及建议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自慰用品企业营销策略分析</w:t>
      </w:r>
      <w:r>
        <w:rPr>
          <w:rFonts w:hint="eastAsia"/>
        </w:rPr>
        <w:br/>
      </w:r>
      <w:r>
        <w:rPr>
          <w:rFonts w:hint="eastAsia"/>
        </w:rPr>
        <w:t>　　　　一、自慰用品企业营销策略</w:t>
      </w:r>
      <w:r>
        <w:rPr>
          <w:rFonts w:hint="eastAsia"/>
        </w:rPr>
        <w:br/>
      </w:r>
      <w:r>
        <w:rPr>
          <w:rFonts w:hint="eastAsia"/>
        </w:rPr>
        <w:t>　　　　二、自慰用品企业经验借鉴</w:t>
      </w:r>
      <w:r>
        <w:rPr>
          <w:rFonts w:hint="eastAsia"/>
        </w:rPr>
        <w:br/>
      </w:r>
      <w:r>
        <w:rPr>
          <w:rFonts w:hint="eastAsia"/>
        </w:rPr>
        <w:t>　　第三节 自慰用品企业营销模式演化与创新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自慰用品企业经营发展分析及建议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一、自慰用品企业存在的问题</w:t>
      </w:r>
      <w:r>
        <w:rPr>
          <w:rFonts w:hint="eastAsia"/>
        </w:rPr>
        <w:br/>
      </w:r>
      <w:r>
        <w:rPr>
          <w:rFonts w:hint="eastAsia"/>
        </w:rPr>
        <w:t>　　　　二、自慰用品企业应对的策略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自慰用品行业发展趋势及投资风险预警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2025年自慰用品市场前景分析</w:t>
      </w:r>
      <w:r>
        <w:rPr>
          <w:rFonts w:hint="eastAsia"/>
        </w:rPr>
        <w:br/>
      </w:r>
      <w:r>
        <w:rPr>
          <w:rFonts w:hint="eastAsia"/>
        </w:rPr>
        <w:t>　　第二节 2025年自慰用品行业发展趋势预测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影响自慰用品行业发展的主要因素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一、2025年影响自慰用品行业运行的有利因素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二、2025年影响自慰用品行业运行的稳定因素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三、2025年影响自慰用品行业运行的不利因素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四、2025年中国自慰用品行业发展面临的挑战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五、2025年中国自慰用品行业发展面临的机遇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自慰用品行业投资风险预警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一、2025-2031年自慰用品行业市场风险及控制策略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二、2025-2031年自慰用品行业政策风险及控制策略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三、2025-2031年自慰用品行业经营风险及控制策略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四、2025-2031年自慰用品同业竞争风险及控制策略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五、2025-2031年自慰用品行业其他风险及控制策略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自慰用品行业投资战略研究</w:t>
      </w:r>
      <w:r>
        <w:rPr>
          <w:rFonts w:hint="eastAsia"/>
        </w:rPr>
        <w:br/>
      </w:r>
      <w:r>
        <w:rPr>
          <w:rFonts w:hint="eastAsia"/>
        </w:rPr>
        <w:t>　　第一节 自慰用品行业发展战略研究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对我国自慰用品品牌的战略思考</w:t>
      </w:r>
      <w:r>
        <w:rPr>
          <w:rFonts w:hint="eastAsia"/>
        </w:rPr>
        <w:br/>
      </w:r>
      <w:r>
        <w:rPr>
          <w:rFonts w:hint="eastAsia"/>
        </w:rPr>
        <w:t>　　　　一、自慰用品品牌的重要性</w:t>
      </w:r>
      <w:r>
        <w:rPr>
          <w:rFonts w:hint="eastAsia"/>
        </w:rPr>
        <w:br/>
      </w:r>
      <w:r>
        <w:rPr>
          <w:rFonts w:hint="eastAsia"/>
        </w:rPr>
        <w:t>　　　　二、自慰用品实施品牌战略的意义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三、自慰用品企业品牌的现状分析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四、我国自慰用品企业的品牌战略</w:t>
      </w:r>
      <w:r>
        <w:rPr>
          <w:rFonts w:hint="eastAsia"/>
        </w:rPr>
        <w:br/>
      </w:r>
      <w:r>
        <w:rPr>
          <w:rFonts w:hint="eastAsia"/>
        </w:rPr>
        <w:t>　　　　五、自慰用品品牌战略管理的策略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自慰用品经营策略分析</w:t>
      </w:r>
      <w:r>
        <w:rPr>
          <w:rFonts w:hint="eastAsia"/>
        </w:rPr>
        <w:br/>
      </w:r>
      <w:r>
        <w:rPr>
          <w:rFonts w:hint="eastAsia"/>
        </w:rPr>
        <w:t>　　　　一、自慰用品市场细分策略</w:t>
      </w:r>
      <w:r>
        <w:rPr>
          <w:rFonts w:hint="eastAsia"/>
        </w:rPr>
        <w:br/>
      </w:r>
      <w:r>
        <w:rPr>
          <w:rFonts w:hint="eastAsia"/>
        </w:rPr>
        <w:t>　　　　二、自慰用品市场创新策略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四、自慰用品新产品差异化战略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中:智:林:－自慰用品行业投资战略研究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一、2025-2031年自慰用品行业投资战略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自慰用品行业类别</w:t>
      </w:r>
      <w:r>
        <w:rPr>
          <w:rFonts w:hint="eastAsia"/>
        </w:rPr>
        <w:br/>
      </w:r>
      <w:r>
        <w:rPr>
          <w:rFonts w:hint="eastAsia"/>
        </w:rPr>
        <w:t>　　图表 自慰用品行业产业链调研</w:t>
      </w:r>
      <w:r>
        <w:rPr>
          <w:rFonts w:hint="eastAsia"/>
        </w:rPr>
        <w:br/>
      </w:r>
      <w:r>
        <w:rPr>
          <w:rFonts w:hint="eastAsia"/>
        </w:rPr>
        <w:t>　　图表 自慰用品行业现状</w:t>
      </w:r>
      <w:r>
        <w:rPr>
          <w:rFonts w:hint="eastAsia"/>
        </w:rPr>
        <w:br/>
      </w:r>
      <w:r>
        <w:rPr>
          <w:rFonts w:hint="eastAsia"/>
        </w:rPr>
        <w:t>　　图表 自慰用品行业标准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2019-2024年中国自慰用品行业市场规模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2024年中国自慰用品行业产能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2019-2024年中国自慰用品行业产量统计</w:t>
      </w:r>
      <w:r>
        <w:rPr>
          <w:rFonts w:hint="eastAsia"/>
        </w:rPr>
        <w:br/>
      </w:r>
      <w:r>
        <w:rPr>
          <w:rFonts w:hint="eastAsia"/>
        </w:rPr>
        <w:t>　　图表 自慰用品行业动态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2019-2024年中国自慰用品市场需求量</w:t>
      </w:r>
      <w:r>
        <w:rPr>
          <w:rFonts w:hint="eastAsia"/>
        </w:rPr>
        <w:br/>
      </w:r>
      <w:r>
        <w:rPr>
          <w:rFonts w:hint="eastAsia"/>
        </w:rPr>
        <w:t>　　图表 2024年中国自慰用品行业需求区域调研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2019-2024年中国自慰用品行情</w:t>
      </w:r>
      <w:r>
        <w:rPr>
          <w:rFonts w:hint="eastAsia"/>
        </w:rPr>
        <w:br/>
      </w:r>
      <w:r>
        <w:rPr>
          <w:rFonts w:hint="eastAsia"/>
        </w:rPr>
        <w:t>　　图表 2019-2024年中国自慰用品价格走势图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2019-2024年中国自慰用品行业销售收入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2019-2024年中国自慰用品行业盈利情况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2019-2024年中国自慰用品行业利润总额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2019-2024年中国自慰用品进口统计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2019-2024年中国自慰用品出口统计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2019-2024年中国自慰用品行业企业数量统计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**地区自慰用品市场规模</w:t>
      </w:r>
      <w:r>
        <w:rPr>
          <w:rFonts w:hint="eastAsia"/>
        </w:rPr>
        <w:br/>
      </w:r>
      <w:r>
        <w:rPr>
          <w:rFonts w:hint="eastAsia"/>
        </w:rPr>
        <w:t>　　图表 **地区自慰用品行业市场需求</w:t>
      </w:r>
      <w:r>
        <w:rPr>
          <w:rFonts w:hint="eastAsia"/>
        </w:rPr>
        <w:br/>
      </w:r>
      <w:r>
        <w:rPr>
          <w:rFonts w:hint="eastAsia"/>
        </w:rPr>
        <w:t>　　图表 **地区自慰用品市场调研</w:t>
      </w:r>
      <w:r>
        <w:rPr>
          <w:rFonts w:hint="eastAsia"/>
        </w:rPr>
        <w:br/>
      </w:r>
      <w:r>
        <w:rPr>
          <w:rFonts w:hint="eastAsia"/>
        </w:rPr>
        <w:t>　　图表 **地区自慰用品行业市场需求分析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**地区自慰用品市场规模</w:t>
      </w:r>
      <w:r>
        <w:rPr>
          <w:rFonts w:hint="eastAsia"/>
        </w:rPr>
        <w:br/>
      </w:r>
      <w:r>
        <w:rPr>
          <w:rFonts w:hint="eastAsia"/>
        </w:rPr>
        <w:t>　　图表 **地区自慰用品行业市场需求</w:t>
      </w:r>
      <w:r>
        <w:rPr>
          <w:rFonts w:hint="eastAsia"/>
        </w:rPr>
        <w:br/>
      </w:r>
      <w:r>
        <w:rPr>
          <w:rFonts w:hint="eastAsia"/>
        </w:rPr>
        <w:t>　　图表 **地区自慰用品市场调研</w:t>
      </w:r>
      <w:r>
        <w:rPr>
          <w:rFonts w:hint="eastAsia"/>
        </w:rPr>
        <w:br/>
      </w:r>
      <w:r>
        <w:rPr>
          <w:rFonts w:hint="eastAsia"/>
        </w:rPr>
        <w:t>　　图表 **地区自慰用品行业市场需求分析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自慰用品行业竞争对手分析</w:t>
      </w:r>
      <w:r>
        <w:rPr>
          <w:rFonts w:hint="eastAsia"/>
        </w:rPr>
        <w:br/>
      </w:r>
      <w:r>
        <w:rPr>
          <w:rFonts w:hint="eastAsia"/>
        </w:rPr>
        <w:t>　　图表 自慰用品重点企业（一）基本信息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自慰用品重点企业（一）经营情况分析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自慰用品重点企业（一）主要经济指标情况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自慰用品重点企业（一）盈利能力情况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自慰用品重点企业（一）偿债能力情况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自慰用品重点企业（一）运营能力情况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自慰用品重点企业（一）成长能力情况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自慰用品重点企业（二）基本信息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自慰用品重点企业（二）经营情况分析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自慰用品重点企业（二）主要经济指标情况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自慰用品重点企业（二）盈利能力情况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自慰用品重点企业（二）偿债能力情况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自慰用品重点企业（二）运营能力情况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自慰用品重点企业（二）成长能力情况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自慰用品重点企业（三）基本信息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自慰用品重点企业（三）经营情况分析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自慰用品重点企业（三）主要经济指标情况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自慰用品重点企业（三）盈利能力情况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自慰用品重点企业（三）偿债能力情况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自慰用品重点企业（三）运营能力情况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自慰用品重点企业（三）成长能力情况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2025-2031年中国自慰用品行业产能预测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2025-2031年中国自慰用品行业产量预测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2025-2031年中国自慰用品市场需求预测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2025-2031年中国自慰用品行业市场规模预测</w:t>
      </w:r>
      <w:r>
        <w:rPr>
          <w:rFonts w:hint="eastAsia"/>
        </w:rPr>
        <w:br/>
      </w:r>
      <w:r>
        <w:rPr>
          <w:rFonts w:hint="eastAsia"/>
        </w:rPr>
        <w:t>　　图表 自慰用品行业准入条件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2025-2031年中国自慰用品行业信息化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2025-2031年中国自慰用品市场前景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2025-2031年中国自慰用品行业风险分析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2025-2031年中国自慰用品行业发展趋势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c6907b6134306" w:history="1">
        <w:r>
          <w:rPr>
            <w:rStyle w:val="Hyperlink"/>
          </w:rPr>
          <w:t>2025-2031年中国自慰用品市场调研与发展前景分析报告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c6907b6134306" w:history="1">
        <w:r>
          <w:rPr>
            <w:rStyle w:val="Hyperlink"/>
          </w:rPr>
          <w:t>https://www.20087.com/1/85/ZiWeiYongPinDeXianZhuangYuQianJing.html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热点：情趣玩具是啥、自慰用品属于个人隐私吗?、性用品可穿戴设备、自动插拔试验机图片、延时用品、如何让自己感到舒爽、男性自慰用品、在家怎样制作一个假阳具、女士专用玩具品牌大全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8a08182c84c9f" w:history="1">
      <w:r>
        <w:rPr>
          <w:rStyle w:val="Hyperlink"/>
        </w:rPr>
        <w:t>2025-2031年中国自慰用品市场调研与发展前景分析报告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iWeiYongPinDeXianZhuangYuQianJing.html" TargetMode="External" Id="Rd94c6907b613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iWeiYongPinDeXianZhuangYuQianJing.html" TargetMode="External" Id="R56f8a08182c8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2024-12-15T07:09:00Z</dcterms:created>
  <dcterms:modified xsi:type="dcterms:W3CDTF">2024-12-15T08:09:00Z</dcterms:modified>
  <dc:subject>2025-2031年中国自慰用品市场调研与发展前景分析报告</dc:subject>
  <dc:title>2025-2031年中国自慰用品市场调研与发展前景分析报告</dc:title>
  <cp:keywords>2025-2031年中国自慰用品市场调研与发展前景分析报告</cp:keywords>
  <dc:description>2025-2031年中国自慰用品市场调研与发展前景分析报告</dc:description>
</cp:coreProperties>
</file>