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0faf0debe4d85" w:history="1">
              <w:r>
                <w:rPr>
                  <w:rStyle w:val="Hyperlink"/>
                </w:rPr>
                <w:t>2025-2031年中国魔方金字塔市场调查研究与前景趋势预测报告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0faf0debe4d85" w:history="1">
              <w:r>
                <w:rPr>
                  <w:rStyle w:val="Hyperlink"/>
                </w:rPr>
                <w:t>2025-2031年中国魔方金字塔市场调查研究与前景趋势预测报告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0faf0debe4d85" w:history="1">
                <w:r>
                  <w:rPr>
                    <w:rStyle w:val="Hyperlink"/>
                  </w:rPr>
                  <w:t>https://www.20087.com/2/05/MoFangJinZiTaDeQianJingQuShi.html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方金字塔是一种智力玩具，以其独特的形状和复杂的解谜规则，吸引了众多爱好者的关注。目前，魔方金字塔的设计和制造技术已经非常成熟，不仅有传统的塑料材质，还有金属、木质等不同版本，以满足不同消费者的需求。同时，通过举办各种比赛和社区活动，魔方金字塔的文化影响力不断扩大。</w:t>
      </w:r>
      <w:r>
        <w:rPr>
          <w:rFonts w:hint="eastAsia"/>
        </w:rPr>
        <w:br/>
      </w:r>
      <w:r>
        <w:rPr>
          <w:rFonts w:hint="eastAsia"/>
        </w:rPr>
        <w:t>　　未来，魔方金字塔将更加注重创新和教育价值。创新体现在开发更多变体和难度级别的魔方金字塔，如多面体形状和动态变换结构，增加解谜的挑战性和趣味性。教育价值则意味着将魔方金字塔作为STEAM教育的工具，通过解谜过程培养儿童的空间感知、逻辑推理和手眼协调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0faf0debe4d85" w:history="1">
        <w:r>
          <w:rPr>
            <w:rStyle w:val="Hyperlink"/>
          </w:rPr>
          <w:t>2025-2031年中国魔方金字塔市场调查研究与前景趋势预测报告</w:t>
        </w:r>
      </w:hyperlink>
      <w:r>
        <w:rPr>
          <w:rFonts w:hint="eastAsia"/>
        </w:rPr>
        <w:t>》系统分析了我国魔方金字塔行业的市场规模、市场需求及价格动态，深入探讨了魔方金字塔产业链结构与发展特点。报告对魔方金字塔细分市场进行了详细剖析，基于科学数据预测了市场前景及未来发展趋势，同时聚焦魔方金字塔重点企业，评估了品牌影响力、市场竞争力及行业集中度变化。通过专业分析与客观洞察，报告为投资者、产业链相关企业及政府决策部门提供了重要参考，是把握魔方金字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魔方金字塔产品概述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魔方金字塔市场特点分析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魔方金字塔行业发展周期特征分析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2024-2025年中国魔方金字塔行业发展环境分析</w:t>
      </w:r>
      <w:r>
        <w:rPr>
          <w:rFonts w:hint="eastAsia"/>
        </w:rPr>
        <w:br/>
      </w:r>
      <w:r>
        <w:rPr>
          <w:rFonts w:hint="eastAsia"/>
        </w:rPr>
        <w:t>　　第一节 中国魔方金字塔行业发展经济环境分析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中国魔方金字塔行业发展政策环境分析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一、魔方金字塔行业政策影响分析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二、相关魔方金字塔行业标准分析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2024-2025年全球魔方金字塔行业市场发展调研分析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全球魔方金字塔行业市场运行环境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全球魔方金字塔行业市场发展情况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一、全球魔方金字塔行业市场供给分析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二、全球魔方金字塔行业市场需求分析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三、全球魔方金字塔行业主要国家地区发展情况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2025-2031年全球魔方金字塔行业市场规模趋势预测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中国魔方金字塔行业市场供需现状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2024-2025年中国魔方金字塔市场现状</w:t>
      </w:r>
      <w:r>
        <w:rPr>
          <w:rFonts w:hint="eastAsia"/>
        </w:rPr>
        <w:br/>
      </w:r>
      <w:r>
        <w:rPr>
          <w:rFonts w:hint="eastAsia"/>
        </w:rPr>
        <w:t>　　第二节 中国魔方金字塔行业产量情况分析及预测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一、魔方金字塔总体产能规模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二、2019-2024年中国魔方金字塔产量统计</w:t>
      </w:r>
      <w:r>
        <w:rPr>
          <w:rFonts w:hint="eastAsia"/>
        </w:rPr>
        <w:br/>
      </w:r>
      <w:r>
        <w:rPr>
          <w:rFonts w:hint="eastAsia"/>
        </w:rPr>
        <w:t>　　　　三、魔方金字塔行业供给区域分布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四、2025-2031年中国魔方金字塔产量预测</w:t>
      </w:r>
      <w:r>
        <w:rPr>
          <w:rFonts w:hint="eastAsia"/>
        </w:rPr>
        <w:br/>
      </w:r>
      <w:r>
        <w:rPr>
          <w:rFonts w:hint="eastAsia"/>
        </w:rPr>
        <w:t>　　第三节 中国魔方金字塔市场需求分析及预测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一、2019-2024年中国魔方金字塔市场需求统计</w:t>
      </w:r>
      <w:r>
        <w:rPr>
          <w:rFonts w:hint="eastAsia"/>
        </w:rPr>
        <w:br/>
      </w:r>
      <w:r>
        <w:rPr>
          <w:rFonts w:hint="eastAsia"/>
        </w:rPr>
        <w:t>　　　　二、中国魔方金字塔市场需求特点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三、2025-2031年中国魔方金字塔市场需求量预测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中国魔方金字塔行业现状调研分析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中国魔方金字塔行业发展现状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一、2024-2025年魔方金字塔行业品牌发展现状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二、2024-2025年魔方金字塔行业需求市场现状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三、2024-2025年魔方金字塔市场需求层次分析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四、2024-2025年中国魔方金字塔市场走向分析</w:t>
      </w:r>
      <w:r>
        <w:rPr>
          <w:rFonts w:hint="eastAsia"/>
        </w:rPr>
        <w:br/>
      </w:r>
      <w:r>
        <w:rPr>
          <w:rFonts w:hint="eastAsia"/>
        </w:rPr>
        <w:t>　　第二节 中国魔方金字塔产品技术分析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一、2024-2025年魔方金字塔产品技术变化特点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二、2024-2025年魔方金字塔产品市场的新技术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三、2024-2025年魔方金字塔产品市场现状分析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中国魔方金字塔行业存在的问题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一、2024-2025年魔方金字塔产品市场存在的主要问题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二、2024-2025年国内魔方金字塔产品市场的三大瓶颈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三、2024-2025年魔方金字塔产品市场遭遇的规模难题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对中国魔方金字塔市场的分析及思考</w:t>
      </w:r>
      <w:r>
        <w:rPr>
          <w:rFonts w:hint="eastAsia"/>
        </w:rPr>
        <w:br/>
      </w:r>
      <w:r>
        <w:rPr>
          <w:rFonts w:hint="eastAsia"/>
        </w:rPr>
        <w:t>　　　　一、魔方金字塔市场特点</w:t>
      </w:r>
      <w:r>
        <w:rPr>
          <w:rFonts w:hint="eastAsia"/>
        </w:rPr>
        <w:br/>
      </w:r>
      <w:r>
        <w:rPr>
          <w:rFonts w:hint="eastAsia"/>
        </w:rPr>
        <w:t>　　　　二、魔方金字塔市场分析</w:t>
      </w:r>
      <w:r>
        <w:rPr>
          <w:rFonts w:hint="eastAsia"/>
        </w:rPr>
        <w:br/>
      </w:r>
      <w:r>
        <w:rPr>
          <w:rFonts w:hint="eastAsia"/>
        </w:rPr>
        <w:t>　　　　三、魔方金字塔市场变化的方向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四、中国魔方金字塔行业发展的新思路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五、对中国魔方金字塔行业发展的思考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2019-2024年中国魔方金字塔产品市场进出口数据分析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2019-2024年中国魔方金字塔产品出口统计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2019-2024年中国魔方金字塔产品进口统计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2019-2024年中国魔方金字塔产品进出口价格对比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中国魔方金字塔主要进口来源地及出口目的地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魔方金字塔行业细分产品调研</w:t>
      </w:r>
      <w:r>
        <w:rPr>
          <w:rFonts w:hint="eastAsia"/>
        </w:rPr>
        <w:br/>
      </w:r>
      <w:r>
        <w:rPr>
          <w:rFonts w:hint="eastAsia"/>
        </w:rPr>
        <w:t>　　第一节 魔方金字塔细分产品结构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2019-2024年中国魔方金字塔行业竞争态势分析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2025年魔方金字塔行业集中度分析</w:t>
      </w:r>
      <w:r>
        <w:rPr>
          <w:rFonts w:hint="eastAsia"/>
        </w:rPr>
        <w:br/>
      </w:r>
      <w:r>
        <w:rPr>
          <w:rFonts w:hint="eastAsia"/>
        </w:rPr>
        <w:t>　　　　一、魔方金字塔市场集中度分析</w:t>
      </w:r>
      <w:r>
        <w:rPr>
          <w:rFonts w:hint="eastAsia"/>
        </w:rPr>
        <w:br/>
      </w:r>
      <w:r>
        <w:rPr>
          <w:rFonts w:hint="eastAsia"/>
        </w:rPr>
        <w:t>　　　　二、魔方金字塔企业分布区域集中度分析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三、魔方金字塔区域消费集中度分析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2019-2024年魔方金字塔主要企业竞争力分析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2025年魔方金字塔行业竞争格局分析</w:t>
      </w:r>
      <w:r>
        <w:rPr>
          <w:rFonts w:hint="eastAsia"/>
        </w:rPr>
        <w:br/>
      </w:r>
      <w:r>
        <w:rPr>
          <w:rFonts w:hint="eastAsia"/>
        </w:rPr>
        <w:t>　　　　一、魔方金字塔行业竞争分析</w:t>
      </w:r>
      <w:r>
        <w:rPr>
          <w:rFonts w:hint="eastAsia"/>
        </w:rPr>
        <w:br/>
      </w:r>
      <w:r>
        <w:rPr>
          <w:rFonts w:hint="eastAsia"/>
        </w:rPr>
        <w:t>　　　　二、中外魔方金字塔产品竞争分析</w:t>
      </w:r>
      <w:r>
        <w:rPr>
          <w:rFonts w:hint="eastAsia"/>
        </w:rPr>
        <w:br/>
      </w:r>
      <w:r>
        <w:rPr>
          <w:rFonts w:hint="eastAsia"/>
        </w:rPr>
        <w:t>　　　　三、国内魔方金字塔行业重点企业发展动向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魔方金字塔行业上下游产业链发展情况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魔方金字塔上游产业发展分析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魔方金字塔下游产业发展分析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魔方金字塔行业重点企业竞争力分析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三、企业魔方金字塔经营状况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三、企业魔方金字塔经营状况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三、企业魔方金字塔经营状况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三、企业魔方金字塔经营状况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三、企业魔方金字塔经营状况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三、企业魔方金字塔经营状况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魔方金字塔企业管理策略建议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提高魔方金字塔企业竞争力的策略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一、提高中国魔方金字塔企业核心竞争力的对策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二、魔方金字塔企业提升竞争力的主要方向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三、影响魔方金字塔企业核心竞争力的因素及提升途径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四、提高魔方金字塔企业竞争力的策略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对中国魔方金字塔品牌的战略思考</w:t>
      </w:r>
      <w:r>
        <w:rPr>
          <w:rFonts w:hint="eastAsia"/>
        </w:rPr>
        <w:br/>
      </w:r>
      <w:r>
        <w:rPr>
          <w:rFonts w:hint="eastAsia"/>
        </w:rPr>
        <w:t>　　　　一、魔方金字塔实施品牌战略的意义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二、魔方金字塔企业品牌的现状分析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三、中国魔方金字塔企业的品牌战略</w:t>
      </w:r>
      <w:r>
        <w:rPr>
          <w:rFonts w:hint="eastAsia"/>
        </w:rPr>
        <w:br/>
      </w:r>
      <w:r>
        <w:rPr>
          <w:rFonts w:hint="eastAsia"/>
        </w:rPr>
        <w:t>　　　　四、魔方金字塔品牌战略管理的策略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魔方金字塔行业发展趋势及投资风险预警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2025年魔方金字塔市场前景分析</w:t>
      </w:r>
      <w:r>
        <w:rPr>
          <w:rFonts w:hint="eastAsia"/>
        </w:rPr>
        <w:br/>
      </w:r>
      <w:r>
        <w:rPr>
          <w:rFonts w:hint="eastAsia"/>
        </w:rPr>
        <w:t>　　第二节 2025年魔方金字塔行业发展趋势预测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影响魔方金字塔行业发展的主要因素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一、2025年影响魔方金字塔行业运行的有利因素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二、2025年影响魔方金字塔行业运行的稳定因素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三、2025年影响魔方金字塔行业运行的不利因素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四、2025年中国魔方金字塔行业发展面临的挑战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五、2025年中国魔方金字塔行业发展面临的机遇</w:t>
      </w:r>
      <w:r>
        <w:rPr>
          <w:rFonts w:hint="eastAsia"/>
        </w:rPr>
        <w:br/>
      </w:r>
      <w:r>
        <w:rPr>
          <w:rFonts w:hint="eastAsia"/>
        </w:rPr>
        <w:t>　　第四节 魔方金字塔行业投资风险预警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一、2025年魔方金字塔行业市场风险及控制策略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二、2025年魔方金字塔行业政策风险及控制策略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三、2025年魔方金字塔行业经营风险及控制策略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四、2025年魔方金字塔同业竞争风险及控制策略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五、2025年魔方金字塔行业其他风险及控制策略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魔方金字塔市场研究结论</w:t>
      </w:r>
      <w:r>
        <w:rPr>
          <w:rFonts w:hint="eastAsia"/>
        </w:rPr>
        <w:br/>
      </w:r>
      <w:r>
        <w:rPr>
          <w:rFonts w:hint="eastAsia"/>
        </w:rPr>
        <w:t>　　第二节 魔方金字塔子行业研究结论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中~智~林~魔方金字塔市场发展建议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魔方金字塔行业类别</w:t>
      </w:r>
      <w:r>
        <w:rPr>
          <w:rFonts w:hint="eastAsia"/>
        </w:rPr>
        <w:br/>
      </w:r>
      <w:r>
        <w:rPr>
          <w:rFonts w:hint="eastAsia"/>
        </w:rPr>
        <w:t>　　图表 魔方金字塔行业产业链调研</w:t>
      </w:r>
      <w:r>
        <w:rPr>
          <w:rFonts w:hint="eastAsia"/>
        </w:rPr>
        <w:br/>
      </w:r>
      <w:r>
        <w:rPr>
          <w:rFonts w:hint="eastAsia"/>
        </w:rPr>
        <w:t>　　图表 魔方金字塔行业现状</w:t>
      </w:r>
      <w:r>
        <w:rPr>
          <w:rFonts w:hint="eastAsia"/>
        </w:rPr>
        <w:br/>
      </w:r>
      <w:r>
        <w:rPr>
          <w:rFonts w:hint="eastAsia"/>
        </w:rPr>
        <w:t>　　图表 魔方金字塔行业标准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2019-2024年中国魔方金字塔行业市场规模</w:t>
      </w:r>
      <w:r>
        <w:rPr>
          <w:rFonts w:hint="eastAsia"/>
        </w:rPr>
        <w:br/>
      </w:r>
      <w:r>
        <w:rPr>
          <w:rFonts w:hint="eastAsia"/>
        </w:rPr>
        <w:t>　　图表 2024年中国魔方金字塔行业产能</w:t>
      </w:r>
      <w:r>
        <w:rPr>
          <w:rFonts w:hint="eastAsia"/>
        </w:rPr>
        <w:br/>
      </w:r>
      <w:r>
        <w:rPr>
          <w:rFonts w:hint="eastAsia"/>
        </w:rPr>
        <w:t>　　图表 2019-2024年中国魔方金字塔行业产量统计</w:t>
      </w:r>
      <w:r>
        <w:rPr>
          <w:rFonts w:hint="eastAsia"/>
        </w:rPr>
        <w:br/>
      </w:r>
      <w:r>
        <w:rPr>
          <w:rFonts w:hint="eastAsia"/>
        </w:rPr>
        <w:t>　　图表 魔方金字塔行业动态</w:t>
      </w:r>
      <w:r>
        <w:rPr>
          <w:rFonts w:hint="eastAsia"/>
        </w:rPr>
        <w:br/>
      </w:r>
      <w:r>
        <w:rPr>
          <w:rFonts w:hint="eastAsia"/>
        </w:rPr>
        <w:t>　　图表 2019-2024年中国魔方金字塔市场需求量</w:t>
      </w:r>
      <w:r>
        <w:rPr>
          <w:rFonts w:hint="eastAsia"/>
        </w:rPr>
        <w:br/>
      </w:r>
      <w:r>
        <w:rPr>
          <w:rFonts w:hint="eastAsia"/>
        </w:rPr>
        <w:t>　　图表 2025年中国魔方金字塔行业需求区域调研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2019-2024年中国魔方金字塔行情</w:t>
      </w:r>
      <w:r>
        <w:rPr>
          <w:rFonts w:hint="eastAsia"/>
        </w:rPr>
        <w:br/>
      </w:r>
      <w:r>
        <w:rPr>
          <w:rFonts w:hint="eastAsia"/>
        </w:rPr>
        <w:t>　　图表 2019-2024年中国魔方金字塔价格走势图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2019-2024年中国魔方金字塔行业销售收入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2019-2024年中国魔方金字塔行业盈利情况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2019-2024年中国魔方金字塔行业利润总额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2019-2024年中国魔方金字塔进口统计</w:t>
      </w:r>
      <w:r>
        <w:rPr>
          <w:rFonts w:hint="eastAsia"/>
        </w:rPr>
        <w:br/>
      </w:r>
      <w:r>
        <w:rPr>
          <w:rFonts w:hint="eastAsia"/>
        </w:rPr>
        <w:t>　　图表 2019-2024年中国魔方金字塔出口统计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2019-2024年中国魔方金字塔行业企业数量统计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**地区魔方金字塔市场规模</w:t>
      </w:r>
      <w:r>
        <w:rPr>
          <w:rFonts w:hint="eastAsia"/>
        </w:rPr>
        <w:br/>
      </w:r>
      <w:r>
        <w:rPr>
          <w:rFonts w:hint="eastAsia"/>
        </w:rPr>
        <w:t>　　图表 **地区魔方金字塔行业市场需求</w:t>
      </w:r>
      <w:r>
        <w:rPr>
          <w:rFonts w:hint="eastAsia"/>
        </w:rPr>
        <w:br/>
      </w:r>
      <w:r>
        <w:rPr>
          <w:rFonts w:hint="eastAsia"/>
        </w:rPr>
        <w:t>　　图表 **地区魔方金字塔市场调研</w:t>
      </w:r>
      <w:r>
        <w:rPr>
          <w:rFonts w:hint="eastAsia"/>
        </w:rPr>
        <w:br/>
      </w:r>
      <w:r>
        <w:rPr>
          <w:rFonts w:hint="eastAsia"/>
        </w:rPr>
        <w:t>　　图表 **地区魔方金字塔行业市场需求分析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**地区魔方金字塔市场规模</w:t>
      </w:r>
      <w:r>
        <w:rPr>
          <w:rFonts w:hint="eastAsia"/>
        </w:rPr>
        <w:br/>
      </w:r>
      <w:r>
        <w:rPr>
          <w:rFonts w:hint="eastAsia"/>
        </w:rPr>
        <w:t>　　图表 **地区魔方金字塔行业市场需求</w:t>
      </w:r>
      <w:r>
        <w:rPr>
          <w:rFonts w:hint="eastAsia"/>
        </w:rPr>
        <w:br/>
      </w:r>
      <w:r>
        <w:rPr>
          <w:rFonts w:hint="eastAsia"/>
        </w:rPr>
        <w:t>　　图表 **地区魔方金字塔市场调研</w:t>
      </w:r>
      <w:r>
        <w:rPr>
          <w:rFonts w:hint="eastAsia"/>
        </w:rPr>
        <w:br/>
      </w:r>
      <w:r>
        <w:rPr>
          <w:rFonts w:hint="eastAsia"/>
        </w:rPr>
        <w:t>　　图表 **地区魔方金字塔行业市场需求分析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魔方金字塔行业竞争对手分析</w:t>
      </w:r>
      <w:r>
        <w:rPr>
          <w:rFonts w:hint="eastAsia"/>
        </w:rPr>
        <w:br/>
      </w:r>
      <w:r>
        <w:rPr>
          <w:rFonts w:hint="eastAsia"/>
        </w:rPr>
        <w:t>　　图表 魔方金字塔重点企业（一）基本信息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魔方金字塔重点企业（一）经营情况分析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魔方金字塔重点企业（一）主要经济指标情况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魔方金字塔重点企业（二）经营情况分析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魔方金字塔重点企业（二）主要经济指标情况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魔方金字塔重点企业（三）经营情况分析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魔方金字塔重点企业（三）主要经济指标情况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魔方金字塔重点企业（三）成长能力情况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2025-2031年中国魔方金字塔行业产能预测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2025-2031年中国魔方金字塔行业产量预测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2025-2031年中国魔方金字塔市场需求预测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2025-2031年中国魔方金字塔行业市场规模预测</w:t>
      </w:r>
      <w:r>
        <w:rPr>
          <w:rFonts w:hint="eastAsia"/>
        </w:rPr>
        <w:br/>
      </w:r>
      <w:r>
        <w:rPr>
          <w:rFonts w:hint="eastAsia"/>
        </w:rPr>
        <w:t>　　图表 魔方金字塔行业准入条件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2025-2031年中国魔方金字塔行业信息化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2025-2031年中国魔方金字塔市场前景</w:t>
      </w:r>
      <w:r>
        <w:rPr>
          <w:rFonts w:hint="eastAsia"/>
        </w:rPr>
        <w:br/>
      </w:r>
      <w:r>
        <w:rPr>
          <w:rFonts w:hint="eastAsia"/>
        </w:rPr>
        <w:t>　　图表 2025-2031年中国魔方金字塔行业风险分析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2025-2031年中国魔方金字塔行业发展趋势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0faf0debe4d85" w:history="1">
        <w:r>
          <w:rPr>
            <w:rStyle w:val="Hyperlink"/>
          </w:rPr>
          <w:t>2025-2031年中国魔方金字塔市场调查研究与前景趋势预测报告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0faf0debe4d85" w:history="1">
        <w:r>
          <w:rPr>
            <w:rStyle w:val="Hyperlink"/>
          </w:rPr>
          <w:t>https://www.20087.com/2/05/MoFangJinZiTaDeQianJingQuShi.html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热点：魔方金字塔教程、魔方金字塔世界纪录、魔方金字塔教学视频、魔方金字塔怎么还原、魔方金字塔怎么复原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beb6370b44a60" w:history="1">
      <w:r>
        <w:rPr>
          <w:rStyle w:val="Hyperlink"/>
        </w:rPr>
        <w:t>2025-2031年中国魔方金字塔市场调查研究与前景趋势预测报告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oFangJinZiTaDeQianJingQuShi.html" TargetMode="External" Id="Rdfb0faf0debe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oFangJinZiTaDeQianJingQuShi.html" TargetMode="External" Id="R4debeb6370b4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2025-03-02T23:23:00Z</dcterms:created>
  <dcterms:modified xsi:type="dcterms:W3CDTF">2025-03-03T00:23:00Z</dcterms:modified>
  <dc:subject>2025-2031年中国魔方金字塔市场调查研究与前景趋势预测报告</dc:subject>
  <dc:title>2025-2031年中国魔方金字塔市场调查研究与前景趋势预测报告</dc:title>
  <cp:keywords>2025-2031年中国魔方金字塔市场调查研究与前景趋势预测报告</cp:keywords>
  <dc:description>2025-2031年中国魔方金字塔市场调查研究与前景趋势预测报告</dc:description>
</cp:coreProperties>
</file>