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24ea903984c0a" w:history="1">
              <w:r>
                <w:rPr>
                  <w:rStyle w:val="Hyperlink"/>
                </w:rPr>
                <w:t>2025-2031年中国智能温控床垫行业研究与市场前景预测报告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24ea903984c0a" w:history="1">
              <w:r>
                <w:rPr>
                  <w:rStyle w:val="Hyperlink"/>
                </w:rPr>
                <w:t>2025-2031年中国智能温控床垫行业研究与市场前景预测报告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24ea903984c0a" w:history="1">
                <w:r>
                  <w:rPr>
                    <w:rStyle w:val="Hyperlink"/>
                  </w:rPr>
                  <w:t>https://www.20087.com/3/05/ZhiNengWenKongChuangDianDeXianZhuangYuQianJing.html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控床垫凭借其可根据个人偏好自动调节温度的功能，为消费者提供了更加舒适的睡眠体验。随着人们健康意识的提升和智能家居概念的普及，智能温控床垫市场迅速扩张。当前产品不仅集成温度调节、还融入了健康监测、智能互联等功能，满足了消费者对高品质睡眠的需求。</w:t>
      </w:r>
      <w:r>
        <w:rPr>
          <w:rFonts w:hint="eastAsia"/>
        </w:rPr>
        <w:br/>
      </w:r>
      <w:r>
        <w:rPr>
          <w:rFonts w:hint="eastAsia"/>
        </w:rPr>
        <w:t>　　未来智能温控床垫将更加注重个性化健康管理与智能化交互体验。通过集成先进传感器技术，实现对用户生理指标的实时监测，并基于大数据分析提供个性化睡眠改善建议。同时，与AI语音助手、健康管理APP的深度融合，将提升用户交互体验，形成睡眠健康闭环管理。材料科学的进步也将推动床垫材料的创新，如使用环保、透气性更好的新材料，以提升舒适度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24ea903984c0a" w:history="1">
        <w:r>
          <w:rPr>
            <w:rStyle w:val="Hyperlink"/>
          </w:rPr>
          <w:t>2025-2031年中国智能温控床垫行业研究与市场前景预测报告</w:t>
        </w:r>
      </w:hyperlink>
      <w:r>
        <w:rPr>
          <w:rFonts w:hint="eastAsia"/>
        </w:rPr>
        <w:t>》全面分析了智能温控床垫行业的产业链、市场规模、需求与价格动态，并客观呈现了当前行业的现状。同时，报告科学预测了智能温控床垫市场前景及发展趋势，聚焦于重点企业，全面分析了智能温控床垫市场竞争格局、集中度及品牌影响力。此外，智能温控床垫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智能温控床垫行业概述</w:t>
      </w:r>
      <w:r>
        <w:rPr>
          <w:rFonts w:hint="eastAsia"/>
        </w:rPr>
        <w:br/>
      </w:r>
      <w:r>
        <w:rPr>
          <w:rFonts w:hint="eastAsia"/>
        </w:rPr>
        <w:t>　　第一节 智能温控床垫定义与分类</w:t>
      </w:r>
      <w:r>
        <w:rPr>
          <w:rFonts w:hint="eastAsia"/>
        </w:rPr>
        <w:br/>
      </w:r>
      <w:r>
        <w:rPr>
          <w:rFonts w:hint="eastAsia"/>
        </w:rPr>
        <w:t>　　第二节 智能温控床垫应用领域</w:t>
      </w:r>
      <w:r>
        <w:rPr>
          <w:rFonts w:hint="eastAsia"/>
        </w:rPr>
        <w:br/>
      </w:r>
      <w:r>
        <w:rPr>
          <w:rFonts w:hint="eastAsia"/>
        </w:rPr>
        <w:t>　　第三节 智能温控床垫行业经济指标分析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一、智能温控床垫行业赢利性评估</w:t>
      </w:r>
      <w:r>
        <w:rPr>
          <w:rFonts w:hint="eastAsia"/>
        </w:rPr>
        <w:br/>
      </w:r>
      <w:r>
        <w:rPr>
          <w:rFonts w:hint="eastAsia"/>
        </w:rPr>
        <w:t>　　　　二、智能温控床垫行业成长速度分析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三、智能温控床垫附加值提升空间探讨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四、智能温控床垫行业进入壁垒分析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五、智能温控床垫行业风险性评估</w:t>
      </w:r>
      <w:r>
        <w:rPr>
          <w:rFonts w:hint="eastAsia"/>
        </w:rPr>
        <w:br/>
      </w:r>
      <w:r>
        <w:rPr>
          <w:rFonts w:hint="eastAsia"/>
        </w:rPr>
        <w:t>　　　　六、智能温控床垫行业周期性分析</w:t>
      </w:r>
      <w:r>
        <w:rPr>
          <w:rFonts w:hint="eastAsia"/>
        </w:rPr>
        <w:br/>
      </w:r>
      <w:r>
        <w:rPr>
          <w:rFonts w:hint="eastAsia"/>
        </w:rPr>
        <w:t>　　　　七、智能温控床垫行业竞争程度指标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八、智能温控床垫行业成熟度综合分析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智能温控床垫产业链及经营模式分析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三、智能温控床垫销售模式与渠道策略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全球智能温控床垫市场发展分析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2024-2025年全球智能温控床垫行业发展分析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一、全球智能温控床垫行业市场规模与趋势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二、全球智能温控床垫行业发展特点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三、全球智能温控床垫行业竞争格局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主要国家与地区智能温控床垫市场分析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2025-2031年全球智能温控床垫行业发展趋势与前景预测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一、智能温控床垫技术发展趋势</w:t>
      </w:r>
      <w:r>
        <w:rPr>
          <w:rFonts w:hint="eastAsia"/>
        </w:rPr>
        <w:br/>
      </w:r>
      <w:r>
        <w:rPr>
          <w:rFonts w:hint="eastAsia"/>
        </w:rPr>
        <w:t>　　　　二、智能温控床垫行业发展趋势</w:t>
      </w:r>
      <w:r>
        <w:rPr>
          <w:rFonts w:hint="eastAsia"/>
        </w:rPr>
        <w:br/>
      </w:r>
      <w:r>
        <w:rPr>
          <w:rFonts w:hint="eastAsia"/>
        </w:rPr>
        <w:t>　　　　三、智能温控床垫行业发展潜力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中国智能温控床垫行业市场分析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2024-2025年智能温控床垫产能与投资动态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一、国内智能温控床垫产能现状与利用效率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二、智能温控床垫产能扩张与投资动态分析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智能温控床垫行业产量情况分析与趋势预测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一、2019-2024年智能温控床垫行业产量与增长趋势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1、2019-2024年智能温控床垫产量及增长趋势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2、2019-2024年智能温控床垫细分产品产量及份额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二、智能温控床垫产量影响因素分析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三、2025-2031年智能温控床垫产量预测</w:t>
      </w:r>
      <w:r>
        <w:rPr>
          <w:rFonts w:hint="eastAsia"/>
        </w:rPr>
        <w:br/>
      </w:r>
      <w:r>
        <w:rPr>
          <w:rFonts w:hint="eastAsia"/>
        </w:rPr>
        <w:t>　　第三节 2025-2031年智能温控床垫市场需求与销售分析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一、2024-2025年智能温控床垫行业需求现状</w:t>
      </w:r>
      <w:r>
        <w:rPr>
          <w:rFonts w:hint="eastAsia"/>
        </w:rPr>
        <w:br/>
      </w:r>
      <w:r>
        <w:rPr>
          <w:rFonts w:hint="eastAsia"/>
        </w:rPr>
        <w:t>　　　　二、智能温控床垫客户群体与需求特点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三、2019-2024年智能温控床垫行业销售规模分析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四、2025-2031年智能温控床垫市场增长潜力与规模预测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中国智能温控床垫细分市场分析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一、2024-2025年智能温控床垫主要细分产品市场现状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2024-2025年智能温控床垫行业技术发展现状及趋势分析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智能温控床垫行业技术发展现状分析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国内外智能温控床垫行业技术差异与原因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智能温控床垫行业技术发展方向、趋势预测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提升智能温控床垫行业技术能力策略建议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智能温控床垫价格机制与竞争策略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一、2019-2024年智能温控床垫市场价格走势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智能温控床垫定价策略与方法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2025-2031年智能温控床垫价格竞争态势与趋势预测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中国智能温控床垫行业重点区域市场研究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2024-2025年重点区域智能温控床垫市场发展概况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三、2025-2031年智能温控床垫行业发展潜力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三、2025-2031年智能温控床垫行业发展潜力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三、2025-2031年智能温控床垫行业发展潜力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三、2025-2031年智能温控床垫行业发展潜力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三、2025-2031年智能温控床垫行业发展潜力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2019-2024年中国智能温控床垫行业进出口情况分析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智能温控床垫行业进口规模与来源分析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一、2019-2024年智能温控床垫进口规模分析</w:t>
      </w:r>
      <w:r>
        <w:rPr>
          <w:rFonts w:hint="eastAsia"/>
        </w:rPr>
        <w:br/>
      </w:r>
      <w:r>
        <w:rPr>
          <w:rFonts w:hint="eastAsia"/>
        </w:rPr>
        <w:t>　　　　二、智能温控床垫主要进口来源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智能温控床垫行业出口规模与目的地分析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一、2019-2024年智能温控床垫出口规模分析</w:t>
      </w:r>
      <w:r>
        <w:rPr>
          <w:rFonts w:hint="eastAsia"/>
        </w:rPr>
        <w:br/>
      </w:r>
      <w:r>
        <w:rPr>
          <w:rFonts w:hint="eastAsia"/>
        </w:rPr>
        <w:t>　　　　二、智能温控床垫主要出口目的地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2019-2024年中国智能温控床垫总体规模与财务指标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中国智能温控床垫行业总体规模分析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一、智能温控床垫企业数量与结构</w:t>
      </w:r>
      <w:r>
        <w:rPr>
          <w:rFonts w:hint="eastAsia"/>
        </w:rPr>
        <w:br/>
      </w:r>
      <w:r>
        <w:rPr>
          <w:rFonts w:hint="eastAsia"/>
        </w:rPr>
        <w:t>　　　　二、智能温控床垫从业人员规模</w:t>
      </w:r>
      <w:r>
        <w:rPr>
          <w:rFonts w:hint="eastAsia"/>
        </w:rPr>
        <w:br/>
      </w:r>
      <w:r>
        <w:rPr>
          <w:rFonts w:hint="eastAsia"/>
        </w:rPr>
        <w:t>　　　　三、智能温控床垫行业资产状况</w:t>
      </w:r>
      <w:r>
        <w:rPr>
          <w:rFonts w:hint="eastAsia"/>
        </w:rPr>
        <w:br/>
      </w:r>
      <w:r>
        <w:rPr>
          <w:rFonts w:hint="eastAsia"/>
        </w:rPr>
        <w:t>　　第二节 中国智能温控床垫行业财务指标总体分析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智能温控床垫行业重点企业经营状况分析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智能温控床垫重点企业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智能温控床垫领先企业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智能温控床垫标杆企业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智能温控床垫代表企业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智能温控床垫龙头企业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智能温控床垫重点企业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中国智能温控床垫行业竞争格局分析</w:t>
      </w:r>
      <w:r>
        <w:rPr>
          <w:rFonts w:hint="eastAsia"/>
        </w:rPr>
        <w:br/>
      </w:r>
      <w:r>
        <w:rPr>
          <w:rFonts w:hint="eastAsia"/>
        </w:rPr>
        <w:t>　　第一节 智能温控床垫行业竞争格局总览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2024-2025年智能温控床垫行业竞争力分析</w:t>
      </w:r>
      <w:r>
        <w:rPr>
          <w:rFonts w:hint="eastAsia"/>
        </w:rPr>
        <w:br/>
      </w:r>
      <w:r>
        <w:rPr>
          <w:rFonts w:hint="eastAsia"/>
        </w:rPr>
        <w:t>　　　　一、智能温控床垫供应商议价能力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四、智能温控床垫替代品威胁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2019-2024年智能温控床垫行业企业并购活动分析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2024-2025年智能温控床垫行业会展与招投标活动分析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一、智能温控床垫行业会展活动及其市场影响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2025年中国智能温控床垫企业发展策略分析</w:t>
      </w:r>
      <w:r>
        <w:rPr>
          <w:rFonts w:hint="eastAsia"/>
        </w:rPr>
        <w:br/>
      </w:r>
      <w:r>
        <w:rPr>
          <w:rFonts w:hint="eastAsia"/>
        </w:rPr>
        <w:t>　　第一节 智能温控床垫市场策略分析</w:t>
      </w:r>
      <w:r>
        <w:rPr>
          <w:rFonts w:hint="eastAsia"/>
        </w:rPr>
        <w:br/>
      </w:r>
      <w:r>
        <w:rPr>
          <w:rFonts w:hint="eastAsia"/>
        </w:rPr>
        <w:t>　　　　一、智能温控床垫市场定位与拓展策略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二、智能温控床垫市场细分与目标客户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智能温控床垫销售策略分析</w:t>
      </w:r>
      <w:r>
        <w:rPr>
          <w:rFonts w:hint="eastAsia"/>
        </w:rPr>
        <w:br/>
      </w:r>
      <w:r>
        <w:rPr>
          <w:rFonts w:hint="eastAsia"/>
        </w:rPr>
        <w:t>　　　　一、智能温控床垫销售渠道与网络建设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提高智能温控床垫企业竞争力建议</w:t>
      </w:r>
      <w:r>
        <w:rPr>
          <w:rFonts w:hint="eastAsia"/>
        </w:rPr>
        <w:br/>
      </w:r>
      <w:r>
        <w:rPr>
          <w:rFonts w:hint="eastAsia"/>
        </w:rPr>
        <w:t>　　　　一、智能温控床垫技术创新与管理优化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智能温控床垫品牌战略思考</w:t>
      </w:r>
      <w:r>
        <w:rPr>
          <w:rFonts w:hint="eastAsia"/>
        </w:rPr>
        <w:br/>
      </w:r>
      <w:r>
        <w:rPr>
          <w:rFonts w:hint="eastAsia"/>
        </w:rPr>
        <w:t>　　　　一、智能温控床垫品牌建设与维护</w:t>
      </w:r>
      <w:r>
        <w:rPr>
          <w:rFonts w:hint="eastAsia"/>
        </w:rPr>
        <w:br/>
      </w:r>
      <w:r>
        <w:rPr>
          <w:rFonts w:hint="eastAsia"/>
        </w:rPr>
        <w:t>　　　　二、智能温控床垫品牌影响力与市场竞争力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中国智能温控床垫行业风险与对策</w:t>
      </w:r>
      <w:r>
        <w:rPr>
          <w:rFonts w:hint="eastAsia"/>
        </w:rPr>
        <w:br/>
      </w:r>
      <w:r>
        <w:rPr>
          <w:rFonts w:hint="eastAsia"/>
        </w:rPr>
        <w:t>　　第一节 智能温控床垫行业SWOT分析</w:t>
      </w:r>
      <w:r>
        <w:rPr>
          <w:rFonts w:hint="eastAsia"/>
        </w:rPr>
        <w:br/>
      </w:r>
      <w:r>
        <w:rPr>
          <w:rFonts w:hint="eastAsia"/>
        </w:rPr>
        <w:t>　　　　一、智能温控床垫行业优势分析</w:t>
      </w:r>
      <w:r>
        <w:rPr>
          <w:rFonts w:hint="eastAsia"/>
        </w:rPr>
        <w:br/>
      </w:r>
      <w:r>
        <w:rPr>
          <w:rFonts w:hint="eastAsia"/>
        </w:rPr>
        <w:t>　　　　二、智能温控床垫行业劣势分析</w:t>
      </w:r>
      <w:r>
        <w:rPr>
          <w:rFonts w:hint="eastAsia"/>
        </w:rPr>
        <w:br/>
      </w:r>
      <w:r>
        <w:rPr>
          <w:rFonts w:hint="eastAsia"/>
        </w:rPr>
        <w:t>　　　　三、智能温控床垫市场机会探索</w:t>
      </w:r>
      <w:r>
        <w:rPr>
          <w:rFonts w:hint="eastAsia"/>
        </w:rPr>
        <w:br/>
      </w:r>
      <w:r>
        <w:rPr>
          <w:rFonts w:hint="eastAsia"/>
        </w:rPr>
        <w:t>　　　　四、智能温控床垫市场威胁评估</w:t>
      </w:r>
      <w:r>
        <w:rPr>
          <w:rFonts w:hint="eastAsia"/>
        </w:rPr>
        <w:br/>
      </w:r>
      <w:r>
        <w:rPr>
          <w:rFonts w:hint="eastAsia"/>
        </w:rPr>
        <w:t>　　第二节 智能温控床垫行业风险及对策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2025-2031年中国智能温控床垫行业前景与发展趋势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智能温控床垫行业发展环境分析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2025-2031年智能温控床垫行业发展趋势与方向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一、智能温控床垫行业发展方向预测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二、智能温控床垫发展趋势分析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2025-2031年智能温控床垫行业发展潜力与机遇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一、智能温控床垫市场发展潜力评估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二、智能温控床垫新兴市场与机遇探索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智能温控床垫行业研究结论与建议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中.智林－智能温控床垫行业发展建议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2025-2031年中国智能温控床垫行业产量预测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2025-2031年中国智能温控床垫行业市场需求预测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**地区智能温控床垫市场规模及增长情况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**地区智能温控床垫行业市场需求情况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**地区智能温控床垫市场规模及增长情况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**地区智能温控床垫行业市场需求情况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智能温控床垫重点企业经营情况分析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2025年智能温控床垫市场前景分析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2025-2031年中国智能温控床垫市场需求预测</w:t>
      </w:r>
      <w:r>
        <w:rPr>
          <w:rFonts w:hint="eastAsia"/>
        </w:rPr>
        <w:br/>
      </w:r>
      <w:r>
        <w:rPr>
          <w:rFonts w:hint="eastAsia"/>
        </w:rPr>
        <w:t>　　图表 2025年智能温控床垫发展趋势预测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24ea903984c0a" w:history="1">
        <w:r>
          <w:rPr>
            <w:rStyle w:val="Hyperlink"/>
          </w:rPr>
          <w:t>2025-2031年中国智能温控床垫行业研究与市场前景预测报告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24ea903984c0a" w:history="1">
        <w:r>
          <w:rPr>
            <w:rStyle w:val="Hyperlink"/>
          </w:rPr>
          <w:t>https://www.20087.com/3/05/ZhiNengWenKongChuangDianDeXianZhuangYuQianJing.html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位自动温度控制器床垫、智能温控床垫目的、智能床垫有哪些功能、智能温控床垫怎么用、数码自动温控器床垫怎么使用、智能温控床垫怎么使用、玉床垫温控探头分为几种、温控床垫原理、床垫上温控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a7e28fbf845e6" w:history="1">
      <w:r>
        <w:rPr>
          <w:rStyle w:val="Hyperlink"/>
        </w:rPr>
        <w:t>2025-2031年中国智能温控床垫行业研究与市场前景预测报告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iNengWenKongChuangDianDeXianZhuangYuQianJing.html" TargetMode="External" Id="R7e224ea90398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iNengWenKongChuangDianDeXianZhuangYuQianJing.html" TargetMode="External" Id="R1d8a7e28fbf8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2024-08-24T09:16:31Z</dcterms:created>
  <dcterms:modified xsi:type="dcterms:W3CDTF">2024-08-24T10:16:31Z</dcterms:modified>
  <dc:subject>2025-2031年中国智能温控床垫行业研究与市场前景预测报告</dc:subject>
  <dc:title>2025-2031年中国智能温控床垫行业研究与市场前景预测报告</dc:title>
  <cp:keywords>2025-2031年中国智能温控床垫行业研究与市场前景预测报告</cp:keywords>
  <dc:description>2025-2031年中国智能温控床垫行业研究与市场前景预测报告</dc:description>
</cp:coreProperties>
</file>