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9ded089044269" w:history="1">
              <w:r>
                <w:rPr>
                  <w:rStyle w:val="Hyperlink"/>
                </w:rPr>
                <w:t>2025-2031年全球与中国男士夹克行业市场调研及前景趋势报告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9ded089044269" w:history="1">
              <w:r>
                <w:rPr>
                  <w:rStyle w:val="Hyperlink"/>
                </w:rPr>
                <w:t>2025-2031年全球与中国男士夹克行业市场调研及前景趋势报告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c9ded089044269" w:history="1">
                <w:r>
                  <w:rPr>
                    <w:rStyle w:val="Hyperlink"/>
                  </w:rPr>
                  <w:t>https://www.20087.com/3/75/NanShiJiaKeShiChangXianZhuangHeQianJing.html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夹克作为男装中的经典单品，近年来在设计风格和面料选择上展现出了多样化的趋势。从休闲的牛仔夹克到商务的西装外套，再到运动风格的防风夹克，设计师们通过融合不同的文化元素和流行趋势，不断推陈出新。同时，可持续时尚的兴起，促使品牌采用环保面料，如有机棉、再生尼龙等，减少对环境的影响。此外，智能穿戴技术的加入，如加热功能和集成的健康监测传感器，为男士夹克增添了科技感和实用性。</w:t>
      </w:r>
      <w:r>
        <w:rPr>
          <w:rFonts w:hint="eastAsia"/>
        </w:rPr>
        <w:br/>
      </w:r>
      <w:r>
        <w:rPr>
          <w:rFonts w:hint="eastAsia"/>
        </w:rPr>
        <w:t>　　未来，男士夹克的设计将更加注重个性化和功能性。定制服务的普及，使得消费者可以根据自己的身材、喜好甚至工作环境定制专属夹克。在功能性方面，夹克将集成更多的智能特性，如环境适应性调节、智能储物和无线充电等，以适应现代都市生活的需求。同时，随着消费者对品牌形象和故事背景的重视，品牌将更加注重讲述其设计理念和背后的文化价值，提升产品的情感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9ded089044269" w:history="1">
        <w:r>
          <w:rPr>
            <w:rStyle w:val="Hyperlink"/>
          </w:rPr>
          <w:t>2025-2031年全球与中国男士夹克行业市场调研及前景趋势报告</w:t>
        </w:r>
      </w:hyperlink>
      <w:r>
        <w:rPr>
          <w:rFonts w:hint="eastAsia"/>
        </w:rPr>
        <w:t>》系统分析了男士夹克行业的市场规模、供需动态及竞争格局，重点评估了主要男士夹克企业的经营表现，并对男士夹克行业未来发展趋势进行了科学预测。报告结合男士夹克技术现状与SWOT分析，揭示了市场机遇与潜在风险。市场调研网发布的《</w:t>
      </w:r>
      <w:hyperlink r:id="R35c9ded089044269" w:history="1">
        <w:r>
          <w:rPr>
            <w:rStyle w:val="Hyperlink"/>
          </w:rPr>
          <w:t>2025-2031年全球与中国男士夹克行业市场调研及前景趋势报告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男士夹克市场概述</w:t>
      </w:r>
      <w:r>
        <w:rPr>
          <w:rFonts w:hint="eastAsia"/>
        </w:rPr>
        <w:br/>
      </w:r>
      <w:r>
        <w:rPr>
          <w:rFonts w:hint="eastAsia"/>
        </w:rPr>
        <w:t>　　第一节 男士夹克产品定义及统计范围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按照不同产品类型，男士夹克主要可以分为如下几个类别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一、不同产品类型男士夹克增长趋势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从不同应用，男士夹克主要包括如下几个方面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全球与中国男士夹克发展现状及趋势</w:t>
      </w:r>
      <w:r>
        <w:rPr>
          <w:rFonts w:hint="eastAsia"/>
        </w:rPr>
        <w:br/>
      </w:r>
      <w:r>
        <w:rPr>
          <w:rFonts w:hint="eastAsia"/>
        </w:rPr>
        <w:t>　　　　一、全球男士夹克发展现状及未来趋势（2020-2025年）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二、中国男士夹克发展现状及未来趋势（2020-2025年）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全球男士夹克供需现状及2025-2031年预测（2020-2025年）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一、全球男士夹克产能、产量、产能利用率及发展趋势（2020-2025年）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二、全球男士夹克产量、表观消费量及发展趋势（2020-2025年）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中国男士夹克供需现状及2025-2031年预测（2020-2025年）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一、中国男士夹克产能、产量、产能利用率及2025-2031年趋势（2020-2025年）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二、中国男士夹克产量、表观消费量及发展趋势（2020-2025年）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三、中国男士夹克产量、市场需求量及发展趋势（2020-2025年）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中国及欧美日等男士夹克行业政策分析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全球与中国主要厂商男士夹克产量、产值及竞争分析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全球男士夹克主要厂商列表（2020-2025年）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一、全球男士夹克主要厂商产量列表（2020-2025年）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二、全球男士夹克主要厂商产值列表（2020-2025年）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三、2025年全球主要生产商男士夹克收入排名</w:t>
      </w:r>
      <w:r>
        <w:rPr>
          <w:rFonts w:hint="eastAsia"/>
        </w:rPr>
        <w:br/>
      </w:r>
      <w:r>
        <w:rPr>
          <w:rFonts w:hint="eastAsia"/>
        </w:rPr>
        <w:t>　　　　四、全球男士夹克主要厂商产品价格列表（2020-2025年）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中国男士夹克主要厂商产量、产值及市场份额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一、中国男士夹克主要厂商产量列表（2020-2025年）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二、中国男士夹克主要厂商产值列表（2020-2025年）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男士夹克厂商产地分布及商业化日期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男士夹克行业集中度、竞争程度分析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一、男士夹克行业集中度分析：全球Top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二、全球男士夹克第一梯队、第二梯队和第三梯队生产商（品牌）及市场份额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全球领先男士夹克企业SWOT分析</w:t>
      </w:r>
      <w:r>
        <w:rPr>
          <w:rFonts w:hint="eastAsia"/>
        </w:rPr>
        <w:br/>
      </w:r>
      <w:r>
        <w:rPr>
          <w:rFonts w:hint="eastAsia"/>
        </w:rPr>
        <w:t>　　第六节 全球主要男士夹克企业采访及观点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全球主要男士夹克生产地区分析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全球主要地区男士夹克市场规模分析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一、全球主要地区男士夹克产量及市场份额（2020-2025年）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二、全球主要地区男士夹克产量及市场份额预测（2025-2031年）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三、全球主要地区男士夹克产值及市场份额（2020-2025年）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四、全球主要地区男士夹克产值及市场份额预测（2025-2031年）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北美市场男士夹克产量、产值及增长率（2020-2025年）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欧洲市场男士夹克产量、产值及增长率（2020-2025年）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中国市场男士夹克产量、产值及增长率（2020-2025年）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日本市场男士夹克产量、产值及增长率（2020-2025年）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东南亚市场男士夹克产量、产值及增长率（2020-2025年）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印度市场男士夹克产量、产值及增长率（2020-2025年）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全球主要地区男士夹克消费展望（2025-2031年）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全球主要地区男士夹克消费量及增长率（2020-2025年）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全球主要地区男士夹克消费量预测（2025-2031年）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中国市场男士夹克消费量、增长率及发展预测（2020-2025年）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北美市场男士夹克消费量、增长率及发展预测（2020-2025年）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欧洲市场男士夹克消费量、增长率及发展预测（2020-2025年）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日本市场男士夹克消费量、增长率及发展预测（2020-2025年）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东南亚市场男士夹克消费量、增长率及发展预测（2020-2025年）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印度市场男士夹克消费量、增长率及发展预测（2020-2025年）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全球男士夹克行业重点企业调研分析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男士夹克重点企业（一）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一、重点企业（一）基本信息、男士夹克生产基地、销售区域、竞争对手及市场地位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二、重点企业（一）男士夹克产品规格、参数及市场应用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三、重点企业（一）男士夹克产能、产量、产值、价格及毛利率统计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男士夹克重点企业（二）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一、重点企业（二）基本信息、男士夹克生产基地、销售区域、竞争对手及市场地位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二、重点企业（二）男士夹克产品规格、参数及市场应用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三、重点企业（二）男士夹克产能、产量、产值、价格及毛利率统计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男士夹克重点企业（三）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一、重点企业（三）基本信息、男士夹克生产基地、销售区域、竞争对手及市场地位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二、重点企业（三）男士夹克产品规格、参数及市场应用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三、重点企业（三）男士夹克产能、产量、产值、价格及毛利率统计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男士夹克重点企业（四）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一、重点企业（四）基本信息、男士夹克生产基地、销售区域、竞争对手及市场地位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二、重点企业（四）男士夹克产品规格、参数及市场应用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三、重点企业（四）男士夹克产能、产量、产值、价格及毛利率统计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男士夹克重点企业（五）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一、重点企业（五）基本信息、男士夹克生产基地、销售区域、竞争对手及市场地位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二、重点企业（五）男士夹克产品规格、参数及市场应用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三、重点企业（五）男士夹克产能、产量、产值、价格及毛利率统计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男士夹克重点企业（六）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一、重点企业（六）基本信息、男士夹克生产基地、销售区域、竞争对手及市场地位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二、重点企业（六）男士夹克产品规格、参数及市场应用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三、重点企业（六）男士夹克产能、产量、产值、价格及毛利率统计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男士夹克重点企业（七）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一、重点企业（七）基本信息、男士夹克生产基地、销售区域、竞争对手及市场地位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二、重点企业（七）男士夹克产品规格、参数及市场应用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三、重点企业（七）男士夹克产能、产量、产值、价格及毛利率统计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不同类型男士夹克市场分析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全球不同类型男士夹克产量（2020-2031年）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一、全球不同类型男士夹克产量及市场份额（2020-2025年）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二、全球不同类型男士夹克产量预测（2025-2031年）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全球不同类型男士夹克产值（2020-2031年）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一、全球不同类型男士夹克产值及市场份额（2020-2025年）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二、全球不同类型男士夹克产值预测（2025-2031年）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全球不同类型男士夹克价格走势（2020-2025年）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不同价格区间男士夹克市场份额对比（2020-2025年）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中国不同类型男士夹克产量（2020-2031年）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一、中国不同类型男士夹克产量及市场份额（2020-2025年）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二、中国不同类型男士夹克产量预测（2025-2031年）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中国不同类型男士夹克产值（2020-2031年）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一、中国不同类型男士夹克产值及市场份额（2020-2025年）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二、中国不同类型男士夹克产值预测（2025-2031年）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男士夹克上游原料及下游主要应用分析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男士夹克产业链分析</w:t>
      </w:r>
      <w:r>
        <w:rPr>
          <w:rFonts w:hint="eastAsia"/>
        </w:rPr>
        <w:br/>
      </w:r>
      <w:r>
        <w:rPr>
          <w:rFonts w:hint="eastAsia"/>
        </w:rPr>
        <w:t>　　第二节 男士夹克产业上游供应分析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全球不同应用男士夹克消费量、市场份额及增长率（2020-2031年）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一、全球不同应用男士夹克消费量（2020-2025年）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二、全球不同应用男士夹克消费量预测（2025-2031年）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中国不同应用男士夹克消费量、市场份额及增长率（2020-2031年）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一、中国不同应用男士夹克消费量（2020-2025年）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二、中国不同应用男士夹克消费量预测（2025-2031年）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中国男士夹克产量、消费量、进出口分析及未来趋势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中国男士夹克产量、消费量、进出口分析及未来趋势（2020-2031年）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中国男士夹克进出口贸易趋势</w:t>
      </w:r>
      <w:r>
        <w:rPr>
          <w:rFonts w:hint="eastAsia"/>
        </w:rPr>
        <w:br/>
      </w:r>
      <w:r>
        <w:rPr>
          <w:rFonts w:hint="eastAsia"/>
        </w:rPr>
        <w:t>　　第三节 中国男士夹克主要进口来源</w:t>
      </w:r>
      <w:r>
        <w:rPr>
          <w:rFonts w:hint="eastAsia"/>
        </w:rPr>
        <w:br/>
      </w:r>
      <w:r>
        <w:rPr>
          <w:rFonts w:hint="eastAsia"/>
        </w:rPr>
        <w:t>　　第四节 中国男士夹克主要出口目的地</w:t>
      </w:r>
      <w:r>
        <w:rPr>
          <w:rFonts w:hint="eastAsia"/>
        </w:rPr>
        <w:br/>
      </w:r>
      <w:r>
        <w:rPr>
          <w:rFonts w:hint="eastAsia"/>
        </w:rPr>
        <w:t>　　第五节 中国男士夹克未来发展的有利因素、不利因素分析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中国男士夹克主要生产消费地区分布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中国男士夹克生产地区分布</w:t>
      </w:r>
      <w:r>
        <w:rPr>
          <w:rFonts w:hint="eastAsia"/>
        </w:rPr>
        <w:br/>
      </w:r>
      <w:r>
        <w:rPr>
          <w:rFonts w:hint="eastAsia"/>
        </w:rPr>
        <w:t>　　第二节 中国男士夹克消费地区分布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影响中国男士夹克供需的主要因素分析</w:t>
      </w:r>
      <w:r>
        <w:rPr>
          <w:rFonts w:hint="eastAsia"/>
        </w:rPr>
        <w:br/>
      </w:r>
      <w:r>
        <w:rPr>
          <w:rFonts w:hint="eastAsia"/>
        </w:rPr>
        <w:t>　　第一节 男士夹克技术及相关行业技术发展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男士夹克进出口贸易现状及趋势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男士夹克下游行业需求变化因素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男士夹克行业、产品及技术发展趋势（2025-2031年）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男士夹克行业及市场环境发展趋势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男士夹克产品及技术发展趋势</w:t>
      </w:r>
      <w:r>
        <w:rPr>
          <w:rFonts w:hint="eastAsia"/>
        </w:rPr>
        <w:br/>
      </w:r>
      <w:r>
        <w:rPr>
          <w:rFonts w:hint="eastAsia"/>
        </w:rPr>
        <w:t>　　第三节 男士夹克产品价格走势</w:t>
      </w:r>
      <w:r>
        <w:rPr>
          <w:rFonts w:hint="eastAsia"/>
        </w:rPr>
        <w:br/>
      </w:r>
      <w:r>
        <w:rPr>
          <w:rFonts w:hint="eastAsia"/>
        </w:rPr>
        <w:t>　　第四节 男士夹克市场消费形态、消费者偏好（2025-2031年）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男士夹克销售渠道分析及建议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国内男士夹克销售渠道</w:t>
      </w:r>
      <w:r>
        <w:rPr>
          <w:rFonts w:hint="eastAsia"/>
        </w:rPr>
        <w:br/>
      </w:r>
      <w:r>
        <w:rPr>
          <w:rFonts w:hint="eastAsia"/>
        </w:rPr>
        <w:t>　　第二节 海外市场男士夹克销售渠道</w:t>
      </w:r>
      <w:r>
        <w:rPr>
          <w:rFonts w:hint="eastAsia"/>
        </w:rPr>
        <w:br/>
      </w:r>
      <w:r>
        <w:rPr>
          <w:rFonts w:hint="eastAsia"/>
        </w:rPr>
        <w:t>　　第三节 男士夹克销售/营销策略建议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按照不同产品类型，男士夹克主要可以分为如下几个类别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不同种类男士夹克增长趋势</w:t>
      </w:r>
      <w:r>
        <w:rPr>
          <w:rFonts w:hint="eastAsia"/>
        </w:rPr>
        <w:br/>
      </w:r>
      <w:r>
        <w:rPr>
          <w:rFonts w:hint="eastAsia"/>
        </w:rPr>
        <w:t>　　表 按不同应用，男士夹克主要包括如下几个方面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不同应用男士夹克消费量增长趋势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中国及欧美日等地区男士夹克相关政策分析</w:t>
      </w:r>
      <w:r>
        <w:rPr>
          <w:rFonts w:hint="eastAsia"/>
        </w:rPr>
        <w:br/>
      </w:r>
      <w:r>
        <w:rPr>
          <w:rFonts w:hint="eastAsia"/>
        </w:rPr>
        <w:t>　　表 全球男士夹克主要厂商产量列表（2020-2025年）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全球男士夹克主要厂商产量市场份额列表（2020-2025年）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全球男士夹克主要厂商产值列表（2020-2025年）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全球男士夹克主要厂商产值、市场份额列表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2025年全球主要生产商男士夹克收入排名</w:t>
      </w:r>
      <w:r>
        <w:rPr>
          <w:rFonts w:hint="eastAsia"/>
        </w:rPr>
        <w:br/>
      </w:r>
      <w:r>
        <w:rPr>
          <w:rFonts w:hint="eastAsia"/>
        </w:rPr>
        <w:t>　　表 全球男士夹克主要厂商产品价格列表（2020-2025年）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中国男士夹克主要厂商产品价格列表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中国男士夹克主要厂商产量市场份额列表（2020-2025年）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中国男士夹克主要厂商产值列表（2020-2025年）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中国男士夹克主要厂商产值市场份额列表（2020-2025年）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全球主要男士夹克厂商产地分布及商业化日期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全球主要男士夹克企业采访及观点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全球主要地区男士夹克产值对比</w:t>
      </w:r>
      <w:r>
        <w:rPr>
          <w:rFonts w:hint="eastAsia"/>
        </w:rPr>
        <w:br/>
      </w:r>
      <w:r>
        <w:rPr>
          <w:rFonts w:hint="eastAsia"/>
        </w:rPr>
        <w:t>　　表 全球主要地区男士夹克产量市场份额列表（2020-2025年）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全球主要地区男士夹克产量列表（2025-2031年）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全球主要地区男士夹克产量份额（2025-2031年）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全球主要地区男士夹克产值列表（2020-2025年）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全球主要地区男士夹克产值份额列表（2020-2025年）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全球主要地区男士夹克消费量列表（2020-2025年）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全球主要地区男士夹克消费量市场份额列表（2020-2025年）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重点企业（一）男士夹克产品规格、参数及市场应用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重点企业（一）男士夹克产能、产量、产值、价格及毛利率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重点企业（一）男士夹克产品规格及价格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重点企业（二）男士夹克产品规格、参数及市场应用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重点企业（二）男士夹克产能、产量、产值、价格及毛利率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重点企业（二）男士夹克产品规格及价格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重点企业（三）男士夹克产品规格、参数及市场应用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重点企业（三）男士夹克产能、产量、产值、价格及毛利率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重点企业（三）男士夹克产品规格及价格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重点企业（四）男士夹克产品规格、参数及市场应用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重点企业（四）男士夹克产能、产量、产值、价格及毛利率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重点企业（四）男士夹克产品规格及价格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重点企业（五）男士夹克产品规格、参数及市场应用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重点企业（五）男士夹克产能、产量、产值、价格及毛利率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重点企业（五）男士夹克产品规格及价格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重点企业（六）男士夹克产品规格、参数及市场应用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重点企业（六）男士夹克产能、产量、产值、价格及毛利率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重点企业（六）男士夹克产品规格及价格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重点企业（七）男士夹克产品规格、参数及市场应用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重点企业（七）男士夹克产能、产量、产值、价格及毛利率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重点企业（七）男士夹克产品规格及价格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全球不同产品类型男士夹克产量（2020-2025年）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全球不同产品类型男士夹克产量市场份额（2020-2025年）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全球不同产品类型男士夹克产量预测（2025-2031年）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全球不同产品类型男士夹克产量市场份额预测（2025-2031年）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全球不同类型男士夹克产值（2020-2025年）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全球不同类型男士夹克产值市场份额（2020-2025年）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全球不同类型男士夹克产值预测（2025-2031年）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全球不同类型男士夹克产值市场份额预测（2025-2031年）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全球不同价格区间男士夹克市场份额对比（2020-2025年）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中国不同产品类型男士夹克产量（2020-2025年）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中国不同产品类型男士夹克产量市场份额（2020-2025年）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中国不同产品类型男士夹克产量预测（2025-2031年）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中国不同产品类型男士夹克产量市场份额预测（2025-2031年）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中国不同产品类型男士夹克产值（2020-2025年）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中国不同产品类型男士夹克产值市场份额（2020-2025年）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中国不同产品类型男士夹克产值预测（2025-2031年）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中国不同产品类型男士夹克产值市场份额预测（2025-2031年）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男士夹克上游原料供应商及联系方式列表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全球不同应用男士夹克消费量（2020-2025年）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全球不同应用男士夹克消费量市场份额（2020-2025年）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全球不同应用男士夹克消费量预测（2025-2031年）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全球不同应用男士夹克消费量市场份额预测（2025-2031年）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中国不同应用男士夹克消费量（2020-2025年）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中国不同应用男士夹克消费量市场份额（2020-2025年）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中国不同应用男士夹克消费量预测（2025-2031年）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中国不同应用男士夹克消费量市场份额预测（2025-2031年）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中国男士夹克产量、消费量、进出口（2020-2025年）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中国男士夹克产量、消费量、进出口预测（2025-2031年）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中国市场男士夹克进出口贸易趋势</w:t>
      </w:r>
      <w:r>
        <w:rPr>
          <w:rFonts w:hint="eastAsia"/>
        </w:rPr>
        <w:br/>
      </w:r>
      <w:r>
        <w:rPr>
          <w:rFonts w:hint="eastAsia"/>
        </w:rPr>
        <w:t>　　表 中国市场男士夹克主要进口来源</w:t>
      </w:r>
      <w:r>
        <w:rPr>
          <w:rFonts w:hint="eastAsia"/>
        </w:rPr>
        <w:br/>
      </w:r>
      <w:r>
        <w:rPr>
          <w:rFonts w:hint="eastAsia"/>
        </w:rPr>
        <w:t>　　表 中国市场男士夹克主要出口目的地</w:t>
      </w:r>
      <w:r>
        <w:rPr>
          <w:rFonts w:hint="eastAsia"/>
        </w:rPr>
        <w:br/>
      </w:r>
      <w:r>
        <w:rPr>
          <w:rFonts w:hint="eastAsia"/>
        </w:rPr>
        <w:t>　　表 中国男士夹克市场未来发展的有利因素、不利因素分析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中国男士夹克生产地区分布</w:t>
      </w:r>
      <w:r>
        <w:rPr>
          <w:rFonts w:hint="eastAsia"/>
        </w:rPr>
        <w:br/>
      </w:r>
      <w:r>
        <w:rPr>
          <w:rFonts w:hint="eastAsia"/>
        </w:rPr>
        <w:t>　　表 中国男士夹克消费地区分布</w:t>
      </w:r>
      <w:r>
        <w:rPr>
          <w:rFonts w:hint="eastAsia"/>
        </w:rPr>
        <w:br/>
      </w:r>
      <w:r>
        <w:rPr>
          <w:rFonts w:hint="eastAsia"/>
        </w:rPr>
        <w:t>　　表 男士夹克行业及市场环境发展趋势</w:t>
      </w:r>
      <w:r>
        <w:rPr>
          <w:rFonts w:hint="eastAsia"/>
        </w:rPr>
        <w:br/>
      </w:r>
      <w:r>
        <w:rPr>
          <w:rFonts w:hint="eastAsia"/>
        </w:rPr>
        <w:t>　　表 男士夹克产品及技术发展趋势</w:t>
      </w:r>
      <w:r>
        <w:rPr>
          <w:rFonts w:hint="eastAsia"/>
        </w:rPr>
        <w:br/>
      </w:r>
      <w:r>
        <w:rPr>
          <w:rFonts w:hint="eastAsia"/>
        </w:rPr>
        <w:t>　　表 国内男士夹克主要销售模式及销售渠道趋势（2020-2025年）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欧美日等地区男士夹克主要销售模式及销售渠道趋势（2020-2025年）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男士夹克产品市场定位及目标消费者分析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男士夹克产品图片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2025年全球不同产品类型男士夹克产量市场份额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全球不同类型男士夹克消费量市场份额对比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全球男士夹克产量及增长率（2020-2025年）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全球男士夹克产值及增长率（2020-2025年）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中国男士夹克产量及发展趋势（2020-2025年）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中国男士夹克产值及未来发展趋势（2020-2025年）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全球男士夹克产能、产量、产能利用率及发展趋势（2020-2025年）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全球男士夹克产量、市场需求量及发展趋势（2020-2025年）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中国男士夹克产能、产量、产能利用率及发展趋势（2020-2025年）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中国男士夹克产量、市场需求量及发展趋势（2020-2025年）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全球男士夹克主要厂商2025年产量市场份额列表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全球男士夹克主要厂商2025年产值市场份额列表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中国市场男士夹克主要厂商产量市场份额列表（2020-2025年）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中国男士夹克主要厂商2025年产量市场份额列表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中国男士夹克主要厂商2025年产值市场份额列表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2025年全球前五及前十大生产商男士夹克市场份额</w:t>
      </w:r>
      <w:r>
        <w:rPr>
          <w:rFonts w:hint="eastAsia"/>
        </w:rPr>
        <w:br/>
      </w:r>
      <w:r>
        <w:rPr>
          <w:rFonts w:hint="eastAsia"/>
        </w:rPr>
        <w:t>　　图 全球男士夹克第一梯队、第二梯队和第三梯队生产商（品牌）及市场份额（2020-2025年）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男士夹克全球领先企业SWOT分析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全球主要地区男士夹克消费量市场份额对比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北美市场男士夹克产量及增长率（2020-2025年）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北美市场男士夹克产值及增长率（2020-2025年）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欧洲市场男士夹克产量及增长率（2020-2025年）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欧洲市场男士夹克产值及增长率（2020-2025年）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中国市场男士夹克产量及增长率（2020-2025年）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中国市场男士夹克产值及增长率（2020-2025年）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日本市场男士夹克产量及增长率（2020-2025年）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日本市场男士夹克产值及增长率（2020-2025年）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东南亚市场男士夹克产量及增长率（2020-2025年）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东南亚市场男士夹克产值及增长率（2020-2025年）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印度市场男士夹克产量及增长率（2020-2025年）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印度市场男士夹克产值及增长率（2020-2025年）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全球主要地区男士夹克消费量市场份额（2020-2025年）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全球主要地区男士夹克消费量市场份额预测（2025-2031年）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中国市场男士夹克消费量、增长率及发展预测（2020-2025年）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北美市场男士夹克消费量、增长率及发展预测（2020-2025年）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欧洲市场男士夹克消费量、增长率及发展预测（2020-2025年）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日本市场男士夹克消费量、增长率及发展预测（2020-2025年）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东南亚市场男士夹克消费量、增长率及发展预测（2020-2025年）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印度市场男士夹克消费量、增长率及发展预测（2020-2025年）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男士夹克产业链分析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男士夹克产品价格走势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9ded089044269" w:history="1">
        <w:r>
          <w:rPr>
            <w:rStyle w:val="Hyperlink"/>
          </w:rPr>
          <w:t>2025-2031年全球与中国男士夹克行业市场调研及前景趋势报告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c9ded089044269" w:history="1">
        <w:r>
          <w:rPr>
            <w:rStyle w:val="Hyperlink"/>
          </w:rPr>
          <w:t>https://www.20087.com/3/75/NanShiJiaKeShiChangXianZhuangHeQianJing.html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热点：京东夹克男装、男士夹克品牌十大排行榜、男士夹克价格、男士夹克的卖点介绍、男士经典夹克、男士夹克多长最好看、女士裤子、男士夹克最佳搭配图、男士夹克介绍卖点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9e3f6605c4193" w:history="1">
      <w:r>
        <w:rPr>
          <w:rStyle w:val="Hyperlink"/>
        </w:rPr>
        <w:t>2025-2031年全球与中国男士夹克行业市场调研及前景趋势报告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NanShiJiaKeShiChangXianZhuangHeQianJing.html" TargetMode="External" Id="R35c9ded08904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NanShiJiaKeShiChangXianZhuangHeQianJing.html" TargetMode="External" Id="R5c19e3f6605c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2025-04-09T02:42:00Z</dcterms:created>
  <dcterms:modified xsi:type="dcterms:W3CDTF">2025-04-09T03:42:00Z</dcterms:modified>
  <dc:subject>2025-2031年全球与中国男士夹克行业市场调研及前景趋势报告</dc:subject>
  <dc:title>2025-2031年全球与中国男士夹克行业市场调研及前景趋势报告</dc:title>
  <cp:keywords>2025-2031年全球与中国男士夹克行业市场调研及前景趋势报告</cp:keywords>
  <dc:description>2025-2031年全球与中国男士夹克行业市场调研及前景趋势报告</dc:description>
</cp:coreProperties>
</file>