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a4ae06084e36" w:history="1">
              <w:r>
                <w:rPr>
                  <w:rStyle w:val="Hyperlink"/>
                </w:rPr>
                <w:t>2026-2032年中国铁塑水瓶市场剖析及未来趋势分析报告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a4ae06084e36" w:history="1">
              <w:r>
                <w:rPr>
                  <w:rStyle w:val="Hyperlink"/>
                </w:rPr>
                <w:t>2026-2032年中国铁塑水瓶市场剖析及未来趋势分析报告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a4ae06084e36" w:history="1">
                <w:r>
                  <w:rPr>
                    <w:rStyle w:val="Hyperlink"/>
                  </w:rPr>
                  <w:t>https://www.20087.com/3/85/TieSuShuiPingShiChangFenXiBaoGao.html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塑水瓶即采用金属与塑料复合材料制成的水瓶，结合了金属的坚固性和塑料的轻便性，适用于户外运动、旅行和日常使用。近年来，随着消费者对可持续产品和健康生活方式的偏好增强，铁塑水瓶的设计正朝着环保材料、多功能性和个性化定制的方向发展。同时，抗菌和保温技术的应用提高了水瓶的卫生性和实用性。</w:t>
      </w:r>
      <w:r>
        <w:rPr>
          <w:rFonts w:hint="eastAsia"/>
        </w:rPr>
        <w:br/>
      </w:r>
      <w:r>
        <w:rPr>
          <w:rFonts w:hint="eastAsia"/>
        </w:rPr>
        <w:t>　　未来，铁塑水瓶将更加注重材料创新和用户体验。生物基塑料和可降解材料的使用将减少对环境的影响，满足消费者对绿色消费的需求。同时，智能技术的集成，如温度显示和水质监测，将提升水瓶的功能性和互动性，使之成为智能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6a4ae06084e36" w:history="1">
        <w:r>
          <w:rPr>
            <w:rStyle w:val="Hyperlink"/>
          </w:rPr>
          <w:t>2026-2032年中国铁塑水瓶市场剖析及未来趋势分析报告</w:t>
        </w:r>
      </w:hyperlink>
      <w:r>
        <w:rPr>
          <w:rFonts w:hint="eastAsia"/>
        </w:rPr>
        <w:t>》基于多年铁塑水瓶行业研究积累，结合铁塑水瓶行业市场现状，通过资深研究团队对铁塑水瓶市场资讯的系统整理与分析，依托权威数据资源及长期市场监测数据库，对铁塑水瓶行业进行了全面调研。报告详细分析了铁塑水瓶市场规模、市场前景、技术现状及未来发展方向，重点评估了铁塑水瓶行业内企业的竞争格局及经营表现，并通过SWOT分析揭示了铁塑水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6a4ae06084e36" w:history="1">
        <w:r>
          <w:rPr>
            <w:rStyle w:val="Hyperlink"/>
          </w:rPr>
          <w:t>2026-2032年中国铁塑水瓶市场剖析及未来趋势分析报告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》为投资者提供了准确的市场现状分析及前景预判，帮助挖掘行业投资价值，并提出投资策略与营销策略建议，是把握铁塑水瓶行业动态、优化决策的重要工具。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中国铁塑水瓶行业发展环境</w:t>
      </w:r>
      <w:r>
        <w:rPr>
          <w:rFonts w:hint="eastAsia"/>
        </w:rPr>
        <w:br/>
      </w:r>
      <w:r>
        <w:rPr>
          <w:rFonts w:hint="eastAsia"/>
        </w:rPr>
        <w:t>　　第一节 铁塑水瓶行业及属性分析</w:t>
      </w:r>
      <w:r>
        <w:rPr>
          <w:rFonts w:hint="eastAsia"/>
        </w:rPr>
        <w:br/>
      </w:r>
      <w:r>
        <w:rPr>
          <w:rFonts w:hint="eastAsia"/>
        </w:rPr>
        <w:t>　　　　一、铁塑水瓶行业定义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四、铁塑水瓶行业周期属性</w:t>
      </w:r>
      <w:r>
        <w:rPr>
          <w:rFonts w:hint="eastAsia"/>
        </w:rPr>
        <w:br/>
      </w:r>
      <w:r>
        <w:rPr>
          <w:rFonts w:hint="eastAsia"/>
        </w:rPr>
        <w:t>　　第二节 铁塑水瓶行业经济发展环境</w:t>
      </w:r>
      <w:r>
        <w:rPr>
          <w:rFonts w:hint="eastAsia"/>
        </w:rPr>
        <w:br/>
      </w:r>
      <w:r>
        <w:rPr>
          <w:rFonts w:hint="eastAsia"/>
        </w:rPr>
        <w:t>　　第三节 铁塑水瓶行业政策发展环境</w:t>
      </w:r>
      <w:r>
        <w:rPr>
          <w:rFonts w:hint="eastAsia"/>
        </w:rPr>
        <w:br/>
      </w:r>
      <w:r>
        <w:rPr>
          <w:rFonts w:hint="eastAsia"/>
        </w:rPr>
        <w:t>　　第四节 铁塑水瓶行业社会发展环境</w:t>
      </w:r>
      <w:r>
        <w:rPr>
          <w:rFonts w:hint="eastAsia"/>
        </w:rPr>
        <w:br/>
      </w:r>
      <w:r>
        <w:rPr>
          <w:rFonts w:hint="eastAsia"/>
        </w:rPr>
        <w:t>　　第五节 铁塑水瓶投融资发展环境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2025-2026年铁塑水瓶行业技术发展现状及趋势分析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铁塑水瓶行业技术发展现状分析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国内外铁塑水瓶行业技术差异与原因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铁塑水瓶行业技术发展方向、趋势预测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提升铁塑水瓶行业技术能力策略建议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中国铁塑水瓶行业供给与需求情况分析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2020-2025年中国铁塑水瓶行业总体规模</w:t>
      </w:r>
      <w:r>
        <w:rPr>
          <w:rFonts w:hint="eastAsia"/>
        </w:rPr>
        <w:br/>
      </w:r>
      <w:r>
        <w:rPr>
          <w:rFonts w:hint="eastAsia"/>
        </w:rPr>
        <w:t>　　第二节 中国铁塑水瓶行业盈利情况分析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中国铁塑水瓶行业产量情况分析与预测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一、2020-2025年铁塑水瓶行业产量统计分析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二、2026年铁塑水瓶行业产量特点分析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三、2026-2032年中国铁塑水瓶行业产量预测分析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中国铁塑水瓶行业需求概况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一、2020-2025年中国铁塑水瓶行业需求情况分析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二、2026年中国铁塑水瓶行业市场需求特点分析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三、2026-2032年中国铁塑水瓶市场需求预测分析分析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铁塑水瓶产业供需平衡状况分析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2020-2025年中国铁塑水瓶行业重点地区调研分析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一、中国铁塑水瓶行业重点区域市场结构调研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三、**地区铁塑水瓶市场调研分析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四、**地区铁塑水瓶市场调研分析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五、**地区铁塑水瓶市场调研分析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六、**地区铁塑水瓶市场调研分析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中国铁塑水瓶行业进出口情况分析预测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2020-2025年中国铁塑水瓶行业进出口情况分析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一、2020-2025年中国铁塑水瓶行业进口分析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二、2020-2025年中国铁塑水瓶行业出口分析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2026-2032年中国铁塑水瓶行业进出口情况预测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一、2026-2032年中国铁塑水瓶行业进口预测分析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二、2026-2032年中国铁塑水瓶行业出口预测分析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影响铁塑水瓶行业进出口变化的主要原因分析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铁塑水瓶行业上、下游市场分析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铁塑水瓶行业上游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铁塑水瓶行业下游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铁塑水瓶行业重点企业发展调研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铁塑水瓶重点企业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二、铁塑水瓶企业经营情况分析</w:t>
      </w:r>
      <w:r>
        <w:rPr>
          <w:rFonts w:hint="eastAsia"/>
        </w:rPr>
        <w:br/>
      </w:r>
      <w:r>
        <w:rPr>
          <w:rFonts w:hint="eastAsia"/>
        </w:rPr>
        <w:t>　　　　三、铁塑水瓶企业发展规划及前景展望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铁塑水瓶行业企业经营策略研究分析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铁塑水瓶企业多样化经营策略分析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一、铁塑水瓶企业多样化经营情况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二、现行铁塑水瓶行业多样化经营的方向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大型铁塑水瓶企业集团未来发展策略分析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对中小铁塑水瓶企业生产经营的建议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铁塑水瓶行业发展前景与市场趋势分析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我国铁塑水瓶行业前景与机遇分析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一、我国铁塑水瓶行业发展前景</w:t>
      </w:r>
      <w:r>
        <w:rPr>
          <w:rFonts w:hint="eastAsia"/>
        </w:rPr>
        <w:br/>
      </w:r>
      <w:r>
        <w:rPr>
          <w:rFonts w:hint="eastAsia"/>
        </w:rPr>
        <w:t>　　　　二、我国铁塑水瓶发展机遇分析</w:t>
      </w:r>
      <w:r>
        <w:rPr>
          <w:rFonts w:hint="eastAsia"/>
        </w:rPr>
        <w:br/>
      </w:r>
      <w:r>
        <w:rPr>
          <w:rFonts w:hint="eastAsia"/>
        </w:rPr>
        <w:t>　　　　三、2026年铁塑水瓶的发展机遇分析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四、新冠疫情对铁塑水瓶行业的影响分析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2026-2032年中国铁塑水瓶市场趋势分析</w:t>
      </w:r>
      <w:r>
        <w:rPr>
          <w:rFonts w:hint="eastAsia"/>
        </w:rPr>
        <w:br/>
      </w:r>
      <w:r>
        <w:rPr>
          <w:rFonts w:hint="eastAsia"/>
        </w:rPr>
        <w:t>　　　　一、铁塑水瓶市场趋势总结</w:t>
      </w:r>
      <w:r>
        <w:rPr>
          <w:rFonts w:hint="eastAsia"/>
        </w:rPr>
        <w:br/>
      </w:r>
      <w:r>
        <w:rPr>
          <w:rFonts w:hint="eastAsia"/>
        </w:rPr>
        <w:t>　　　　二、铁塑水瓶发展趋势分析</w:t>
      </w:r>
      <w:r>
        <w:rPr>
          <w:rFonts w:hint="eastAsia"/>
        </w:rPr>
        <w:br/>
      </w:r>
      <w:r>
        <w:rPr>
          <w:rFonts w:hint="eastAsia"/>
        </w:rPr>
        <w:t>　　　　三、铁塑水瓶市场发展空间</w:t>
      </w:r>
      <w:r>
        <w:rPr>
          <w:rFonts w:hint="eastAsia"/>
        </w:rPr>
        <w:br/>
      </w:r>
      <w:r>
        <w:rPr>
          <w:rFonts w:hint="eastAsia"/>
        </w:rPr>
        <w:t>　　　　四、铁塑水瓶产业政策趋向</w:t>
      </w:r>
      <w:r>
        <w:rPr>
          <w:rFonts w:hint="eastAsia"/>
        </w:rPr>
        <w:br/>
      </w:r>
      <w:r>
        <w:rPr>
          <w:rFonts w:hint="eastAsia"/>
        </w:rPr>
        <w:t>　　　　五、铁塑水瓶技术革新趋势</w:t>
      </w:r>
      <w:r>
        <w:rPr>
          <w:rFonts w:hint="eastAsia"/>
        </w:rPr>
        <w:br/>
      </w:r>
      <w:r>
        <w:rPr>
          <w:rFonts w:hint="eastAsia"/>
        </w:rPr>
        <w:t>　　　　六、铁塑水瓶价格走势分析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七、国际环境对铁塑水瓶行业的影响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铁塑水瓶行业投资效益及风险分析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铁塑水瓶行业投资效益分析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一、2026年铁塑水瓶行业投资状况分析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二、2026年铁塑水瓶行业投资效益分析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三、2026年铁塑水瓶行业投资趋势预测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四、2026年铁塑水瓶行业投资方向</w:t>
      </w:r>
      <w:r>
        <w:rPr>
          <w:rFonts w:hint="eastAsia"/>
        </w:rPr>
        <w:br/>
      </w:r>
      <w:r>
        <w:rPr>
          <w:rFonts w:hint="eastAsia"/>
        </w:rPr>
        <w:t>　　　　五、2026年铁塑水瓶行业投资建议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2026-2032年铁塑水瓶行业投资风险及控制策略分析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一、铁塑水瓶市场风险及控制策略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二、铁塑水瓶行业政策风险及控制策略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三、铁塑水瓶经营风险及控制策略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四、铁塑水瓶同业竞争风险及控制策略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五、铁塑水瓶行业其他风险及控制策略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铁塑水瓶市场预测及项目投资建议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中国铁塑水瓶行业生产、营销企业投资运作模式分析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铁塑水瓶行业外销与内销优势分析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2026-2032年中国铁塑水瓶行业市场规模及增长趋势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2026-2032年中国铁塑水瓶行业投资规模预测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2026-2032年铁塑水瓶行业市场盈利预测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中.智林.：铁塑水瓶行业项目投资建议</w:t>
      </w:r>
      <w:r>
        <w:rPr>
          <w:rFonts w:hint="eastAsia"/>
        </w:rPr>
        <w:br/>
      </w:r>
      <w:r>
        <w:rPr>
          <w:rFonts w:hint="eastAsia"/>
        </w:rPr>
        <w:t>　　　　一、铁塑水瓶技术应用注意事项</w:t>
      </w:r>
      <w:r>
        <w:rPr>
          <w:rFonts w:hint="eastAsia"/>
        </w:rPr>
        <w:br/>
      </w:r>
      <w:r>
        <w:rPr>
          <w:rFonts w:hint="eastAsia"/>
        </w:rPr>
        <w:t>　　　　二、铁塑水瓶项目投资注意事项</w:t>
      </w:r>
      <w:r>
        <w:rPr>
          <w:rFonts w:hint="eastAsia"/>
        </w:rPr>
        <w:br/>
      </w:r>
      <w:r>
        <w:rPr>
          <w:rFonts w:hint="eastAsia"/>
        </w:rPr>
        <w:t>　　　　三、铁塑水瓶生产开发注意事项</w:t>
      </w:r>
      <w:r>
        <w:rPr>
          <w:rFonts w:hint="eastAsia"/>
        </w:rPr>
        <w:br/>
      </w:r>
      <w:r>
        <w:rPr>
          <w:rFonts w:hint="eastAsia"/>
        </w:rPr>
        <w:t>　　　　四、铁塑水瓶销售注意事项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铁塑水瓶行业历程</w:t>
      </w:r>
      <w:r>
        <w:rPr>
          <w:rFonts w:hint="eastAsia"/>
        </w:rPr>
        <w:br/>
      </w:r>
      <w:r>
        <w:rPr>
          <w:rFonts w:hint="eastAsia"/>
        </w:rPr>
        <w:t>　　图表 铁塑水瓶行业生命周期</w:t>
      </w:r>
      <w:r>
        <w:rPr>
          <w:rFonts w:hint="eastAsia"/>
        </w:rPr>
        <w:br/>
      </w:r>
      <w:r>
        <w:rPr>
          <w:rFonts w:hint="eastAsia"/>
        </w:rPr>
        <w:t>　　图表 铁塑水瓶行业产业链分析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2020-2025年铁塑水瓶行业市场容量分析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2020-2025年中国铁塑水瓶市场需求量及增速统计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2026年中国铁塑水瓶行业需求领域分布格局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2020-2025年中国铁塑水瓶进口数量分析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2020-2025年中国铁塑水瓶进口金额分析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2020-2025年中国铁塑水瓶出口数量分析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2020-2025年中国铁塑水瓶出口金额分析</w:t>
      </w:r>
      <w:r>
        <w:rPr>
          <w:rFonts w:hint="eastAsia"/>
        </w:rPr>
        <w:br/>
      </w:r>
      <w:r>
        <w:rPr>
          <w:rFonts w:hint="eastAsia"/>
        </w:rPr>
        <w:t>　　图表 2026年中国铁塑水瓶进口国家及地区分析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2026年中国铁塑水瓶出口国家及地区分析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2020-2025年中国铁塑水瓶行业企业平均规模情况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铁塑水瓶重点企业（一）基本信息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铁塑水瓶重点企业（三）经营情况分析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铁塑水瓶重点企业（三）主要经济指标情况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铁塑水瓶重点企业（三）成长能力情况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2026-2032年中国铁塑水瓶行业产能预测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2026-2032年中国铁塑水瓶行业产量预测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2026-2032年中国铁塑水瓶市场需求量预测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2026-2032年中国铁塑水瓶行业供需平衡预测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2026-2032年中国铁塑水瓶行业市场容量预测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2026-2032年中国铁塑水瓶行业市场规模预测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2026年中国铁塑水瓶市场前景分析</w:t>
      </w:r>
      <w:r>
        <w:rPr>
          <w:rFonts w:hint="eastAsia"/>
        </w:rPr>
        <w:br/>
      </w:r>
      <w:r>
        <w:rPr>
          <w:rFonts w:hint="eastAsia"/>
        </w:rPr>
        <w:t>　　图表 2026年中国铁塑水瓶发展趋势预测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a4ae06084e36" w:history="1">
        <w:r>
          <w:rPr>
            <w:rStyle w:val="Hyperlink"/>
          </w:rPr>
          <w:t>2026-2032年中国铁塑水瓶市场剖析及未来趋势分析报告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a4ae06084e36" w:history="1">
        <w:r>
          <w:rPr>
            <w:rStyle w:val="Hyperlink"/>
          </w:rPr>
          <w:t>https://www.20087.com/3/85/TieSuShuiPingShiChangFenXiBaoGao.html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热点：铁塑管是什么材料、塑料铁碗里面有水怎么办、塑铁、塑料水瓶子、水瓶用什么材质的比较好、塑料水瓶的8种新用途、水瓶材料最好的是什么、塑料水瓶是什么材料、什么材质的塑料瓶能装热水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e165fee1240db" w:history="1">
      <w:r>
        <w:rPr>
          <w:rStyle w:val="Hyperlink"/>
        </w:rPr>
        <w:t>2026-2032年中国铁塑水瓶市场剖析及未来趋势分析报告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ieSuShuiPingShiChangFenXiBaoGao.html" TargetMode="External" Id="R4be6a4ae060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ieSuShuiPingShiChangFenXiBaoGao.html" TargetMode="External" Id="Rab2e165fee12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2025-11-15T04:09:00Z</dcterms:created>
  <dcterms:modified xsi:type="dcterms:W3CDTF">2025-11-15T05:09:00Z</dcterms:modified>
  <dc:subject>2026-2032年中国铁塑水瓶市场剖析及未来趋势分析报告</dc:subject>
  <dc:title>2026-2032年中国铁塑水瓶市场剖析及未来趋势分析报告</dc:title>
  <cp:keywords>2026-2032年中国铁塑水瓶市场剖析及未来趋势分析报告</cp:keywords>
  <dc:description>2026-2032年中国铁塑水瓶市场剖析及未来趋势分析报告</dc:description>
</cp:coreProperties>
</file>