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9b26f71854206" w:history="1">
              <w:r>
                <w:rPr>
                  <w:rStyle w:val="Hyperlink"/>
                </w:rPr>
                <w:t>2025-2031年中国山地自行车轮行业现状分析与前景趋势报告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9b26f71854206" w:history="1">
              <w:r>
                <w:rPr>
                  <w:rStyle w:val="Hyperlink"/>
                </w:rPr>
                <w:t>2025-2031年中国山地自行车轮行业现状分析与前景趋势报告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9b26f71854206" w:history="1">
                <w:r>
                  <w:rPr>
                    <w:rStyle w:val="Hyperlink"/>
                  </w:rPr>
                  <w:t>https://www.20087.com/5/55/ShanDiZiXingCheLunDeXianZhuangYuQianJing.html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自行车轮是一种用于户外运动和个人健身的关键产品，近年来随着消费者对健康生活方式的需求增长和技术进步，市场需求持续增长。目前，山地自行车轮不仅在耐用性和抓地力方面实现了优化，还在设计上更加注重个性化和操作简便性。此外，随着新材料技术的应用，山地自行车轮的性能得到了进一步提升，如提高了轻量化和降低了维护成本。</w:t>
      </w:r>
      <w:r>
        <w:rPr>
          <w:rFonts w:hint="eastAsia"/>
        </w:rPr>
        <w:br/>
      </w:r>
      <w:r>
        <w:rPr>
          <w:rFonts w:hint="eastAsia"/>
        </w:rPr>
        <w:t>　　未来，山地自行车轮市场将朝着更加高效和个性化的方向发展。一方面，随着消费者对健康生活方式的要求提高，山地自行车轮将更加注重提高耐用性和抓地力，以适应不同应用场景的需求。另一方面，为了提高个性化程度和操作简便性，山地自行车轮的设计将更加注重集成更多智能化功能，如自动调节、远程监控等。此外，随着新材料技术的进步，山地自行车轮将探索更多新型应用领域，如智能健身设备系统集成、特殊用途户外运动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9b26f71854206" w:history="1">
        <w:r>
          <w:rPr>
            <w:rStyle w:val="Hyperlink"/>
          </w:rPr>
          <w:t>2025-2031年中国山地自行车轮行业现状分析与前景趋势报告</w:t>
        </w:r>
      </w:hyperlink>
      <w:r>
        <w:rPr>
          <w:rFonts w:hint="eastAsia"/>
        </w:rPr>
        <w:t>》通过整合国家统计局、发改委及相关协会等的数据，从山地自行车轮市场规模、重点企业、产业链、竞争格局及价格动态等多角度，对山地自行车轮行业进行了系统分析。报告内容严谨、数据翔实，辅以丰富图表，帮助山地自行车轮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山地自行车轮行业相关概述</w:t>
      </w:r>
      <w:r>
        <w:rPr>
          <w:rFonts w:hint="eastAsia"/>
        </w:rPr>
        <w:br/>
      </w:r>
      <w:r>
        <w:rPr>
          <w:rFonts w:hint="eastAsia"/>
        </w:rPr>
        <w:t>　　　　一、山地自行车轮行业定义及特点</w:t>
      </w:r>
      <w:r>
        <w:rPr>
          <w:rFonts w:hint="eastAsia"/>
        </w:rPr>
        <w:br/>
      </w:r>
      <w:r>
        <w:rPr>
          <w:rFonts w:hint="eastAsia"/>
        </w:rPr>
        <w:t>　　　　　　1、山地自行车轮行业定义</w:t>
      </w:r>
      <w:r>
        <w:rPr>
          <w:rFonts w:hint="eastAsia"/>
        </w:rPr>
        <w:br/>
      </w:r>
      <w:r>
        <w:rPr>
          <w:rFonts w:hint="eastAsia"/>
        </w:rPr>
        <w:t>　　　　　　2、山地自行车轮行业特点</w:t>
      </w:r>
      <w:r>
        <w:rPr>
          <w:rFonts w:hint="eastAsia"/>
        </w:rPr>
        <w:br/>
      </w:r>
      <w:r>
        <w:rPr>
          <w:rFonts w:hint="eastAsia"/>
        </w:rPr>
        <w:t>　　　　二、山地自行车轮行业经营模式分析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1、山地自行车轮生产模式</w:t>
      </w:r>
      <w:r>
        <w:rPr>
          <w:rFonts w:hint="eastAsia"/>
        </w:rPr>
        <w:br/>
      </w:r>
      <w:r>
        <w:rPr>
          <w:rFonts w:hint="eastAsia"/>
        </w:rPr>
        <w:t>　　　　　　2、山地自行车轮采购模式</w:t>
      </w:r>
      <w:r>
        <w:rPr>
          <w:rFonts w:hint="eastAsia"/>
        </w:rPr>
        <w:br/>
      </w:r>
      <w:r>
        <w:rPr>
          <w:rFonts w:hint="eastAsia"/>
        </w:rPr>
        <w:t>　　　　　　3、山地自行车轮销售模式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2024-2025年全球山地自行车轮行业市场运行形势分析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2024-2025年全球山地自行车轮行业发展概况</w:t>
      </w:r>
      <w:r>
        <w:rPr>
          <w:rFonts w:hint="eastAsia"/>
        </w:rPr>
        <w:br/>
      </w:r>
      <w:r>
        <w:rPr>
          <w:rFonts w:hint="eastAsia"/>
        </w:rPr>
        <w:t>　　第二节 全球山地自行车轮行业发展走势</w:t>
      </w:r>
      <w:r>
        <w:rPr>
          <w:rFonts w:hint="eastAsia"/>
        </w:rPr>
        <w:br/>
      </w:r>
      <w:r>
        <w:rPr>
          <w:rFonts w:hint="eastAsia"/>
        </w:rPr>
        <w:t>　　　　一、全球山地自行车轮行业市场分布情况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二、全球山地自行车轮行业发展趋势分析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全球山地自行车轮行业重点国家和区域分析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2024-2025年中国山地自行车轮行业发展环境分析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山地自行车轮政策环境分析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山地自行车轮技术环境分析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2024-2025年山地自行车轮行业技术发展现状及趋势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当前我国山地自行车轮技术发展现状</w:t>
      </w:r>
      <w:r>
        <w:rPr>
          <w:rFonts w:hint="eastAsia"/>
        </w:rPr>
        <w:br/>
      </w:r>
      <w:r>
        <w:rPr>
          <w:rFonts w:hint="eastAsia"/>
        </w:rPr>
        <w:t>　　第二节 中外山地自行车轮技术差距及产生差距的主要原因分析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提高我国山地自行车轮技术的对策</w:t>
      </w:r>
      <w:r>
        <w:rPr>
          <w:rFonts w:hint="eastAsia"/>
        </w:rPr>
        <w:br/>
      </w:r>
      <w:r>
        <w:rPr>
          <w:rFonts w:hint="eastAsia"/>
        </w:rPr>
        <w:t>　　第四节 我国山地自行车轮研发、设计发展趋势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2024-2025年中国山地自行车轮行业市场供需状况分析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中国山地自行车轮行业市场规模情况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中国山地自行车轮行业盈利情况分析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中国山地自行车轮行业市场需求状况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一、2019-2024年山地自行车轮行业市场需求情况</w:t>
      </w:r>
      <w:r>
        <w:rPr>
          <w:rFonts w:hint="eastAsia"/>
        </w:rPr>
        <w:br/>
      </w:r>
      <w:r>
        <w:rPr>
          <w:rFonts w:hint="eastAsia"/>
        </w:rPr>
        <w:t>　　　　二、山地自行车轮行业市场需求特点分析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三、2025-2031年山地自行车轮行业市场需求预测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中国山地自行车轮行业市场供给状况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一、2019-2024年山地自行车轮行业市场供给情况</w:t>
      </w:r>
      <w:r>
        <w:rPr>
          <w:rFonts w:hint="eastAsia"/>
        </w:rPr>
        <w:br/>
      </w:r>
      <w:r>
        <w:rPr>
          <w:rFonts w:hint="eastAsia"/>
        </w:rPr>
        <w:t>　　　　二、山地自行车轮行业市场供给特点分析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三、2025-2031年山地自行车轮行业市场供给预测</w:t>
      </w:r>
      <w:r>
        <w:rPr>
          <w:rFonts w:hint="eastAsia"/>
        </w:rPr>
        <w:br/>
      </w:r>
      <w:r>
        <w:rPr>
          <w:rFonts w:hint="eastAsia"/>
        </w:rPr>
        <w:t>　　第五节 山地自行车轮行业市场供需平衡状况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中国山地自行车轮行业进出口情况分析预测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2019-2024年中国山地自行车轮行业进出口情况分析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一、2019-2024年中国山地自行车轮行业进口分析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二、2019-2024年中国山地自行车轮行业出口分析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2025-2031年中国山地自行车轮行业进出口情况预测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一、2025-2031年中国山地自行车轮行业进口预测分析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二、2025-2031年中国山地自行车轮行业出口预测分析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影响山地自行车轮行业进出口变化的主要原因分析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2019-2024年中国山地自行车轮行业重点地区调研分析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一、中国山地自行车轮行业重点区域市场结构调研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二、**地区山地自行车轮市场调研分析</w:t>
      </w:r>
      <w:r>
        <w:rPr>
          <w:rFonts w:hint="eastAsia"/>
        </w:rPr>
        <w:br/>
      </w:r>
      <w:r>
        <w:rPr>
          <w:rFonts w:hint="eastAsia"/>
        </w:rPr>
        <w:t>　　　　三、**地区山地自行车轮市场调研分析</w:t>
      </w:r>
      <w:r>
        <w:rPr>
          <w:rFonts w:hint="eastAsia"/>
        </w:rPr>
        <w:br/>
      </w:r>
      <w:r>
        <w:rPr>
          <w:rFonts w:hint="eastAsia"/>
        </w:rPr>
        <w:t>　　　　四、**地区山地自行车轮市场调研分析</w:t>
      </w:r>
      <w:r>
        <w:rPr>
          <w:rFonts w:hint="eastAsia"/>
        </w:rPr>
        <w:br/>
      </w:r>
      <w:r>
        <w:rPr>
          <w:rFonts w:hint="eastAsia"/>
        </w:rPr>
        <w:t>　　　　五、**地区山地自行车轮市场调研分析</w:t>
      </w:r>
      <w:r>
        <w:rPr>
          <w:rFonts w:hint="eastAsia"/>
        </w:rPr>
        <w:br/>
      </w:r>
      <w:r>
        <w:rPr>
          <w:rFonts w:hint="eastAsia"/>
        </w:rPr>
        <w:t>　　　　六、**地区山地自行车轮市场调研分析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山地自行车轮行业细分产品市场调研分析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中国山地自行车轮行业市场行情分析预测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山地自行车轮价格影响因素分析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2019-2024年中国山地自行车轮市场价格趋向分析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2025-2031年中国山地自行车轮市场价格趋向预测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山地自行车轮行业上、下游市场分析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山地自行车轮行业上游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山地自行车轮行业下游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山地自行车轮行业竞争格局分析</w:t>
      </w:r>
      <w:r>
        <w:rPr>
          <w:rFonts w:hint="eastAsia"/>
        </w:rPr>
        <w:br/>
      </w:r>
      <w:r>
        <w:rPr>
          <w:rFonts w:hint="eastAsia"/>
        </w:rPr>
        <w:t>　　第一节 山地自行车轮行业集中度分析</w:t>
      </w:r>
      <w:r>
        <w:rPr>
          <w:rFonts w:hint="eastAsia"/>
        </w:rPr>
        <w:br/>
      </w:r>
      <w:r>
        <w:rPr>
          <w:rFonts w:hint="eastAsia"/>
        </w:rPr>
        <w:t>　　　　一、山地自行车轮市场集中度分析</w:t>
      </w:r>
      <w:r>
        <w:rPr>
          <w:rFonts w:hint="eastAsia"/>
        </w:rPr>
        <w:br/>
      </w:r>
      <w:r>
        <w:rPr>
          <w:rFonts w:hint="eastAsia"/>
        </w:rPr>
        <w:t>　　　　二、山地自行车轮企业集中度分析</w:t>
      </w:r>
      <w:r>
        <w:rPr>
          <w:rFonts w:hint="eastAsia"/>
        </w:rPr>
        <w:br/>
      </w:r>
      <w:r>
        <w:rPr>
          <w:rFonts w:hint="eastAsia"/>
        </w:rPr>
        <w:t>　　　　三、山地自行车轮区域集中度分析</w:t>
      </w:r>
      <w:r>
        <w:rPr>
          <w:rFonts w:hint="eastAsia"/>
        </w:rPr>
        <w:br/>
      </w:r>
      <w:r>
        <w:rPr>
          <w:rFonts w:hint="eastAsia"/>
        </w:rPr>
        <w:t>　　第二节 山地自行车轮行业竞争格局分析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一、2025年山地自行车轮行业竞争分析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二、2025年中外山地自行车轮产品竞争分析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三、2019-2024年中国山地自行车轮市场竞争分析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四、2025-2031年国内主要山地自行车轮企业动向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山地自行车轮行业重点企业发展调研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山地自行车轮重点企业（一）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山地自行车轮重点企业（二）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山地自行车轮重点企业（三）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山地自行车轮重点企业（四）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山地自行车轮重点企业（五）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山地自行车轮重点企业（六）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2024-2025年山地自行车轮企业发展策略分析</w:t>
      </w:r>
      <w:r>
        <w:rPr>
          <w:rFonts w:hint="eastAsia"/>
        </w:rPr>
        <w:br/>
      </w:r>
      <w:r>
        <w:rPr>
          <w:rFonts w:hint="eastAsia"/>
        </w:rPr>
        <w:t>　　第一节 山地自行车轮市场策略分析</w:t>
      </w:r>
      <w:r>
        <w:rPr>
          <w:rFonts w:hint="eastAsia"/>
        </w:rPr>
        <w:br/>
      </w:r>
      <w:r>
        <w:rPr>
          <w:rFonts w:hint="eastAsia"/>
        </w:rPr>
        <w:t>　　　　一、山地自行车轮价格策略分析</w:t>
      </w:r>
      <w:r>
        <w:rPr>
          <w:rFonts w:hint="eastAsia"/>
        </w:rPr>
        <w:br/>
      </w:r>
      <w:r>
        <w:rPr>
          <w:rFonts w:hint="eastAsia"/>
        </w:rPr>
        <w:t>　　　　二、山地自行车轮渠道策略分析</w:t>
      </w:r>
      <w:r>
        <w:rPr>
          <w:rFonts w:hint="eastAsia"/>
        </w:rPr>
        <w:br/>
      </w:r>
      <w:r>
        <w:rPr>
          <w:rFonts w:hint="eastAsia"/>
        </w:rPr>
        <w:t>　　第二节 山地自行车轮销售策略分析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提高山地自行车轮企业竞争力的策略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一、提高中国山地自行车轮企业核心竞争力的对策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二、山地自行车轮企业提升竞争力的主要方向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三、影响山地自行车轮企业核心竞争力的因素及提升途径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四、提高山地自行车轮企业竞争力的策略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对我国山地自行车轮品牌的战略思考</w:t>
      </w:r>
      <w:r>
        <w:rPr>
          <w:rFonts w:hint="eastAsia"/>
        </w:rPr>
        <w:br/>
      </w:r>
      <w:r>
        <w:rPr>
          <w:rFonts w:hint="eastAsia"/>
        </w:rPr>
        <w:t>　　　　一、山地自行车轮实施品牌战略的意义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二、山地自行车轮企业品牌的现状分析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三、我国山地自行车轮企业的品牌战略</w:t>
      </w:r>
      <w:r>
        <w:rPr>
          <w:rFonts w:hint="eastAsia"/>
        </w:rPr>
        <w:br/>
      </w:r>
      <w:r>
        <w:rPr>
          <w:rFonts w:hint="eastAsia"/>
        </w:rPr>
        <w:t>　　　　四、山地自行车轮品牌战略管理的策略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2024-2025年中国山地自行车轮行业营销策略分析</w:t>
      </w:r>
      <w:r>
        <w:rPr>
          <w:rFonts w:hint="eastAsia"/>
        </w:rPr>
        <w:br/>
      </w:r>
      <w:r>
        <w:rPr>
          <w:rFonts w:hint="eastAsia"/>
        </w:rPr>
        <w:t>　　第一节 山地自行车轮市场推广策略研究分析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一、做好山地自行车轮产品导入</w:t>
      </w:r>
      <w:r>
        <w:rPr>
          <w:rFonts w:hint="eastAsia"/>
        </w:rPr>
        <w:br/>
      </w:r>
      <w:r>
        <w:rPr>
          <w:rFonts w:hint="eastAsia"/>
        </w:rPr>
        <w:t>　　　　二、做好山地自行车轮产品组合和产品线决策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三、山地自行车轮行业城市市场推广策略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山地自行车轮行业渠道营销研究分析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一、山地自行车轮行业营销环境分析</w:t>
      </w:r>
      <w:r>
        <w:rPr>
          <w:rFonts w:hint="eastAsia"/>
        </w:rPr>
        <w:br/>
      </w:r>
      <w:r>
        <w:rPr>
          <w:rFonts w:hint="eastAsia"/>
        </w:rPr>
        <w:t>　　　　二、山地自行车轮行业现存的营销渠道分析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三、山地自行车轮行业终端市场营销管理策略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山地自行车轮行业营销战略研究分析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一、中国山地自行车轮行业有效整合营销策略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二、建立山地自行车轮行业厂商的双嬴模式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2025-2031年中国山地自行车轮行业前景与风险预测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2025年山地自行车轮市场前景分析</w:t>
      </w:r>
      <w:r>
        <w:rPr>
          <w:rFonts w:hint="eastAsia"/>
        </w:rPr>
        <w:br/>
      </w:r>
      <w:r>
        <w:rPr>
          <w:rFonts w:hint="eastAsia"/>
        </w:rPr>
        <w:t>　　第二节 2025年山地自行车轮发展趋势预测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2025-2031年中国山地自行车轮行业投资特性分析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一、2025-2031年中国山地自行车轮行业进入壁垒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二、2025-2031年中国山地自行车轮行业盈利模式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三、2025-2031年中国山地自行车轮行业盈利因素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2025-2031年中国山地自行车轮行业投资机会分析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一、2025-2031年中国山地自行车轮细分市场投资机会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二、2025-2031年中国山地自行车轮行业区域市场投资潜力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2025-2031年中国山地自行车轮行业投资风险分析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一、2025-2031年中国山地自行车轮行业市场竞争风险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二、2025-2031年中国山地自行车轮行业技术风险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三、2025-2031年中国山地自行车轮行业政策风险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四、2025-2031年中国山地自行车轮行业进入退出风险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2025-2031年中国山地自行车轮行业盈利模式与投资策略分析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国外山地自行车轮行业投资现状及经营模式分析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一、境外山地自行车轮行业成长情况调查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中国山地自行车轮行业商业模式探讨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中国山地自行车轮行业投资国际化发展战略分析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中国山地自行车轮行业投资策略分析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中国山地自行车轮行业资本运作战略选择方案研究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中^智林^中国山地自行车轮行业多元化经营战略的可行性分析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山地自行车轮行业历程</w:t>
      </w:r>
      <w:r>
        <w:rPr>
          <w:rFonts w:hint="eastAsia"/>
        </w:rPr>
        <w:br/>
      </w:r>
      <w:r>
        <w:rPr>
          <w:rFonts w:hint="eastAsia"/>
        </w:rPr>
        <w:t>　　图表 山地自行车轮行业生命周期</w:t>
      </w:r>
      <w:r>
        <w:rPr>
          <w:rFonts w:hint="eastAsia"/>
        </w:rPr>
        <w:br/>
      </w:r>
      <w:r>
        <w:rPr>
          <w:rFonts w:hint="eastAsia"/>
        </w:rPr>
        <w:t>　　图表 山地自行车轮行业产业链分析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2019-2024年中国山地自行车轮行业市场规模及增长情况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2019-2024年山地自行车轮行业市场容量分析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2019-2024年中国山地自行车轮行业产能统计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2019-2024年中国山地自行车轮行业产量及增长趋势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2019-2024年中国山地自行车轮市场需求量及增速统计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2024年中国山地自行车轮行业需求领域分布格局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2019-2024年中国山地自行车轮行业销售收入分析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2019-2024年中国山地自行车轮行业盈利情况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2019-2024年中国山地自行车轮行业利润总额统计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2019-2024年中国山地自行车轮进口数量分析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2019-2024年中国山地自行车轮进口金额分析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2019-2024年中国山地自行车轮出口数量分析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2019-2024年中国山地自行车轮出口金额分析</w:t>
      </w:r>
      <w:r>
        <w:rPr>
          <w:rFonts w:hint="eastAsia"/>
        </w:rPr>
        <w:br/>
      </w:r>
      <w:r>
        <w:rPr>
          <w:rFonts w:hint="eastAsia"/>
        </w:rPr>
        <w:t>　　图表 2024年中国山地自行车轮进口国家及地区分析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2024年中国山地自行车轮出口国家及地区分析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2019-2024年中国山地自行车轮行业企业数量情况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2019-2024年中国山地自行车轮行业企业平均规模情况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**地区山地自行车轮市场规模及增长情况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**地区山地自行车轮行业市场需求情况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**地区山地自行车轮市场规模及增长情况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**地区山地自行车轮行业市场需求情况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**地区山地自行车轮市场规模及增长情况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**地区山地自行车轮行业市场需求情况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**地区山地自行车轮市场规模及增长情况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**地区山地自行车轮行业市场需求情况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山地自行车轮重点企业（一）基本信息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山地自行车轮重点企业（一）经营情况分析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山地自行车轮重点企业（一）主要经济指标情况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山地自行车轮重点企业（一）盈利能力情况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山地自行车轮重点企业（一）偿债能力情况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山地自行车轮重点企业（一）运营能力情况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山地自行车轮重点企业（一）成长能力情况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山地自行车轮重点企业（二）基本信息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山地自行车轮重点企业（二）经营情况分析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山地自行车轮重点企业（二）主要经济指标情况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山地自行车轮重点企业（二）盈利能力情况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山地自行车轮重点企业（二）偿债能力情况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山地自行车轮重点企业（二）运营能力情况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山地自行车轮重点企业（二）成长能力情况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山地自行车轮企业信息</w:t>
      </w:r>
      <w:r>
        <w:rPr>
          <w:rFonts w:hint="eastAsia"/>
        </w:rPr>
        <w:br/>
      </w:r>
      <w:r>
        <w:rPr>
          <w:rFonts w:hint="eastAsia"/>
        </w:rPr>
        <w:t>　　图表 山地自行车轮企业经营情况分析</w:t>
      </w:r>
      <w:r>
        <w:rPr>
          <w:rFonts w:hint="eastAsia"/>
        </w:rPr>
        <w:br/>
      </w:r>
      <w:r>
        <w:rPr>
          <w:rFonts w:hint="eastAsia"/>
        </w:rPr>
        <w:t>　　图表 山地自行车轮重点企业（三）主要经济指标情况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山地自行车轮重点企业（三）盈利能力情况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山地自行车轮重点企业（三）偿债能力情况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山地自行车轮重点企业（三）运营能力情况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山地自行车轮重点企业（三）成长能力情况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2025-2031年中国山地自行车轮行业产能预测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2025-2031年中国山地自行车轮行业产量预测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2025-2031年中国山地自行车轮市场需求量预测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2025-2031年中国山地自行车轮行业供需平衡预测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2025-2031年中国山地自行车轮行业市场容量预测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2025-2031年中国山地自行车轮行业市场规模预测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2025-2031年中国山地自行车轮市场前景分析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2025-2031年中国山地自行车轮发展趋势预测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9b26f71854206" w:history="1">
        <w:r>
          <w:rPr>
            <w:rStyle w:val="Hyperlink"/>
          </w:rPr>
          <w:t>2025-2031年中国山地自行车轮行业现状分析与前景趋势报告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9b26f71854206" w:history="1">
        <w:r>
          <w:rPr>
            <w:rStyle w:val="Hyperlink"/>
          </w:rPr>
          <w:t>https://www.20087.com/5/55/ShanDiZiXingCheLunDeXianZhuangYuQianJing.html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地自行车轮胎规格、山地自行车轮胎气压多少合适、现在自行车为什么能跑的比以前快、山地自行车轮胎更换视频教程、自行车轮、山地自行车轮胎规格、一个轮自行车、山地自行车轮胎气压、山地车后拨导轮歪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4f9f2e90e4e9f" w:history="1">
      <w:r>
        <w:rPr>
          <w:rStyle w:val="Hyperlink"/>
        </w:rPr>
        <w:t>2025-2031年中国山地自行车轮行业现状分析与前景趋势报告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ShanDiZiXingCheLunDeXianZhuangYuQianJing.html" TargetMode="External" Id="R4709b26f7185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ShanDiZiXingCheLunDeXianZhuangYuQianJing.html" TargetMode="External" Id="R0084f9f2e90e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2024-10-09T23:49:00Z</dcterms:created>
  <dcterms:modified xsi:type="dcterms:W3CDTF">2024-10-10T00:49:00Z</dcterms:modified>
  <dc:subject>2025-2031年中国山地自行车轮行业现状分析与前景趋势报告</dc:subject>
  <dc:title>2025-2031年中国山地自行车轮行业现状分析与前景趋势报告</dc:title>
  <cp:keywords>2025-2031年中国山地自行车轮行业现状分析与前景趋势报告</cp:keywords>
  <dc:description>2025-2031年中国山地自行车轮行业现状分析与前景趋势报告</dc:description>
</cp:coreProperties>
</file>