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9f04742074dee" w:history="1">
              <w:r>
                <w:rPr>
                  <w:rStyle w:val="Hyperlink"/>
                </w:rPr>
                <w:t>2025-2030年全球与中国洗衣机专用地漏行业分析及发展前景报告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9f04742074dee" w:history="1">
              <w:r>
                <w:rPr>
                  <w:rStyle w:val="Hyperlink"/>
                </w:rPr>
                <w:t>2025-2030年全球与中国洗衣机专用地漏行业分析及发展前景报告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9f04742074dee" w:history="1">
                <w:r>
                  <w:rPr>
                    <w:rStyle w:val="Hyperlink"/>
                  </w:rPr>
                  <w:t>https://www.20087.com/5/15/XiYiJiZhuanYongDiLouShiChangQianJingFenXi.html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专用地漏是家庭及商用洗衣房中不可或缺的排水设施，其设计旨在确保洗衣机排出的水能够迅速且顺畅地排入下水管道，同时防止异味和污水回流。目前，洗衣机专用地漏采用了多种创新技术来提升性能。例如，防臭芯结构可以有效阻止下水管内的气体上涌；而大口径、深水封的设计则增强了排水能力，减少了堵塞的风险。此外，一些高端产品还配备了过滤网，能够拦截较大杂质，保护排水系统免受损害。随着智能家居概念的普及，部分地漏开始集成智能感应装置，能够在检测到水流时自动开启或关闭，进一步提高了使用的便捷性和卫生条件。</w:t>
      </w:r>
      <w:r>
        <w:rPr>
          <w:rFonts w:hint="eastAsia"/>
        </w:rPr>
        <w:br/>
      </w:r>
      <w:r>
        <w:rPr>
          <w:rFonts w:hint="eastAsia"/>
        </w:rPr>
        <w:t>　　未来，洗衣机专用地漏的技术发展方向将更加注重环保节能与智能化管理。一方面，材料科学的进步为开发新型环保型地漏提供了可能。例如，采用可降解塑料或再生材料制造的地漏不仅符合可持续发展的理念，还能减少资源浪费。另一方面，物联网（IoT）技术和传感器的应用将成为趋势。智能地漏可以通过内置传感器实时监测水质、流量等参数，并通过无线网络将数据传输给用户终端，帮助及时发现并解决潜在问题。此外，随着消费者对健康生活的重视程度不断提高，具备杀菌消毒功能的地漏也将受到更多关注，成为推动产品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9f04742074dee" w:history="1">
        <w:r>
          <w:rPr>
            <w:rStyle w:val="Hyperlink"/>
          </w:rPr>
          <w:t>2025-2030年全球与中国洗衣机专用地漏行业分析及发展前景报告</w:t>
        </w:r>
      </w:hyperlink>
      <w:r>
        <w:rPr>
          <w:rFonts w:hint="eastAsia"/>
        </w:rPr>
        <w:t>》基于国家统计局、发改委及洗衣机专用地漏相关行业协会的数据，全面研究了洗衣机专用地漏行业的产业链、市场规模与需求、价格体系及现状。洗衣机专用地漏报告对洗衣机专用地漏市场前景、发展趋势进行了科学预测，同时聚焦洗衣机专用地漏重点企业，深入剖析了洗衣机专用地漏行业竞争格局、市场集中度及品牌影响力。此外，洗衣机专用地漏报告还进一步细分了市场，为战略投资者、银行信贷部门等提供了关于洗衣机专用地漏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洗衣机专用地漏市场概述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按照不同产品类型，洗衣机专用地漏主要可以分为如下几个类别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全球不同产品类型洗衣机专用地漏销售额增长趋势2019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点式地漏</w:t>
      </w:r>
      <w:r>
        <w:rPr>
          <w:rFonts w:hint="eastAsia"/>
        </w:rPr>
        <w:br/>
      </w:r>
      <w:r>
        <w:rPr>
          <w:rFonts w:hint="eastAsia"/>
        </w:rPr>
        <w:t>　　　　1.2.3 线性地漏</w:t>
      </w:r>
      <w:r>
        <w:rPr>
          <w:rFonts w:hint="eastAsia"/>
        </w:rPr>
        <w:br/>
      </w:r>
      <w:r>
        <w:rPr>
          <w:rFonts w:hint="eastAsia"/>
        </w:rPr>
        <w:t>　　1.3 从不同应用，洗衣机专用地漏主要包括如下几个方面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全球不同应用洗衣机专用地漏销售额增长趋势2019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1.4 洗衣机专用地漏行业背景、发展历史、现状及趋势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洗衣机专用地漏行业目前现状分析</w:t>
      </w:r>
      <w:r>
        <w:rPr>
          <w:rFonts w:hint="eastAsia"/>
        </w:rPr>
        <w:br/>
      </w:r>
      <w:r>
        <w:rPr>
          <w:rFonts w:hint="eastAsia"/>
        </w:rPr>
        <w:t>　　　　1.4.2 洗衣机专用地漏发展趋势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全球洗衣机专用地漏总体规模分析</w:t>
      </w:r>
      <w:r>
        <w:rPr>
          <w:rFonts w:hint="eastAsia"/>
        </w:rPr>
        <w:br/>
      </w:r>
      <w:r>
        <w:rPr>
          <w:rFonts w:hint="eastAsia"/>
        </w:rPr>
        <w:t>　　2.1 全球洗衣机专用地漏供需现状及预测（2019-2030）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全球洗衣机专用地漏产能、产量、产能利用率及发展趋势（2019-2030）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全球洗衣机专用地漏产量、需求量及发展趋势（2019-2030）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全球主要地区洗衣机专用地漏产量及发展趋势（2019-2030）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全球主要地区洗衣机专用地漏产量（2019-2024）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全球主要地区洗衣机专用地漏产量（2025-2030）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全球主要地区洗衣机专用地漏产量市场份额（2019-2030）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中国洗衣机专用地漏供需现状及预测（2019-2030）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中国洗衣机专用地漏产能、产量、产能利用率及发展趋势（2019-2030）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中国洗衣机专用地漏产量、市场需求量及发展趋势（2019-2030）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全球洗衣机专用地漏销量及销售额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全球市场洗衣机专用地漏销售额（2019-2030）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全球市场洗衣机专用地漏销量（2019-2030）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全球市场洗衣机专用地漏价格趋势（2019-2030）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全球市场主要厂商洗衣机专用地漏产能市场份额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全球市场主要厂商洗衣机专用地漏销量（2019-2024）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全球市场主要厂商洗衣机专用地漏销量（2019-2024）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全球市场主要厂商洗衣机专用地漏销售收入（2019-2024）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全球市场主要厂商洗衣机专用地漏销售价格（2019-2024）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2023年全球主要生产商洗衣机专用地漏收入排名</w:t>
      </w:r>
      <w:r>
        <w:rPr>
          <w:rFonts w:hint="eastAsia"/>
        </w:rPr>
        <w:br/>
      </w:r>
      <w:r>
        <w:rPr>
          <w:rFonts w:hint="eastAsia"/>
        </w:rPr>
        <w:t>　　3.3 中国市场主要厂商洗衣机专用地漏销量（2019-2024）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中国市场主要厂商洗衣机专用地漏销量（2019-2024）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中国市场主要厂商洗衣机专用地漏销售收入（2019-2024）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2023年中国主要生产商洗衣机专用地漏收入排名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中国市场主要厂商洗衣机专用地漏销售价格（2019-2024）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全球主要厂商洗衣机专用地漏总部及产地分布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全球主要厂商成立时间及洗衣机专用地漏商业化日期</w:t>
      </w:r>
      <w:r>
        <w:rPr>
          <w:rFonts w:hint="eastAsia"/>
        </w:rPr>
        <w:br/>
      </w:r>
      <w:r>
        <w:rPr>
          <w:rFonts w:hint="eastAsia"/>
        </w:rPr>
        <w:t>　　3.6 全球主要厂商洗衣机专用地漏产品类型及应用</w:t>
      </w:r>
      <w:r>
        <w:rPr>
          <w:rFonts w:hint="eastAsia"/>
        </w:rPr>
        <w:br/>
      </w:r>
      <w:r>
        <w:rPr>
          <w:rFonts w:hint="eastAsia"/>
        </w:rPr>
        <w:t>　　3.7 洗衣机专用地漏行业集中度、竞争程度分析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洗衣机专用地漏行业集中度分析：2023年全球Top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全球洗衣机专用地漏第一梯队、第二梯队和第三梯队生产商（品牌）及市场份额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全球洗衣机专用地漏主要地区分析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全球主要地区洗衣机专用地漏市场规模分析：2019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全球主要地区洗衣机专用地漏销售收入及市场份额（2019-2024年）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全球主要地区洗衣机专用地漏销售收入预测（2024-2030年）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全球主要地区洗衣机专用地漏销量分析：2019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全球主要地区洗衣机专用地漏销量及市场份额（2019-2024年）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全球主要地区洗衣机专用地漏销量及市场份额预测（2025-2030）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北美市场洗衣机专用地漏销量、收入及增长率（2019-2030）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欧洲市场洗衣机专用地漏销量、收入及增长率（2019-2030）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中国市场洗衣机专用地漏销量、收入及增长率（2019-2030）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日本市场洗衣机专用地漏销量、收入及增长率（2019-2030）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东南亚市场洗衣机专用地漏销量、收入及增长率（2019-2030）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印度市场洗衣机专用地漏销量、收入及增长率（2019-2030）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洗衣机专用地漏销量、收入、价格及毛利率（2019-2024）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不同产品类型洗衣机专用地漏分析</w:t>
      </w:r>
      <w:r>
        <w:rPr>
          <w:rFonts w:hint="eastAsia"/>
        </w:rPr>
        <w:br/>
      </w:r>
      <w:r>
        <w:rPr>
          <w:rFonts w:hint="eastAsia"/>
        </w:rPr>
        <w:t>　　6.1 全球不同产品类型洗衣机专用地漏销量（2019-2030）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全球不同产品类型洗衣机专用地漏销量及市场份额（2019-2024）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全球不同产品类型洗衣机专用地漏销量预测（2025-2030）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全球不同产品类型洗衣机专用地漏收入（2019-2030）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全球不同产品类型洗衣机专用地漏收入及市场份额（2019-2024）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全球不同产品类型洗衣机专用地漏收入预测（2025-2030）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全球不同产品类型洗衣机专用地漏价格走势（2019-2030）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不同应用洗衣机专用地漏分析</w:t>
      </w:r>
      <w:r>
        <w:rPr>
          <w:rFonts w:hint="eastAsia"/>
        </w:rPr>
        <w:br/>
      </w:r>
      <w:r>
        <w:rPr>
          <w:rFonts w:hint="eastAsia"/>
        </w:rPr>
        <w:t>　　7.1 全球不同应用洗衣机专用地漏销量（2019-2030）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全球不同应用洗衣机专用地漏销量及市场份额（2019-2024）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全球不同应用洗衣机专用地漏销量预测（2025-2030）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全球不同应用洗衣机专用地漏收入（2019-2030）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全球不同应用洗衣机专用地漏收入及市场份额（2019-2024）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全球不同应用洗衣机专用地漏收入预测（2025-2030）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全球不同应用洗衣机专用地漏价格走势（2019-2030）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洗衣机专用地漏产业链分析</w:t>
      </w:r>
      <w:r>
        <w:rPr>
          <w:rFonts w:hint="eastAsia"/>
        </w:rPr>
        <w:br/>
      </w:r>
      <w:r>
        <w:rPr>
          <w:rFonts w:hint="eastAsia"/>
        </w:rPr>
        <w:t>　　8.2 洗衣机专用地漏产业上游供应分析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洗衣机专用地漏下游典型客户</w:t>
      </w:r>
      <w:r>
        <w:rPr>
          <w:rFonts w:hint="eastAsia"/>
        </w:rPr>
        <w:br/>
      </w:r>
      <w:r>
        <w:rPr>
          <w:rFonts w:hint="eastAsia"/>
        </w:rPr>
        <w:t>　　8.4 洗衣机专用地漏销售渠道分析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洗衣机专用地漏行业发展机遇及主要驱动因素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洗衣机专用地漏行业发展面临的风险</w:t>
      </w:r>
      <w:r>
        <w:rPr>
          <w:rFonts w:hint="eastAsia"/>
        </w:rPr>
        <w:br/>
      </w:r>
      <w:r>
        <w:rPr>
          <w:rFonts w:hint="eastAsia"/>
        </w:rPr>
        <w:t>　　9.3 洗衣机专用地漏行业政策分析</w:t>
      </w:r>
      <w:r>
        <w:rPr>
          <w:rFonts w:hint="eastAsia"/>
        </w:rPr>
        <w:br/>
      </w:r>
      <w:r>
        <w:rPr>
          <w:rFonts w:hint="eastAsia"/>
        </w:rPr>
        <w:t>　　9.4 洗衣机专用地漏中国企业SWOT分析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全球不同产品类型洗衣机专用地漏销售额增长（CAGR）趋势2019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洗衣机专用地漏行业目前发展现状</w:t>
      </w:r>
      <w:r>
        <w:rPr>
          <w:rFonts w:hint="eastAsia"/>
        </w:rPr>
        <w:br/>
      </w:r>
      <w:r>
        <w:rPr>
          <w:rFonts w:hint="eastAsia"/>
        </w:rPr>
        <w:t>　　表 4： 洗衣机专用地漏发展趋势</w:t>
      </w:r>
      <w:r>
        <w:rPr>
          <w:rFonts w:hint="eastAsia"/>
        </w:rPr>
        <w:br/>
      </w:r>
      <w:r>
        <w:rPr>
          <w:rFonts w:hint="eastAsia"/>
        </w:rPr>
        <w:t>　　表 5： 全球主要地区洗衣机专用地漏产量增速（CAGR）：（2019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全球主要地区洗衣机专用地漏产量（2019-2024）&amp;（千件）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全球主要地区洗衣机专用地漏产量（2025-2030）&amp;（千件）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全球主要地区洗衣机专用地漏产量市场份额（2019-2024）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全球主要地区洗衣机专用地漏产量（2025-2030）&amp;（千件）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全球市场主要厂商洗衣机专用地漏产能（2023-2024）&amp;（千件）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全球市场主要厂商洗衣机专用地漏销量（2019-2024）&amp;（千件）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全球市场主要厂商洗衣机专用地漏销量市场份额（2019-2024）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全球市场主要厂商洗衣机专用地漏销售收入（2019-2024）&amp;（百万美元）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全球市场主要厂商洗衣机专用地漏销售收入市场份额（2019-2024）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全球市场主要厂商洗衣机专用地漏销售价格（2019-2024）&amp;（美元/件）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2023年全球主要生产商洗衣机专用地漏收入排名（百万美元）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中国市场主要厂商洗衣机专用地漏销量（2019-2024）&amp;（千件）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中国市场主要厂商洗衣机专用地漏销量市场份额（2019-2024）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中国市场主要厂商洗衣机专用地漏销售收入（2019-2024）&amp;（百万美元）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中国市场主要厂商洗衣机专用地漏销售收入市场份额（2019-2024）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2023年中国主要生产商洗衣机专用地漏收入排名（百万美元）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中国市场主要厂商洗衣机专用地漏销售价格（2019-2024）&amp;（美元/件）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全球主要厂商洗衣机专用地漏总部及产地分布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全球主要厂商成立时间及洗衣机专用地漏商业化日期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全球主要厂商洗衣机专用地漏产品类型及应用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2023年全球洗衣机专用地漏主要厂商市场地位（第一梯队、第二梯队和第三梯队）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全球洗衣机专用地漏市场投资、并购等现状分析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全球主要地区洗衣机专用地漏销售收入增速：（2019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全球主要地区洗衣机专用地漏销售收入（2019-2024）&amp;（百万美元）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全球主要地区洗衣机专用地漏销售收入市场份额（2019-2024）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全球主要地区洗衣机专用地漏收入（2025-2030）&amp;（百万美元）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全球主要地区洗衣机专用地漏收入市场份额（2025-2030）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全球主要地区洗衣机专用地漏销量（千件）：2019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全球主要地区洗衣机专用地漏销量（2019-2024）&amp;（千件）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全球主要地区洗衣机专用地漏销量市场份额（2019-2024）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全球主要地区洗衣机专用地漏销量（2025-2030）&amp;（千件）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全球主要地区洗衣机专用地漏销量份额（2025-2030）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洗衣机专用地漏生产基地、销售区域、竞争对手及市场地位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洗衣机专用地漏产品规格、参数及市场应用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洗衣机专用地漏销量（千件）、收入（百万美元）、价格（美元/件）及毛利率（2019-2024）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全球不同产品类型洗衣机专用地漏销量（2019-2024年）&amp;（千件）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全球不同产品类型洗衣机专用地漏销量市场份额（2019-2024）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全球不同产品类型洗衣机专用地漏销量预测（2025-2030）&amp;（千件）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全球市场不同产品类型洗衣机专用地漏销量市场份额预测（2025-2030）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全球不同产品类型洗衣机专用地漏收入（2019-2024年）&amp;（百万美元）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全球不同产品类型洗衣机专用地漏收入市场份额（2019-2024）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全球不同产品类型洗衣机专用地漏收入预测（2025-2030）&amp;（百万美元）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全球不同产品类型洗衣机专用地漏收入市场份额预测（2025-2030）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全球不同应用洗衣机专用地漏销量（2019-2024年）&amp;（千件）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全球不同应用洗衣机专用地漏销量市场份额（2019-2024）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全球不同应用洗衣机专用地漏销量预测（2025-2030）&amp;（千件）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全球市场不同应用洗衣机专用地漏销量市场份额预测（2025-2030）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全球不同应用洗衣机专用地漏收入（2019-2024年）&amp;（百万美元）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全球不同应用洗衣机专用地漏收入市场份额（2019-2024）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全球不同应用洗衣机专用地漏收入预测（2025-2030）&amp;（百万美元）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全球不同应用洗衣机专用地漏收入市场份额预测（2025-2030）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洗衣机专用地漏上游原料供应商及联系方式列表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洗衣机专用地漏典型客户列表</w:t>
      </w:r>
      <w:r>
        <w:rPr>
          <w:rFonts w:hint="eastAsia"/>
        </w:rPr>
        <w:br/>
      </w:r>
      <w:r>
        <w:rPr>
          <w:rFonts w:hint="eastAsia"/>
        </w:rPr>
        <w:t>　　表 136： 洗衣机专用地漏主要销售模式及销售渠道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洗衣机专用地漏行业发展机遇及主要驱动因素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洗衣机专用地漏行业发展面临的风险</w:t>
      </w:r>
      <w:r>
        <w:rPr>
          <w:rFonts w:hint="eastAsia"/>
        </w:rPr>
        <w:br/>
      </w:r>
      <w:r>
        <w:rPr>
          <w:rFonts w:hint="eastAsia"/>
        </w:rPr>
        <w:t>　　表 139： 洗衣机专用地漏行业政策分析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洗衣机专用地漏产品图片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全球不同产品类型洗衣机专用地漏销售额2019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全球不同产品类型洗衣机专用地漏市场份额2023 &amp; 2030</w:t>
      </w:r>
      <w:r>
        <w:rPr>
          <w:rFonts w:hint="eastAsia"/>
        </w:rPr>
        <w:br/>
      </w:r>
      <w:r>
        <w:rPr>
          <w:rFonts w:hint="eastAsia"/>
        </w:rPr>
        <w:t>　　图 4： 点式地漏产品图片</w:t>
      </w:r>
      <w:r>
        <w:rPr>
          <w:rFonts w:hint="eastAsia"/>
        </w:rPr>
        <w:br/>
      </w:r>
      <w:r>
        <w:rPr>
          <w:rFonts w:hint="eastAsia"/>
        </w:rPr>
        <w:t>　　图 5： 线性地漏产品图片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全球不同应用洗衣机专用地漏市场份额2023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住宅建筑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全球洗衣机专用地漏产能、产量、产能利用率及发展趋势（2019-2030）&amp;（千件）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全球洗衣机专用地漏产量、需求量及发展趋势（2019-2030）&amp;（千件）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全球主要地区洗衣机专用地漏产量（2019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全球主要地区洗衣机专用地漏产量市场份额（2019-2030）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中国洗衣机专用地漏产能、产量、产能利用率及发展趋势（2019-2030）&amp;（千件）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中国洗衣机专用地漏产量、市场需求量及发展趋势（2019-2030）&amp;（千件）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全球洗衣机专用地漏市场销售额及增长率：（2019-2030）&amp;（百万美元）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全球市场洗衣机专用地漏市场规模：2019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全球市场洗衣机专用地漏销量及增长率（2019-2030）&amp;（千件）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全球市场洗衣机专用地漏价格趋势（2019-2030）&amp;（美元/件）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2023年全球市场主要厂商洗衣机专用地漏销量市场份额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2023年全球市场主要厂商洗衣机专用地漏收入市场份额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2023年中国市场主要厂商洗衣机专用地漏销量市场份额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2023年中国市场主要厂商洗衣机专用地漏收入市场份额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2023年全球前五大生产商洗衣机专用地漏市场份额</w:t>
      </w:r>
      <w:r>
        <w:rPr>
          <w:rFonts w:hint="eastAsia"/>
        </w:rPr>
        <w:br/>
      </w:r>
      <w:r>
        <w:rPr>
          <w:rFonts w:hint="eastAsia"/>
        </w:rPr>
        <w:t>　　图 25： 2023年全球洗衣机专用地漏第一梯队、第二梯队和第三梯队厂商及市场份额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全球主要地区洗衣机专用地漏销售收入（2019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全球主要地区洗衣机专用地漏销售收入市场份额（2019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北美市场洗衣机专用地漏销量及增长率（2019-2030）&amp;（千件）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北美市场洗衣机专用地漏收入及增长率（2019-2030）&amp;（百万美元）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欧洲市场洗衣机专用地漏销量及增长率（2019-2030）&amp;（千件）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欧洲市场洗衣机专用地漏收入及增长率（2019-2030）&amp;（百万美元）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中国市场洗衣机专用地漏销量及增长率（2019-2030）&amp;（千件）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中国市场洗衣机专用地漏收入及增长率（2019-2030）&amp;（百万美元）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日本市场洗衣机专用地漏销量及增长率（2019-2030）&amp;（千件）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日本市场洗衣机专用地漏收入及增长率（2019-2030）&amp;（百万美元）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东南亚市场洗衣机专用地漏销量及增长率（2019-2030）&amp;（千件）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东南亚市场洗衣机专用地漏收入及增长率（2019-2030）&amp;（百万美元）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印度市场洗衣机专用地漏销量及增长率（2019-2030）&amp;（千件）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印度市场洗衣机专用地漏收入及增长率（2019-2030）&amp;（百万美元）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全球不同产品类型洗衣机专用地漏价格走势（2019-2030）&amp;（美元/件）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全球不同应用洗衣机专用地漏价格走势（2019-2030）&amp;（美元/件）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洗衣机专用地漏产业链</w:t>
      </w:r>
      <w:r>
        <w:rPr>
          <w:rFonts w:hint="eastAsia"/>
        </w:rPr>
        <w:br/>
      </w:r>
      <w:r>
        <w:rPr>
          <w:rFonts w:hint="eastAsia"/>
        </w:rPr>
        <w:t>　　图 43： 洗衣机专用地漏中国企业SWOT分析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9f04742074dee" w:history="1">
        <w:r>
          <w:rPr>
            <w:rStyle w:val="Hyperlink"/>
          </w:rPr>
          <w:t>2025-2030年全球与中国洗衣机专用地漏行业分析及发展前景报告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9f04742074dee" w:history="1">
        <w:r>
          <w:rPr>
            <w:rStyle w:val="Hyperlink"/>
          </w:rPr>
          <w:t>https://www.20087.com/5/15/XiYiJiZhuanYongDiLouShiChangQianJingFenXi.html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50585edae414d" w:history="1">
      <w:r>
        <w:rPr>
          <w:rStyle w:val="Hyperlink"/>
        </w:rPr>
        <w:t>2025-2030年全球与中国洗衣机专用地漏行业分析及发展前景报告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XiYiJiZhuanYongDiLouShiChangQianJingFenXi.html" TargetMode="External" Id="R0979f0474207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XiYiJiZhuanYongDiLouShiChangQianJingFenXi.html" TargetMode="External" Id="Reb150585edae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2024-12-02T06:53:41Z</dcterms:created>
  <dcterms:modified xsi:type="dcterms:W3CDTF">2024-12-02T07:53:41Z</dcterms:modified>
  <dc:subject>2025-2030年全球与中国洗衣机专用地漏行业分析及发展前景报告</dc:subject>
  <dc:title>2025-2030年全球与中国洗衣机专用地漏行业分析及发展前景报告</dc:title>
  <cp:keywords>2025-2030年全球与中国洗衣机专用地漏行业分析及发展前景报告</cp:keywords>
  <dc:description>2025-2030年全球与中国洗衣机专用地漏行业分析及发展前景报告</dc:description>
</cp:coreProperties>
</file>