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57f4652c9453b" w:history="1">
              <w:r>
                <w:rPr>
                  <w:rStyle w:val="Hyperlink"/>
                </w:rPr>
                <w:t>全球与中国滑动底盘行业调研及发展前景预测报告（2024-2030年）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57f4652c9453b" w:history="1">
              <w:r>
                <w:rPr>
                  <w:rStyle w:val="Hyperlink"/>
                </w:rPr>
                <w:t>全球与中国滑动底盘行业调研及发展前景预测报告（2024-2030年）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57f4652c9453b" w:history="1">
                <w:r>
                  <w:rPr>
                    <w:rStyle w:val="Hyperlink"/>
                  </w:rPr>
                  <w:t>https://www.20087.com/5/05/HuaDongDiPanDeQianJing.html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底盘是一种用于支撑和承载机械结构的部件，常见于工程机械、自动化生产线等领域。近年来，随着制造业的转型升级和技术进步，滑动底盘的设计和制造技术也取得了长足进展。目前，滑动底盘不仅在结构设计上更加紧凑、轻量化，而且在材料选择上也更加注重耐磨损和耐腐蚀性能。此外，随着精密加工技术的发展，滑动底盘的加工精度和表面处理水平得到了大幅提升，提高了其在高速运动和复杂工况下的稳定性和可靠性。</w:t>
      </w:r>
      <w:r>
        <w:rPr>
          <w:rFonts w:hint="eastAsia"/>
        </w:rPr>
        <w:br/>
      </w:r>
      <w:r>
        <w:rPr>
          <w:rFonts w:hint="eastAsia"/>
        </w:rPr>
        <w:t>　　未来，滑动底盘将朝着更加智能化和模块化方向发展。随着智能制造技术的应用，滑动底盘将集成更多的传感器和智能控制单元，以实现对运动状态的实时监控和自动调整。同时，为了适应快速变化的市场需求，滑动底盘将更加注重模块化设计，通过组合不同功能的模块来快速构建满足特定需求的承载系统。此外，随着可持续发展目标的推动，滑动底盘将更加注重使用环保材料和提高能效比，以减少生产和使用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57f4652c9453b" w:history="1">
        <w:r>
          <w:rPr>
            <w:rStyle w:val="Hyperlink"/>
          </w:rPr>
          <w:t>全球与中国滑动底盘行业调研及发展前景预测报告（2024-2030年）</w:t>
        </w:r>
      </w:hyperlink>
      <w:r>
        <w:rPr>
          <w:rFonts w:hint="eastAsia"/>
        </w:rPr>
        <w:t>》基于权威数据资源与长期监测数据，全面分析了滑动底盘行业现状、市场需求、市场规模及产业链结构。滑动底盘报告探讨了价格变动、细分市场特征以及市场前景，并对未来发展趋势进行了科学预测。同时，滑动底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滑动底盘市场概述</w:t>
      </w:r>
      <w:r>
        <w:rPr>
          <w:rFonts w:hint="eastAsia"/>
        </w:rPr>
        <w:br/>
      </w:r>
      <w:r>
        <w:rPr>
          <w:rFonts w:hint="eastAsia"/>
        </w:rPr>
        <w:t>　　1.1 滑动底盘行业概述及统计范围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按照不同产品类型，滑动底盘主要可以分为如下几个类别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不同产品类型滑动底盘增长趋势2019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轴距2550mm以下</w:t>
      </w:r>
      <w:r>
        <w:rPr>
          <w:rFonts w:hint="eastAsia"/>
        </w:rPr>
        <w:br/>
      </w:r>
      <w:r>
        <w:rPr>
          <w:rFonts w:hint="eastAsia"/>
        </w:rPr>
        <w:t>　　　　1.2.3 轴距2550-2700mm</w:t>
      </w:r>
      <w:r>
        <w:rPr>
          <w:rFonts w:hint="eastAsia"/>
        </w:rPr>
        <w:br/>
      </w:r>
      <w:r>
        <w:rPr>
          <w:rFonts w:hint="eastAsia"/>
        </w:rPr>
        <w:t>　　　　1.2.4 轴距2700-2850mm</w:t>
      </w:r>
      <w:r>
        <w:rPr>
          <w:rFonts w:hint="eastAsia"/>
        </w:rPr>
        <w:br/>
      </w:r>
      <w:r>
        <w:rPr>
          <w:rFonts w:hint="eastAsia"/>
        </w:rPr>
        <w:t>　　　　1.2.5 轴距2850-3000mm</w:t>
      </w:r>
      <w:r>
        <w:rPr>
          <w:rFonts w:hint="eastAsia"/>
        </w:rPr>
        <w:br/>
      </w:r>
      <w:r>
        <w:rPr>
          <w:rFonts w:hint="eastAsia"/>
        </w:rPr>
        <w:t>　　　　1.2.6 轴距3000mm以上</w:t>
      </w:r>
      <w:r>
        <w:rPr>
          <w:rFonts w:hint="eastAsia"/>
        </w:rPr>
        <w:br/>
      </w:r>
      <w:r>
        <w:rPr>
          <w:rFonts w:hint="eastAsia"/>
        </w:rPr>
        <w:t>　　1.3 从不同应用，滑动底盘主要包括如下几个方面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不同应用滑动底盘增长趋势2019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滑动底盘行业发展总体概况</w:t>
      </w:r>
      <w:r>
        <w:rPr>
          <w:rFonts w:hint="eastAsia"/>
        </w:rPr>
        <w:br/>
      </w:r>
      <w:r>
        <w:rPr>
          <w:rFonts w:hint="eastAsia"/>
        </w:rPr>
        <w:t>　　　　1.4.2 滑动底盘行业发展主要特点</w:t>
      </w:r>
      <w:r>
        <w:rPr>
          <w:rFonts w:hint="eastAsia"/>
        </w:rPr>
        <w:br/>
      </w:r>
      <w:r>
        <w:rPr>
          <w:rFonts w:hint="eastAsia"/>
        </w:rPr>
        <w:t>　　　　1.4.3 滑动底盘行业发展影响因素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全球滑动底盘供需现状及预测（2019-2030）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全球滑动底盘产能、产量、产能利用率及发展趋势（2019-2030）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全球滑动底盘产量、需求量及发展趋势（2019-2030）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全球主要地区滑动底盘产量及发展趋势（2019-2030）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中国滑动底盘供需现状及预测（2019-2030）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中国滑动底盘产能、产量、产能利用率及发展趋势（2019-2030）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中国滑动底盘产量、市场需求量及发展趋势（2019-2030）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中国滑动底盘产能和产量占全球的比重（2019-2030）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全球滑动底盘销量及收入（2019-2030）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全球市场滑动底盘收入（2019-2030）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全球市场滑动底盘销量（2019-2030）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全球市场滑动底盘价格趋势（2019-2030）</w:t>
      </w:r>
      <w:r>
        <w:rPr>
          <w:rFonts w:hint="eastAsia"/>
        </w:rPr>
        <w:br/>
      </w:r>
      <w:r>
        <w:rPr>
          <w:rFonts w:hint="eastAsia"/>
        </w:rPr>
        <w:t>　　2.4 中国滑动底盘销量及收入（2019-2030）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中国市场滑动底盘收入（2019-2030）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中国市场滑动底盘销量（2019-2030）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中国市场滑动底盘销量和收入占全球的比重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全球滑动底盘主要地区分析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全球主要地区滑动底盘市场规模分析：2019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全球主要地区滑动底盘销售收入及市场份额（2019-2024年）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全球主要地区滑动底盘销售收入预测（2024-2030年）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全球主要地区滑动底盘销量分析：2019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全球主要地区滑动底盘销量及市场份额（2019-2024年）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全球主要地区滑动底盘销量及市场份额预测（2024-2030）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北美（美国和加拿大）滑动底盘销量（2019-2030）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北美（美国和加拿大）滑动底盘收入（2019-2030）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欧洲（德国、英国、法国和意大利等国家）滑动底盘销量（2019-2030）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欧洲（德国、英国、法国和意大利等国家）滑动底盘收入（2019-2030）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亚太（中国、日本、韩国、中国台湾、印度和东南亚等）滑动底盘销量（2019-2030）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亚太（中国、日本、韩国、中国台湾、印度和东南亚等）滑动底盘收入（2019-2030）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拉美地区（墨西哥、巴西等国家）滑动底盘销量（2019-2030）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拉美地区（墨西哥、巴西等国家）滑动底盘收入（2019-2030）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中东及非洲（土耳其、沙特等国家）滑动底盘销量（2019-2030）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中东及非洲（土耳其、沙特等国家）滑动底盘收入（2019-2030）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全球市场主要厂商滑动底盘产能市场份额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全球市场主要厂商滑动底盘销量（2019-2024）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全球市场主要厂商滑动底盘销售收入（2019-2024）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全球市场主要厂商滑动底盘销售价格（2019-2024）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2024年全球主要生产商滑动底盘收入排名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中国市场主要厂商滑动底盘销量（2019-2024）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中国市场主要厂商滑动底盘销售收入（2019-2024）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中国市场主要厂商滑动底盘销售价格（2019-2024）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2024年中国主要生产商滑动底盘收入排名</w:t>
      </w:r>
      <w:r>
        <w:rPr>
          <w:rFonts w:hint="eastAsia"/>
        </w:rPr>
        <w:br/>
      </w:r>
      <w:r>
        <w:rPr>
          <w:rFonts w:hint="eastAsia"/>
        </w:rPr>
        <w:t>　　4.3 全球主要厂商滑动底盘产地分布及商业化日期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全球主要厂商滑动底盘产品类型列表</w:t>
      </w:r>
      <w:r>
        <w:rPr>
          <w:rFonts w:hint="eastAsia"/>
        </w:rPr>
        <w:br/>
      </w:r>
      <w:r>
        <w:rPr>
          <w:rFonts w:hint="eastAsia"/>
        </w:rPr>
        <w:t>　　4.5 滑动底盘行业集中度、竞争程度分析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滑动底盘行业集中度分析：全球头部厂商份额（Top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全球滑动底盘第一梯队、第二梯队和第三梯队生产商（品牌）及市场份额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不同产品类型滑动底盘分析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全球市场不同产品类型滑动底盘销量（2019-2030）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全球市场不同产品类型滑动底盘销量及市场份额（2019-2024）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全球市场不同产品类型滑动底盘销量预测（2024-2030）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全球市场不同产品类型滑动底盘收入（2019-2030）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全球市场不同产品类型滑动底盘收入及市场份额（2019-2024）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全球市场不同产品类型滑动底盘收入预测（2024-2030）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全球市场不同产品类型滑动底盘价格走势（2019-2030）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中国市场不同产品类型滑动底盘销量（2019-2030）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中国市场不同产品类型滑动底盘销量及市场份额（2019-2024）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中国市场不同产品类型滑动底盘销量预测（2024-2030）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中国市场不同产品类型滑动底盘收入（2019-2030）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中国市场不同产品类型滑动底盘收入及市场份额（2019-2024）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中国市场不同产品类型滑动底盘收入预测（2024-2030）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不同应用滑动底盘分析</w:t>
      </w:r>
      <w:r>
        <w:rPr>
          <w:rFonts w:hint="eastAsia"/>
        </w:rPr>
        <w:br/>
      </w:r>
      <w:r>
        <w:rPr>
          <w:rFonts w:hint="eastAsia"/>
        </w:rPr>
        <w:t>　　6.1 全球市场不同应用滑动底盘销量（2019-2030）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全球市场不同应用滑动底盘销量及市场份额（2019-2024）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全球市场不同应用滑动底盘销量预测（2024-2030）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全球市场不同应用滑动底盘收入（2019-2030）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全球市场不同应用滑动底盘收入及市场份额（2019-2024）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全球市场不同应用滑动底盘收入预测（2024-2030）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全球市场不同应用滑动底盘价格走势（2019-2030）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中国市场不同应用滑动底盘销量（2019-2030）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中国市场不同应用滑动底盘销量及市场份额（2019-2024）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中国市场不同应用滑动底盘销量预测（2024-2030）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中国市场不同应用滑动底盘收入（2019-2030）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中国市场不同应用滑动底盘收入及市场份额（2019-2024）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中国市场不同应用滑动底盘收入预测（2024-2030）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滑动底盘行业发展趋势</w:t>
      </w:r>
      <w:r>
        <w:rPr>
          <w:rFonts w:hint="eastAsia"/>
        </w:rPr>
        <w:br/>
      </w:r>
      <w:r>
        <w:rPr>
          <w:rFonts w:hint="eastAsia"/>
        </w:rPr>
        <w:t>　　7.2 滑动底盘行业主要驱动因素</w:t>
      </w:r>
      <w:r>
        <w:rPr>
          <w:rFonts w:hint="eastAsia"/>
        </w:rPr>
        <w:br/>
      </w:r>
      <w:r>
        <w:rPr>
          <w:rFonts w:hint="eastAsia"/>
        </w:rPr>
        <w:t>　　7.3 滑动底盘中国企业SWOT分析</w:t>
      </w:r>
      <w:r>
        <w:rPr>
          <w:rFonts w:hint="eastAsia"/>
        </w:rPr>
        <w:br/>
      </w:r>
      <w:r>
        <w:rPr>
          <w:rFonts w:hint="eastAsia"/>
        </w:rPr>
        <w:t>　　7.4 中国滑动底盘行业政策环境分析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滑动底盘行业产业链简介</w:t>
      </w:r>
      <w:r>
        <w:rPr>
          <w:rFonts w:hint="eastAsia"/>
        </w:rPr>
        <w:br/>
      </w:r>
      <w:r>
        <w:rPr>
          <w:rFonts w:hint="eastAsia"/>
        </w:rPr>
        <w:t>　　　　8.2.1 滑动底盘行业供应链分析</w:t>
      </w:r>
      <w:r>
        <w:rPr>
          <w:rFonts w:hint="eastAsia"/>
        </w:rPr>
        <w:br/>
      </w:r>
      <w:r>
        <w:rPr>
          <w:rFonts w:hint="eastAsia"/>
        </w:rPr>
        <w:t>　　　　8.2.2 滑动底盘主要原料及供应情况</w:t>
      </w:r>
      <w:r>
        <w:rPr>
          <w:rFonts w:hint="eastAsia"/>
        </w:rPr>
        <w:br/>
      </w:r>
      <w:r>
        <w:rPr>
          <w:rFonts w:hint="eastAsia"/>
        </w:rPr>
        <w:t>　　　　8.2.3 滑动底盘行业主要下游客户</w:t>
      </w:r>
      <w:r>
        <w:rPr>
          <w:rFonts w:hint="eastAsia"/>
        </w:rPr>
        <w:br/>
      </w:r>
      <w:r>
        <w:rPr>
          <w:rFonts w:hint="eastAsia"/>
        </w:rPr>
        <w:t>　　8.3 滑动底盘行业采购模式</w:t>
      </w:r>
      <w:r>
        <w:rPr>
          <w:rFonts w:hint="eastAsia"/>
        </w:rPr>
        <w:br/>
      </w:r>
      <w:r>
        <w:rPr>
          <w:rFonts w:hint="eastAsia"/>
        </w:rPr>
        <w:t>　　8.4 滑动底盘行业生产模式</w:t>
      </w:r>
      <w:r>
        <w:rPr>
          <w:rFonts w:hint="eastAsia"/>
        </w:rPr>
        <w:br/>
      </w:r>
      <w:r>
        <w:rPr>
          <w:rFonts w:hint="eastAsia"/>
        </w:rPr>
        <w:t>　　8.5 滑动底盘行业销售模式及销售渠道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全球市场主要滑动底盘厂商简介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重点企业（1）基本信息、滑动底盘生产基地、销售区域、竞争对手及市场地位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重点企业（1）滑动底盘产品规格、参数及市场应用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重点企业（1）滑动底盘销量、收入、价格及毛利率（2019-2024）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重点企业（2）基本信息、滑动底盘生产基地、销售区域、竞争对手及市场地位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重点企业（2）滑动底盘产品规格、参数及市场应用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重点企业（2）滑动底盘销量、收入、价格及毛利率（2019-2024）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重点企业（3）基本信息、滑动底盘生产基地、销售区域、竞争对手及市场地位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重点企业（3）滑动底盘产品规格、参数及市场应用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重点企业（3）滑动底盘销量、收入、价格及毛利率（2019-2024）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重点企业（4）基本信息、滑动底盘生产基地、销售区域、竞争对手及市场地位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重点企业（4）滑动底盘产品规格、参数及市场应用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重点企业（4）滑动底盘销量、收入、价格及毛利率（2019-2024）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重点企业（5）基本信息、滑动底盘生产基地、销售区域、竞争对手及市场地位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重点企业（5）滑动底盘产品规格、参数及市场应用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重点企业（5）滑动底盘销量、收入、价格及毛利率（2019-2024）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重点企业（6）基本信息、滑动底盘生产基地、销售区域、竞争对手及市场地位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重点企业（6）滑动底盘产品规格、参数及市场应用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重点企业（6）滑动底盘销量、收入、价格及毛利率（2019-2024）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重点企业（7）基本信息、滑动底盘生产基地、销售区域、竞争对手及市场地位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重点企业（7）滑动底盘产品规格、参数及市场应用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重点企业（7）滑动底盘销量、收入、价格及毛利率（2019-2024）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中国市场滑动底盘产量、销量、进出口分析及未来趋势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中国市场滑动底盘产量、销量、进出口分析及未来趋势（2019-2030）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中国市场滑动底盘进出口贸易趋势</w:t>
      </w:r>
      <w:r>
        <w:rPr>
          <w:rFonts w:hint="eastAsia"/>
        </w:rPr>
        <w:br/>
      </w:r>
      <w:r>
        <w:rPr>
          <w:rFonts w:hint="eastAsia"/>
        </w:rPr>
        <w:t>　　10.3 中国市场滑动底盘主要进口来源</w:t>
      </w:r>
      <w:r>
        <w:rPr>
          <w:rFonts w:hint="eastAsia"/>
        </w:rPr>
        <w:br/>
      </w:r>
      <w:r>
        <w:rPr>
          <w:rFonts w:hint="eastAsia"/>
        </w:rPr>
        <w:t>　　10.4 中国市场滑动底盘主要出口目的地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中国市场滑动底盘主要地区分布</w:t>
      </w:r>
      <w:r>
        <w:rPr>
          <w:rFonts w:hint="eastAsia"/>
        </w:rPr>
        <w:br/>
      </w:r>
      <w:r>
        <w:rPr>
          <w:rFonts w:hint="eastAsia"/>
        </w:rPr>
        <w:t>　　11.1 中国滑动底盘生产地区分布</w:t>
      </w:r>
      <w:r>
        <w:rPr>
          <w:rFonts w:hint="eastAsia"/>
        </w:rPr>
        <w:br/>
      </w:r>
      <w:r>
        <w:rPr>
          <w:rFonts w:hint="eastAsia"/>
        </w:rPr>
        <w:t>　　11.2 中国滑动底盘消费地区分布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全球不同产品类型滑动底盘增长趋势2019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不同应用滑动底盘增长趋势2019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滑动底盘行业发展主要特点</w:t>
      </w:r>
      <w:r>
        <w:rPr>
          <w:rFonts w:hint="eastAsia"/>
        </w:rPr>
        <w:br/>
      </w:r>
      <w:r>
        <w:rPr>
          <w:rFonts w:hint="eastAsia"/>
        </w:rPr>
        <w:t>　　表4 滑动底盘行业发展有利因素分析</w:t>
      </w:r>
      <w:r>
        <w:rPr>
          <w:rFonts w:hint="eastAsia"/>
        </w:rPr>
        <w:br/>
      </w:r>
      <w:r>
        <w:rPr>
          <w:rFonts w:hint="eastAsia"/>
        </w:rPr>
        <w:t>　　表5 滑动底盘行业发展不利因素分析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进入滑动底盘行业壁垒</w:t>
      </w:r>
      <w:r>
        <w:rPr>
          <w:rFonts w:hint="eastAsia"/>
        </w:rPr>
        <w:br/>
      </w:r>
      <w:r>
        <w:rPr>
          <w:rFonts w:hint="eastAsia"/>
        </w:rPr>
        <w:t>　　表7 全球主要地区滑动底盘产量（千台）：2019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全球主要地区滑动底盘产量（2019-2024）&amp;（千台）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全球主要地区滑动底盘产量市场份额（2019-2024）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全球主要地区滑动底盘产量（2024-2030）&amp;（千台）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全球主要地区滑动底盘销售收入（百万美元）：2019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全球主要地区滑动底盘销售收入（2019-2024）&amp;（百万美元）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全球主要地区滑动底盘销售收入市场份额（2019-2024）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全球主要地区滑动底盘收入（2024-2030）&amp;（百万美元）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全球主要地区滑动底盘收入市场份额（2024-2030）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全球主要地区滑动底盘销量（千台）：2019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全球主要地区滑动底盘销量（2019-2024）&amp;（千台）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全球主要地区滑动底盘销量市场份额（2019-2024）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全球主要地区滑动底盘销量（2024-2030）&amp;（千台）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全球主要地区滑动底盘销量份额（2024-2030）</w:t>
      </w:r>
      <w:r>
        <w:rPr>
          <w:rFonts w:hint="eastAsia"/>
        </w:rPr>
        <w:br/>
      </w:r>
      <w:r>
        <w:rPr>
          <w:rFonts w:hint="eastAsia"/>
        </w:rPr>
        <w:t>　　表21 北美滑动底盘基本情况分析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北美（美国和加拿大）滑动底盘销量（2019-2030）&amp;（千台）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北美（美国和加拿大）滑动底盘收入（2019-2030）&amp;（百万美元）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欧洲滑动底盘基本情况分析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欧洲（德国、英国、法国和意大利等国家）滑动底盘销量（2019-2030）&amp;（千台）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欧洲（德国、英国、法国和意大利等国家）滑动底盘收入（2019-2030）&amp;（百万美元）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亚太地区滑动底盘基本情况分析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亚太（中国、日本、韩国、中国台湾、印度和东南亚等）滑动底盘销量（2019-2030）&amp;（千台）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亚太（中国、日本、韩国、中国台湾、印度和东南亚等）滑动底盘收入（2019-2030）&amp;（百万美元）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拉美地区滑动底盘基本情况分析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拉美地区（墨西哥、巴西等国家）滑动底盘销量（2019-2030）&amp;（千台）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拉美地区（墨西哥、巴西等国家）滑动底盘收入（2019-2030）&amp;（百万美元）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中东及非洲滑动底盘基本情况分析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中东及非洲（土耳其、沙特等国家）滑动底盘销量（2019-2030）&amp;（千台）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中东及非洲（土耳其、沙特等国家）滑动底盘收入（2019-2030）&amp;（百万美元）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全球市场主要厂商滑动底盘产能（2023-2024）&amp;（千台）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全球市场主要厂商滑动底盘销量（2019-2024）&amp;（千台）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全球市场主要厂商滑动底盘销量市场份额（2019-2024）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全球市场主要厂商滑动底盘销售收入（2019-2024）&amp;（百万美元）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全球市场主要厂商滑动底盘销售收入市场份额（2019-2024）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全球市场主要厂商滑动底盘销售价格（2019-2024）&amp;（美元\u002F台）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2024年全球主要生产商滑动底盘收入排名（百万美元）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中国市场主要厂商滑动底盘销量（2019-2024）&amp;（千台）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中国市场主要厂商滑动底盘销量市场份额（2019-2024）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中国市场主要厂商滑动底盘销售收入（2019-2024）&amp;（百万美元）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中国市场主要厂商滑动底盘销售收入市场份额（2019-2024）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中国市场主要厂商滑动底盘销售价格（2019-2024）&amp;（美元\u002F台）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2024年中国主要生产商滑动底盘收入排名（百万美元）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全球主要厂商滑动底盘产地分布及商业化日期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全球主要厂商滑动底盘产品类型列表</w:t>
      </w:r>
      <w:r>
        <w:rPr>
          <w:rFonts w:hint="eastAsia"/>
        </w:rPr>
        <w:br/>
      </w:r>
      <w:r>
        <w:rPr>
          <w:rFonts w:hint="eastAsia"/>
        </w:rPr>
        <w:t>　　表51 2024全球滑动底盘主要厂商市场地位（第一梯队、第二梯队和第三梯队）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全球不同产品类型滑动底盘销量（2019-2024年）&amp;（千台）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全球不同产品类型滑动底盘销量市场份额（2019-2024）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全球不同产品类型滑动底盘销量预测（2024-2030）&amp;（千台）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全球市场不同产品类型滑动底盘销量市场份额预测（2024-2030）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全球不同产品类型滑动底盘收入（2019-2024年）&amp;（百万美元）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全球不同产品类型滑动底盘收入市场份额（2019-2024）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全球不同产品类型滑动底盘收入预测（2024-2030）&amp;（百万美元）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全球不同产品类型滑动底盘收入市场份额预测（2024-2030）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全球不同产品类型滑动底盘价格走势（2019-2030）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中国不同产品类型滑动底盘销量（2019-2024年）&amp;（千台）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中国不同产品类型滑动底盘销量市场份额（2019-2024）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中国不同产品类型滑动底盘销量预测（2024-2030）&amp;（千台）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中国不同产品类型滑动底盘销量市场份额预测（2024-2030）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中国不同产品类型滑动底盘收入（2019-2024年）&amp;（百万美元）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中国不同产品类型滑动底盘收入市场份额（2019-2024）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中国不同产品类型滑动底盘收入预测（2024-2030）&amp;（百万美元）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中国不同产品类型滑动底盘收入市场份额预测（2024-2030）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全球不同应用滑动底盘销量（2019-2024年）&amp;（千台）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全球不同应用滑动底盘销量市场份额（2019-2024）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全球不同应用滑动底盘销量预测（2024-2030）&amp;（千台）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全球市场不同应用滑动底盘销量市场份额预测（2024-2030）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全球不同应用滑动底盘收入（2019-2024年）&amp;（百万美元）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全球不同应用滑动底盘收入市场份额（2019-2024）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全球不同应用滑动底盘收入预测（2024-2030）&amp;（百万美元）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全球不同应用滑动底盘收入市场份额预测（2024-2030）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全球不同应用滑动底盘价格走势（2019-2030）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中国不同应用滑动底盘销量（2019-2024年）&amp;（千台）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中国不同应用滑动底盘销量市场份额（2019-2024）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中国不同应用滑动底盘销量预测（2024-2030）&amp;（千台）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中国不同应用滑动底盘销量市场份额预测（2024-2030）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中国不同应用滑动底盘收入（2019-2024年）&amp;（百万美元）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中国不同应用滑动底盘收入市场份额（2019-2024）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中国不同应用滑动底盘收入预测（2024-2030）&amp;（百万美元）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中国不同应用滑动底盘收入市场份额预测（2024-2030）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滑动底盘行业技术发展趋势</w:t>
      </w:r>
      <w:r>
        <w:rPr>
          <w:rFonts w:hint="eastAsia"/>
        </w:rPr>
        <w:br/>
      </w:r>
      <w:r>
        <w:rPr>
          <w:rFonts w:hint="eastAsia"/>
        </w:rPr>
        <w:t>　　表87 滑动底盘行业主要驱动因素</w:t>
      </w:r>
      <w:r>
        <w:rPr>
          <w:rFonts w:hint="eastAsia"/>
        </w:rPr>
        <w:br/>
      </w:r>
      <w:r>
        <w:rPr>
          <w:rFonts w:hint="eastAsia"/>
        </w:rPr>
        <w:t>　　表88 滑动底盘行业供应链分析</w:t>
      </w:r>
      <w:r>
        <w:rPr>
          <w:rFonts w:hint="eastAsia"/>
        </w:rPr>
        <w:br/>
      </w:r>
      <w:r>
        <w:rPr>
          <w:rFonts w:hint="eastAsia"/>
        </w:rPr>
        <w:t>　　表89 滑动底盘上游原料供应商</w:t>
      </w:r>
      <w:r>
        <w:rPr>
          <w:rFonts w:hint="eastAsia"/>
        </w:rPr>
        <w:br/>
      </w:r>
      <w:r>
        <w:rPr>
          <w:rFonts w:hint="eastAsia"/>
        </w:rPr>
        <w:t>　　表90 滑动底盘行业主要下游客户</w:t>
      </w:r>
      <w:r>
        <w:rPr>
          <w:rFonts w:hint="eastAsia"/>
        </w:rPr>
        <w:br/>
      </w:r>
      <w:r>
        <w:rPr>
          <w:rFonts w:hint="eastAsia"/>
        </w:rPr>
        <w:t>　　表91 滑动底盘行业典型经销商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重点企业（1）滑动底盘生产基地、销售区域、竞争对手及市场地位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重点企业（1）滑动底盘产品规格、参数及市场应用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重点企业（1）滑动底盘销量（千台）、收入（百万美元）、价格（美元\u002F台）及毛利率（2019-2024）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重点企业（2）滑动底盘生产基地、销售区域、竞争对手及市场地位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重点企业（2）滑动底盘产品规格、参数及市场应用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重点企业（2）滑动底盘销量（千台）、收入（百万美元）、价格（美元\u002F台）及毛利率（2019-2024）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重点企业（3）滑动底盘生产基地、销售区域、竞争对手及市场地位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重点企业（3）滑动底盘产品规格、参数及市场应用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重点企业（3）滑动底盘销量（千台）、收入（百万美元）、价格（美元\u002F台）及毛利率（2019-2024）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重点企业（4）滑动底盘生产基地、销售区域、竞争对手及市场地位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重点企业（4）滑动底盘产品规格、参数及市场应用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重点企业（4）滑动底盘销量（千台）、收入（百万美元）、价格（美元\u002F台）及毛利率（2019-2024）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重点企业（5）滑动底盘生产基地、销售区域、竞争对手及市场地位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重点企业（5）滑动底盘产品规格、参数及市场应用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重点企业（5）滑动底盘销量（千台）、收入（百万美元）、价格（美元\u002F台）及毛利率（2019-2024）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重点企业（6）滑动底盘生产基地、销售区域、竞争对手及市场地位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重点企业（6）滑动底盘产品规格、参数及市场应用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重点企业（6）滑动底盘销量（千台）、收入（百万美元）、价格（美元\u002F台）及毛利率（2019-2024）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重点企业（7）滑动底盘生产基地、销售区域、竞争对手及市场地位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重点企业（7）滑动底盘产品规格、参数及市场应用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重点企业（7）滑动底盘销量（千台）、收入（百万美元）、价格（美元\u002F台）及毛利率（2019-2024）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中国市场滑动底盘产量、销量、进出口（2019-2024年）&amp;（千台）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表128 中国市场滑动底盘产量、销量、进出口预测（2024-2030）&amp;（千台）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表129 中国市场滑动底盘进出口贸易趋势</w:t>
      </w:r>
      <w:r>
        <w:rPr>
          <w:rFonts w:hint="eastAsia"/>
        </w:rPr>
        <w:br/>
      </w:r>
      <w:r>
        <w:rPr>
          <w:rFonts w:hint="eastAsia"/>
        </w:rPr>
        <w:t>　　表130 中国市场滑动底盘主要进口来源</w:t>
      </w:r>
      <w:r>
        <w:rPr>
          <w:rFonts w:hint="eastAsia"/>
        </w:rPr>
        <w:br/>
      </w:r>
      <w:r>
        <w:rPr>
          <w:rFonts w:hint="eastAsia"/>
        </w:rPr>
        <w:t>　　表131 中国市场滑动底盘主要出口目的地</w:t>
      </w:r>
      <w:r>
        <w:rPr>
          <w:rFonts w:hint="eastAsia"/>
        </w:rPr>
        <w:br/>
      </w:r>
      <w:r>
        <w:rPr>
          <w:rFonts w:hint="eastAsia"/>
        </w:rPr>
        <w:t>　　表132 中国滑动底盘生产地区分布</w:t>
      </w:r>
      <w:r>
        <w:rPr>
          <w:rFonts w:hint="eastAsia"/>
        </w:rPr>
        <w:br/>
      </w:r>
      <w:r>
        <w:rPr>
          <w:rFonts w:hint="eastAsia"/>
        </w:rPr>
        <w:t>　　表133 中国滑动底盘消费地区分布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滑动底盘产品图片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全球不同产品类型滑动底盘市场份额2023 &amp; 2024</w:t>
      </w:r>
      <w:r>
        <w:rPr>
          <w:rFonts w:hint="eastAsia"/>
        </w:rPr>
        <w:br/>
      </w:r>
      <w:r>
        <w:rPr>
          <w:rFonts w:hint="eastAsia"/>
        </w:rPr>
        <w:t>　　图3 轴距2550mm以下产品图片</w:t>
      </w:r>
      <w:r>
        <w:rPr>
          <w:rFonts w:hint="eastAsia"/>
        </w:rPr>
        <w:br/>
      </w:r>
      <w:r>
        <w:rPr>
          <w:rFonts w:hint="eastAsia"/>
        </w:rPr>
        <w:t>　　图4 轴距2550-2700mm产品图片</w:t>
      </w:r>
      <w:r>
        <w:rPr>
          <w:rFonts w:hint="eastAsia"/>
        </w:rPr>
        <w:br/>
      </w:r>
      <w:r>
        <w:rPr>
          <w:rFonts w:hint="eastAsia"/>
        </w:rPr>
        <w:t>　　图5 轴距2700-2850mm产品图片</w:t>
      </w:r>
      <w:r>
        <w:rPr>
          <w:rFonts w:hint="eastAsia"/>
        </w:rPr>
        <w:br/>
      </w:r>
      <w:r>
        <w:rPr>
          <w:rFonts w:hint="eastAsia"/>
        </w:rPr>
        <w:t>　　图6 轴距2850-3000mm产品图片</w:t>
      </w:r>
      <w:r>
        <w:rPr>
          <w:rFonts w:hint="eastAsia"/>
        </w:rPr>
        <w:br/>
      </w:r>
      <w:r>
        <w:rPr>
          <w:rFonts w:hint="eastAsia"/>
        </w:rPr>
        <w:t>　　图7 轴距3000mm以上产品图片</w:t>
      </w:r>
      <w:r>
        <w:rPr>
          <w:rFonts w:hint="eastAsia"/>
        </w:rPr>
        <w:br/>
      </w:r>
      <w:r>
        <w:rPr>
          <w:rFonts w:hint="eastAsia"/>
        </w:rPr>
        <w:t>　　图8 全球不同应用滑动底盘市场份额2023 vs 2024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乘用车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全球滑动底盘产能、产量、产能利用率及发展趋势（2019-2030）&amp;（千台）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全球滑动底盘产量、需求量及发展趋势（2019-2030）&amp;（千台）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全球主要地区滑动底盘产量市场份额（2019-2030）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中国滑动底盘产能、产量、产能利用率及发展趋势（2019-2030）&amp;（千台）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中国滑动底盘产量、市场需求量及发展趋势（2019-2030）&amp;（千台）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中国滑动底盘总产能占全球比重（2019-2030）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中国滑动底盘总产量占全球比重（2019-2030）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全球滑动底盘市场收入及增长率：（2019-2030）&amp;（百万美元）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全球市场滑动底盘市场规模：2019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全球市场滑动底盘销量及增长率（2019-2030）&amp;（千台）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全球市场滑动底盘价格趋势（2019-2030）&amp;（美元\u002F台）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中国滑动底盘市场收入及增长率：（2019-2030）&amp;（百万美元）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中国市场滑动底盘市场规模：2019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中国市场滑动底盘销量及增长率（2019-2030）&amp;（千台）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中国市场滑动底盘销量占全球比重（2019-2030）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中国滑动底盘收入占全球比重（2019-2030）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全球主要地区滑动底盘销售收入市场份额（2019-2024）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全球主要地区滑动底盘销售收入市场份额（2023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全球主要地区滑动底盘收入市场份额（2024-2030）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北美（美国和加拿大）滑动底盘销量份额（2019-2030）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北美（美国和加拿大）滑动底盘收入份额（2019-2030）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欧洲（德国、英国、法国和意大利等国家）滑动底盘销量份额（2019-2030）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欧洲（德国、英国、法国和意大利等国家）滑动底盘收入份额（2019-2030）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亚太（中国、日本、韩国、中国台湾、印度和东南亚等）滑动底盘销量份额（2019-2030）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亚太（中国、日本、韩国、中国台湾、印度和东南亚等）滑动底盘收入份额（2019-2030）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拉美地区（墨西哥、巴西等国家）滑动底盘销量份额（2019-2030）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拉美地区（墨西哥、巴西等国家）滑动底盘收入份额（2019-2030）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中东及非洲（土耳其、沙特等国家）滑动底盘销量份额（2019-2030）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中东及非洲（土耳其、沙特等国家）滑动底盘收入份额（2019-2030）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2024年全球市场主要厂商滑动底盘销量市场份额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2024年全球市场主要厂商滑动底盘收入市场份额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2024年中国市场主要厂商滑动底盘销量市场份额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2024年中国市场主要厂商滑动底盘收入市场份额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2024年全球前五大生产商滑动底盘市场份额</w:t>
      </w:r>
      <w:r>
        <w:rPr>
          <w:rFonts w:hint="eastAsia"/>
        </w:rPr>
        <w:br/>
      </w:r>
      <w:r>
        <w:rPr>
          <w:rFonts w:hint="eastAsia"/>
        </w:rPr>
        <w:t>　　图46 全球滑动底盘第一梯队、第二梯队和第三梯队生产商（品牌）及市场份额（2024）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全球不同产品类型滑动底盘价格走势（2019-2030）&amp;（美元\u002F台）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全球不同应用滑动底盘价格走势（2019-2030）&amp;（美元\u002F台）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滑动底盘中国企业SWOT分析</w:t>
      </w:r>
      <w:r>
        <w:rPr>
          <w:rFonts w:hint="eastAsia"/>
        </w:rPr>
        <w:br/>
      </w:r>
      <w:r>
        <w:rPr>
          <w:rFonts w:hint="eastAsia"/>
        </w:rPr>
        <w:t>　　图50 滑动底盘产业链</w:t>
      </w:r>
      <w:r>
        <w:rPr>
          <w:rFonts w:hint="eastAsia"/>
        </w:rPr>
        <w:br/>
      </w:r>
      <w:r>
        <w:rPr>
          <w:rFonts w:hint="eastAsia"/>
        </w:rPr>
        <w:t>　　图51 滑动底盘行业采购模式分析</w:t>
      </w:r>
      <w:r>
        <w:rPr>
          <w:rFonts w:hint="eastAsia"/>
        </w:rPr>
        <w:br/>
      </w:r>
      <w:r>
        <w:rPr>
          <w:rFonts w:hint="eastAsia"/>
        </w:rPr>
        <w:t>　　图52 滑动底盘行业销售模式分析</w:t>
      </w:r>
      <w:r>
        <w:rPr>
          <w:rFonts w:hint="eastAsia"/>
        </w:rPr>
        <w:br/>
      </w:r>
      <w:r>
        <w:rPr>
          <w:rFonts w:hint="eastAsia"/>
        </w:rPr>
        <w:t>　　图53 滑动底盘行业销售模式分析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57f4652c9453b" w:history="1">
        <w:r>
          <w:rPr>
            <w:rStyle w:val="Hyperlink"/>
          </w:rPr>
          <w:t>全球与中国滑动底盘行业调研及发展前景预测报告（2024-2030年）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57f4652c9453b" w:history="1">
        <w:r>
          <w:rPr>
            <w:rStyle w:val="Hyperlink"/>
          </w:rPr>
          <w:t>https://www.20087.com/5/05/HuaDongDiPanDeQianJing.html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1047cb7c9437f" w:history="1">
      <w:r>
        <w:rPr>
          <w:rStyle w:val="Hyperlink"/>
        </w:rPr>
        <w:t>全球与中国滑动底盘行业调研及发展前景预测报告（2024-2030年）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HuaDongDiPanDeQianJing.html" TargetMode="External" Id="Rf7857f4652c9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HuaDongDiPanDeQianJing.html" TargetMode="External" Id="R8c81047cb7c9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2024-02-16T05:56:00Z</dcterms:created>
  <dcterms:modified xsi:type="dcterms:W3CDTF">2024-02-16T06:56:00Z</dcterms:modified>
  <dc:subject>全球与中国滑动底盘行业调研及发展前景预测报告（2024-2030年）</dc:subject>
  <dc:title>全球与中国滑动底盘行业调研及发展前景预测报告（2024-2030年）</dc:title>
  <cp:keywords>全球与中国滑动底盘行业调研及发展前景预测报告（2024-2030年）</cp:keywords>
  <dc:description>全球与中国滑动底盘行业调研及发展前景预测报告（2024-2030年）</dc:description>
</cp:coreProperties>
</file>