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d4041ed3c14870" w:history="1">
              <w:r>
                <w:rPr>
                  <w:rStyle w:val="Hyperlink"/>
                </w:rPr>
                <w:t>2026-2032年全球与中国便携烘鞋器行业调研及前景趋势分析报告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d4041ed3c14870" w:history="1">
              <w:r>
                <w:rPr>
                  <w:rStyle w:val="Hyperlink"/>
                </w:rPr>
                <w:t>2026-2032年全球与中国便携烘鞋器行业调研及前景趋势分析报告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d4041ed3c14870" w:history="1">
                <w:r>
                  <w:rPr>
                    <w:rStyle w:val="Hyperlink"/>
                  </w:rPr>
                  <w:t>https://www.20087.com/6/75/BianXieHongXieQiHangYeFaZhanQianJing.html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d4041ed3c14870" w:history="1">
        <w:r>
          <w:rPr>
            <w:rStyle w:val="Hyperlink"/>
          </w:rPr>
          <w:t>2026-2032年全球与中国便携烘鞋器行业调研及前景趋势分析报告</w:t>
        </w:r>
      </w:hyperlink>
      <w:r>
        <w:rPr>
          <w:rFonts w:hint="eastAsia"/>
        </w:rPr>
        <w:t>》，2025年便携烘鞋器行业市场规模达 亿元，预计2032年市场规模将达 亿元，期间年均复合增长率（CAGR）达 %。报告系统梳理了便携烘鞋器行业的产业链结构，详细解读了便携烘鞋器市场规模、需求变化及价格动态，并对便携烘鞋器行业现状进行了全面分析。报告基于详实数据，科学预测了便携烘鞋器市场前景与发展趋势，同时聚焦便携烘鞋器重点企业的经营表现，剖析了行业竞争格局、市场集中度及品牌影响力。通过对便携烘鞋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便携烘鞋器市场概述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全球不同产品类型便携烘鞋器销售额增长趋势2021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自然对流</w:t>
      </w:r>
      <w:r>
        <w:rPr>
          <w:rFonts w:hint="eastAsia"/>
        </w:rPr>
        <w:br/>
      </w:r>
      <w:r>
        <w:rPr>
          <w:rFonts w:hint="eastAsia"/>
        </w:rPr>
        <w:t>　　　　1.2.3 常温强制送风</w:t>
      </w:r>
      <w:r>
        <w:rPr>
          <w:rFonts w:hint="eastAsia"/>
        </w:rPr>
        <w:br/>
      </w:r>
      <w:r>
        <w:rPr>
          <w:rFonts w:hint="eastAsia"/>
        </w:rPr>
        <w:t>　　　　1.2.4 加热强制送风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按照不同额定功率，便携烘鞋器主要可以分为如下几个类别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全球不同额定功率便携烘鞋器销售额增长趋势2021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 W</w:t>
      </w:r>
      <w:r>
        <w:rPr>
          <w:rFonts w:hint="eastAsia"/>
        </w:rPr>
        <w:br/>
      </w:r>
      <w:r>
        <w:rPr>
          <w:rFonts w:hint="eastAsia"/>
        </w:rPr>
        <w:t>　　　　1.3.3 &gt;10–20 W</w:t>
      </w:r>
      <w:r>
        <w:rPr>
          <w:rFonts w:hint="eastAsia"/>
        </w:rPr>
        <w:br/>
      </w:r>
      <w:r>
        <w:rPr>
          <w:rFonts w:hint="eastAsia"/>
        </w:rPr>
        <w:t>　　　　1.3.4 &gt;20–100 W</w:t>
      </w:r>
      <w:r>
        <w:rPr>
          <w:rFonts w:hint="eastAsia"/>
        </w:rPr>
        <w:br/>
      </w:r>
      <w:r>
        <w:rPr>
          <w:rFonts w:hint="eastAsia"/>
        </w:rPr>
        <w:t>　　　　1.3.5 &gt;100 W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按照不同供电方式，便携烘鞋器主要可以分为如下几个类别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全球不同供电方式便携烘鞋器销售额增长趋势2021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交流市电</w:t>
      </w:r>
      <w:r>
        <w:rPr>
          <w:rFonts w:hint="eastAsia"/>
        </w:rPr>
        <w:br/>
      </w:r>
      <w:r>
        <w:rPr>
          <w:rFonts w:hint="eastAsia"/>
        </w:rPr>
        <w:t>　　　　1.4.3 交直流两用</w:t>
      </w:r>
      <w:r>
        <w:rPr>
          <w:rFonts w:hint="eastAsia"/>
        </w:rPr>
        <w:br/>
      </w:r>
      <w:r>
        <w:rPr>
          <w:rFonts w:hint="eastAsia"/>
        </w:rPr>
        <w:t>　　　　1.4.4 USB/移动电源</w:t>
      </w:r>
      <w:r>
        <w:rPr>
          <w:rFonts w:hint="eastAsia"/>
        </w:rPr>
        <w:br/>
      </w:r>
      <w:r>
        <w:rPr>
          <w:rFonts w:hint="eastAsia"/>
        </w:rPr>
        <w:t>　　　　1.4.5 燃料供能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按照不同烘干容量，便携烘鞋器主要可以分为如下几个类别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全球不同烘干容量便携烘鞋器销售额增长趋势2021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1双</w:t>
      </w:r>
      <w:r>
        <w:rPr>
          <w:rFonts w:hint="eastAsia"/>
        </w:rPr>
        <w:br/>
      </w:r>
      <w:r>
        <w:rPr>
          <w:rFonts w:hint="eastAsia"/>
        </w:rPr>
        <w:t>　　　　1.5.3 2双</w:t>
      </w:r>
      <w:r>
        <w:rPr>
          <w:rFonts w:hint="eastAsia"/>
        </w:rPr>
        <w:br/>
      </w:r>
      <w:r>
        <w:rPr>
          <w:rFonts w:hint="eastAsia"/>
        </w:rPr>
        <w:t>　　　　1.5.4 3双及以上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从不同应用，便携烘鞋器主要包括如下几个方面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全球不同应用便携烘鞋器销售额增长趋势2021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便携烘鞋器行业背景、发展历史、现状及趋势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1.7.1 便携烘鞋器行业目前现状分析</w:t>
      </w:r>
      <w:r>
        <w:rPr>
          <w:rFonts w:hint="eastAsia"/>
        </w:rPr>
        <w:br/>
      </w:r>
      <w:r>
        <w:rPr>
          <w:rFonts w:hint="eastAsia"/>
        </w:rPr>
        <w:t>　　　　1.7.2 便携烘鞋器发展趋势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全球便携烘鞋器总体规模分析</w:t>
      </w:r>
      <w:r>
        <w:rPr>
          <w:rFonts w:hint="eastAsia"/>
        </w:rPr>
        <w:br/>
      </w:r>
      <w:r>
        <w:rPr>
          <w:rFonts w:hint="eastAsia"/>
        </w:rPr>
        <w:t>　　2.1 全球便携烘鞋器供需现状及预测（2021-2032）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全球便携烘鞋器产能、产量、产能利用率及发展趋势（2021-2032）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全球便携烘鞋器产量、需求量及发展趋势（2021-2032）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全球主要地区便携烘鞋器产量及发展趋势（2021-2032）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全球主要地区便携烘鞋器产量（2021-2026）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全球主要地区便携烘鞋器产量（2027-2032）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全球主要地区便携烘鞋器产量市场份额（2021-2032）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中国便携烘鞋器供需现状及预测（2021-2032）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中国便携烘鞋器产能、产量、产能利用率及发展趋势（2021-2032）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中国便携烘鞋器产量、市场需求量及发展趋势（2021-2032）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全球便携烘鞋器销量及销售额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全球市场便携烘鞋器销售额（2021-2032）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全球市场便携烘鞋器价格趋势（2021-2032）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全球便携烘鞋器主要地区分析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全球主要地区便携烘鞋器市场规模分析：2021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全球主要地区便携烘鞋器销售收入及市场份额（2021-2026）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全球主要地区便携烘鞋器销售收入预测（2027-2032）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全球主要地区便携烘鞋器销量分析：2021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全球主要地区便携烘鞋器销量及市场份额预测（2027-2032）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印度市场便携烘鞋器销量、收入及增长率（2021-2032）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全球市场主要厂商便携烘鞋器产能市场份额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全球市场主要厂商便携烘鞋器销售收入（2021-2026）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全球市场主要厂商便携烘鞋器销售价格（2021-2026）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2025年全球主要生产商便携烘鞋器收入排名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中国市场主要厂商便携烘鞋器销量（2021-2026）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中国市场主要厂商便携烘鞋器销售收入（2021-2026）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2025年中国主要生产商便携烘鞋器收入排名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中国市场主要厂商便携烘鞋器销售价格（2021-2026）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全球主要厂商便携烘鞋器总部及产地分布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全球主要厂商成立时间及便携烘鞋器商业化日期</w:t>
      </w:r>
      <w:r>
        <w:rPr>
          <w:rFonts w:hint="eastAsia"/>
        </w:rPr>
        <w:br/>
      </w:r>
      <w:r>
        <w:rPr>
          <w:rFonts w:hint="eastAsia"/>
        </w:rPr>
        <w:t>　　4.6 全球主要厂商便携烘鞋器产品类型及应用</w:t>
      </w:r>
      <w:r>
        <w:rPr>
          <w:rFonts w:hint="eastAsia"/>
        </w:rPr>
        <w:br/>
      </w:r>
      <w:r>
        <w:rPr>
          <w:rFonts w:hint="eastAsia"/>
        </w:rPr>
        <w:t>　　4.7 便携烘鞋器行业集中度、竞争程度分析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便携烘鞋器行业集中度分析：2025年全球Top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全球便携烘鞋器第一梯队、第二梯队和第三梯队生产商（品牌）及市场份额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便携烘鞋器销量、收入、价格及毛利率（2021-2026）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不同产品类型便携烘鞋器分析</w:t>
      </w:r>
      <w:r>
        <w:rPr>
          <w:rFonts w:hint="eastAsia"/>
        </w:rPr>
        <w:br/>
      </w:r>
      <w:r>
        <w:rPr>
          <w:rFonts w:hint="eastAsia"/>
        </w:rPr>
        <w:t>　　6.1 全球不同产品类型便携烘鞋器销量（2021-2032）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全球不同产品类型便携烘鞋器收入预测（2027-2032）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全球不同产品类型便携烘鞋器价格走势（2021-2032）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不同应用便携烘鞋器分析</w:t>
      </w:r>
      <w:r>
        <w:rPr>
          <w:rFonts w:hint="eastAsia"/>
        </w:rPr>
        <w:br/>
      </w:r>
      <w:r>
        <w:rPr>
          <w:rFonts w:hint="eastAsia"/>
        </w:rPr>
        <w:t>　　7.1 全球不同应用便携烘鞋器销量（2021-2032）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全球不同应用便携烘鞋器销量及市场份额（2021-2026）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全球不同应用便携烘鞋器销量预测（2027-2032）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全球不同应用便携烘鞋器收入（2021-2032）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全球不同应用便携烘鞋器收入及市场份额（2021-2026）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全球不同应用便携烘鞋器收入预测（2027-2032）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全球不同应用便携烘鞋器价格走势（2021-2032）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便携烘鞋器产业链分析</w:t>
      </w:r>
      <w:r>
        <w:rPr>
          <w:rFonts w:hint="eastAsia"/>
        </w:rPr>
        <w:br/>
      </w:r>
      <w:r>
        <w:rPr>
          <w:rFonts w:hint="eastAsia"/>
        </w:rPr>
        <w:t>　　8.2 便携烘鞋器工艺制造技术分析</w:t>
      </w:r>
      <w:r>
        <w:rPr>
          <w:rFonts w:hint="eastAsia"/>
        </w:rPr>
        <w:br/>
      </w:r>
      <w:r>
        <w:rPr>
          <w:rFonts w:hint="eastAsia"/>
        </w:rPr>
        <w:t>　　8.3 便携烘鞋器产业上游供应分析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便携烘鞋器下游客户分析</w:t>
      </w:r>
      <w:r>
        <w:rPr>
          <w:rFonts w:hint="eastAsia"/>
        </w:rPr>
        <w:br/>
      </w:r>
      <w:r>
        <w:rPr>
          <w:rFonts w:hint="eastAsia"/>
        </w:rPr>
        <w:t>　　8.5 便携烘鞋器销售渠道分析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便携烘鞋器行业发展机遇及主要驱动因素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便携烘鞋器行业发展面临的风险</w:t>
      </w:r>
      <w:r>
        <w:rPr>
          <w:rFonts w:hint="eastAsia"/>
        </w:rPr>
        <w:br/>
      </w:r>
      <w:r>
        <w:rPr>
          <w:rFonts w:hint="eastAsia"/>
        </w:rPr>
        <w:t>　　9.3 便携烘鞋器行业政策分析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全球不同产品类型便携烘鞋器销售额增长（CAGR）趋势2021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全球不同额定功率便携烘鞋器销售额增长（CAGR）趋势2021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全球不同供电方式便携烘鞋器销售额增长（CAGR）趋势2021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全球不同烘干容量便携烘鞋器销售额增长（CAGR）趋势2021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便携烘鞋器行业目前发展现状</w:t>
      </w:r>
      <w:r>
        <w:rPr>
          <w:rFonts w:hint="eastAsia"/>
        </w:rPr>
        <w:br/>
      </w:r>
      <w:r>
        <w:rPr>
          <w:rFonts w:hint="eastAsia"/>
        </w:rPr>
        <w:t>　　表 7： 便携烘鞋器发展趋势</w:t>
      </w:r>
      <w:r>
        <w:rPr>
          <w:rFonts w:hint="eastAsia"/>
        </w:rPr>
        <w:br/>
      </w:r>
      <w:r>
        <w:rPr>
          <w:rFonts w:hint="eastAsia"/>
        </w:rPr>
        <w:t>　　表 8： 全球主要地区便携烘鞋器产量增速（CAGR）：（2021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全球主要地区便携烘鞋器产量（2021-2026）&amp;（台）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全球主要地区便携烘鞋器产量（2027-2032）&amp;（台）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全球主要地区便携烘鞋器产量市场份额（2021-2026）</w:t>
      </w:r>
      <w:r>
        <w:rPr>
          <w:rFonts w:hint="eastAsia"/>
        </w:rPr>
        <w:br/>
      </w:r>
      <w:r>
        <w:rPr>
          <w:rFonts w:hint="eastAsia"/>
        </w:rPr>
        <w:t>　　表 12： 全球主要地区便携烘鞋器产量市场份额（2027-2032）</w:t>
      </w:r>
      <w:r>
        <w:rPr>
          <w:rFonts w:hint="eastAsia"/>
        </w:rPr>
        <w:br/>
      </w:r>
      <w:r>
        <w:rPr>
          <w:rFonts w:hint="eastAsia"/>
        </w:rPr>
        <w:t>　　表 13： 全球主要地区便携烘鞋器销售收入增速：（2021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全球主要地区便携烘鞋器收入（2027-2032）&amp;（百万美元）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全球主要地区便携烘鞋器收入市场份额（2027-2032）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全球主要地区便携烘鞋器销量（台）：2021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全球主要地区便携烘鞋器销量（2027-2032）&amp;（台）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22： 全球主要地区便携烘鞋器销量份额（2027-2032）</w:t>
      </w:r>
      <w:r>
        <w:rPr>
          <w:rFonts w:hint="eastAsia"/>
        </w:rPr>
        <w:br/>
      </w:r>
      <w:r>
        <w:rPr>
          <w:rFonts w:hint="eastAsia"/>
        </w:rPr>
        <w:t>　　表 23： 全球市场主要厂商便携烘鞋器产能（2025-2026）&amp;（台）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25： 全球市场主要厂商便携烘鞋器销量市场份额（2021-2026）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全球市场主要厂商便携烘鞋器销售收入市场份额（2021-2026）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28： 全球市场主要厂商便携烘鞋器销售价格（2021-2026）&amp;（美元/台）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29： 2025年全球主要生产商便携烘鞋器收入排名（百万美元）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中国市场主要厂商便携烘鞋器销量市场份额（2021-2026）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中国市场主要厂商便携烘鞋器销售收入（2021-2026）&amp;（百万美元）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中国市场主要厂商便携烘鞋器销售收入市场份额（2021-2026）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34： 2025年中国主要生产商便携烘鞋器收入排名（百万美元）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中国市场主要厂商便携烘鞋器销售价格（2021-2026）&amp;（美元/台）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36： 全球主要厂商便携烘鞋器总部及产地分布</w:t>
      </w:r>
      <w:r>
        <w:rPr>
          <w:rFonts w:hint="eastAsia"/>
        </w:rPr>
        <w:br/>
      </w:r>
      <w:r>
        <w:rPr>
          <w:rFonts w:hint="eastAsia"/>
        </w:rPr>
        <w:t>　　表 37： 全球主要厂商成立时间及便携烘鞋器商业化日期</w:t>
      </w:r>
      <w:r>
        <w:rPr>
          <w:rFonts w:hint="eastAsia"/>
        </w:rPr>
        <w:br/>
      </w:r>
      <w:r>
        <w:rPr>
          <w:rFonts w:hint="eastAsia"/>
        </w:rPr>
        <w:t>　　表 38： 全球主要厂商便携烘鞋器产品类型及应用</w:t>
      </w:r>
      <w:r>
        <w:rPr>
          <w:rFonts w:hint="eastAsia"/>
        </w:rPr>
        <w:br/>
      </w:r>
      <w:r>
        <w:rPr>
          <w:rFonts w:hint="eastAsia"/>
        </w:rPr>
        <w:t>　　表 39： 2025年全球便携烘鞋器主要厂商市场地位（第一梯队、第二梯队和第三梯队）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40： 全球便携烘鞋器市场投资、并购等现状分析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41： 重点企业（1）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重点企业（1）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重点企业（1）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重点企业（2）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重点企业（2）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重点企业（3）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重点企业（3）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重点企业（4）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重点企业（4）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重点企业（5）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重点企业（5）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重点企业（5）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重点企业（6）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重点企业（6）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重点企业（7）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重点企业（7）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重点企业（8）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重点企业（8）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重点企业（9）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重点企业（9）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 便携烘鞋器生产基地、销售区域、竞争对手及市场地位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重点企业（10） 便携烘鞋器产品规格、参数及市场应用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重点企业（10） 便携烘鞋器销量（台）、收入（百万美元）、价格（美元/台）及毛利率（2021-2026）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全球不同产品类型便携烘鞋器销量（2021-2026）&amp;（台）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全球不同产品类型便携烘鞋器销量市场份额（2021-2026）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全球不同产品类型便携烘鞋器销量预测（2027-2032）&amp;（台）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全球不同产品类型便携烘鞋器收入（2021-2026）&amp;（百万美元）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96： 全球不同产品类型便携烘鞋器收入市场份额（2021-2026）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98： 全球不同产品类型便携烘鞋器收入市场份额预测（2027-2032）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全球不同应用便携烘鞋器销量（2021-2026）&amp;（台）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全球不同应用便携烘鞋器销量市场份额（2021-2026）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全球不同应用便携烘鞋器销量预测（2027-2032）&amp;（台）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全球市场不同应用便携烘鞋器销量市场份额预测（2027-2032）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全球不同应用便携烘鞋器收入（2021-2026）&amp;（百万美元）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104： 全球不同应用便携烘鞋器收入市场份额（2021-2026）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全球不同应用便携烘鞋器收入预测（2027-2032）&amp;（百万美元）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106： 全球不同应用便携烘鞋器收入市场份额预测（2027-2032）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便携烘鞋器上游原料供应商及联系方式列表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108： 便携烘鞋器典型客户列表</w:t>
      </w:r>
      <w:r>
        <w:rPr>
          <w:rFonts w:hint="eastAsia"/>
        </w:rPr>
        <w:br/>
      </w:r>
      <w:r>
        <w:rPr>
          <w:rFonts w:hint="eastAsia"/>
        </w:rPr>
        <w:t>　　表 109： 便携烘鞋器主要销售模式及销售渠道</w:t>
      </w:r>
      <w:r>
        <w:rPr>
          <w:rFonts w:hint="eastAsia"/>
        </w:rPr>
        <w:br/>
      </w:r>
      <w:r>
        <w:rPr>
          <w:rFonts w:hint="eastAsia"/>
        </w:rPr>
        <w:t>　　表 110： 便携烘鞋器行业发展机遇及主要驱动因素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111： 便携烘鞋器行业发展面临的风险</w:t>
      </w:r>
      <w:r>
        <w:rPr>
          <w:rFonts w:hint="eastAsia"/>
        </w:rPr>
        <w:br/>
      </w:r>
      <w:r>
        <w:rPr>
          <w:rFonts w:hint="eastAsia"/>
        </w:rPr>
        <w:t>　　表 112： 便携烘鞋器行业政策分析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便携烘鞋器产品图片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全球不同产品类型便携烘鞋器销售额2021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4： 自然对流产品图片</w:t>
      </w:r>
      <w:r>
        <w:rPr>
          <w:rFonts w:hint="eastAsia"/>
        </w:rPr>
        <w:br/>
      </w:r>
      <w:r>
        <w:rPr>
          <w:rFonts w:hint="eastAsia"/>
        </w:rPr>
        <w:t>　　图 5： 常温强制送风产品图片</w:t>
      </w:r>
      <w:r>
        <w:rPr>
          <w:rFonts w:hint="eastAsia"/>
        </w:rPr>
        <w:br/>
      </w:r>
      <w:r>
        <w:rPr>
          <w:rFonts w:hint="eastAsia"/>
        </w:rPr>
        <w:t>　　图 6： 加热强制送风产品图片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全球不同额定功率便携烘鞋器销售额2021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全球不同额定功率便携烘鞋器市场份额2025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10： ≤10 W产品图片</w:t>
      </w:r>
      <w:r>
        <w:rPr>
          <w:rFonts w:hint="eastAsia"/>
        </w:rPr>
        <w:br/>
      </w:r>
      <w:r>
        <w:rPr>
          <w:rFonts w:hint="eastAsia"/>
        </w:rPr>
        <w:t>　　图 11： &gt;10–20 W产品图片</w:t>
      </w:r>
      <w:r>
        <w:rPr>
          <w:rFonts w:hint="eastAsia"/>
        </w:rPr>
        <w:br/>
      </w:r>
      <w:r>
        <w:rPr>
          <w:rFonts w:hint="eastAsia"/>
        </w:rPr>
        <w:t>　　图 12： &gt;20–100 W产品图片</w:t>
      </w:r>
      <w:r>
        <w:rPr>
          <w:rFonts w:hint="eastAsia"/>
        </w:rPr>
        <w:br/>
      </w:r>
      <w:r>
        <w:rPr>
          <w:rFonts w:hint="eastAsia"/>
        </w:rPr>
        <w:t>　　图 13： &gt;100 W产品图片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全球不同供电方式便携烘鞋器销售额2021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全球不同供电方式便携烘鞋器市场份额2025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17： 交流市电产品图片</w:t>
      </w:r>
      <w:r>
        <w:rPr>
          <w:rFonts w:hint="eastAsia"/>
        </w:rPr>
        <w:br/>
      </w:r>
      <w:r>
        <w:rPr>
          <w:rFonts w:hint="eastAsia"/>
        </w:rPr>
        <w:t>　　图 18： 交直流两用产品图片</w:t>
      </w:r>
      <w:r>
        <w:rPr>
          <w:rFonts w:hint="eastAsia"/>
        </w:rPr>
        <w:br/>
      </w:r>
      <w:r>
        <w:rPr>
          <w:rFonts w:hint="eastAsia"/>
        </w:rPr>
        <w:t>　　图 19： USB/移动电源产品图片</w:t>
      </w:r>
      <w:r>
        <w:rPr>
          <w:rFonts w:hint="eastAsia"/>
        </w:rPr>
        <w:br/>
      </w:r>
      <w:r>
        <w:rPr>
          <w:rFonts w:hint="eastAsia"/>
        </w:rPr>
        <w:t>　　图 20： 燃料供能产品图片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全球不同烘干容量便携烘鞋器销售额2021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23： 全球不同烘干容量便携烘鞋器市场份额2025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24： 1双产品图片</w:t>
      </w:r>
      <w:r>
        <w:rPr>
          <w:rFonts w:hint="eastAsia"/>
        </w:rPr>
        <w:br/>
      </w:r>
      <w:r>
        <w:rPr>
          <w:rFonts w:hint="eastAsia"/>
        </w:rPr>
        <w:t>　　图 25： 2双产品图片</w:t>
      </w:r>
      <w:r>
        <w:rPr>
          <w:rFonts w:hint="eastAsia"/>
        </w:rPr>
        <w:br/>
      </w:r>
      <w:r>
        <w:rPr>
          <w:rFonts w:hint="eastAsia"/>
        </w:rPr>
        <w:t>　　图 26： 3双及以上产品图片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全球不同应用便携烘鞋器市场份额2025 &amp; 2032</w:t>
      </w:r>
      <w:r>
        <w:rPr>
          <w:rFonts w:hint="eastAsia"/>
        </w:rPr>
        <w:br/>
      </w:r>
      <w:r>
        <w:rPr>
          <w:rFonts w:hint="eastAsia"/>
        </w:rPr>
        <w:t>　　图 30： 家用</w:t>
      </w:r>
      <w:r>
        <w:rPr>
          <w:rFonts w:hint="eastAsia"/>
        </w:rPr>
        <w:br/>
      </w:r>
      <w:r>
        <w:rPr>
          <w:rFonts w:hint="eastAsia"/>
        </w:rPr>
        <w:t>　　图 31： 商用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全球便携烘鞋器产能、产量、产能利用率及发展趋势（2021-2032）&amp;（台）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全球便携烘鞋器产量、需求量及发展趋势（2021-2032）&amp;（台）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全球主要地区便携烘鞋器产量（2021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36： 全球主要地区便携烘鞋器产量市场份额（2021-2032）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中国便携烘鞋器产能、产量、产能利用率及发展趋势（2021-2032）&amp;（台）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中国便携烘鞋器产量、市场需求量及发展趋势（2021-2032）&amp;（台）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全球便携烘鞋器市场销售额及增长率：（2021-2032）&amp;（百万美元）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全球市场便携烘鞋器市场规模：2021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全球市场便携烘鞋器价格趋势（2021-2032）&amp;（美元/台）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43： 全球主要地区便携烘鞋器销售收入（2021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44： 全球主要地区便携烘鞋器销售收入市场份额（2021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北美市场便携烘鞋器收入及增长率（2021-2032）&amp;（百万美元）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欧洲市场便携烘鞋器销量及增长率（2021-2032）&amp;（台）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欧洲市场便携烘鞋器收入及增长率（2021-2032）&amp;（百万美元）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中国市场便携烘鞋器销量及增长率（2021-2032）&amp;（台）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中国市场便携烘鞋器收入及增长率（2021-2032）&amp;（百万美元）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日本市场便携烘鞋器销量及增长率（2021-2032）&amp;（台）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日本市场便携烘鞋器收入及增长率（2021-2032）&amp;（百万美元）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东南亚市场便携烘鞋器销量及增长率（2021-2032）&amp;（台）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东南亚市场便携烘鞋器收入及增长率（2021-2032）&amp;（百万美元）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印度市场便携烘鞋器销量及增长率（2021-2032）&amp;（台）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印度市场便携烘鞋器收入及增长率（2021-2032）&amp;（百万美元）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2025年全球市场主要厂商便携烘鞋器销量市场份额</w:t>
      </w:r>
      <w:r>
        <w:rPr>
          <w:rFonts w:hint="eastAsia"/>
        </w:rPr>
        <w:br/>
      </w:r>
      <w:r>
        <w:rPr>
          <w:rFonts w:hint="eastAsia"/>
        </w:rPr>
        <w:t>　　图 58： 2025年全球市场主要厂商便携烘鞋器收入市场份额</w:t>
      </w:r>
      <w:r>
        <w:rPr>
          <w:rFonts w:hint="eastAsia"/>
        </w:rPr>
        <w:br/>
      </w:r>
      <w:r>
        <w:rPr>
          <w:rFonts w:hint="eastAsia"/>
        </w:rPr>
        <w:t>　　图 59： 2025年中国市场主要厂商便携烘鞋器销量市场份额</w:t>
      </w:r>
      <w:r>
        <w:rPr>
          <w:rFonts w:hint="eastAsia"/>
        </w:rPr>
        <w:br/>
      </w:r>
      <w:r>
        <w:rPr>
          <w:rFonts w:hint="eastAsia"/>
        </w:rPr>
        <w:t>　　图 60： 2025年中国市场主要厂商便携烘鞋器收入市场份额</w:t>
      </w:r>
      <w:r>
        <w:rPr>
          <w:rFonts w:hint="eastAsia"/>
        </w:rPr>
        <w:br/>
      </w:r>
      <w:r>
        <w:rPr>
          <w:rFonts w:hint="eastAsia"/>
        </w:rPr>
        <w:t>　　图 61： 2025年全球前五大生产商便携烘鞋器市场份额</w:t>
      </w:r>
      <w:r>
        <w:rPr>
          <w:rFonts w:hint="eastAsia"/>
        </w:rPr>
        <w:br/>
      </w:r>
      <w:r>
        <w:rPr>
          <w:rFonts w:hint="eastAsia"/>
        </w:rPr>
        <w:t>　　图 62： 2025年全球便携烘鞋器第一梯队、第二梯队和第三梯队厂商及市场份额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63： 全球不同产品类型便携烘鞋器价格走势（2021-2032）&amp;（美元/台）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64： 全球不同应用便携烘鞋器价格走势（2021-2032）&amp;（美元/台）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65： 便携烘鞋器产业链</w:t>
      </w:r>
      <w:r>
        <w:rPr>
          <w:rFonts w:hint="eastAsia"/>
        </w:rPr>
        <w:br/>
      </w:r>
      <w:r>
        <w:rPr>
          <w:rFonts w:hint="eastAsia"/>
        </w:rPr>
        <w:t>　　图 66： 便携烘鞋器中国企业SWOT分析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d4041ed3c14870" w:history="1">
        <w:r>
          <w:rPr>
            <w:rStyle w:val="Hyperlink"/>
          </w:rPr>
          <w:t>2026-2032年全球与中国便携烘鞋器行业调研及前景趋势分析报告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d4041ed3c14870" w:history="1">
        <w:r>
          <w:rPr>
            <w:rStyle w:val="Hyperlink"/>
          </w:rPr>
          <w:t>https://www.20087.com/6/75/BianXieHongXieQiHangYeFaZhanQianJing.html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bb7e50b7fc4e01" w:history="1">
      <w:r>
        <w:rPr>
          <w:rStyle w:val="Hyperlink"/>
        </w:rPr>
        <w:t>2026-2032年全球与中国便携烘鞋器行业调研及前景趋势分析报告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5/BianXieHongXieQiHangYeFaZhanQianJing.html" TargetMode="External" Id="R14d4041ed3c148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5/BianXieHongXieQiHangYeFaZhanQianJing.html" TargetMode="External" Id="R44bb7e50b7fc4e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2026-09-07T03:44:30Z</dcterms:created>
  <dcterms:modified xsi:type="dcterms:W3CDTF">2026-09-07T04:44:30Z</dcterms:modified>
  <dc:subject>2026-2032年全球与中国便携烘鞋器行业调研及前景趋势分析报告</dc:subject>
  <dc:title>2026-2032年全球与中国便携烘鞋器行业调研及前景趋势分析报告</dc:title>
  <cp:keywords>2026-2032年全球与中国便携烘鞋器行业调研及前景趋势分析报告</cp:keywords>
  <dc:description>2026-2032年全球与中国便携烘鞋器行业调研及前景趋势分析报告</dc:description>
</cp:coreProperties>
</file>