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cfd3fd8714042" w:history="1">
              <w:r>
                <w:rPr>
                  <w:rStyle w:val="Hyperlink"/>
                </w:rPr>
                <w:t>2025-2031年中国室内健身脚踏车市场现状研究分析与发展前景预测报告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cfd3fd8714042" w:history="1">
              <w:r>
                <w:rPr>
                  <w:rStyle w:val="Hyperlink"/>
                </w:rPr>
                <w:t>2025-2031年中国室内健身脚踏车市场现状研究分析与发展前景预测报告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cfd3fd8714042" w:history="1">
                <w:r>
                  <w:rPr>
                    <w:rStyle w:val="Hyperlink"/>
                  </w:rPr>
                  <w:t>https://www.20087.com/6/55/ShiNeiJianShenJiaoTaCheDeFaZhanQianJing.html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健身脚踏车是一种流行的家用健身器材，用于模拟骑行运动，帮助用户进行有氧锻炼。近年来，随着健身文化的普及和技术的进步，室内健身脚踏车不仅在舒适度和耐用性方面有所提高，还在智能化和互动性方面进行了改进。目前，室内健身脚踏车不仅能够提供舒适的骑行体验，还能通过连接智能手机应用程序实现在线课程和社交互动等功能。</w:t>
      </w:r>
      <w:r>
        <w:rPr>
          <w:rFonts w:hint="eastAsia"/>
        </w:rPr>
        <w:br/>
      </w:r>
      <w:r>
        <w:rPr>
          <w:rFonts w:hint="eastAsia"/>
        </w:rPr>
        <w:t>　　未来，室内健身脚踏车的发展将更加侧重于智能化和用户体验。一方面，随着虚拟现实(VR)和增强现实(AR)技术的应用，室内健身脚踏车将提供更加沉浸式的健身体验，如虚拟骑行路线、实景互动等，以提高用户的参与度和兴趣。另一方面，随着对个性化健身需求的关注，室内健身脚踏车将提供更多定制化选项，如根据用户的健身目标和身体状况定制训练计划。此外，随着对环保和节能的关注，室内健身脚踏车将采用更多高效能驱动系统和环保材料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cfd3fd8714042" w:history="1">
        <w:r>
          <w:rPr>
            <w:rStyle w:val="Hyperlink"/>
          </w:rPr>
          <w:t>2025-2031年中国室内健身脚踏车市场现状研究分析与发展前景预测报告</w:t>
        </w:r>
      </w:hyperlink>
      <w:r>
        <w:rPr>
          <w:rFonts w:hint="eastAsia"/>
        </w:rPr>
        <w:t>》基于多年室内健身脚踏车行业研究积累，结合室内健身脚踏车行业市场现状，通过资深研究团队对室内健身脚踏车市场资讯的系统整理与分析，依托权威数据资源及长期市场监测数据库，对室内健身脚踏车行业进行了全面调研。报告详细分析了室内健身脚踏车市场规模、市场前景、技术现状及未来发展方向，重点评估了室内健身脚踏车行业内企业的竞争格局及经营表现，并通过SWOT分析揭示了室内健身脚踏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0cfd3fd8714042" w:history="1">
        <w:r>
          <w:rPr>
            <w:rStyle w:val="Hyperlink"/>
          </w:rPr>
          <w:t>2025-2031年中国室内健身脚踏车市场现状研究分析与发展前景预测报告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》为投资者提供了准确的市场现状分析及前景预判，帮助挖掘行业投资价值，并提出投资策略与营销策略建议，是把握室内健身脚踏车行业动态、优化决策的重要工具。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室内健身脚踏车行业界定</w:t>
      </w:r>
      <w:r>
        <w:rPr>
          <w:rFonts w:hint="eastAsia"/>
        </w:rPr>
        <w:br/>
      </w:r>
      <w:r>
        <w:rPr>
          <w:rFonts w:hint="eastAsia"/>
        </w:rPr>
        <w:t>　　第一节 室内健身脚踏车行业定义</w:t>
      </w:r>
      <w:r>
        <w:rPr>
          <w:rFonts w:hint="eastAsia"/>
        </w:rPr>
        <w:br/>
      </w:r>
      <w:r>
        <w:rPr>
          <w:rFonts w:hint="eastAsia"/>
        </w:rPr>
        <w:t>　　第二节 室内健身脚踏车行业特点分析</w:t>
      </w:r>
      <w:r>
        <w:rPr>
          <w:rFonts w:hint="eastAsia"/>
        </w:rPr>
        <w:br/>
      </w:r>
      <w:r>
        <w:rPr>
          <w:rFonts w:hint="eastAsia"/>
        </w:rPr>
        <w:t>　　第三节 室内健身脚踏车行业发展历程</w:t>
      </w:r>
      <w:r>
        <w:rPr>
          <w:rFonts w:hint="eastAsia"/>
        </w:rPr>
        <w:br/>
      </w:r>
      <w:r>
        <w:rPr>
          <w:rFonts w:hint="eastAsia"/>
        </w:rPr>
        <w:t>　　第四节 室内健身脚踏车产业链分析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2024-2025年国外室内健身脚踏车行业发展态势分析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国外室内健身脚踏车行业总体情况</w:t>
      </w:r>
      <w:r>
        <w:rPr>
          <w:rFonts w:hint="eastAsia"/>
        </w:rPr>
        <w:br/>
      </w:r>
      <w:r>
        <w:rPr>
          <w:rFonts w:hint="eastAsia"/>
        </w:rPr>
        <w:t>　　第二节 室内健身脚踏车行业重点国家、地区市场分析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国外室内健身脚踏车行业发展前景预测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2024-2025年中国室内健身脚踏车行业发展环境分析</w:t>
      </w:r>
      <w:r>
        <w:rPr>
          <w:rFonts w:hint="eastAsia"/>
        </w:rPr>
        <w:br/>
      </w:r>
      <w:r>
        <w:rPr>
          <w:rFonts w:hint="eastAsia"/>
        </w:rPr>
        <w:t>　　第一节 室内健身脚踏车行业经济环境分析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室内健身脚踏车行业政策环境分析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一、室内健身脚踏车行业相关政策</w:t>
      </w:r>
      <w:r>
        <w:rPr>
          <w:rFonts w:hint="eastAsia"/>
        </w:rPr>
        <w:br/>
      </w:r>
      <w:r>
        <w:rPr>
          <w:rFonts w:hint="eastAsia"/>
        </w:rPr>
        <w:t>　　　　二、室内健身脚踏车行业相关标准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2024-2025年室内健身脚踏车行业技术发展现状及趋势分析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室内健身脚踏车行业技术发展现状分析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国内外室内健身脚踏车行业技术差异与原因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室内健身脚踏车行业技术发展方向、趋势预测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提升室内健身脚踏车行业技术能力策略建议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中国室内健身脚踏车行业市场供需状况分析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中国室内健身脚踏车行业市场规模情况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中国室内健身脚踏车行业市场需求状况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一、2019-2024年室内健身脚踏车行业市场需求情况</w:t>
      </w:r>
      <w:r>
        <w:rPr>
          <w:rFonts w:hint="eastAsia"/>
        </w:rPr>
        <w:br/>
      </w:r>
      <w:r>
        <w:rPr>
          <w:rFonts w:hint="eastAsia"/>
        </w:rPr>
        <w:t>　　　　二、室内健身脚踏车行业市场需求特点分析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三、2025-2031年室内健身脚踏车行业市场需求预测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中国室内健身脚踏车行业产量情况分析与预测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一、2019-2024年室内健身脚踏车行业产量统计分析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二、2025年室内健身脚踏车行业产量特点分析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三、2025-2031年室内健身脚踏车行业产量预测分析</w:t>
      </w:r>
      <w:r>
        <w:rPr>
          <w:rFonts w:hint="eastAsia"/>
        </w:rPr>
        <w:br/>
      </w:r>
      <w:r>
        <w:rPr>
          <w:rFonts w:hint="eastAsia"/>
        </w:rPr>
        <w:t>　　第四节 室内健身脚踏车行业市场供需平衡状况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中国室内健身脚踏车行业进出口情况分析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室内健身脚踏车行业出口情况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一、2019-2024年室内健身脚踏车行业出口情况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三、2025-2031年室内健身脚踏车行业出口情况预测</w:t>
      </w:r>
      <w:r>
        <w:rPr>
          <w:rFonts w:hint="eastAsia"/>
        </w:rPr>
        <w:br/>
      </w:r>
      <w:r>
        <w:rPr>
          <w:rFonts w:hint="eastAsia"/>
        </w:rPr>
        <w:t>　　第二节 室内健身脚踏车行业进口情况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一、2019-2024年室内健身脚踏车行业进口情况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三、2025-2031年室内健身脚踏车行业进口情况预测</w:t>
      </w:r>
      <w:r>
        <w:rPr>
          <w:rFonts w:hint="eastAsia"/>
        </w:rPr>
        <w:br/>
      </w:r>
      <w:r>
        <w:rPr>
          <w:rFonts w:hint="eastAsia"/>
        </w:rPr>
        <w:t>　　第三节 室内健身脚踏车行业进出口面临的挑战及对策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中国室内健身脚踏车行业产品价格监测</w:t>
      </w:r>
      <w:r>
        <w:rPr>
          <w:rFonts w:hint="eastAsia"/>
        </w:rPr>
        <w:br/>
      </w:r>
      <w:r>
        <w:rPr>
          <w:rFonts w:hint="eastAsia"/>
        </w:rPr>
        <w:t>　　　　一、室内健身脚踏车市场价格特征</w:t>
      </w:r>
      <w:r>
        <w:rPr>
          <w:rFonts w:hint="eastAsia"/>
        </w:rPr>
        <w:br/>
      </w:r>
      <w:r>
        <w:rPr>
          <w:rFonts w:hint="eastAsia"/>
        </w:rPr>
        <w:t>　　　　二、当前室内健身脚踏车市场价格评述</w:t>
      </w:r>
      <w:r>
        <w:rPr>
          <w:rFonts w:hint="eastAsia"/>
        </w:rPr>
        <w:br/>
      </w:r>
      <w:r>
        <w:rPr>
          <w:rFonts w:hint="eastAsia"/>
        </w:rPr>
        <w:t>　　　　三、影响室内健身脚踏车市场价格因素分析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四、未来室内健身脚踏车市场价格走势预测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中国室内健身脚踏车行业重点区域市场分析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室内健身脚踏车行业区域市场分布情况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2024-2025年室内健身脚踏车行业细分市场调研分析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室内健身脚踏车细分产品（一）市场调研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室内健身脚踏车细分产品（二）市场调研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室内健身脚踏车行业上、下游市场分析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室内健身脚踏车行业上游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室内健身脚踏车行业下游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室内健身脚踏车行业重点企业发展调研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室内健身脚踏车重点企业（一）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室内健身脚踏车重点企业（二）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室内健身脚踏车重点企业（三）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室内健身脚踏车重点企业（四）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室内健身脚踏车重点企业（五）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室内健身脚踏车重点企业（六）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室内健身脚踏车行业风险及对策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2025-2031年室内健身脚踏车行业发展环境分析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2025-2031年室内健身脚踏车行业投资特性分析</w:t>
      </w:r>
      <w:r>
        <w:rPr>
          <w:rFonts w:hint="eastAsia"/>
        </w:rPr>
        <w:br/>
      </w:r>
      <w:r>
        <w:rPr>
          <w:rFonts w:hint="eastAsia"/>
        </w:rPr>
        <w:t>　　　　一、室内健身脚踏车行业进入壁垒</w:t>
      </w:r>
      <w:r>
        <w:rPr>
          <w:rFonts w:hint="eastAsia"/>
        </w:rPr>
        <w:br/>
      </w:r>
      <w:r>
        <w:rPr>
          <w:rFonts w:hint="eastAsia"/>
        </w:rPr>
        <w:t>　　　　二、室内健身脚踏车行业盈利模式</w:t>
      </w:r>
      <w:r>
        <w:rPr>
          <w:rFonts w:hint="eastAsia"/>
        </w:rPr>
        <w:br/>
      </w:r>
      <w:r>
        <w:rPr>
          <w:rFonts w:hint="eastAsia"/>
        </w:rPr>
        <w:t>　　　　三、室内健身脚踏车行业盈利因素</w:t>
      </w:r>
      <w:r>
        <w:rPr>
          <w:rFonts w:hint="eastAsia"/>
        </w:rPr>
        <w:br/>
      </w:r>
      <w:r>
        <w:rPr>
          <w:rFonts w:hint="eastAsia"/>
        </w:rPr>
        <w:t>　　第三节 室内健身脚踏车行业“波特五力模型”分析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2025-2031年室内健身脚踏车行业风险及对策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室内健身脚踏车企业竞争策略分析</w:t>
      </w:r>
      <w:r>
        <w:rPr>
          <w:rFonts w:hint="eastAsia"/>
        </w:rPr>
        <w:br/>
      </w:r>
      <w:r>
        <w:rPr>
          <w:rFonts w:hint="eastAsia"/>
        </w:rPr>
        <w:t>　　第一节 室内健身脚踏车市场竞争策略分析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一、2025-2031年中国室内健身脚踏车市场增长潜力分析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二、2025-2031年中国室内健身脚踏车主要潜力品种分析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三、现有室内健身脚踏车产品竞争策略分析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四、潜力室内健身脚踏车品种竞争策略选择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2025-2031年中国室内健身脚踏车企业竞争策略分析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一、2025-2031年我国室内健身脚踏车市场竞争趋势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二、2025-2031年室内健身脚踏车行业竞争格局展望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三、2025-2031年室内健身脚踏车行业竞争策略分析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四、2025-2031年室内健身脚踏车企业竞争策略分析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2025-2031年中国室内健身脚踏车行业发展趋势分析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一、2025-2031年室内健身脚踏车技术发展趋势分析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二、2025-2031年室内健身脚踏车产品发展趋势分析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三、2025-2031年室内健身脚踏车行业竞争格局展望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2025-2031年中国室内健身脚踏车市场趋势分析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一、2025-2031年室内健身脚踏车发展趋势预测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二、2025-2025年室内健身脚踏车市场前景分析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三、2025-2031年室内健身脚踏车产业政策趋向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2025-2031年室内健身脚踏车行业投资价值评估分析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室内健身脚踏车行业发展建议分析</w:t>
      </w:r>
      <w:r>
        <w:rPr>
          <w:rFonts w:hint="eastAsia"/>
        </w:rPr>
        <w:br/>
      </w:r>
      <w:r>
        <w:rPr>
          <w:rFonts w:hint="eastAsia"/>
        </w:rPr>
        <w:t>　　第一节 室内健身脚踏车行业研究结论及建议</w:t>
      </w:r>
      <w:r>
        <w:rPr>
          <w:rFonts w:hint="eastAsia"/>
        </w:rPr>
        <w:br/>
      </w:r>
      <w:r>
        <w:rPr>
          <w:rFonts w:hint="eastAsia"/>
        </w:rPr>
        <w:t>　　第二节 室内健身脚踏车细分行业研究结论及建议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中~智林~室内健身脚踏车行业竞争策略总结及建议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室内健身脚踏车行业类别</w:t>
      </w:r>
      <w:r>
        <w:rPr>
          <w:rFonts w:hint="eastAsia"/>
        </w:rPr>
        <w:br/>
      </w:r>
      <w:r>
        <w:rPr>
          <w:rFonts w:hint="eastAsia"/>
        </w:rPr>
        <w:t>　　图表 室内健身脚踏车行业产业链调研</w:t>
      </w:r>
      <w:r>
        <w:rPr>
          <w:rFonts w:hint="eastAsia"/>
        </w:rPr>
        <w:br/>
      </w:r>
      <w:r>
        <w:rPr>
          <w:rFonts w:hint="eastAsia"/>
        </w:rPr>
        <w:t>　　图表 室内健身脚踏车行业现状</w:t>
      </w:r>
      <w:r>
        <w:rPr>
          <w:rFonts w:hint="eastAsia"/>
        </w:rPr>
        <w:br/>
      </w:r>
      <w:r>
        <w:rPr>
          <w:rFonts w:hint="eastAsia"/>
        </w:rPr>
        <w:t>　　图表 室内健身脚踏车行业标准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2019-2024年中国室内健身脚踏车行业市场规模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2024年中国室内健身脚踏车行业产能</w:t>
      </w:r>
      <w:r>
        <w:rPr>
          <w:rFonts w:hint="eastAsia"/>
        </w:rPr>
        <w:br/>
      </w:r>
      <w:r>
        <w:rPr>
          <w:rFonts w:hint="eastAsia"/>
        </w:rPr>
        <w:t>　　图表 2019-2024年中国室内健身脚踏车行业产量统计</w:t>
      </w:r>
      <w:r>
        <w:rPr>
          <w:rFonts w:hint="eastAsia"/>
        </w:rPr>
        <w:br/>
      </w:r>
      <w:r>
        <w:rPr>
          <w:rFonts w:hint="eastAsia"/>
        </w:rPr>
        <w:t>　　图表 室内健身脚踏车行业动态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2019-2024年中国室内健身脚踏车市场需求量</w:t>
      </w:r>
      <w:r>
        <w:rPr>
          <w:rFonts w:hint="eastAsia"/>
        </w:rPr>
        <w:br/>
      </w:r>
      <w:r>
        <w:rPr>
          <w:rFonts w:hint="eastAsia"/>
        </w:rPr>
        <w:t>　　图表 2024年中国室内健身脚踏车行业需求区域调研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2019-2024年中国室内健身脚踏车行情</w:t>
      </w:r>
      <w:r>
        <w:rPr>
          <w:rFonts w:hint="eastAsia"/>
        </w:rPr>
        <w:br/>
      </w:r>
      <w:r>
        <w:rPr>
          <w:rFonts w:hint="eastAsia"/>
        </w:rPr>
        <w:t>　　图表 2019-2024年中国室内健身脚踏车价格走势图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2019-2024年中国室内健身脚踏车行业销售收入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2019-2024年中国室内健身脚踏车行业盈利情况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2019-2024年中国室内健身脚踏车行业利润总额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2019-2024年中国室内健身脚踏车进口统计</w:t>
      </w:r>
      <w:r>
        <w:rPr>
          <w:rFonts w:hint="eastAsia"/>
        </w:rPr>
        <w:br/>
      </w:r>
      <w:r>
        <w:rPr>
          <w:rFonts w:hint="eastAsia"/>
        </w:rPr>
        <w:t>　　图表 2019-2024年中国室内健身脚踏车出口统计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2019-2024年中国室内健身脚踏车行业企业数量统计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**地区室内健身脚踏车市场规模</w:t>
      </w:r>
      <w:r>
        <w:rPr>
          <w:rFonts w:hint="eastAsia"/>
        </w:rPr>
        <w:br/>
      </w:r>
      <w:r>
        <w:rPr>
          <w:rFonts w:hint="eastAsia"/>
        </w:rPr>
        <w:t>　　图表 **地区室内健身脚踏车行业市场需求</w:t>
      </w:r>
      <w:r>
        <w:rPr>
          <w:rFonts w:hint="eastAsia"/>
        </w:rPr>
        <w:br/>
      </w:r>
      <w:r>
        <w:rPr>
          <w:rFonts w:hint="eastAsia"/>
        </w:rPr>
        <w:t>　　图表 **地区室内健身脚踏车市场调研</w:t>
      </w:r>
      <w:r>
        <w:rPr>
          <w:rFonts w:hint="eastAsia"/>
        </w:rPr>
        <w:br/>
      </w:r>
      <w:r>
        <w:rPr>
          <w:rFonts w:hint="eastAsia"/>
        </w:rPr>
        <w:t>　　图表 **地区室内健身脚踏车行业市场需求分析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**地区室内健身脚踏车市场规模</w:t>
      </w:r>
      <w:r>
        <w:rPr>
          <w:rFonts w:hint="eastAsia"/>
        </w:rPr>
        <w:br/>
      </w:r>
      <w:r>
        <w:rPr>
          <w:rFonts w:hint="eastAsia"/>
        </w:rPr>
        <w:t>　　图表 **地区室内健身脚踏车行业市场需求</w:t>
      </w:r>
      <w:r>
        <w:rPr>
          <w:rFonts w:hint="eastAsia"/>
        </w:rPr>
        <w:br/>
      </w:r>
      <w:r>
        <w:rPr>
          <w:rFonts w:hint="eastAsia"/>
        </w:rPr>
        <w:t>　　图表 **地区室内健身脚踏车市场调研</w:t>
      </w:r>
      <w:r>
        <w:rPr>
          <w:rFonts w:hint="eastAsia"/>
        </w:rPr>
        <w:br/>
      </w:r>
      <w:r>
        <w:rPr>
          <w:rFonts w:hint="eastAsia"/>
        </w:rPr>
        <w:t>　　图表 **地区室内健身脚踏车行业市场需求分析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室内健身脚踏车行业竞争对手分析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室内健身脚踏车重点企业（三）成长能力情况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2025-2031年中国室内健身脚踏车行业产能预测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2025-2031年中国室内健身脚踏车行业产量预测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2025-2031年中国室内健身脚踏车市场需求预测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2025-2031年中国室内健身脚踏车行业市场规模预测</w:t>
      </w:r>
      <w:r>
        <w:rPr>
          <w:rFonts w:hint="eastAsia"/>
        </w:rPr>
        <w:br/>
      </w:r>
      <w:r>
        <w:rPr>
          <w:rFonts w:hint="eastAsia"/>
        </w:rPr>
        <w:t>　　图表 室内健身脚踏车行业准入条件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2025-2031年中国室内健身脚踏车市场前景</w:t>
      </w:r>
      <w:r>
        <w:rPr>
          <w:rFonts w:hint="eastAsia"/>
        </w:rPr>
        <w:br/>
      </w:r>
      <w:r>
        <w:rPr>
          <w:rFonts w:hint="eastAsia"/>
        </w:rPr>
        <w:t>　　图表 2025-2031年中国室内健身脚踏车行业信息化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2025-2031年中国室内健身脚踏车行业风险分析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2025-2031年中国室内健身脚踏车行业发展趋势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cfd3fd8714042" w:history="1">
        <w:r>
          <w:rPr>
            <w:rStyle w:val="Hyperlink"/>
          </w:rPr>
          <w:t>2025-2031年中国室内健身脚踏车市场现状研究分析与发展前景预测报告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cfd3fd8714042" w:history="1">
        <w:r>
          <w:rPr>
            <w:rStyle w:val="Hyperlink"/>
          </w:rPr>
          <w:t>https://www.20087.com/6/55/ShiNeiJianShenJiaoTaCheDeFaZhanQianJing.html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热点：健身房手脚并用的脚踏机、室内健身脚踏车作用、运动健身自行车、室内健身脚踏车 一小时卡路里、脚踏锻炼自行车、室内健身脚踏车锻炼腹部吗?、室内健身自行车图片、室内健身脚踏车可以减肥瘦吗、蹬固定自行车有什么好处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39453303e4c4f" w:history="1">
      <w:r>
        <w:rPr>
          <w:rStyle w:val="Hyperlink"/>
        </w:rPr>
        <w:t>2025-2031年中国室内健身脚踏车市场现状研究分析与发展前景预测报告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iNeiJianShenJiaoTaCheDeFaZhanQianJing.html" TargetMode="External" Id="Rb80cfd3fd871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iNeiJianShenJiaoTaCheDeFaZhanQianJing.html" TargetMode="External" Id="R33939453303e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2024-11-09T06:58:00Z</dcterms:created>
  <dcterms:modified xsi:type="dcterms:W3CDTF">2024-11-09T07:58:00Z</dcterms:modified>
  <dc:subject>2025-2031年中国室内健身脚踏车市场现状研究分析与发展前景预测报告</dc:subject>
  <dc:title>2025-2031年中国室内健身脚踏车市场现状研究分析与发展前景预测报告</dc:title>
  <cp:keywords>2025-2031年中国室内健身脚踏车市场现状研究分析与发展前景预测报告</cp:keywords>
  <dc:description>2025-2031年中国室内健身脚踏车市场现状研究分析与发展前景预测报告</dc:description>
</cp:coreProperties>
</file>