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5d16bfefc4196" w:history="1">
              <w:r>
                <w:rPr>
                  <w:rStyle w:val="Hyperlink"/>
                </w:rPr>
                <w:t>2026-2032年全球与中国仿瓷餐具行业现状调研分析及市场前景预测报告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5d16bfefc4196" w:history="1">
              <w:r>
                <w:rPr>
                  <w:rStyle w:val="Hyperlink"/>
                </w:rPr>
                <w:t>2026-2032年全球与中国仿瓷餐具行业现状调研分析及市场前景预测报告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5d16bfefc4196" w:history="1">
                <w:r>
                  <w:rPr>
                    <w:rStyle w:val="Hyperlink"/>
                  </w:rPr>
                  <w:t>https://www.20087.com/6/85/FangCiCanJuXianZhuangYuQianJingFenXi.html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瓷餐具因其外观美观、质地坚硬且易于清洁而受到消费者喜爱，广泛应用于家庭和餐饮服务行业。近年来，随着人们对健康生活和食品安全的关注增加，仿瓷餐具在生产工艺、安全性和环保性能方面取得了长足进步。现代仿瓷餐具不仅采用了高温烧制技术和无铅釉料，提高了产品的安全性和耐用性，还通过引入抗菌涂层技术增强了卫生标准。一些高端品牌还获得了国际食品安全认证，提升了市场竞争力。</w:t>
      </w:r>
      <w:r>
        <w:rPr>
          <w:rFonts w:hint="eastAsia"/>
        </w:rPr>
        <w:br/>
      </w:r>
      <w:r>
        <w:rPr>
          <w:rFonts w:hint="eastAsia"/>
        </w:rPr>
        <w:t>　　未来，仿瓷餐具将更加注重绿色化与个性化发展。一方面，通过采用更环保的原材料和加工技术，进一步减少有害物质的释放和资源消耗，满足高标准的质量控制需求；另一方面，结合市场需求和文化传承，开发具有更高附加值和更好用户体验的新一代仿瓷餐具产品，拓宽国际市场。例如，利用3D打印技术实现定制化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5d16bfefc4196" w:history="1">
        <w:r>
          <w:rPr>
            <w:rStyle w:val="Hyperlink"/>
          </w:rPr>
          <w:t>2026-2032年全球与中国仿瓷餐具行业现状调研分析及市场前景预测报告</w:t>
        </w:r>
      </w:hyperlink>
      <w:r>
        <w:rPr>
          <w:rFonts w:hint="eastAsia"/>
        </w:rPr>
        <w:t>》基于国家统计局、行业协会等详实数据，结合全面市场调研，系统分析了仿瓷餐具行业的市场规模、技术现状及未来发展方向。报告从经济环境、政策导向等角度出发，深入探讨了仿瓷餐具行业发展趋势、竞争格局及重点企业的战略布局，同时对仿瓷餐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按产品类型细分，全球仿瓷餐具市场规模2020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碗</w:t>
      </w:r>
      <w:r>
        <w:rPr>
          <w:rFonts w:hint="eastAsia"/>
        </w:rPr>
        <w:br/>
      </w:r>
      <w:r>
        <w:rPr>
          <w:rFonts w:hint="eastAsia"/>
        </w:rPr>
        <w:t>　　　　1.3.3 餐盘</w:t>
      </w:r>
      <w:r>
        <w:rPr>
          <w:rFonts w:hint="eastAsia"/>
        </w:rPr>
        <w:br/>
      </w:r>
      <w:r>
        <w:rPr>
          <w:rFonts w:hint="eastAsia"/>
        </w:rPr>
        <w:t>　　　　1.3.4 杯子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按应用细分，全球仿瓷餐具市场规模2020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仿瓷餐具行业发展总体概况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仿瓷餐具行业发展主要特点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仿瓷餐具行业发展影响因素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仿瓷餐具有利因素</w:t>
      </w:r>
      <w:r>
        <w:rPr>
          <w:rFonts w:hint="eastAsia"/>
        </w:rPr>
        <w:br/>
      </w:r>
      <w:r>
        <w:rPr>
          <w:rFonts w:hint="eastAsia"/>
        </w:rPr>
        <w:t>　　　　1.5.3 .2 仿瓷餐具不利因素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全球市场，近三年仿瓷餐具主要企业占有率及排名（按销量）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仿瓷餐具主要企业在国际市场占有率（按销量，2022-2025）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2024年仿瓷餐具主要企业在国际市场排名（按销量）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全球市场主要企业仿瓷餐具销量（2022-2025）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全球市场，近三年仿瓷餐具主要企业占有率及排名（按收入）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仿瓷餐具主要企业在国际市场占有率（按收入，2022-2025）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2024年仿瓷餐具主要企业在国际市场排名（按收入）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全球市场主要企业仿瓷餐具销售收入（2022-2025）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全球市场主要企业仿瓷餐具销售价格（2022-2025）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中国市场，近三年仿瓷餐具主要企业占有率及排名（按销量）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仿瓷餐具主要企业在中国市场占有率（按销量，2022-2025）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2024年仿瓷餐具主要企业在中国市场排名（按销量）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中国市场主要企业仿瓷餐具销量（2022-2025）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中国市场，近三年仿瓷餐具主要企业占有率及排名（按收入）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仿瓷餐具主要企业在中国市场占有率（按收入，2022-2025）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2024年仿瓷餐具主要企业在中国市场排名（按收入）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中国市场主要企业仿瓷餐具销售收入（2022-2025）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全球主要厂商仿瓷餐具总部及产地分布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全球主要厂商成立时间及仿瓷餐具商业化日期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全球主要厂商仿瓷餐具产品类型及应用</w:t>
      </w:r>
      <w:r>
        <w:rPr>
          <w:rFonts w:hint="eastAsia"/>
        </w:rPr>
        <w:br/>
      </w:r>
      <w:r>
        <w:rPr>
          <w:rFonts w:hint="eastAsia"/>
        </w:rPr>
        <w:t>　　2.9 仿瓷餐具行业集中度、竞争程度分析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仿瓷餐具行业集中度分析：2024年全球Top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全球仿瓷餐具第一梯队、第二梯队和第三梯队生产商（品牌）及市场份额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全球仿瓷餐具总体规模分析</w:t>
      </w:r>
      <w:r>
        <w:rPr>
          <w:rFonts w:hint="eastAsia"/>
        </w:rPr>
        <w:br/>
      </w:r>
      <w:r>
        <w:rPr>
          <w:rFonts w:hint="eastAsia"/>
        </w:rPr>
        <w:t>　　3.1 全球仿瓷餐具供需现状及预测（2020-2032）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全球仿瓷餐具产能、产量、产能利用率及发展趋势（2020-2032）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全球仿瓷餐具产量、需求量及发展趋势（2020-2032）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全球主要地区仿瓷餐具产量及发展趋势（2020-2032）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全球主要地区仿瓷餐具产量（2020-2025）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全球主要地区仿瓷餐具产量（2026-2032）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全球主要地区仿瓷餐具产量市场份额（2020-2032）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中国仿瓷餐具供需现状及预测（2020-2032）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中国仿瓷餐具产能、产量、产能利用率及发展趋势（2020-2032）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中国仿瓷餐具产量、市场需求量及发展趋势（2020-2032）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中国市场仿瓷餐具进出口（2020-2032）</w:t>
      </w:r>
      <w:r>
        <w:rPr>
          <w:rFonts w:hint="eastAsia"/>
        </w:rPr>
        <w:br/>
      </w:r>
      <w:r>
        <w:rPr>
          <w:rFonts w:hint="eastAsia"/>
        </w:rPr>
        <w:t>　　3.4 全球仿瓷餐具销量及销售额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全球市场仿瓷餐具销售额（2020-2032）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全球市场仿瓷餐具销量（2020-2032）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全球市场仿瓷餐具价格趋势（2020-2032）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全球仿瓷餐具主要地区分析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全球主要地区仿瓷餐具市场规模分析：2020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全球主要地区仿瓷餐具销售收入及市场份额（2020-2025年）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全球主要地区仿瓷餐具销售收入预测（2026-2032年）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全球主要地区仿瓷餐具销量分析：2020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全球主要地区仿瓷餐具销量及市场份额（2020-2025年）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全球主要地区仿瓷餐具销量及市场份额预测（2026-2032）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印度市场仿瓷餐具销量、收入及增长率（2020-2032）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仿瓷餐具销量、收入、价格及毛利率（2020-2025）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不同产品类型仿瓷餐具分析</w:t>
      </w:r>
      <w:r>
        <w:rPr>
          <w:rFonts w:hint="eastAsia"/>
        </w:rPr>
        <w:br/>
      </w:r>
      <w:r>
        <w:rPr>
          <w:rFonts w:hint="eastAsia"/>
        </w:rPr>
        <w:t>　　6.1 全球不同产品类型仿瓷餐具销量（2020-2032）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全球不同产品类型仿瓷餐具销量预测（2026-2032）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全球不同产品类型仿瓷餐具收入（2020-2032）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全球不同产品类型仿瓷餐具收入预测（2026-2032）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全球不同产品类型仿瓷餐具价格走势（2020-2032）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中国不同产品类型仿瓷餐具销量（2020-2032）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中国不同产品类型仿瓷餐具销量预测（2026-2032）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中国不同产品类型仿瓷餐具收入（2020-2032）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中国不同产品类型仿瓷餐具收入预测（2026-2032）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不同应用仿瓷餐具分析</w:t>
      </w:r>
      <w:r>
        <w:rPr>
          <w:rFonts w:hint="eastAsia"/>
        </w:rPr>
        <w:br/>
      </w:r>
      <w:r>
        <w:rPr>
          <w:rFonts w:hint="eastAsia"/>
        </w:rPr>
        <w:t>　　7.1 全球不同应用仿瓷餐具销量（2020-2032）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全球不同应用仿瓷餐具销量及市场份额（2020-2025）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全球不同应用仿瓷餐具销量预测（2026-2032）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全球不同应用仿瓷餐具收入（2020-2032）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全球不同应用仿瓷餐具收入及市场份额（2020-2025）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全球不同应用仿瓷餐具收入预测（2026-2032）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全球不同应用仿瓷餐具价格走势（2020-2032）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中国不同应用仿瓷餐具销量（2020-2032）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中国不同应用仿瓷餐具销量及市场份额（2020-2025）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中国不同应用仿瓷餐具销量预测（2026-2032）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中国不同应用仿瓷餐具收入（2020-2032）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中国不同应用仿瓷餐具收入及市场份额（2020-2025）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中国不同应用仿瓷餐具收入预测（2026-2032）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仿瓷餐具行业发展趋势</w:t>
      </w:r>
      <w:r>
        <w:rPr>
          <w:rFonts w:hint="eastAsia"/>
        </w:rPr>
        <w:br/>
      </w:r>
      <w:r>
        <w:rPr>
          <w:rFonts w:hint="eastAsia"/>
        </w:rPr>
        <w:t>　　8.2 仿瓷餐具行业主要驱动因素</w:t>
      </w:r>
      <w:r>
        <w:rPr>
          <w:rFonts w:hint="eastAsia"/>
        </w:rPr>
        <w:br/>
      </w:r>
      <w:r>
        <w:rPr>
          <w:rFonts w:hint="eastAsia"/>
        </w:rPr>
        <w:t>　　8.3 仿瓷餐具中国企业SWOT分析</w:t>
      </w:r>
      <w:r>
        <w:rPr>
          <w:rFonts w:hint="eastAsia"/>
        </w:rPr>
        <w:br/>
      </w:r>
      <w:r>
        <w:rPr>
          <w:rFonts w:hint="eastAsia"/>
        </w:rPr>
        <w:t>　　8.4 中国仿瓷餐具行业政策环境分析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仿瓷餐具行业产业链简介</w:t>
      </w:r>
      <w:r>
        <w:rPr>
          <w:rFonts w:hint="eastAsia"/>
        </w:rPr>
        <w:br/>
      </w:r>
      <w:r>
        <w:rPr>
          <w:rFonts w:hint="eastAsia"/>
        </w:rPr>
        <w:t>　　　　9.1.1 仿瓷餐具行业供应链分析</w:t>
      </w:r>
      <w:r>
        <w:rPr>
          <w:rFonts w:hint="eastAsia"/>
        </w:rPr>
        <w:br/>
      </w:r>
      <w:r>
        <w:rPr>
          <w:rFonts w:hint="eastAsia"/>
        </w:rPr>
        <w:t>　　　　9.1.2 仿瓷餐具主要原料及供应情况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仿瓷餐具行业采购模式</w:t>
      </w:r>
      <w:r>
        <w:rPr>
          <w:rFonts w:hint="eastAsia"/>
        </w:rPr>
        <w:br/>
      </w:r>
      <w:r>
        <w:rPr>
          <w:rFonts w:hint="eastAsia"/>
        </w:rPr>
        <w:t>　　9.3 仿瓷餐具行业生产模式</w:t>
      </w:r>
      <w:r>
        <w:rPr>
          <w:rFonts w:hint="eastAsia"/>
        </w:rPr>
        <w:br/>
      </w:r>
      <w:r>
        <w:rPr>
          <w:rFonts w:hint="eastAsia"/>
        </w:rPr>
        <w:t>　　9.4 仿瓷餐具行业销售模式及销售渠道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按产品类型细分，全球仿瓷餐具市场规模2020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按应用细分，全球仿瓷餐具市场规模（CAGR）2020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仿瓷餐具行业发展主要特点</w:t>
      </w:r>
      <w:r>
        <w:rPr>
          <w:rFonts w:hint="eastAsia"/>
        </w:rPr>
        <w:br/>
      </w:r>
      <w:r>
        <w:rPr>
          <w:rFonts w:hint="eastAsia"/>
        </w:rPr>
        <w:t>　　表 4： 仿瓷餐具行业发展有利因素分析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仿瓷餐具行业发展不利因素分析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进入仿瓷餐具行业壁垒</w:t>
      </w:r>
      <w:r>
        <w:rPr>
          <w:rFonts w:hint="eastAsia"/>
        </w:rPr>
        <w:br/>
      </w:r>
      <w:r>
        <w:rPr>
          <w:rFonts w:hint="eastAsia"/>
        </w:rPr>
        <w:t>　　表 7： 仿瓷餐具主要企业在国际市场占有率（按销量，2022-2025）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2024年仿瓷餐具主要企业在国际市场排名（按销量）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全球市场主要企业仿瓷餐具销量（2022-2025）&amp;（千件）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仿瓷餐具主要企业在国际市场占有率（按收入，2022-2025）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2024年仿瓷餐具主要企业在国际市场排名（按收入）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全球市场主要企业仿瓷餐具销售收入（2022-2025）&amp;（万元）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全球市场主要企业仿瓷餐具销售价格（2022-2025）&amp;（元/件）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仿瓷餐具主要企业在中国市场占有率（按销量，2022-2025）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2024年仿瓷餐具主要企业在中国市场排名（按销量）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中国市场主要企业仿瓷餐具销量（2022-2025）&amp;（千件）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仿瓷餐具主要企业在中国市场占有率（按收入，2022-2025）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2024年仿瓷餐具主要企业在中国市场排名（按收入）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中国市场主要企业仿瓷餐具销售收入（2022-2025）&amp;（万元）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全球主要厂商仿瓷餐具总部及产地分布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全球主要厂商成立时间及仿瓷餐具商业化日期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全球主要厂商仿瓷餐具产品类型及应用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2024年全球仿瓷餐具主要厂商市场地位（第一梯队、第二梯队和第三梯队）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全球仿瓷餐具市场投资、并购等现状分析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全球主要地区仿瓷餐具产量增速（CAGR）：（2020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全球主要地区仿瓷餐具产量（2020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全球主要地区仿瓷餐具产量（2020-2025）&amp;（千件）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全球主要地区仿瓷餐具产量（2026-2032）&amp;（千件）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全球主要地区仿瓷餐具产量市场份额（2020-2025）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全球主要地区仿瓷餐具产量（2026-2032）&amp;（千件）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中国市场仿瓷餐具产量、销量、进出口（2020-2025年）&amp;（千件）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中国市场仿瓷餐具产量、销量、进出口预测（2026-2032）&amp;（千件）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全球主要地区仿瓷餐具销售收入增速：（2020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全球主要地区仿瓷餐具销售收入（2020-2025）&amp;（万元）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全球主要地区仿瓷餐具销售收入市场份额（2020-2025）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全球主要地区仿瓷餐具收入（2026-2032）&amp;（万元）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全球主要地区仿瓷餐具收入市场份额（2026-2032）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全球主要地区仿瓷餐具销量（千件）：2020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全球主要地区仿瓷餐具销量（2020-2025）&amp;（千件）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全球主要地区仿瓷餐具销量市场份额（2020-2025）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全球主要地区仿瓷餐具销量（2026-2032）&amp;（千件）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全球主要地区仿瓷餐具销量份额（2026-2032）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仿瓷餐具生产基地、销售区域、竞争对手及市场地位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仿瓷餐具产品规格、参数及市场应用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仿瓷餐具销量（千件）、收入（万元）、价格（元/件）及毛利率（2020-2025）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全球不同产品类型仿瓷餐具销量（2020-2025年）&amp;（千件）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全球不同产品类型仿瓷餐具销量市场份额（2020-2025）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全球不同产品类型仿瓷餐具销量预测（2026-2032）&amp;（千件）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全球市场不同产品类型仿瓷餐具销量市场份额预测（2026-2032）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全球不同产品类型仿瓷餐具收入（2020-2025年）&amp;（万元）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全球不同产品类型仿瓷餐具收入市场份额（2020-2025）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全球不同产品类型仿瓷餐具收入预测（2026-2032）&amp;（万元）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全球不同产品类型仿瓷餐具收入市场份额预测（2026-2032）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中国不同产品类型仿瓷餐具销量预测（2026-2032）&amp;（千件）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全球市场不同产品类型仿瓷餐具销量市场份额预测（2026-2032）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中国不同产品类型仿瓷餐具销量（2020-2025年）&amp;（千件）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中国不同产品类型仿瓷餐具销量市场份额（2020-2025）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中国不同产品类型仿瓷餐具收入（2020-2025年）&amp;（万元）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中国不同产品类型仿瓷餐具收入市场份额（2020-2025）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中国不同产品类型仿瓷餐具收入预测（2026-2032）&amp;（万元）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中国不同产品类型仿瓷餐具收入市场份额预测（2026-2032）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全球不同应用仿瓷餐具销量（2020-2025年）&amp;（千件）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全球不同应用仿瓷餐具销量市场份额（2020-2025）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全球不同应用仿瓷餐具销量预测（2026-2032）&amp;（千件）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全球市场不同应用仿瓷餐具销量市场份额预测（2026-2032）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全球不同应用仿瓷餐具收入（2020-2025年）&amp;（万元）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全球不同应用仿瓷餐具收入市场份额（2020-2025）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全球不同应用仿瓷餐具收入预测（2026-2032）&amp;（万元）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全球不同应用仿瓷餐具收入市场份额预测（2026-2032）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中国不同应用仿瓷餐具销量（2020-2025年）&amp;（千件）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中国不同应用仿瓷餐具销量市场份额（2020-2025）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中国不同应用仿瓷餐具销量预测（2026-2032）&amp;（千件）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中国市场不同应用仿瓷餐具销量市场份额预测（2026-2032）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中国不同应用仿瓷餐具收入（2020-2025年）&amp;（万元）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中国不同应用仿瓷餐具收入市场份额（2020-2025）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中国不同应用仿瓷餐具收入预测（2026-2032）&amp;（万元）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中国不同应用仿瓷餐具收入市场份额预测（2026-2032）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仿瓷餐具行业发展趋势</w:t>
      </w:r>
      <w:r>
        <w:rPr>
          <w:rFonts w:hint="eastAsia"/>
        </w:rPr>
        <w:br/>
      </w:r>
      <w:r>
        <w:rPr>
          <w:rFonts w:hint="eastAsia"/>
        </w:rPr>
        <w:t>　　表 161： 仿瓷餐具行业主要驱动因素</w:t>
      </w:r>
      <w:r>
        <w:rPr>
          <w:rFonts w:hint="eastAsia"/>
        </w:rPr>
        <w:br/>
      </w:r>
      <w:r>
        <w:rPr>
          <w:rFonts w:hint="eastAsia"/>
        </w:rPr>
        <w:t>　　表 162： 仿瓷餐具行业供应链分析</w:t>
      </w:r>
      <w:r>
        <w:rPr>
          <w:rFonts w:hint="eastAsia"/>
        </w:rPr>
        <w:br/>
      </w:r>
      <w:r>
        <w:rPr>
          <w:rFonts w:hint="eastAsia"/>
        </w:rPr>
        <w:t>　　表 163： 仿瓷餐具上游原料供应商</w:t>
      </w:r>
      <w:r>
        <w:rPr>
          <w:rFonts w:hint="eastAsia"/>
        </w:rPr>
        <w:br/>
      </w:r>
      <w:r>
        <w:rPr>
          <w:rFonts w:hint="eastAsia"/>
        </w:rPr>
        <w:t>　　表 164： 仿瓷餐具主要地区不同应用客户分析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仿瓷餐具典型经销商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仿瓷餐具产品图片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全球不同产品类型仿瓷餐具销售额2020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全球不同产品类型仿瓷餐具市场份额2024 &amp; 2032</w:t>
      </w:r>
      <w:r>
        <w:rPr>
          <w:rFonts w:hint="eastAsia"/>
        </w:rPr>
        <w:br/>
      </w:r>
      <w:r>
        <w:rPr>
          <w:rFonts w:hint="eastAsia"/>
        </w:rPr>
        <w:t>　　图 4： 碗产品图片</w:t>
      </w:r>
      <w:r>
        <w:rPr>
          <w:rFonts w:hint="eastAsia"/>
        </w:rPr>
        <w:br/>
      </w:r>
      <w:r>
        <w:rPr>
          <w:rFonts w:hint="eastAsia"/>
        </w:rPr>
        <w:t>　　图 5： 餐盘产品图片</w:t>
      </w:r>
      <w:r>
        <w:rPr>
          <w:rFonts w:hint="eastAsia"/>
        </w:rPr>
        <w:br/>
      </w:r>
      <w:r>
        <w:rPr>
          <w:rFonts w:hint="eastAsia"/>
        </w:rPr>
        <w:t>　　图 6： 杯子产品图片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全球不同应用仿瓷餐具市场份额2024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家用的</w:t>
      </w:r>
      <w:r>
        <w:rPr>
          <w:rFonts w:hint="eastAsia"/>
        </w:rPr>
        <w:br/>
      </w:r>
      <w:r>
        <w:rPr>
          <w:rFonts w:hint="eastAsia"/>
        </w:rPr>
        <w:t>　　图 11： 商用的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2024年全球前五大生产商仿瓷餐具市场份额</w:t>
      </w:r>
      <w:r>
        <w:rPr>
          <w:rFonts w:hint="eastAsia"/>
        </w:rPr>
        <w:br/>
      </w:r>
      <w:r>
        <w:rPr>
          <w:rFonts w:hint="eastAsia"/>
        </w:rPr>
        <w:t>　　图 13： 2024年全球仿瓷餐具第一梯队、第二梯队和第三梯队厂商及市场份额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全球仿瓷餐具产能、产量、产能利用率及发展趋势（2020-2032）&amp;（千件）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全球仿瓷餐具产量、需求量及发展趋势（2020-2032）&amp;（千件）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全球主要地区仿瓷餐具产量市场份额（2020-2032）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中国仿瓷餐具产能、产量、产能利用率及发展趋势（2020-2032）&amp;（千件）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中国仿瓷餐具产量、市场需求量及发展趋势（2020-2032）&amp;（千件）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全球仿瓷餐具市场销售额及增长率：（2020-2032）&amp;（万元）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全球市场仿瓷餐具市场规模：2020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全球市场仿瓷餐具价格趋势（2020-2032）&amp;（元/件）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全球主要地区仿瓷餐具销售收入（2020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全球主要地区仿瓷餐具销售收入市场份额（2020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印度市场仿瓷餐具销量及增长率（2020-2032）&amp;（千件）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印度市场仿瓷餐具收入及增长率（2020-2032）&amp;（万元）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全球不同产品类型仿瓷餐具价格走势（2020-2032）&amp;（元/件）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全球不同应用仿瓷餐具价格走势（2020-2032）&amp;（元/件）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仿瓷餐具中国企业SWOT分析</w:t>
      </w:r>
      <w:r>
        <w:rPr>
          <w:rFonts w:hint="eastAsia"/>
        </w:rPr>
        <w:br/>
      </w:r>
      <w:r>
        <w:rPr>
          <w:rFonts w:hint="eastAsia"/>
        </w:rPr>
        <w:t>　　图 40： 仿瓷餐具产业链</w:t>
      </w:r>
      <w:r>
        <w:rPr>
          <w:rFonts w:hint="eastAsia"/>
        </w:rPr>
        <w:br/>
      </w:r>
      <w:r>
        <w:rPr>
          <w:rFonts w:hint="eastAsia"/>
        </w:rPr>
        <w:t>　　图 41： 仿瓷餐具行业采购模式分析</w:t>
      </w:r>
      <w:r>
        <w:rPr>
          <w:rFonts w:hint="eastAsia"/>
        </w:rPr>
        <w:br/>
      </w:r>
      <w:r>
        <w:rPr>
          <w:rFonts w:hint="eastAsia"/>
        </w:rPr>
        <w:t>　　图 42： 仿瓷餐具行业生产模式</w:t>
      </w:r>
      <w:r>
        <w:rPr>
          <w:rFonts w:hint="eastAsia"/>
        </w:rPr>
        <w:br/>
      </w:r>
      <w:r>
        <w:rPr>
          <w:rFonts w:hint="eastAsia"/>
        </w:rPr>
        <w:t>　　图 43： 仿瓷餐具行业销售模式分析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5d16bfefc4196" w:history="1">
        <w:r>
          <w:rPr>
            <w:rStyle w:val="Hyperlink"/>
          </w:rPr>
          <w:t>2026-2032年全球与中国仿瓷餐具行业现状调研分析及市场前景预测报告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5d16bfefc4196" w:history="1">
        <w:r>
          <w:rPr>
            <w:rStyle w:val="Hyperlink"/>
          </w:rPr>
          <w:t>https://www.20087.com/6/85/FangCiCanJuXianZhuangYuQianJingFenXi.html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热点：釉上彩餐具安全吗、仿瓷餐具是什么材料、碗的实用程度、仿瓷餐具耐高温吗、使用仿瓷碗的注意事项、仿瓷餐具与陶瓷餐具的区别、搪瓷一般用几年会致癌、仿瓷餐具发黄怎么处理、陶瓷餐具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894826cf94a7e" w:history="1">
      <w:r>
        <w:rPr>
          <w:rStyle w:val="Hyperlink"/>
        </w:rPr>
        <w:t>2026-2032年全球与中国仿瓷餐具行业现状调研分析及市场前景预测报告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gCiCanJuXianZhuangYuQianJingFenXi.html" TargetMode="External" Id="R36a5d16bfef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gCiCanJuXianZhuangYuQianJingFenXi.html" TargetMode="External" Id="R56f894826cf9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2025-11-12T03:03:39Z</dcterms:created>
  <dcterms:modified xsi:type="dcterms:W3CDTF">2025-11-12T04:03:39Z</dcterms:modified>
  <dc:subject>2026-2032年全球与中国仿瓷餐具行业现状调研分析及市场前景预测报告</dc:subject>
  <dc:title>2026-2032年全球与中国仿瓷餐具行业现状调研分析及市场前景预测报告</dc:title>
  <cp:keywords>2026-2032年全球与中国仿瓷餐具行业现状调研分析及市场前景预测报告</cp:keywords>
  <dc:description>2026-2032年全球与中国仿瓷餐具行业现状调研分析及市场前景预测报告</dc:description>
</cp:coreProperties>
</file>