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dfd0677f024242" w:history="1">
              <w:r>
                <w:rPr>
                  <w:rStyle w:val="Hyperlink"/>
                </w:rPr>
                <w:t>2026-2032年中国便携式运输袋市场现状调研及发展前景趋势分析报告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dfd0677f024242" w:history="1">
              <w:r>
                <w:rPr>
                  <w:rStyle w:val="Hyperlink"/>
                </w:rPr>
                <w:t>2026-2032年中国便携式运输袋市场现状调研及发展前景趋势分析报告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dfd0677f024242" w:history="1">
                <w:r>
                  <w:rPr>
                    <w:rStyle w:val="Hyperlink"/>
                  </w:rPr>
                  <w:t>https://www.20087.com/7/25/BianXieShiYunShuDaiDeQianJingQuShi.html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运输袋指柔性集装袋、吨袋、软托盘袋等中型散装容器，用于粉状、颗粒状和块状物料的集装化运输。产品多以聚丙烯、聚乙烯等纤维为原料，具备自重轻、可折叠、装卸效率高、空间占用小等特点，广泛应用于化工、建材、粮食、矿产、新能源材料、食品和医药等领域。当前行业供应能力较为充足，产品类型涵盖普通型、防静电型、导电型、铝箔阻湿型、内拉筋型和食品级型。欧美市场对紫外线稳定性、安全系数、缝线强度和追溯管理要求较高，危险品和精细物料包装对密封性、抗静电性和洁净度提出更高要求。定制化规格、功能设计和物流适配能力成为重要竞争因素。</w:t>
      </w:r>
      <w:r>
        <w:rPr>
          <w:rFonts w:hint="eastAsia"/>
        </w:rPr>
        <w:br/>
      </w:r>
      <w:r>
        <w:rPr>
          <w:rFonts w:hint="eastAsia"/>
        </w:rPr>
        <w:t>　　未来，便携式运输袋将向功能化、轻量化、可循环和数字化管理发展。市场调研网指出，新能源材料、精细化工、食品医药和跨境物流将推动防潮、阻氧、防静电、导电、抗菌和可追溯包装需求增长。单一材质、可回收设计和耐用型循环集装袋将更符合绿色物流要求。安全系数、缝线强度、抗老化性能和装卸适配性将继续提升。与仓储系统、叉车/吊具标准、条码/RFID追溯和供应链平台的协同将增强产品附加值。具备材料配方、结构设计、合规认证和场景验证能力的供应商将获得更稳定订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dfd0677f024242" w:history="1">
        <w:r>
          <w:rPr>
            <w:rStyle w:val="Hyperlink"/>
          </w:rPr>
          <w:t>2026-2032年中国便携式运输袋市场现状调研及发展前景趋势分析报告</w:t>
        </w:r>
      </w:hyperlink>
      <w:r>
        <w:rPr>
          <w:rFonts w:hint="eastAsia"/>
        </w:rPr>
        <w:t>》，2025年便携式运输袋行业市场规模达 亿元，预计2032年市场规模将达 亿元，期间年均复合增长率（CAGR）达 %。报告通过全面的行业调研，系统梳理了便携式运输袋产业链的各个环节，详细分析了便携式运输袋市场规模、需求变化及价格趋势。报告结合当前便携式运输袋行业现状，科学预测了市场前景与发展方向，并解读了重点企业的竞争格局、市场集中度及品牌表现。同时，报告对便携式运输袋细分市场进行了深入探讨，结合便携式运输袋技术现状与SWOT分析，揭示了便携式运输袋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便携式运输袋市场概述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按照不同产品类型，便携式运输袋主要可以分为如下几个类别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中国不同产品类型便携式运输袋增长趋势2021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背包类型</w:t>
      </w:r>
      <w:r>
        <w:rPr>
          <w:rFonts w:hint="eastAsia"/>
        </w:rPr>
        <w:br/>
      </w:r>
      <w:r>
        <w:rPr>
          <w:rFonts w:hint="eastAsia"/>
        </w:rPr>
        <w:t>　　　　1.2.3 口袋类型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从不同应用，便携式运输袋主要包括如下几个方面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中国不同应用便携式运输袋增长趋势2021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食品和饮料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中国便携式运输袋发展现状及未来趋势（2021-2032）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中国市场便携式运输袋收入及增长率（2021-2032）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中国市场便携式运输袋销量及增长率（2021-2032）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中国市场主要便携式运输袋厂商分析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中国市场主要厂商便携式运输袋销量及市场占有率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中国市场主要厂商便携式运输袋销量（2021-2026）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中国市场主要厂商便携式运输袋销量市场份额（2021-2026）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中国市场主要厂商便携式运输袋收入及市场占有率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中国市场主要厂商便携式运输袋收入（2021-2026）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中国市场主要厂商便携式运输袋收入市场份额（2021-2026）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2025年中国市场主要厂商便携式运输袋收入排名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中国市场主要厂商便携式运输袋价格（2021-2026）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中国市场主要厂商便携式运输袋总部及产地分布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中国市场主要厂商成立时间及便携式运输袋商业化日期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中国市场主要厂商便携式运输袋产品类型及应用</w:t>
      </w:r>
      <w:r>
        <w:rPr>
          <w:rFonts w:hint="eastAsia"/>
        </w:rPr>
        <w:br/>
      </w:r>
      <w:r>
        <w:rPr>
          <w:rFonts w:hint="eastAsia"/>
        </w:rPr>
        <w:t>　　2.7 便携式运输袋行业集中度、竞争程度分析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便携式运输袋行业集中度分析：2025年中国Top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中国市场便携式运输袋第一梯队、第二梯队和第三梯队厂商（品牌）及2025年市场份额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重点企业（20）在中国市场便携式运输袋销量、收入、价格及毛利率（2021-2026）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不同产品类型便携式运输袋分析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中国市场不同产品类型便携式运输袋销量（2021-2032）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中国市场不同产品类型便携式运输袋销量及市场份额（2021-2026）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中国市场不同产品类型便携式运输袋销量预测（2027-2032）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中国市场不同产品类型便携式运输袋规模（2021-2032）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中国市场不同产品类型便携式运输袋规模及市场份额（2021-2026）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中国市场不同产品类型便携式运输袋规模预测（2027-2032）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中国市场不同产品类型便携式运输袋价格走势（2021-2032）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不同应用便携式运输袋分析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中国市场不同应用便携式运输袋销量（2021-2032）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中国市场不同应用便携式运输袋销量及市场份额（2021-2026）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中国市场不同应用便携式运输袋销量预测（2027-2032）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中国市场不同应用便携式运输袋规模（2021-2032）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中国市场不同应用便携式运输袋规模及市场份额（2021-2026）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中国市场不同应用便携式运输袋规模预测（2027-2032）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中国市场不同应用便携式运输袋价格走势（2021-2032）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便携式运输袋行业发展分析---发展趋势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便携式运输袋行业发展分析---厂商壁垒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便携式运输袋行业发展分析---驱动因素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便携式运输袋行业发展分析---制约因素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便携式运输袋中国企业SWOT分析</w:t>
      </w:r>
      <w:r>
        <w:rPr>
          <w:rFonts w:hint="eastAsia"/>
        </w:rPr>
        <w:br/>
      </w:r>
      <w:r>
        <w:rPr>
          <w:rFonts w:hint="eastAsia"/>
        </w:rPr>
        <w:t>　　6.6 便携式运输袋行业发展分析---行业政策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便携式运输袋行业产业链简介</w:t>
      </w:r>
      <w:r>
        <w:rPr>
          <w:rFonts w:hint="eastAsia"/>
        </w:rPr>
        <w:br/>
      </w:r>
      <w:r>
        <w:rPr>
          <w:rFonts w:hint="eastAsia"/>
        </w:rPr>
        <w:t>　　7.2 便携式运输袋产业链分析-上游</w:t>
      </w:r>
      <w:r>
        <w:rPr>
          <w:rFonts w:hint="eastAsia"/>
        </w:rPr>
        <w:br/>
      </w:r>
      <w:r>
        <w:rPr>
          <w:rFonts w:hint="eastAsia"/>
        </w:rPr>
        <w:t>　　7.3 便携式运输袋产业链分析-中游</w:t>
      </w:r>
      <w:r>
        <w:rPr>
          <w:rFonts w:hint="eastAsia"/>
        </w:rPr>
        <w:br/>
      </w:r>
      <w:r>
        <w:rPr>
          <w:rFonts w:hint="eastAsia"/>
        </w:rPr>
        <w:t>　　7.4 便携式运输袋产业链分析-下游</w:t>
      </w:r>
      <w:r>
        <w:rPr>
          <w:rFonts w:hint="eastAsia"/>
        </w:rPr>
        <w:br/>
      </w:r>
      <w:r>
        <w:rPr>
          <w:rFonts w:hint="eastAsia"/>
        </w:rPr>
        <w:t>　　7.5 便携式运输袋行业采购模式</w:t>
      </w:r>
      <w:r>
        <w:rPr>
          <w:rFonts w:hint="eastAsia"/>
        </w:rPr>
        <w:br/>
      </w:r>
      <w:r>
        <w:rPr>
          <w:rFonts w:hint="eastAsia"/>
        </w:rPr>
        <w:t>　　7.6 便携式运输袋行业生产模式</w:t>
      </w:r>
      <w:r>
        <w:rPr>
          <w:rFonts w:hint="eastAsia"/>
        </w:rPr>
        <w:br/>
      </w:r>
      <w:r>
        <w:rPr>
          <w:rFonts w:hint="eastAsia"/>
        </w:rPr>
        <w:t>　　7.7 便携式运输袋行业销售模式及销售渠道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中国本土便携式运输袋产能、产量分析</w:t>
      </w:r>
      <w:r>
        <w:rPr>
          <w:rFonts w:hint="eastAsia"/>
        </w:rPr>
        <w:br/>
      </w:r>
      <w:r>
        <w:rPr>
          <w:rFonts w:hint="eastAsia"/>
        </w:rPr>
        <w:t>　　8.1 中国便携式运输袋供需现状及预测（2021-2032）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中国便携式运输袋产能、产量、产能利用率及发展趋势（2021-2032）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中国便携式运输袋产量、市场需求量及发展趋势（2021-2032）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中国便携式运输袋进出口分析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中国市场便携式运输袋主要进口来源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中国市场便携式运输袋主要出口目的地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不同产品类型便携式运输袋市场规模2021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不同应用便携式运输袋市场规模2021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中国市场主要厂商便携式运输袋销量（2021-2026）&amp;（千件）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中国市场主要厂商便携式运输袋销量市场份额（2021-2026）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中国市场主要厂商便携式运输袋收入（2021-2026）&amp;（万元）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中国市场主要厂商便携式运输袋收入份额（2021-2026）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2025年中国主要生产商便携式运输袋收入排名（万元）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中国市场主要厂商便携式运输袋价格（2021-2026）&amp;（元/件）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中国市场主要厂商便携式运输袋总部及产地分布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中国市场主要厂商成立时间及便携式运输袋商业化日期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中国市场主要厂商便携式运输袋产品类型及应用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2025年中国市场便携式运输袋主要厂商市场地位（第一梯队、第二梯队和第三梯队）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便携式运输袋市场投资、并购等现状分析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便携式运输袋生产基地、总部、竞争对手及市场地位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便携式运输袋产品规格、参数及市场应用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便携式运输袋销量（千件）、收入（万元）、价格（元/件）及毛利率（2021-2026）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中国市场不同产品类型便携式运输袋销量（2021-2026）&amp;（千件）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中国市场不同产品类型便携式运输袋销量市场份额（2021-2026）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中国市场不同产品类型便携式运输袋销量预测（2027-2032）&amp;（千件）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中国市场不同产品类型便携式运输袋销量市场份额预测（2027-2032）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中国市场不同产品类型便携式运输袋规模（2021-2026）&amp;（万元）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中国市场不同产品类型便携式运输袋规模市场份额（2021-2026）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中国市场不同产品类型便携式运输袋规模预测（2027-2032）&amp;（万元）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中国市场不同产品类型便携式运输袋规模市场份额预测（2027-2032）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中国市场不同应用便携式运输袋销量（2021-2026）&amp;（千件）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中国市场不同应用便携式运输袋销量市场份额（2021-2026）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中国市场不同应用便携式运输袋销量预测（2027-2032）&amp;（千件）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中国市场不同应用便携式运输袋销量市场份额预测（2027-2032）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中国市场不同应用便携式运输袋规模（2021-2026）&amp;（万元）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中国市场不同应用便携式运输袋规模市场份额（2021-2026）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中国市场不同应用便携式运输袋规模预测（2027-2032）&amp;（万元）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中国市场不同应用便携式运输袋规模市场份额预测（2027-2032）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便携式运输袋行业发展分析---发展趋势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便携式运输袋行业发展分析---厂商壁垒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便携式运输袋行业发展分析---驱动因素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便携式运输袋行业发展分析---制约因素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便携式运输袋行业相关重点政策一览</w:t>
      </w:r>
      <w:r>
        <w:rPr>
          <w:rFonts w:hint="eastAsia"/>
        </w:rPr>
        <w:br/>
      </w:r>
      <w:r>
        <w:rPr>
          <w:rFonts w:hint="eastAsia"/>
        </w:rPr>
        <w:t>　　表 135： 便携式运输袋行业供应链分析</w:t>
      </w:r>
      <w:r>
        <w:rPr>
          <w:rFonts w:hint="eastAsia"/>
        </w:rPr>
        <w:br/>
      </w:r>
      <w:r>
        <w:rPr>
          <w:rFonts w:hint="eastAsia"/>
        </w:rPr>
        <w:t>　　表 136： 便携式运输袋上游原料供应商</w:t>
      </w:r>
      <w:r>
        <w:rPr>
          <w:rFonts w:hint="eastAsia"/>
        </w:rPr>
        <w:br/>
      </w:r>
      <w:r>
        <w:rPr>
          <w:rFonts w:hint="eastAsia"/>
        </w:rPr>
        <w:t>　　表 137： 便携式运输袋行业主要下游客户</w:t>
      </w:r>
      <w:r>
        <w:rPr>
          <w:rFonts w:hint="eastAsia"/>
        </w:rPr>
        <w:br/>
      </w:r>
      <w:r>
        <w:rPr>
          <w:rFonts w:hint="eastAsia"/>
        </w:rPr>
        <w:t>　　表 138： 便携式运输袋典型经销商</w:t>
      </w:r>
      <w:r>
        <w:rPr>
          <w:rFonts w:hint="eastAsia"/>
        </w:rPr>
        <w:br/>
      </w:r>
      <w:r>
        <w:rPr>
          <w:rFonts w:hint="eastAsia"/>
        </w:rPr>
        <w:t>　　表 139： 中国便携式运输袋产量、销量、进口量及出口量（2021-2026）&amp;（千件）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中国便携式运输袋产量、销量、进口量及出口量预测（2027-2032）&amp;（千件）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中国市场便携式运输袋主要进口来源</w:t>
      </w:r>
      <w:r>
        <w:rPr>
          <w:rFonts w:hint="eastAsia"/>
        </w:rPr>
        <w:br/>
      </w:r>
      <w:r>
        <w:rPr>
          <w:rFonts w:hint="eastAsia"/>
        </w:rPr>
        <w:t>　　表 142： 中国市场便携式运输袋主要出口目的地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便携式运输袋产品图片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中国不同产品类型便携式运输袋市场规模市场份额2025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背包类型产品图片</w:t>
      </w:r>
      <w:r>
        <w:rPr>
          <w:rFonts w:hint="eastAsia"/>
        </w:rPr>
        <w:br/>
      </w:r>
      <w:r>
        <w:rPr>
          <w:rFonts w:hint="eastAsia"/>
        </w:rPr>
        <w:t>　　图 4： 口袋类型产品图片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中国不同应用便携式运输袋市场份额2025 &amp; 2032</w:t>
      </w:r>
      <w:r>
        <w:rPr>
          <w:rFonts w:hint="eastAsia"/>
        </w:rPr>
        <w:br/>
      </w:r>
      <w:r>
        <w:rPr>
          <w:rFonts w:hint="eastAsia"/>
        </w:rPr>
        <w:t>　　图 7： 化学</w:t>
      </w:r>
      <w:r>
        <w:rPr>
          <w:rFonts w:hint="eastAsia"/>
        </w:rPr>
        <w:br/>
      </w:r>
      <w:r>
        <w:rPr>
          <w:rFonts w:hint="eastAsia"/>
        </w:rPr>
        <w:t>　　图 8： 制药</w:t>
      </w:r>
      <w:r>
        <w:rPr>
          <w:rFonts w:hint="eastAsia"/>
        </w:rPr>
        <w:br/>
      </w:r>
      <w:r>
        <w:rPr>
          <w:rFonts w:hint="eastAsia"/>
        </w:rPr>
        <w:t>　　图 9： 食品和饮料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中国市场便携式运输袋市场规模，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中国市场便携式运输袋收入及增长率（2021-2032）&amp;（万元）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中国市场便携式运输袋销量及增长率（2021-2032）&amp;（千件）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2025年中国市场主要厂商便携式运输袋销量市场份额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2025年中国市场主要厂商便携式运输袋收入市场份额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2025年中国市场前五大厂商便携式运输袋市场份额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2025年中国市场便携式运输袋第一梯队、第二梯队和第三梯队厂商（品牌）及市场份额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中国市场不同产品类型便携式运输袋价格走势（2021-2032）&amp;（元/件）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中国市场不同应用便携式运输袋价格走势（2021-2032）&amp;（元/件）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便携式运输袋中国企业SWOT分析</w:t>
      </w:r>
      <w:r>
        <w:rPr>
          <w:rFonts w:hint="eastAsia"/>
        </w:rPr>
        <w:br/>
      </w:r>
      <w:r>
        <w:rPr>
          <w:rFonts w:hint="eastAsia"/>
        </w:rPr>
        <w:t>　　图 21： 便携式运输袋产业链</w:t>
      </w:r>
      <w:r>
        <w:rPr>
          <w:rFonts w:hint="eastAsia"/>
        </w:rPr>
        <w:br/>
      </w:r>
      <w:r>
        <w:rPr>
          <w:rFonts w:hint="eastAsia"/>
        </w:rPr>
        <w:t>　　图 22： 便携式运输袋行业采购模式分析</w:t>
      </w:r>
      <w:r>
        <w:rPr>
          <w:rFonts w:hint="eastAsia"/>
        </w:rPr>
        <w:br/>
      </w:r>
      <w:r>
        <w:rPr>
          <w:rFonts w:hint="eastAsia"/>
        </w:rPr>
        <w:t>　　图 23： 便携式运输袋行业生产模式分析</w:t>
      </w:r>
      <w:r>
        <w:rPr>
          <w:rFonts w:hint="eastAsia"/>
        </w:rPr>
        <w:br/>
      </w:r>
      <w:r>
        <w:rPr>
          <w:rFonts w:hint="eastAsia"/>
        </w:rPr>
        <w:t>　　图 24： 便携式运输袋行业销售模式分析</w:t>
      </w:r>
      <w:r>
        <w:rPr>
          <w:rFonts w:hint="eastAsia"/>
        </w:rPr>
        <w:br/>
      </w:r>
      <w:r>
        <w:rPr>
          <w:rFonts w:hint="eastAsia"/>
        </w:rPr>
        <w:t>　　图 25： 中国便携式运输袋产能、产量、产能利用率及发展趋势（2021-2032）&amp;（千件）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中国便携式运输袋产量、市场需求量及发展趋势（2021-2032）&amp;（千件）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dfd0677f024242" w:history="1">
        <w:r>
          <w:rPr>
            <w:rStyle w:val="Hyperlink"/>
          </w:rPr>
          <w:t>2026-2032年中国便携式运输袋市场现状调研及发展前景趋势分析报告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dfd0677f024242" w:history="1">
        <w:r>
          <w:rPr>
            <w:rStyle w:val="Hyperlink"/>
          </w:rPr>
          <w:t>https://www.20087.com/7/25/BianXieShiYunShuDaiDeQianJingQuShi.html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热点：日本便携式烟灰袋、便携式运输袋图片、便携式工具袋、运输袋子、加厚帆布袋运输袋、便携手提袋、复合袋口袋物流袋、便携式旅行袋图片大全、衣物包装袋行李袋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4f15be68b645c8" w:history="1">
      <w:r>
        <w:rPr>
          <w:rStyle w:val="Hyperlink"/>
        </w:rPr>
        <w:t>2026-2032年中国便携式运输袋市场现状调研及发展前景趋势分析报告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BianXieShiYunShuDaiDeQianJingQuShi.html" TargetMode="External" Id="R94dfd0677f0242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BianXieShiYunShuDaiDeQianJingQuShi.html" TargetMode="External" Id="R3d4f15be68b645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2026-09-24T06:31:01Z</dcterms:created>
  <dcterms:modified xsi:type="dcterms:W3CDTF">2026-09-24T07:31:01Z</dcterms:modified>
  <dc:subject>2026-2032年中国便携式运输袋市场现状调研及发展前景趋势分析报告</dc:subject>
  <dc:title>2026-2032年中国便携式运输袋市场现状调研及发展前景趋势分析报告</dc:title>
  <cp:keywords>2026-2032年中国便携式运输袋市场现状调研及发展前景趋势分析报告</cp:keywords>
  <dc:description>2026-2032年中国便携式运输袋市场现状调研及发展前景趋势分析报告</dc:description>
</cp:coreProperties>
</file>