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e6d53a0fa415e" w:history="1">
              <w:r>
                <w:rPr>
                  <w:rStyle w:val="Hyperlink"/>
                </w:rPr>
                <w:t>2025-2031年中国可循环包装市场现状与前景趋势预测报告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e6d53a0fa415e" w:history="1">
              <w:r>
                <w:rPr>
                  <w:rStyle w:val="Hyperlink"/>
                </w:rPr>
                <w:t>2025-2031年中国可循环包装市场现状与前景趋势预测报告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e6d53a0fa415e" w:history="1">
                <w:r>
                  <w:rPr>
                    <w:rStyle w:val="Hyperlink"/>
                  </w:rPr>
                  <w:t>https://www.20087.com/7/05/KeXunHuanBaoZhuangDeQianJing.html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循环包装是能够重复使用的包装材料，旨在减少一次性包装材料的使用，降低环境污染。目前，随着消费者环保意识的增强和政府对可持续发展的推动，可循环包装的需求日益增长。材料科学的进步使得可循环包装不仅具备良好的耐用性，还能够保持原有的美观和功能性。此外，物流和供应链管理技术的发展，为可循环包装的回收和再利用提供了技术支持。</w:t>
      </w:r>
      <w:r>
        <w:rPr>
          <w:rFonts w:hint="eastAsia"/>
        </w:rPr>
        <w:br/>
      </w:r>
      <w:r>
        <w:rPr>
          <w:rFonts w:hint="eastAsia"/>
        </w:rPr>
        <w:t>　　未来，可循环包装的发展将更加注重材料创新和循环利用体系的建立。一方面，随着生物基材料和可降解材料的研发，可循环包装将采用更多环保材料，减少对自然资源的依赖。另一方面，随着循环经济模式的推广，可循环包装将建立起更加完善的回收和再利用体系，通过技术创新降低回收成本，提高包装材料的利用率。此外，随着品牌商对可持续发展目标的承诺，可循环包装将成为企业社会责任实践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e6d53a0fa415e" w:history="1">
        <w:r>
          <w:rPr>
            <w:rStyle w:val="Hyperlink"/>
          </w:rPr>
          <w:t>2025-2031年中国可循环包装市场现状与前景趋势预测报告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可循环包装行业的发展现状、市场规模、供需动态及进出口情况。报告详细解读了可循环包装产业链上下游、重点区域市场、竞争格局及领先企业的表现，同时评估了可循环包装行业风险与投资机会。通过对可循环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可循环包装行业界定及应用领域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可循环包装行业定义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可循环包装主要应用领域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2024-2025年全球可循环包装行业市场调研分析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全球可循环包装行业经济环境分析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全球可循环包装市场总体情况分析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一、全球可循环包装行业的发展特点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二、全球可循环包装市场结构</w:t>
      </w:r>
      <w:r>
        <w:rPr>
          <w:rFonts w:hint="eastAsia"/>
        </w:rPr>
        <w:br/>
      </w:r>
      <w:r>
        <w:rPr>
          <w:rFonts w:hint="eastAsia"/>
        </w:rPr>
        <w:t>　　　　三、全球可循环包装行业竞争格局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全球主要国家（地区）可循环包装市场分析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2025-2031年全球可循环包装行业发展趋势预测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2024-2025年可循环包装行业发展环境分析</w:t>
      </w:r>
      <w:r>
        <w:rPr>
          <w:rFonts w:hint="eastAsia"/>
        </w:rPr>
        <w:br/>
      </w:r>
      <w:r>
        <w:rPr>
          <w:rFonts w:hint="eastAsia"/>
        </w:rPr>
        <w:t>　　第一节 可循环包装行业环境分析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可循环包装行业相关政策、法规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2024-2025年可循环包装行业技术发展现状及趋势分析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可循环包装行业技术发展现状分析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国内外可循环包装行业技术差异与原因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可循环包装行业技术发展方向、趋势预测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提升可循环包装行业技术能力策略建议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中国可循环包装行业供给、需求分析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2024-2025年中国可循环包装市场现状</w:t>
      </w:r>
      <w:r>
        <w:rPr>
          <w:rFonts w:hint="eastAsia"/>
        </w:rPr>
        <w:br/>
      </w:r>
      <w:r>
        <w:rPr>
          <w:rFonts w:hint="eastAsia"/>
        </w:rPr>
        <w:t>　　第二节 中国可循环包装行业产量情况分析及预测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一、可循环包装总体产能规模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、2019-2024年中国可循环包装产量统计</w:t>
      </w:r>
      <w:r>
        <w:rPr>
          <w:rFonts w:hint="eastAsia"/>
        </w:rPr>
        <w:br/>
      </w:r>
      <w:r>
        <w:rPr>
          <w:rFonts w:hint="eastAsia"/>
        </w:rPr>
        <w:t>　　　　三、可循环包装生产区域分布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四、2025-2031年中国可循环包装产量预测</w:t>
      </w:r>
      <w:r>
        <w:rPr>
          <w:rFonts w:hint="eastAsia"/>
        </w:rPr>
        <w:br/>
      </w:r>
      <w:r>
        <w:rPr>
          <w:rFonts w:hint="eastAsia"/>
        </w:rPr>
        <w:t>　　第三节 中国可循环包装市场需求分析及预测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一、中国可循环包装市场需求特点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二、2019-2024年中国可循环包装市场需求统计</w:t>
      </w:r>
      <w:r>
        <w:rPr>
          <w:rFonts w:hint="eastAsia"/>
        </w:rPr>
        <w:br/>
      </w:r>
      <w:r>
        <w:rPr>
          <w:rFonts w:hint="eastAsia"/>
        </w:rPr>
        <w:t>　　　　三、可循环包装市场饱和度</w:t>
      </w:r>
      <w:r>
        <w:rPr>
          <w:rFonts w:hint="eastAsia"/>
        </w:rPr>
        <w:br/>
      </w:r>
      <w:r>
        <w:rPr>
          <w:rFonts w:hint="eastAsia"/>
        </w:rPr>
        <w:t>　　　　四、影响可循环包装市场需求的因素</w:t>
      </w:r>
      <w:r>
        <w:rPr>
          <w:rFonts w:hint="eastAsia"/>
        </w:rPr>
        <w:br/>
      </w:r>
      <w:r>
        <w:rPr>
          <w:rFonts w:hint="eastAsia"/>
        </w:rPr>
        <w:t>　　　　五、可循环包装市场潜力分析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六、2025-2031年中国可循环包装市场需求预测分析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中国可循环包装行业进出口分析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一、2019-2024年可循环包装进口量及增速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三、2025-2031年可循环包装进口量及增速预测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一、2019-2024年可循环包装出口量及增速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三、2025-2031年可循环包装出口量及增速预测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中国可循环包装行业重点地区调研分析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一、中国可循环包装行业区域市场分布情况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二、**地区可循环包装行业市场需求规模情况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三、**地区可循环包装行业市场需求规模情况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四、**地区可循环包装行业市场需求规模情况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五、**地区可循环包装行业市场需求规模情况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六、**地区可循环包装行业市场需求规模情况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2024-2025年中国可循环包装细分行业调研</w:t>
      </w:r>
      <w:r>
        <w:rPr>
          <w:rFonts w:hint="eastAsia"/>
        </w:rPr>
        <w:br/>
      </w:r>
      <w:r>
        <w:rPr>
          <w:rFonts w:hint="eastAsia"/>
        </w:rPr>
        <w:t>　　第一节 主要可循环包装细分行业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可循环包装行业重点企业发展调研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中国可循环包装企业营销及发展建议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可循环包装企业营销策略分析及建议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可循环包装企业营销策略分析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一、可循环包装企业营销策略</w:t>
      </w:r>
      <w:r>
        <w:rPr>
          <w:rFonts w:hint="eastAsia"/>
        </w:rPr>
        <w:br/>
      </w:r>
      <w:r>
        <w:rPr>
          <w:rFonts w:hint="eastAsia"/>
        </w:rPr>
        <w:t>　　　　二、可循环包装企业经验借鉴</w:t>
      </w:r>
      <w:r>
        <w:rPr>
          <w:rFonts w:hint="eastAsia"/>
        </w:rPr>
        <w:br/>
      </w:r>
      <w:r>
        <w:rPr>
          <w:rFonts w:hint="eastAsia"/>
        </w:rPr>
        <w:t>　　第三节 可循环包装企业营销模式演化与创新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可循环包装企业经营发展分析及建议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一、可循环包装企业存在的问题</w:t>
      </w:r>
      <w:r>
        <w:rPr>
          <w:rFonts w:hint="eastAsia"/>
        </w:rPr>
        <w:br/>
      </w:r>
      <w:r>
        <w:rPr>
          <w:rFonts w:hint="eastAsia"/>
        </w:rPr>
        <w:t>　　　　二、可循环包装企业应对的策略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可循环包装行业发展趋势及投资风险预警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2025年可循环包装市场前景分析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2025年可循环包装行业发展趋势预测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影响可循环包装行业发展的主要因素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一、2025年影响可循环包装行业运行的有利因素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二、2025年影响可循环包装行业运行的稳定因素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三、2025年影响可循环包装行业运行的不利因素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四、2025年中国可循环包装行业发展面临的挑战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五、2025年中国可循环包装行业发展面临的机遇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专家对可循环包装行业投资风险预警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一、2025-2031年可循环包装行业市场风险及控制策略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二、2025-2031年可循环包装行业政策风险及控制策略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三、2025-2031年可循环包装行业经营风险及控制策略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四、2025-2031年可循环包装同业竞争风险及控制策略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五、2025-2031年可循环包装行业其他风险及控制策略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可循环包装行业投资战略研究</w:t>
      </w:r>
      <w:r>
        <w:rPr>
          <w:rFonts w:hint="eastAsia"/>
        </w:rPr>
        <w:br/>
      </w:r>
      <w:r>
        <w:rPr>
          <w:rFonts w:hint="eastAsia"/>
        </w:rPr>
        <w:t>　　第一节 可循环包装行业发展战略研究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对我国可循环包装品牌的战略思考</w:t>
      </w:r>
      <w:r>
        <w:rPr>
          <w:rFonts w:hint="eastAsia"/>
        </w:rPr>
        <w:br/>
      </w:r>
      <w:r>
        <w:rPr>
          <w:rFonts w:hint="eastAsia"/>
        </w:rPr>
        <w:t>　　　　一、可循环包装品牌的重要性</w:t>
      </w:r>
      <w:r>
        <w:rPr>
          <w:rFonts w:hint="eastAsia"/>
        </w:rPr>
        <w:br/>
      </w:r>
      <w:r>
        <w:rPr>
          <w:rFonts w:hint="eastAsia"/>
        </w:rPr>
        <w:t>　　　　二、可循环包装实施品牌战略的意义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三、可循环包装企业品牌的现状分析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四、我国可循环包装企业的品牌战略</w:t>
      </w:r>
      <w:r>
        <w:rPr>
          <w:rFonts w:hint="eastAsia"/>
        </w:rPr>
        <w:br/>
      </w:r>
      <w:r>
        <w:rPr>
          <w:rFonts w:hint="eastAsia"/>
        </w:rPr>
        <w:t>　　　　五、可循环包装品牌战略管理的策略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可循环包装经营策略分析</w:t>
      </w:r>
      <w:r>
        <w:rPr>
          <w:rFonts w:hint="eastAsia"/>
        </w:rPr>
        <w:br/>
      </w:r>
      <w:r>
        <w:rPr>
          <w:rFonts w:hint="eastAsia"/>
        </w:rPr>
        <w:t>　　　　一、可循环包装市场细分策略</w:t>
      </w:r>
      <w:r>
        <w:rPr>
          <w:rFonts w:hint="eastAsia"/>
        </w:rPr>
        <w:br/>
      </w:r>
      <w:r>
        <w:rPr>
          <w:rFonts w:hint="eastAsia"/>
        </w:rPr>
        <w:t>　　　　二、可循环包装市场创新策略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四、可循环包装新产品差异化战略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中:智:林：可循环包装行业投资战略研究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一、2025-2031年可循环包装行业投资战略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可循环包装行业历程</w:t>
      </w:r>
      <w:r>
        <w:rPr>
          <w:rFonts w:hint="eastAsia"/>
        </w:rPr>
        <w:br/>
      </w:r>
      <w:r>
        <w:rPr>
          <w:rFonts w:hint="eastAsia"/>
        </w:rPr>
        <w:t>　　图表 可循环包装行业生命周期</w:t>
      </w:r>
      <w:r>
        <w:rPr>
          <w:rFonts w:hint="eastAsia"/>
        </w:rPr>
        <w:br/>
      </w:r>
      <w:r>
        <w:rPr>
          <w:rFonts w:hint="eastAsia"/>
        </w:rPr>
        <w:t>　　图表 可循环包装行业产业链分析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2019-2024年中国可循环包装行业市场规模及增长情况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2019-2024年可循环包装行业市场容量分析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2019-2024年中国可循环包装行业产能统计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2019-2024年中国可循环包装行业产量及增长趋势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2019-2024年中国可循环包装市场需求量及增速统计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2024年中国可循环包装行业需求领域分布格局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2019-2024年中国可循环包装行业销售收入分析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2019-2024年中国可循环包装行业盈利情况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2019-2024年中国可循环包装行业利润总额统计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2019-2024年中国可循环包装进口数量分析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2019-2024年中国可循环包装进口金额分析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2019-2024年中国可循环包装出口数量分析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2019-2024年中国可循环包装出口金额分析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2024年中国可循环包装进口国家及地区分析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2024年中国可循环包装出口国家及地区分析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2019-2024年中国可循环包装行业企业数量情况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2019-2024年中国可循环包装行业企业平均规模情况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**地区可循环包装市场规模及增长情况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**地区可循环包装行业市场需求情况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**地区可循环包装市场规模及增长情况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**地区可循环包装行业市场需求情况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**地区可循环包装市场规模及增长情况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**地区可循环包装行业市场需求情况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**地区可循环包装市场规模及增长情况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**地区可循环包装行业市场需求情况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可循环包装重点企业（一）基本信息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可循环包装重点企业（一）经营情况分析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可循环包装重点企业（一）主要经济指标情况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可循环包装重点企业（二）经营情况分析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可循环包装重点企业（二）主要经济指标情况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可循环包装企业信息</w:t>
      </w:r>
      <w:r>
        <w:rPr>
          <w:rFonts w:hint="eastAsia"/>
        </w:rPr>
        <w:br/>
      </w:r>
      <w:r>
        <w:rPr>
          <w:rFonts w:hint="eastAsia"/>
        </w:rPr>
        <w:t>　　图表 可循环包装企业经营情况分析</w:t>
      </w:r>
      <w:r>
        <w:rPr>
          <w:rFonts w:hint="eastAsia"/>
        </w:rPr>
        <w:br/>
      </w:r>
      <w:r>
        <w:rPr>
          <w:rFonts w:hint="eastAsia"/>
        </w:rPr>
        <w:t>　　图表 可循环包装重点企业（三）主要经济指标情况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可循环包装重点企业（三）成长能力情况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2025-2031年中国可循环包装行业产能预测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2025-2031年中国可循环包装行业产量预测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2025-2031年中国可循环包装市场需求量预测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2025-2031年中国可循环包装行业供需平衡预测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2025-2031年中国可循环包装行业市场容量预测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2025-2031年中国可循环包装行业市场规模预测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2025-2031年中国可循环包装市场前景分析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2025-2031年中国可循环包装发展趋势预测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e6d53a0fa415e" w:history="1">
        <w:r>
          <w:rPr>
            <w:rStyle w:val="Hyperlink"/>
          </w:rPr>
          <w:t>2025-2031年中国可循环包装市场现状与前景趋势预测报告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e6d53a0fa415e" w:history="1">
        <w:r>
          <w:rPr>
            <w:rStyle w:val="Hyperlink"/>
          </w:rPr>
          <w:t>https://www.20087.com/7/05/KeXunHuanBaoZhuangDeQianJing.html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热点：包装循环利用的意义、可循环包装箱、可持续包装、可循环包装的未来发展趋势、循环包装的竞争对手、可循环包装的使用方式、可循环包装箱、可循环包装箱的弊端、可循环包装案例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c56d132054d26" w:history="1">
      <w:r>
        <w:rPr>
          <w:rStyle w:val="Hyperlink"/>
        </w:rPr>
        <w:t>2025-2031年中国可循环包装市场现状与前景趋势预测报告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KeXunHuanBaoZhuangDeQianJing.html" TargetMode="External" Id="R436e6d53a0fa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KeXunHuanBaoZhuangDeQianJing.html" TargetMode="External" Id="Rdd1c56d13205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2024-11-10T01:03:00Z</dcterms:created>
  <dcterms:modified xsi:type="dcterms:W3CDTF">2024-11-10T02:03:00Z</dcterms:modified>
  <dc:subject>2025-2031年中国可循环包装市场现状与前景趋势预测报告</dc:subject>
  <dc:title>2025-2031年中国可循环包装市场现状与前景趋势预测报告</dc:title>
  <cp:keywords>2025-2031年中国可循环包装市场现状与前景趋势预测报告</cp:keywords>
  <dc:description>2025-2031年中国可循环包装市场现状与前景趋势预测报告</dc:description>
</cp:coreProperties>
</file>