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635d377b4c49" w:history="1">
              <w:r>
                <w:rPr>
                  <w:rStyle w:val="Hyperlink"/>
                </w:rPr>
                <w:t>2026-2032年全球与中国多层袋行业发展分析及市场前景报告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635d377b4c49" w:history="1">
              <w:r>
                <w:rPr>
                  <w:rStyle w:val="Hyperlink"/>
                </w:rPr>
                <w:t>2026-2032年全球与中国多层袋行业发展分析及市场前景报告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0635d377b4c49" w:history="1">
                <w:r>
                  <w:rPr>
                    <w:rStyle w:val="Hyperlink"/>
                  </w:rPr>
                  <w:t>https://www.20087.com/7/65/DuoCengDaiHangYeQianJingFenXi.html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袋是由两种及以上不同材质薄膜（如PE/PA/EVOH/AL/PP）通过共挤或干式复合工艺制成的高性能软包装容器，具备优异阻隔性、机械强度与热封性能，广泛用于液体调味品、宠物食品、医药输液及工业化学品包装。当前高端产品强调高阻氧阻湿性（尤其EVOH或铝箔层）、耐蒸煮性及跌落抗穿刺能力。无溶剂复合与水性胶粘剂技术逐步替代传统溶剂型工艺，降低VOC排放。然而，多层结构导致回收困难，各组分难以分离，多数被归为不可回收废弃物；部分低价产品使用再生料或减薄关键功能层，影响保质期与安全性。此外，印刷套准精度与复合牢度波动影响高端品牌包装一致性。</w:t>
      </w:r>
      <w:r>
        <w:rPr>
          <w:rFonts w:hint="eastAsia"/>
        </w:rPr>
        <w:br/>
      </w:r>
      <w:r>
        <w:rPr>
          <w:rFonts w:hint="eastAsia"/>
        </w:rPr>
        <w:t>　　未来，多层袋将向单材化设计、功能性拓展与闭环回收体系突破。全PE或全PP单材质多层结构通过纳米涂层实现高阻隔，大幅提升可回收性；活性包装技术（如吸氧层、抗菌层）延长内容物货架期。在循环经济框架下，化学解聚技术可将复合膜分离为原始聚合物单体，实现高值再生。更关键的是，多层袋将集成智能标签——如时间-温度指示器或NFC芯片，提供供应链透明度与防伪验证。长远看，该包装正从“被动保护容器”升级为“主动价值载体”，在食品安全、品牌保护与可持续发展三重目标下，重构软包装产业技术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0635d377b4c49" w:history="1">
        <w:r>
          <w:rPr>
            <w:rStyle w:val="Hyperlink"/>
          </w:rPr>
          <w:t>2026-2032年全球与中国多层袋行业发展分析及市场前景报告</w:t>
        </w:r>
      </w:hyperlink>
      <w:r>
        <w:rPr>
          <w:rFonts w:hint="eastAsia"/>
        </w:rPr>
        <w:t>》依托权威机构及行业协会数据，结合多层袋行业的宏观环境与微观实践，从多层袋市场规模、市场需求、技术现状及产业链结构等多维度进行了系统调研与分析。报告通过严谨的研究方法与翔实的数据支持，辅以直观图表，全面剖析了多层袋行业发展趋势、重点企业表现及市场竞争格局，并通过SWOT分析揭示了行业机遇与潜在风险，为多层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按产品类型细分，全球多层袋市场规模2021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纸袋</w:t>
      </w:r>
      <w:r>
        <w:rPr>
          <w:rFonts w:hint="eastAsia"/>
        </w:rPr>
        <w:br/>
      </w:r>
      <w:r>
        <w:rPr>
          <w:rFonts w:hint="eastAsia"/>
        </w:rPr>
        <w:t>　　　　1.3.3 塑料袋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按应用细分，全球多层袋市场规模2021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化学制品</w:t>
      </w:r>
      <w:r>
        <w:rPr>
          <w:rFonts w:hint="eastAsia"/>
        </w:rPr>
        <w:br/>
      </w:r>
      <w:r>
        <w:rPr>
          <w:rFonts w:hint="eastAsia"/>
        </w:rPr>
        <w:t>　　　　1.4.6 零售</w:t>
      </w:r>
      <w:r>
        <w:rPr>
          <w:rFonts w:hint="eastAsia"/>
        </w:rPr>
        <w:br/>
      </w:r>
      <w:r>
        <w:rPr>
          <w:rFonts w:hint="eastAsia"/>
        </w:rPr>
        <w:t>　　　　1.4.7 医药品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多层袋行业发展总体概况</w:t>
      </w:r>
      <w:r>
        <w:rPr>
          <w:rFonts w:hint="eastAsia"/>
        </w:rPr>
        <w:br/>
      </w:r>
      <w:r>
        <w:rPr>
          <w:rFonts w:hint="eastAsia"/>
        </w:rPr>
        <w:t>　　　　1.5.2 多层袋行业发展主要特点</w:t>
      </w:r>
      <w:r>
        <w:rPr>
          <w:rFonts w:hint="eastAsia"/>
        </w:rPr>
        <w:br/>
      </w:r>
      <w:r>
        <w:rPr>
          <w:rFonts w:hint="eastAsia"/>
        </w:rPr>
        <w:t>　　　　1.5.3 多层袋行业发展影响因素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多层袋有利因素</w:t>
      </w:r>
      <w:r>
        <w:rPr>
          <w:rFonts w:hint="eastAsia"/>
        </w:rPr>
        <w:br/>
      </w:r>
      <w:r>
        <w:rPr>
          <w:rFonts w:hint="eastAsia"/>
        </w:rPr>
        <w:t>　　　　1.5.3 .2 多层袋不利因素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全球市场，近三年多层袋主要企业占有率及排名（按销量）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多层袋主要企业在国际市场占有率（按销量，2023-2026）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2025年多层袋主要企业在国际市场排名（按销量）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全球市场主要企业多层袋销量（2023-2026）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全球市场，近三年多层袋主要企业占有率及排名（按收入）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多层袋主要企业在国际市场占有率（按收入，2023-2026）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2025年多层袋主要企业在国际市场排名（按收入）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全球市场主要企业多层袋销售收入（2023-2026）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全球市场主要企业多层袋销售价格（2023-2026）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中国市场，近三年多层袋主要企业占有率及排名（按销量）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多层袋主要企业在中国市场占有率（按销量，2023-2026）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2025年多层袋主要企业在中国市场排名（按销量）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中国市场主要企业多层袋销量（2023-2026）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中国市场，近三年多层袋主要企业占有率及排名（按收入）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多层袋主要企业在中国市场占有率（按收入，2023-2026）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2025年多层袋主要企业在中国市场排名（按收入）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中国市场主要企业多层袋销售收入（2023-2026）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全球主要厂商多层袋总部及产地分布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全球主要厂商成立时间及多层袋商业化日期</w:t>
      </w:r>
      <w:r>
        <w:rPr>
          <w:rFonts w:hint="eastAsia"/>
        </w:rPr>
        <w:br/>
      </w:r>
      <w:r>
        <w:rPr>
          <w:rFonts w:hint="eastAsia"/>
        </w:rPr>
        <w:t>　　2.8 全球主要厂商多层袋产品类型及应用</w:t>
      </w:r>
      <w:r>
        <w:rPr>
          <w:rFonts w:hint="eastAsia"/>
        </w:rPr>
        <w:br/>
      </w:r>
      <w:r>
        <w:rPr>
          <w:rFonts w:hint="eastAsia"/>
        </w:rPr>
        <w:t>　　2.9 多层袋行业集中度、竞争程度分析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多层袋行业集中度分析：2025年全球Top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全球多层袋第一梯队、第二梯队和第三梯队生产商（品牌）及市场份额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全球多层袋总体规模分析</w:t>
      </w:r>
      <w:r>
        <w:rPr>
          <w:rFonts w:hint="eastAsia"/>
        </w:rPr>
        <w:br/>
      </w:r>
      <w:r>
        <w:rPr>
          <w:rFonts w:hint="eastAsia"/>
        </w:rPr>
        <w:t>　　3.1 全球多层袋供需现状及预测（2021-2032）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全球多层袋产能、产量、产能利用率及发展趋势（2021-2032）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全球多层袋产量、需求量及发展趋势（2021-2032）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全球主要地区多层袋产量及发展趋势（2021-2032）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全球主要地区多层袋产量（2021-2026）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全球主要地区多层袋产量（2027-2032）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全球主要地区多层袋产量市场份额（2021-2032）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中国多层袋供需现状及预测（2021-2032）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中国多层袋产能、产量、产能利用率及发展趋势（2021-2032）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中国多层袋产量、市场需求量及发展趋势（2021-2032）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中国市场多层袋进出口（2021-2032）</w:t>
      </w:r>
      <w:r>
        <w:rPr>
          <w:rFonts w:hint="eastAsia"/>
        </w:rPr>
        <w:br/>
      </w:r>
      <w:r>
        <w:rPr>
          <w:rFonts w:hint="eastAsia"/>
        </w:rPr>
        <w:t>　　3.4 全球多层袋销量及销售额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全球市场多层袋销售额（2021-2032）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全球市场多层袋销量（2021-2032）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全球市场多层袋价格趋势（2021-2032）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全球主要地区多层袋市场规模分析：2021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全球主要地区多层袋销售收入及市场份额（2021-2026）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全球主要地区多层袋销售收入预测（2027-2032）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全球主要地区多层袋销量分析：2021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全球主要地区多层袋销量及市场份额（2021-2026）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全球主要地区多层袋销量及市场份额预测（2027-2032）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中东市场多层袋销量、收入及增长率（2021-2032）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多层袋销量、收入、价格及毛利率（2021-2026）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不同产品类型多层袋分析</w:t>
      </w:r>
      <w:r>
        <w:rPr>
          <w:rFonts w:hint="eastAsia"/>
        </w:rPr>
        <w:br/>
      </w:r>
      <w:r>
        <w:rPr>
          <w:rFonts w:hint="eastAsia"/>
        </w:rPr>
        <w:t>　　6.1 全球不同产品类型多层袋销量（2021-2032）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全球不同产品类型多层袋销量及市场份额（2021-2026）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全球不同产品类型多层袋销量预测（2027-2032）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全球不同产品类型多层袋收入（2021-2032）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全球不同产品类型多层袋收入及市场份额（2021-2026）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全球不同产品类型多层袋收入预测（2027-2032）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全球不同产品类型多层袋价格走势（2021-2032）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中国不同产品类型多层袋销量（2021-2032）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中国不同产品类型多层袋销量及市场份额（2021-2026）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中国不同产品类型多层袋销量预测（2027-2032）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中国不同产品类型多层袋收入（2021-2032）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中国不同产品类型多层袋收入及市场份额（2021-2026）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中国不同产品类型多层袋收入预测（2027-2032）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不同应用多层袋分析</w:t>
      </w:r>
      <w:r>
        <w:rPr>
          <w:rFonts w:hint="eastAsia"/>
        </w:rPr>
        <w:br/>
      </w:r>
      <w:r>
        <w:rPr>
          <w:rFonts w:hint="eastAsia"/>
        </w:rPr>
        <w:t>　　7.1 全球不同应用多层袋销量（2021-2032）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全球不同应用多层袋销量及市场份额（2021-2026）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全球不同应用多层袋销量预测（2027-2032）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全球不同应用多层袋收入（2021-2032）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全球不同应用多层袋收入及市场份额（2021-2026）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全球不同应用多层袋收入预测（2027-2032）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全球不同应用多层袋价格走势（2021-2032）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中国不同应用多层袋销量（2021-2032）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中国不同应用多层袋销量及市场份额（2021-2026）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中国不同应用多层袋销量预测（2027-2032）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中国不同应用多层袋收入（2021-2032）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中国不同应用多层袋收入及市场份额（2021-2026）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中国不同应用多层袋收入预测（2027-2032）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多层袋行业发展趋势</w:t>
      </w:r>
      <w:r>
        <w:rPr>
          <w:rFonts w:hint="eastAsia"/>
        </w:rPr>
        <w:br/>
      </w:r>
      <w:r>
        <w:rPr>
          <w:rFonts w:hint="eastAsia"/>
        </w:rPr>
        <w:t>　　8.2 多层袋行业主要驱动因素</w:t>
      </w:r>
      <w:r>
        <w:rPr>
          <w:rFonts w:hint="eastAsia"/>
        </w:rPr>
        <w:br/>
      </w:r>
      <w:r>
        <w:rPr>
          <w:rFonts w:hint="eastAsia"/>
        </w:rPr>
        <w:t>　　8.3 多层袋中国企业SWOT分析</w:t>
      </w:r>
      <w:r>
        <w:rPr>
          <w:rFonts w:hint="eastAsia"/>
        </w:rPr>
        <w:br/>
      </w:r>
      <w:r>
        <w:rPr>
          <w:rFonts w:hint="eastAsia"/>
        </w:rPr>
        <w:t>　　8.4 中国多层袋行业政策环境分析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多层袋行业产业链简介</w:t>
      </w:r>
      <w:r>
        <w:rPr>
          <w:rFonts w:hint="eastAsia"/>
        </w:rPr>
        <w:br/>
      </w:r>
      <w:r>
        <w:rPr>
          <w:rFonts w:hint="eastAsia"/>
        </w:rPr>
        <w:t>　　　　9.1.1 多层袋行业供应链分析</w:t>
      </w:r>
      <w:r>
        <w:rPr>
          <w:rFonts w:hint="eastAsia"/>
        </w:rPr>
        <w:br/>
      </w:r>
      <w:r>
        <w:rPr>
          <w:rFonts w:hint="eastAsia"/>
        </w:rPr>
        <w:t>　　　　9.1.2 多层袋主要原料及供应情况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多层袋行业采购模式</w:t>
      </w:r>
      <w:r>
        <w:rPr>
          <w:rFonts w:hint="eastAsia"/>
        </w:rPr>
        <w:br/>
      </w:r>
      <w:r>
        <w:rPr>
          <w:rFonts w:hint="eastAsia"/>
        </w:rPr>
        <w:t>　　9.3 多层袋行业生产模式</w:t>
      </w:r>
      <w:r>
        <w:rPr>
          <w:rFonts w:hint="eastAsia"/>
        </w:rPr>
        <w:br/>
      </w:r>
      <w:r>
        <w:rPr>
          <w:rFonts w:hint="eastAsia"/>
        </w:rPr>
        <w:t>　　9.4 多层袋行业销售模式及销售渠道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按产品类型细分，全球多层袋市场规模2021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按应用细分，全球多层袋市场规模（CAGR）2021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多层袋行业发展主要特点</w:t>
      </w:r>
      <w:r>
        <w:rPr>
          <w:rFonts w:hint="eastAsia"/>
        </w:rPr>
        <w:br/>
      </w:r>
      <w:r>
        <w:rPr>
          <w:rFonts w:hint="eastAsia"/>
        </w:rPr>
        <w:t>　　表 4： 多层袋行业发展有利因素分析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多层袋行业发展不利因素分析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进入多层袋行业壁垒</w:t>
      </w:r>
      <w:r>
        <w:rPr>
          <w:rFonts w:hint="eastAsia"/>
        </w:rPr>
        <w:br/>
      </w:r>
      <w:r>
        <w:rPr>
          <w:rFonts w:hint="eastAsia"/>
        </w:rPr>
        <w:t>　　表 7： 多层袋主要企业在国际市场占有率（按销量，2023-2026）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2025年多层袋主要企业在国际市场排名（按销量）&amp;（千件）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全球市场主要企业多层袋销量（2023-2026）&amp;（千件）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多层袋主要企业在国际市场占有率（按收入，2023-2026）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2025年多层袋主要企业在国际市场排名（按收入）&amp;（万元）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全球市场主要企业多层袋销售收入（2023-2026）&amp;（万元）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全球市场主要企业多层袋销售价格（2023-2026）&amp;（元/件）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多层袋主要企业在中国市场占有率（按销量，2023-2026）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2025年多层袋主要企业在中国市场排名（按销量）&amp;（千件）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中国市场主要企业多层袋销量（2023-2026）&amp;（千件）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多层袋主要企业在中国市场占有率（按收入，2023-2026）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2025年多层袋主要企业在中国市场排名（按收入）&amp;（万元）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中国市场主要企业多层袋销售收入（2023-2026）&amp;（万元）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全球主要厂商多层袋总部及产地分布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全球主要厂商成立时间及多层袋商业化日期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全球主要厂商多层袋产品类型及应用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2025年全球多层袋主要厂商市场地位（第一梯队、第二梯队和第三梯队）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全球多层袋市场投资、并购等现状分析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全球主要地区多层袋产量增速（CAGR）：（2021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全球主要地区多层袋产量（2021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全球主要地区多层袋产量（2021-2026）&amp;（千件）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全球主要地区多层袋产量（2027-2032）&amp;（千件）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全球主要地区多层袋产量市场份额（2021-2026）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全球主要地区多层袋产量市场份额（2027-2032）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中国市场多层袋产量、销量、进出口（2021-2026）&amp;（千件）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中国市场多层袋产量、销量、进出口预测（2027-2032）&amp;（千件）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全球主要地区多层袋销售收入增速：（2021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全球主要地区多层袋销售收入（2021-2026）&amp;（万元）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全球主要地区多层袋销售收入市场份额（2021-2026）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全球主要地区多层袋收入（2027-2032）&amp;（万元）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全球主要地区多层袋收入市场份额（2027-2032）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全球主要地区多层袋销量（千件）：2021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全球主要地区多层袋销量（2021-2026）&amp;（千件）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全球主要地区多层袋销量市场份额（2021-2026）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全球主要地区多层袋销量（2027-2032）&amp;（千件）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全球主要地区多层袋销量份额（2027-2032）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多层袋生产基地、销售区域、竞争对手及市场地位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多层袋产品规格、参数及市场应用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多层袋销量（千件）、收入（万元）、价格（元/件）及毛利率（2021-2026）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全球不同产品类型多层袋销量（2021-2026）&amp;（千件）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全球不同产品类型多层袋销量市场份额（2021-2026）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全球不同产品类型多层袋销量预测（2027-2032）&amp;（千件）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全球市场不同产品类型多层袋销量市场份额预测（2027-2032）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全球不同产品类型多层袋收入（2021-2026）&amp;（万元）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全球不同产品类型多层袋收入市场份额（2021-2026）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全球不同产品类型多层袋收入预测（2027-2032）&amp;（万元）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全球不同产品类型多层袋收入市场份额预测（2027-2032）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中国不同产品类型多层袋销量（2021-2026）&amp;（千件）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中国不同产品类型多层袋销量市场份额（2021-2026）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中国不同产品类型多层袋销量预测（2027-2032）&amp;（千件）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全球市场不同产品类型多层袋销量市场份额预测（2027-2032）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中国不同产品类型多层袋收入（2021-2026）&amp;（万元）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中国不同产品类型多层袋收入市场份额（2021-2026）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中国不同产品类型多层袋收入预测（2027-2032）&amp;（万元）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中国不同产品类型多层袋收入市场份额预测（2027-2032）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全球不同应用多层袋销量（2021-2026）&amp;（千件）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全球不同应用多层袋销量市场份额（2021-2026）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全球不同应用多层袋销量预测（2027-2032）&amp;（千件）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全球市场不同应用多层袋销量市场份额预测（2027-2032）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全球不同应用多层袋收入（2021-2026）&amp;（万元）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全球不同应用多层袋收入市场份额（2021-2026）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全球不同应用多层袋收入预测（2027-2032）&amp;（万元）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全球不同应用多层袋收入市场份额预测（2027-2032）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中国不同应用多层袋销量（2021-2026）&amp;（千件）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中国不同应用多层袋销量市场份额（2021-2026）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中国不同应用多层袋销量预测（2027-2032）&amp;（千件）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中国市场不同应用多层袋销量市场份额预测（2027-2032）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中国不同应用多层袋收入（2021-2026）&amp;（万元）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中国不同应用多层袋收入市场份额（2021-2026）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中国不同应用多层袋收入预测（2027-2032）&amp;（万元）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中国不同应用多层袋收入市场份额预测（2027-2032）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多层袋行业发展趋势</w:t>
      </w:r>
      <w:r>
        <w:rPr>
          <w:rFonts w:hint="eastAsia"/>
        </w:rPr>
        <w:br/>
      </w:r>
      <w:r>
        <w:rPr>
          <w:rFonts w:hint="eastAsia"/>
        </w:rPr>
        <w:t>　　表 186： 多层袋行业主要驱动因素</w:t>
      </w:r>
      <w:r>
        <w:rPr>
          <w:rFonts w:hint="eastAsia"/>
        </w:rPr>
        <w:br/>
      </w:r>
      <w:r>
        <w:rPr>
          <w:rFonts w:hint="eastAsia"/>
        </w:rPr>
        <w:t>　　表 187： 多层袋行业供应链分析</w:t>
      </w:r>
      <w:r>
        <w:rPr>
          <w:rFonts w:hint="eastAsia"/>
        </w:rPr>
        <w:br/>
      </w:r>
      <w:r>
        <w:rPr>
          <w:rFonts w:hint="eastAsia"/>
        </w:rPr>
        <w:t>　　表 188： 多层袋上游原料供应商</w:t>
      </w:r>
      <w:r>
        <w:rPr>
          <w:rFonts w:hint="eastAsia"/>
        </w:rPr>
        <w:br/>
      </w:r>
      <w:r>
        <w:rPr>
          <w:rFonts w:hint="eastAsia"/>
        </w:rPr>
        <w:t>　　表 189： 多层袋主要地区不同应用客户分析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多层袋典型经销商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全球不同产品类型多层袋销售额2021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全球不同产品类型多层袋市场份额2025 &amp; 2032</w:t>
      </w:r>
      <w:r>
        <w:rPr>
          <w:rFonts w:hint="eastAsia"/>
        </w:rPr>
        <w:br/>
      </w:r>
      <w:r>
        <w:rPr>
          <w:rFonts w:hint="eastAsia"/>
        </w:rPr>
        <w:t>　　图 4： 纸袋产品图片</w:t>
      </w:r>
      <w:r>
        <w:rPr>
          <w:rFonts w:hint="eastAsia"/>
        </w:rPr>
        <w:br/>
      </w:r>
      <w:r>
        <w:rPr>
          <w:rFonts w:hint="eastAsia"/>
        </w:rPr>
        <w:t>　　图 5： 塑料袋产品图片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全球不同应用多层袋市场份额2025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化学制品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医药品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2025年全球前五大生产商多层袋市场份额</w:t>
      </w:r>
      <w:r>
        <w:rPr>
          <w:rFonts w:hint="eastAsia"/>
        </w:rPr>
        <w:br/>
      </w:r>
      <w:r>
        <w:rPr>
          <w:rFonts w:hint="eastAsia"/>
        </w:rPr>
        <w:t>　　图 16： 2025年全球多层袋第一梯队、第二梯队和第三梯队厂商及市场份额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全球多层袋产能、产量、产能利用率及发展趋势（2021-2032）&amp;（千件）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全球多层袋产量、需求量及发展趋势（2021-2032）&amp;（千件）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全球主要地区多层袋产量市场份额（2021-2032）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中国多层袋产能、产量、产能利用率及发展趋势（2021-2032）&amp;（千件）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中国多层袋产量、市场需求量及发展趋势（2021-2032）&amp;（千件）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全球多层袋市场销售额及增长率：（2021-2032）&amp;（万元）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全球市场多层袋市场规模：2021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全球市场多层袋价格趋势（2021-2032）&amp;（元/件）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全球主要地区多层袋销售收入（2021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全球主要地区多层袋销售收入市场份额（2021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中东市场多层袋销量及增长率（2021-2032）&amp;（千件）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中东市场多层袋收入及增长率（2021-2032）&amp;（万元）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全球不同产品类型多层袋价格走势（2021-2032）&amp;（元/件）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全球不同应用多层袋价格走势（2021-2032）&amp;（元/件）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多层袋中国企业SWOT分析</w:t>
      </w:r>
      <w:r>
        <w:rPr>
          <w:rFonts w:hint="eastAsia"/>
        </w:rPr>
        <w:br/>
      </w:r>
      <w:r>
        <w:rPr>
          <w:rFonts w:hint="eastAsia"/>
        </w:rPr>
        <w:t>　　图 47： 多层袋产业链</w:t>
      </w:r>
      <w:r>
        <w:rPr>
          <w:rFonts w:hint="eastAsia"/>
        </w:rPr>
        <w:br/>
      </w:r>
      <w:r>
        <w:rPr>
          <w:rFonts w:hint="eastAsia"/>
        </w:rPr>
        <w:t>　　图 48： 多层袋行业采购模式分析</w:t>
      </w:r>
      <w:r>
        <w:rPr>
          <w:rFonts w:hint="eastAsia"/>
        </w:rPr>
        <w:br/>
      </w:r>
      <w:r>
        <w:rPr>
          <w:rFonts w:hint="eastAsia"/>
        </w:rPr>
        <w:t>　　图 49： 多层袋行业生产模式</w:t>
      </w:r>
      <w:r>
        <w:rPr>
          <w:rFonts w:hint="eastAsia"/>
        </w:rPr>
        <w:br/>
      </w:r>
      <w:r>
        <w:rPr>
          <w:rFonts w:hint="eastAsia"/>
        </w:rPr>
        <w:t>　　图 50： 多层袋行业销售模式分析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635d377b4c49" w:history="1">
        <w:r>
          <w:rPr>
            <w:rStyle w:val="Hyperlink"/>
          </w:rPr>
          <w:t>2026-2032年全球与中国多层袋行业发展分析及市场前景报告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0635d377b4c49" w:history="1">
        <w:r>
          <w:rPr>
            <w:rStyle w:val="Hyperlink"/>
          </w:rPr>
          <w:t>https://www.20087.com/7/65/DuoCengDaiHangYeQianJingFenXi.html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9294b1ebf4786" w:history="1">
      <w:r>
        <w:rPr>
          <w:rStyle w:val="Hyperlink"/>
        </w:rPr>
        <w:t>2026-2032年全球与中国多层袋行业发展分析及市场前景报告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uoCengDaiHangYeQianJingFenXi.html" TargetMode="External" Id="R36e0635d377b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uoCengDaiHangYeQianJingFenXi.html" TargetMode="External" Id="R5559294b1ebf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2026-01-04T00:51:38Z</dcterms:created>
  <dcterms:modified xsi:type="dcterms:W3CDTF">2026-01-04T01:51:38Z</dcterms:modified>
  <dc:subject>2026-2032年全球与中国多层袋行业发展分析及市场前景报告</dc:subject>
  <dc:title>2026-2032年全球与中国多层袋行业发展分析及市场前景报告</dc:title>
  <cp:keywords>2026-2032年全球与中国多层袋行业发展分析及市场前景报告</cp:keywords>
  <dc:description>2026-2032年全球与中国多层袋行业发展分析及市场前景报告</dc:description>
</cp:coreProperties>
</file>