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3d8ed9ed746ad" w:history="1">
              <w:r>
                <w:rPr>
                  <w:rStyle w:val="Hyperlink"/>
                </w:rPr>
                <w:t>2025-2031年全球与中国钓具包行业现状及前景趋势报告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3d8ed9ed746ad" w:history="1">
              <w:r>
                <w:rPr>
                  <w:rStyle w:val="Hyperlink"/>
                </w:rPr>
                <w:t>2025-2031年全球与中国钓具包行业现状及前景趋势报告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3d8ed9ed746ad" w:history="1">
                <w:r>
                  <w:rPr>
                    <w:rStyle w:val="Hyperlink"/>
                  </w:rPr>
                  <w:t>https://www.20087.com/8/25/DiaoJuBaoHangYeFaZhanQuShi.html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包是垂钓爱好者用于存放和携带钓具的专业包具。近年来，随着户外休闲活动的普及和消费者对品质生活的追求，钓具包的设计和功能性都有了显著提升。目前，钓具包不仅在防水性和耐磨性方面有所改进，而且在结构布局和便携性方面也进行了优化。此外，随着对个性化和时尚性的追求，钓具包的设计也更加注重外观的多样性和个性化。</w:t>
      </w:r>
      <w:r>
        <w:rPr>
          <w:rFonts w:hint="eastAsia"/>
        </w:rPr>
        <w:br/>
      </w:r>
      <w:r>
        <w:rPr>
          <w:rFonts w:hint="eastAsia"/>
        </w:rPr>
        <w:t>　　未来，钓具包的发展将更加注重多功能性和个性化。随着新材料技术的应用，钓具包将更加注重提高耐用性和防水性，以适应各种恶劣天气条件下的使用需求。同时，随着消费者对个性化和定制化产品的需求增加，钓具包将更加注重提供多样化的款式和配色，满足不同消费者的需求。此外，随着可持续发展目标的提出，钓具包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3d8ed9ed746ad" w:history="1">
        <w:r>
          <w:rPr>
            <w:rStyle w:val="Hyperlink"/>
          </w:rPr>
          <w:t>2025-2031年全球与中国钓具包行业现状及前景趋势报告</w:t>
        </w:r>
      </w:hyperlink>
      <w:r>
        <w:rPr>
          <w:rFonts w:hint="eastAsia"/>
        </w:rPr>
        <w:t>》基于多年钓具包行业研究积累，结合当前市场发展现状，依托国家权威数据资源和长期市场监测数据库，对钓具包行业进行了全面调研与分析。报告详细阐述了钓具包市场规模、市场前景、发展趋势、技术现状及未来方向，重点分析了行业内主要企业的竞争格局，并通过SWOT分析揭示了钓具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43d8ed9ed746ad" w:history="1">
        <w:r>
          <w:rPr>
            <w:rStyle w:val="Hyperlink"/>
          </w:rPr>
          <w:t>2025-2031年全球与中国钓具包行业现状及前景趋势报告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》为投资者提供了准确的市场现状解读，帮助预判行业前景，挖掘投资价值，同时从投资策略和营销策略等角度提出实用建议，助力投资者在钓具包行业中把握机遇、规避风险。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钓具包行业概述及市场现状分析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钓具包行业介绍</w:t>
      </w:r>
      <w:r>
        <w:rPr>
          <w:rFonts w:hint="eastAsia"/>
        </w:rPr>
        <w:br/>
      </w:r>
      <w:r>
        <w:rPr>
          <w:rFonts w:hint="eastAsia"/>
        </w:rPr>
        <w:t>　　第二节 钓具包产品主要分类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一、不同种类钓具包产量占比（2024年）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二、不同种类钓具包价格走势（2020-2031年）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钓具包主要应用领域分析</w:t>
      </w:r>
      <w:r>
        <w:rPr>
          <w:rFonts w:hint="eastAsia"/>
        </w:rPr>
        <w:br/>
      </w:r>
      <w:r>
        <w:rPr>
          <w:rFonts w:hint="eastAsia"/>
        </w:rPr>
        <w:t>　　　　一、钓具包主要应用领域</w:t>
      </w:r>
      <w:r>
        <w:rPr>
          <w:rFonts w:hint="eastAsia"/>
        </w:rPr>
        <w:br/>
      </w:r>
      <w:r>
        <w:rPr>
          <w:rFonts w:hint="eastAsia"/>
        </w:rPr>
        <w:t>　　　　二、全球钓具包不同应用领域消费量占比（2024年）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全球与中国钓具包市场发展现状对比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一、全球钓具包市场现状及发展趋势（2020-2031年）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二、中国钓具包市场现状及发展趋势（2020-2031年）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全球钓具包供需现状及趋势预测（2020-2031年）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一、全球钓具包产能、产量、产能利用率情况及趋势（2020-2031年）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二、全球钓具包产量、表观消费量情况及趋势（2020-2031年）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中国钓具包供需现状及趋势预测（2020-2031年）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一、中国钓具包产能、产量、产能利用率情况及趋势（2020-2031年）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二、中国钓具包产量、表观消费量情况及趋势（2020-2031年）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三、中国钓具包产量、需求量、市场缺口情况及趋势（2020-2031年）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中国钓具包行业政策分析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全球与中国钓具包重点企业产量、产值、集中度分析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全球市场钓具包重点企业2024和2025年产量、产值统计分析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一、全球市场钓具包重点企业2024和2025年产量统计分析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二、全球市场钓具包重点企业2024和2025年产值统计分析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三、全球市场钓具包重点企业2024和2025年产品价格分析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中国市场钓具包重点企业2024和2025年产量、产值统计分析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一、中国市场钓具包重点企业2024和2025年产量统计分析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二、中国市场钓具包重点企业2024和2025年产值统计分析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钓具包重点厂商总部</w:t>
      </w:r>
      <w:r>
        <w:rPr>
          <w:rFonts w:hint="eastAsia"/>
        </w:rPr>
        <w:br/>
      </w:r>
      <w:r>
        <w:rPr>
          <w:rFonts w:hint="eastAsia"/>
        </w:rPr>
        <w:t>　　第四节 钓具包行业企业集中度分析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全球重点钓具包企业SWOT分析</w:t>
      </w:r>
      <w:r>
        <w:rPr>
          <w:rFonts w:hint="eastAsia"/>
        </w:rPr>
        <w:br/>
      </w:r>
      <w:r>
        <w:rPr>
          <w:rFonts w:hint="eastAsia"/>
        </w:rPr>
        <w:t>　　第六节 中国重点钓具包企业SWOT分析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全球主要地区钓具包产量、产值、市场份额情况及趋势预测（2020-2031年）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全球主要地区钓具包产量、产值及市场份额情况及趋势（2020-2031年）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一、全球主要地区钓具包产量及市场份额情况及趋势（2020-2031年）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二、全球主要地区钓具包产值及市场份额情况及趋势（2020-2031年）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中国市场2020-2031年钓具包产量、产值情况及趋势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北美市场2020-2031年钓具包产量、产值情况及趋势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欧洲市场2020-2031年钓具包产量、产值情况及趋势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日本市场2020-2031年钓具包产量、产值情况及趋势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全球主要地区钓具包消费量、市场份额及发展趋势分析（2020-2031年）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全球主要地区钓具包消费量、市场份额及发展趋势（2020-2031年）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中国市场2020-2031年钓具包消费情况及发展趋势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北美市场2020-2031年钓具包消费情况及发展趋势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欧洲市场2020-2031年钓具包消费情况及发展趋势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日本市场2020-2031年钓具包消费情况及发展趋势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主要钓具包企业调研分析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二、企业钓具包产品</w:t>
      </w:r>
      <w:r>
        <w:rPr>
          <w:rFonts w:hint="eastAsia"/>
        </w:rPr>
        <w:br/>
      </w:r>
      <w:r>
        <w:rPr>
          <w:rFonts w:hint="eastAsia"/>
        </w:rPr>
        <w:t>　　　　三、企业钓具包产量、价格、收入、成本、毛利情况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不同种类钓具包产量、价格、产值及市场份额情况（2020-2031）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全球市场不同种类钓具包产量、产值及市场份额情况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一、全球市场不同种类钓具包产量、市场份额情况（2020-2031年）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二、全球市场不同种类钓具包产值、市场份额情况（2020-2031年）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三、全球市场不同种类钓具包价格走势分析（2020-2031年）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中国市场不同种类钓具包产量、产值及市场份额情况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一、中国市场不同种类钓具包产量、市场份额情况（2020-2031年）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二、中国市场不同种类钓具包产值、市场份额情况（2020-2031年）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三、中国市场不同种类钓具包价格走势分析（2020-2031年）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钓具包上游原料及下游主要应用领域分析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钓具包产业链分析</w:t>
      </w:r>
      <w:r>
        <w:rPr>
          <w:rFonts w:hint="eastAsia"/>
        </w:rPr>
        <w:br/>
      </w:r>
      <w:r>
        <w:rPr>
          <w:rFonts w:hint="eastAsia"/>
        </w:rPr>
        <w:t>　　第二节 钓具包产业上游供应分析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全球市场钓具包下游主要应用领域消费量、市场份额及增长情况（2020-2031年）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中国市场钓具包下游主要应用领域消费量、市场份额及增长情况（2020-2031年）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中国市场钓具包产量、消费量、进出口分析及发展趋势（2020-2031年）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中国市场钓具包产量、消费量、进出口分析及发展趋势（2020-2031年）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中国市场钓具包进出口贸易趋势（2020-2031年）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中国市场钓具包主要进口来源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中国市场钓具包主要出口目的地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中国市场钓具包主要地区分布（2025年）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中国钓具包生产地区分布</w:t>
      </w:r>
      <w:r>
        <w:rPr>
          <w:rFonts w:hint="eastAsia"/>
        </w:rPr>
        <w:br/>
      </w:r>
      <w:r>
        <w:rPr>
          <w:rFonts w:hint="eastAsia"/>
        </w:rPr>
        <w:t>　　第二节 中国钓具包消费地区分布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影响中国市场钓具包供需因素分析</w:t>
      </w:r>
      <w:r>
        <w:rPr>
          <w:rFonts w:hint="eastAsia"/>
        </w:rPr>
        <w:br/>
      </w:r>
      <w:r>
        <w:rPr>
          <w:rFonts w:hint="eastAsia"/>
        </w:rPr>
        <w:t>　　第一节 钓具包及相关行业技术发展概况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钓具包进出口贸易现状及趋势（2020-2031年）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钓具包产品技术趋势与价格走势预测（2020-2031年）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钓具包行业市场环境发展趋势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不同种类钓具包产品技术发展趋势（2020-2031年）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钓具包价格走势预测（2020-2031年）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钓具包销售渠道分析及建议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国内市场钓具包销售渠道分析</w:t>
      </w:r>
      <w:r>
        <w:rPr>
          <w:rFonts w:hint="eastAsia"/>
        </w:rPr>
        <w:br/>
      </w:r>
      <w:r>
        <w:rPr>
          <w:rFonts w:hint="eastAsia"/>
        </w:rPr>
        <w:t>　　　　一、当前钓具包主要销售模式及销售渠道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二、国内市场钓具包销售模式及销售渠道趋势（2020-2031年）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海外市场钓具包销售渠道分析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中⋅智林⋅－钓具包行业营销策略建议</w:t>
      </w:r>
      <w:r>
        <w:rPr>
          <w:rFonts w:hint="eastAsia"/>
        </w:rPr>
        <w:br/>
      </w:r>
      <w:r>
        <w:rPr>
          <w:rFonts w:hint="eastAsia"/>
        </w:rPr>
        <w:t>　　　　一、钓具包市场定位及目标消费者分析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二、钓具包行业营销模式及销售渠道建议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钓具包产品介绍</w:t>
      </w:r>
      <w:r>
        <w:rPr>
          <w:rFonts w:hint="eastAsia"/>
        </w:rPr>
        <w:br/>
      </w:r>
      <w:r>
        <w:rPr>
          <w:rFonts w:hint="eastAsia"/>
        </w:rPr>
        <w:t>　　表 钓具包产品分类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2024年全球不同种类钓具包产量份额</w:t>
      </w:r>
      <w:r>
        <w:rPr>
          <w:rFonts w:hint="eastAsia"/>
        </w:rPr>
        <w:br/>
      </w:r>
      <w:r>
        <w:rPr>
          <w:rFonts w:hint="eastAsia"/>
        </w:rPr>
        <w:t>　　表 不同种类钓具包价格及趋势（2020-2031年）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钓具包主要应用领域</w:t>
      </w:r>
      <w:r>
        <w:rPr>
          <w:rFonts w:hint="eastAsia"/>
        </w:rPr>
        <w:br/>
      </w:r>
      <w:r>
        <w:rPr>
          <w:rFonts w:hint="eastAsia"/>
        </w:rPr>
        <w:t>　　图 全球2025年钓具包不同应用领域消费量份额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全球市场钓具包产量及增长情况（2020-2031年）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全球市场钓具包产值及增长情况（2020-2031年）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中国市场钓具包产量、增长率及趋势（2020-2031年）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中国市场钓具包产值、增长率及趋势（2020-2031年）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全球钓具包产能、产量、产能利用率及趋势（2020-2031年）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全球钓具包产量、表观消费量及趋势（2020-2031年）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中国钓具包产能、产量、产能利用率及趋势（2020-2031年）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中国钓具包产量、表观消费量及趋势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中国钓具包产量、市场需求量及趋势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钓具包行业政策分析</w:t>
      </w:r>
      <w:r>
        <w:rPr>
          <w:rFonts w:hint="eastAsia"/>
        </w:rPr>
        <w:br/>
      </w:r>
      <w:r>
        <w:rPr>
          <w:rFonts w:hint="eastAsia"/>
        </w:rPr>
        <w:t>　　表 全球市场钓具包重点企业2024和2025年产量统计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全球市场钓具包重点企业2024和2025年产量、市场份额统计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全球市场钓具包重点企业2025年产量、市场份额统计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全球市场钓具包重点企业2025年产量、市场份额统计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全球市场钓具包重点企业2024和2025年产值统计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全球市场钓具包重点企业2024和2025年产值市场份额统计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全球市场钓具包重点企业2025年产值、市场份额统计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全球市场钓具包重点企业2025年产值、市场份额统计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全球市场钓具包重点企业2024和2025年产品价格统计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中国市场钓具包重点企业2024和2025年产量统计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中国市场钓具包重点企业2024和2025年产量市场份额统计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中国市场钓具包重点企业2025年产量、市场份额统计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中国市场钓具包重点企业2025年产量、市场份额统计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中国市场钓具包重点企业2024和2025年产值统计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中国市场钓具包重点企业2024和2025年产值市场份额统计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中国市场钓具包重点企业2025年产值、市场份额统计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中国市场钓具包重点企业2025年产值、市场份额统计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钓具包企业总部</w:t>
      </w:r>
      <w:r>
        <w:rPr>
          <w:rFonts w:hint="eastAsia"/>
        </w:rPr>
        <w:br/>
      </w:r>
      <w:r>
        <w:rPr>
          <w:rFonts w:hint="eastAsia"/>
        </w:rPr>
        <w:t>　　表 全球市场钓具包重点企业2024和2025年产值市场份额统计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全球钓具包重点企业SWOT分析</w:t>
      </w:r>
      <w:r>
        <w:rPr>
          <w:rFonts w:hint="eastAsia"/>
        </w:rPr>
        <w:br/>
      </w:r>
      <w:r>
        <w:rPr>
          <w:rFonts w:hint="eastAsia"/>
        </w:rPr>
        <w:t>　　表 中国钓具包重点企业SWOT分析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全球主要地区2020-2025年钓具包产量统计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全球主要地区2025-2031年钓具包产量预测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全球主要地区2020-2031年钓具包产量市场份额统计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全球主要地区2025年钓具包产量市场份额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全球主要地区2020-2025年钓具包产值统计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全球主要地区2025-2031年钓具包产值预测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全球主要地区2020-2031年钓具包产值市场份额统计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全球主要地区2025年钓具包产值市场份额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中国市场2020-2031年钓具包产量及增长情况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中国市场2020-2031年钓具包产值及增长情况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北美市场2020-2031年钓具包产量及增长情况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北美市场2020-2031年钓具包产值及增长情况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欧洲市场2020-2031年钓具包产量及增长情况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欧洲市场2020-2031年钓具包产值及增长情况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日本市场2020-2031年钓具包产量及增长情况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日本市场2020-2031年钓具包产值及增长情况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全球主要地区2020-2025年钓具包消费量统计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全球主要地区2025-2031年钓具包消费量预测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全球主要地区2020-2031年钓具包消费量市场份额统计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全球主要地区2025年钓具包消费量市场份额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中国市场2020-2031年钓具包消费量、增长率及趋势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北美市场2020-2031年钓具包消费量、增长率及趋势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欧洲市场2020-2031年钓具包消费量、增长率及趋势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日本市场2020-2031年钓具包消费量、增长率及趋势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企业（一）钓具包产品情况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企业（二）钓具包产品情况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企业（三）钓具包产品情况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企业（四）钓具包产品情况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企业（五）钓具包产品情况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企业（六）钓具包产品情况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企业（七）钓具包产品情况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企业（八）钓具包产品情况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企业（九）钓具包产品情况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企业（十）钓具包产品情况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企业（十）2024-2025年钓具包产量、价格、收入、成本、毛利情况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全球市场不同种类钓具包产量统计（2020-2025年）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全球市场不同种类钓具包产量预测（2025-2031年）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全球市场不同种类钓具包产量市场份额（2020-2031年）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全球市场不同种类钓具包产值统计（2020-2025年）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全球市场不同种类钓具包产值预测（2025-2031年）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全球市场不同种类钓具包产值市场份额（2020-2031年）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全球市场不同种类钓具包价格走势（2020-2031年）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中国市场不同种类钓具包产量统计（2020-2025年）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中国市场不同种类钓具包产量预测（2025-2031年）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中国市场不同种类钓具包产量市场份额（2020-2031年）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中国市场不同种类钓具包产值统计（2020-2025年）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中国市场不同种类钓具包产值预测（2025-2031年）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中国市场不同种类钓具包产值市场份额（2020-2031年）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中国市场不同种类钓具包价格走势（2020-2031年）</w:t>
      </w:r>
      <w:r>
        <w:rPr>
          <w:rFonts w:hint="eastAsia"/>
        </w:rPr>
        <w:br/>
      </w:r>
      <w:r>
        <w:rPr>
          <w:rFonts w:hint="eastAsia"/>
        </w:rPr>
        <w:t>　　图 钓具包产业链</w:t>
      </w:r>
      <w:r>
        <w:rPr>
          <w:rFonts w:hint="eastAsia"/>
        </w:rPr>
        <w:br/>
      </w:r>
      <w:r>
        <w:rPr>
          <w:rFonts w:hint="eastAsia"/>
        </w:rPr>
        <w:t>　　表 钓具包原材料</w:t>
      </w:r>
      <w:r>
        <w:rPr>
          <w:rFonts w:hint="eastAsia"/>
        </w:rPr>
        <w:br/>
      </w:r>
      <w:r>
        <w:rPr>
          <w:rFonts w:hint="eastAsia"/>
        </w:rPr>
        <w:t>　　表 钓具包上游原料供应商及联系方式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全球市场钓具包主要应用领域消费量统计（2020-2025年）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全球市场钓具包主要应用领域消费量预测（2025-2031年）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全球市场钓具包主要应用领域消费量市场份额（2020-2031年）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2025年全球市场钓具包主要应用领域消费量市场份额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全球市场钓具包主要应用领域消费量增长率（2020-2031年）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中国市场钓具包主要应用领域消费量统计（2020-2025年）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中国市场钓具包主要应用领域消费量预测（2025-2031年）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中国市场钓具包主要应用领域消费量市场份额（2020-2031年）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中国市场钓具包主要应用领域消费量增长率（2020-2031年）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中国市场钓具包产量、消费量、进出口情况分析（2020-2025年）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中国市场钓具包产量、消费量、进出口情况预测（2025-2031年）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2020-2031年中国市场钓具包进出口量</w:t>
      </w:r>
      <w:r>
        <w:rPr>
          <w:rFonts w:hint="eastAsia"/>
        </w:rPr>
        <w:br/>
      </w:r>
      <w:r>
        <w:rPr>
          <w:rFonts w:hint="eastAsia"/>
        </w:rPr>
        <w:t>　　图 2025年钓具包生产地区分布</w:t>
      </w:r>
      <w:r>
        <w:rPr>
          <w:rFonts w:hint="eastAsia"/>
        </w:rPr>
        <w:br/>
      </w:r>
      <w:r>
        <w:rPr>
          <w:rFonts w:hint="eastAsia"/>
        </w:rPr>
        <w:t>　　图 2025年钓具包消费地区分布</w:t>
      </w:r>
      <w:r>
        <w:rPr>
          <w:rFonts w:hint="eastAsia"/>
        </w:rPr>
        <w:br/>
      </w:r>
      <w:r>
        <w:rPr>
          <w:rFonts w:hint="eastAsia"/>
        </w:rPr>
        <w:t>　　图 中国钓具包进口量及趋势预测（2020-2031年）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中国钓具包出口量及趋势预测（2020-2031年）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不同种类钓具包产量占比（2025-2031年）</w:t>
      </w:r>
      <w:r>
        <w:rPr>
          <w:rFonts w:hint="eastAsia"/>
        </w:rPr>
        <w:br/>
      </w:r>
      <w:r>
        <w:rPr>
          <w:rFonts w:hint="eastAsia"/>
        </w:rPr>
        <w:t>　　图 钓具包价格走势预测（2025-2031年）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国内市场钓具包未来销售渠道趋势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3d8ed9ed746ad" w:history="1">
        <w:r>
          <w:rPr>
            <w:rStyle w:val="Hyperlink"/>
          </w:rPr>
          <w:t>2025-2031年全球与中国钓具包行业现状及前景趋势报告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3d8ed9ed746ad" w:history="1">
        <w:r>
          <w:rPr>
            <w:rStyle w:val="Hyperlink"/>
          </w:rPr>
          <w:t>https://www.20087.com/8/25/DiaoJuBaoHangYeFaZhanQuShi.html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热点：多功能渔具包、钓具包图片及价格、渔具包大全、钓具包哪个牌子好、渔具包推荐、钓具包含哪些、1米2鱼竿包、钓具包大全、钓鱼包渔具包图片价格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de2a3c9f47e9" w:history="1">
      <w:r>
        <w:rPr>
          <w:rStyle w:val="Hyperlink"/>
        </w:rPr>
        <w:t>2025-2031年全球与中国钓具包行业现状及前景趋势报告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oJuBaoHangYeFaZhanQuShi.html" TargetMode="External" Id="R5c43d8ed9ed7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oJuBaoHangYeFaZhanQuShi.html" TargetMode="External" Id="Re370de2a3c9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2025-03-28T03:26:00Z</dcterms:created>
  <dcterms:modified xsi:type="dcterms:W3CDTF">2025-03-28T04:26:00Z</dcterms:modified>
  <dc:subject>2025-2031年全球与中国钓具包行业现状及前景趋势报告</dc:subject>
  <dc:title>2025-2031年全球与中国钓具包行业现状及前景趋势报告</dc:title>
  <cp:keywords>2025-2031年全球与中国钓具包行业现状及前景趋势报告</cp:keywords>
  <dc:description>2025-2031年全球与中国钓具包行业现状及前景趋势报告</dc:description>
</cp:coreProperties>
</file>